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76" w:rsidRPr="00DF7676" w:rsidRDefault="00DF7676" w:rsidP="00DF7676">
      <w:pPr>
        <w:pStyle w:val="2"/>
        <w:jc w:val="center"/>
      </w:pPr>
      <w:r w:rsidRPr="00DF7676">
        <w:rPr>
          <w:sz w:val="24"/>
          <w:szCs w:val="24"/>
        </w:rPr>
        <w:t>Ириней Лионский</w:t>
      </w:r>
    </w:p>
    <w:p w:rsidR="00DF7676" w:rsidRPr="00DF7676" w:rsidRDefault="00DF7676" w:rsidP="00DF7676">
      <w:pPr>
        <w:pStyle w:val="2"/>
        <w:jc w:val="center"/>
      </w:pPr>
      <w:r w:rsidRPr="00DF7676">
        <w:t>Обличение и опровержение лжеименного знания</w:t>
      </w:r>
    </w:p>
    <w:p w:rsidR="00DF7676" w:rsidRPr="00DF7676" w:rsidRDefault="00DF7676" w:rsidP="00DF7676">
      <w:pPr>
        <w:jc w:val="center"/>
      </w:pPr>
      <w:r w:rsidRPr="00DF7676">
        <w:t xml:space="preserve">(Против ересей) </w:t>
      </w:r>
    </w:p>
    <w:p w:rsidR="00DF7676" w:rsidRPr="00DF7676" w:rsidRDefault="00DF7676" w:rsidP="00DF7676">
      <w:pPr>
        <w:pStyle w:val="a3"/>
        <w:ind w:left="0" w:right="0" w:firstLine="0"/>
      </w:pPr>
      <w:r w:rsidRPr="00DF7676">
        <w:t> </w:t>
      </w:r>
    </w:p>
    <w:p w:rsidR="00DF7676" w:rsidRPr="00DF7676" w:rsidRDefault="00DF7676" w:rsidP="00DF7676">
      <w:pPr>
        <w:pStyle w:val="2"/>
        <w:jc w:val="center"/>
      </w:pPr>
      <w:r w:rsidRPr="00DF7676">
        <w:rPr>
          <w:sz w:val="27"/>
          <w:szCs w:val="27"/>
        </w:rPr>
        <w:t xml:space="preserve">книга первая </w:t>
      </w:r>
    </w:p>
    <w:p w:rsidR="00DF7676" w:rsidRPr="00DF7676" w:rsidRDefault="00DF7676" w:rsidP="00DF7676">
      <w:pPr>
        <w:pStyle w:val="a3"/>
        <w:ind w:left="0" w:right="0" w:firstLine="0"/>
      </w:pPr>
      <w:r w:rsidRPr="00DF7676">
        <w:t> </w:t>
      </w:r>
    </w:p>
    <w:p w:rsidR="00DF7676" w:rsidRPr="00DF7676" w:rsidRDefault="00DF7676" w:rsidP="00DF7676">
      <w:pPr>
        <w:pStyle w:val="4"/>
        <w:jc w:val="center"/>
      </w:pPr>
      <w:r w:rsidRPr="00DF7676">
        <w:t>Предисловие</w:t>
      </w:r>
    </w:p>
    <w:p w:rsidR="00DF7676" w:rsidRPr="00DF7676" w:rsidRDefault="00DF7676" w:rsidP="00DF7676">
      <w:pPr>
        <w:pStyle w:val="a3"/>
        <w:ind w:left="0" w:right="0" w:firstLine="0"/>
      </w:pPr>
      <w:r w:rsidRPr="00DF7676">
        <w:t xml:space="preserve">1. Некоторые отвергая истину, вводят ложные учения и «суетные родословия», которые, как говорит Апостол, «производят больше споры, нежели Божие назидание в вере» (1 Тим. 1:4); хитро подделанною благовидностью они обольщают ум неопытных и пленяют их, искажая изречения Господа и худо истолковывая то, что хорошо сказано; и под предлогом знания совращают многих и отвращают от Творца и Украсителя вселенной, как будто они могут показать нечто более возвышенное и великое, нежели Бог, сотворивший небо и землю и все, что в них. При этом они нарочно искусными оборотами слов увлекают простых людей к пытливости, а между тем губят этих несчастных, не могущих отличить лжи от истины, возбуждая в них богохульные и нечестивые мысли против Творца. </w:t>
      </w:r>
    </w:p>
    <w:p w:rsidR="00DF7676" w:rsidRPr="00DF7676" w:rsidRDefault="00DF7676" w:rsidP="00DF7676">
      <w:pPr>
        <w:pStyle w:val="a3"/>
        <w:ind w:left="0" w:right="0" w:firstLine="0"/>
      </w:pPr>
      <w:r w:rsidRPr="00DF7676">
        <w:t xml:space="preserve">2. Ибо заблуждение не показывается одно само по себе, чтоб, явившись в своей наготе оно не обличило само себя, но, хитро нарядившись в заманчивую одежду оно достигает того, что по своему внешнему виду для неопытных кажется истиннее самой истины. О таких людях некто лучший меня сказал, что у них искусно подделанное под изумруд стекло предпочитается самому изумруду, дорогому и у иных высоко ценимому камню, когда некому испытать и каким нибудь способом обнаружить подделку; или когда смешана, будет медь с серебром, кто из простых легко может распознать это? Посему, дабы по нашей вине некоторые, как овцы не были похищены волками, которых они не могут узнать по их внешнему облачению в овечью кожу, и которых Господь заповедал нам остерегаться, так как они говорят сходно с нами, а думают различно, — я счел за нужное, прочитав сочинения учеников Валентина, как они себя называют, и узнав их образ мыслей из личной беседы с иными из них, показать тебе, возлюбленный, их глубокие и чудовищные таинства, которые не всякий понимает, потому что не всякий выбросил свой мозг — с тою целью, чтобы ты сам узнал и близким к тебе людям открыл их и убеждал остерегаться пропасти бессмыслия и богохульства против Христа. Для этого, сколько могу, кратко и ясно изложу мнения тех, которые в настоящее время распространяют превратное учение, т. е. последователей Птолемея, составляющих отпрыск Валентиновой школы, и вместе по мере сил моих представлю средства к их опровержению и раскрою нелепость их слов и несообразность с истиною. Не то, чтоб я имел навык писать или владел искусством слова, но любовь побуждает меня раскрыть тебе и всем близким твоим те учения, которые до сего времени скрывались в тайне, а ныне по милости Божией сделались явны. Ибо «нет ничего сокровенного, что не открылось бы, и тайного, что не было бы узнано» (Мф.10:26). </w:t>
      </w:r>
    </w:p>
    <w:p w:rsidR="00DF7676" w:rsidRPr="00DF7676" w:rsidRDefault="00DF7676" w:rsidP="00DF7676">
      <w:pPr>
        <w:pStyle w:val="a3"/>
        <w:ind w:left="0" w:right="0" w:firstLine="0"/>
      </w:pPr>
      <w:r w:rsidRPr="00DF7676">
        <w:t xml:space="preserve">3. Ты не будешь требовать от меня, который живу среди Кельтов и по большей части имею дело с варварским языком, ни искусства речи, которого я не изучал, ни писательской способности, которую приобрести не старался, ни красоты выражений и </w:t>
      </w:r>
      <w:r w:rsidRPr="00DF7676">
        <w:lastRenderedPageBreak/>
        <w:t>увлекательности, которые мне чужды. То, что напишу тебе просто, истинно и обыкновенным языком, но с любовью, ты примешь также с любовью, и сам, как способнейший меня, умножишь у себя самого принятые от меня семена и начатки: сказанное мною кратко — разрастется обильно в широте твоего ума, и проповеданное мною слабо предстанет в силе пред теми, с которыми ты обращаешься. И как я, по давнему твоему желанию узнать мнения тех лжеучителей, постарался не только открыть их тебе, но и дать средства к обличению их ложности, так и ты усердно послужи для других по благодати, данной тебе от Господа, чтобы люди не увлекались их льстивыми речами. Вот их речи:</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0" w:name="1"/>
      <w:bookmarkEnd w:id="0"/>
      <w:r w:rsidRPr="00DF7676">
        <w:t xml:space="preserve">Глава I. </w:t>
      </w:r>
      <w:r w:rsidRPr="00DF7676">
        <w:br/>
      </w:r>
      <w:r w:rsidRPr="00DF7676">
        <w:rPr>
          <w:sz w:val="20"/>
          <w:szCs w:val="20"/>
        </w:rPr>
        <w:t>Учение Валентиниан об Эонах.</w:t>
      </w:r>
    </w:p>
    <w:p w:rsidR="00DF7676" w:rsidRPr="00DF7676" w:rsidRDefault="00DF7676" w:rsidP="00DF7676">
      <w:pPr>
        <w:pStyle w:val="a3"/>
        <w:ind w:left="0" w:right="0" w:firstLine="0"/>
      </w:pPr>
      <w:r w:rsidRPr="00DF7676">
        <w:t>1. Они говорят, что в невидимых и неименуемых высотах сперва существовал какой-то совершенный Эон, которого называют Первоначалом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Первоотцем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Глубиною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Он — необъятный и невидимый, вечный и безначальный, существовал бесчисленные века времен в величайшей тишине и спокойствии. Ему соприсуща была «Мысль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которую называют также Благодатью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молчанием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Эта Глубина некогда вздумала произвести из себя начало всех вещей, и это произведение, которое она вздумала породить, как семя в утробу матери положило в сосуществовавшем ей Молчании. </w:t>
      </w:r>
    </w:p>
    <w:p w:rsidR="00DF7676" w:rsidRPr="00DF7676" w:rsidRDefault="00DF7676" w:rsidP="00DF7676">
      <w:pPr>
        <w:pStyle w:val="a3"/>
        <w:ind w:left="0" w:right="0" w:firstLine="0"/>
      </w:pPr>
      <w:r w:rsidRPr="00DF7676">
        <w:t>Последнее приняв это семя и зачав родило Ум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который подобен и равен своему родителю и один только вмещает в себе величие Отца. Этот Ум они называют Единородным, также Отцом и Началом всего. Вместе с ним родилась Истина. Вот первая и родоначальная Пифагорейская четверица, которую они называют корнем всего: именно Глубина и Молчание, потом Ум и Истина. Когда же Единородный почувствовал, для чего он произведен, то и сам произвел Слово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Жизнь (</w:t>
      </w:r>
      <w:r w:rsidRPr="00DF7676">
        <w:rPr>
          <w:rFonts w:ascii="Symbol" w:hAnsi="Symbol"/>
        </w:rPr>
        <w:t></w:t>
      </w:r>
      <w:r w:rsidRPr="00DF7676">
        <w:rPr>
          <w:rFonts w:ascii="Symbol" w:hAnsi="Symbol"/>
        </w:rPr>
        <w:t></w:t>
      </w:r>
      <w:r w:rsidRPr="00DF7676">
        <w:rPr>
          <w:rFonts w:ascii="Symbol" w:hAnsi="Symbol"/>
        </w:rPr>
        <w:t></w:t>
      </w:r>
      <w:r w:rsidRPr="00DF7676">
        <w:t>), Отца всех, имеющих произойти после него, начало и образование всей Полноты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Из Слова и Жизни чрез сочетание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произошли Человек и Церковь. И это есть родоначальная осмерица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корень и начало всех вещей, которая названа у них четырьмя именами, именно Глубина, Ум, Слово и Человек. Ибо каждое из них есть вместе мужчина и женщина таким образом: сперва Первоотец совокупился с своею Мыслию; а Единородный, т. е. Ум — с Истиною. Слово — с Жизнью и Человек — с Церковью. </w:t>
      </w:r>
    </w:p>
    <w:p w:rsidR="00DF7676" w:rsidRPr="00DF7676" w:rsidRDefault="00DF7676" w:rsidP="00DF7676">
      <w:pPr>
        <w:pStyle w:val="a3"/>
        <w:ind w:left="0" w:right="0" w:firstLine="0"/>
      </w:pPr>
      <w:r w:rsidRPr="00DF7676">
        <w:t>2. Эти эоны, произведенные во славу Отца, возжелали и сами от себя прославить Отца и произвели своим сопряжением новые произведения; именно — Слово и Жизнь, по произведении Человека и Церкви, произвели десять иных эонов, которых называют (валентиниане) следующими именами: Глубинный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Смешение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Нестареющийся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Единение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Самородный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Удовольствие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Неподвижный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Срастворение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Единородный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Блаженная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Это десять эонов, которые, по их словам, произошли от Слова и Жизни. Далее-Человек и сам вместе с Церковью произвел двенадцать эонов, которым жалуют такие имена: Утешитель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Вера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Отчий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Надежда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Матерний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Любовь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Вечный Ум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Разумение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Церковный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Блаженство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Желанный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Премудрость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w:t>
      </w:r>
    </w:p>
    <w:p w:rsidR="00DF7676" w:rsidRPr="00DF7676" w:rsidRDefault="00DF7676" w:rsidP="00DF7676">
      <w:pPr>
        <w:pStyle w:val="a3"/>
        <w:ind w:left="0" w:right="0" w:firstLine="0"/>
      </w:pPr>
      <w:r w:rsidRPr="00DF7676">
        <w:lastRenderedPageBreak/>
        <w:t>3. Вот тридцать эонов заблуждающихся людей, эонов, которые скрываются в молчании и никому неведомы. Вот невидимая и духовная их Полнота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троечастно разделенная: на осмерицу, десятицу и дванадесятицу. Посему-то, говорят, Спаситель (ибо не хотят именовать Его Господом), тридцать лет ничего не делал въявь, чтобы тем указать на таинство сих эонов. Утверждают также, что и в притче о работниках, посланных в виноградник, весьма явно указано на эти тридцать эонов: ибо одни из них посылаются в первый час, другие-в третий, иные — в шестой, другие — в девятый, а иные -в одиннадцатый (Мф. 20:1—16), в сложности вышесказанные часы составляют собою число тридцать; ибо один, три, шесть, девять и одиннадцать равняются тридцати; часы же, но мнению их, означают эоны. И вот какие великие удивительные и неизреченные тайны они порождают, применяя и приспособляя к своему вымыслу все, что только где нибудь в Писаниях сказано в определенном числе.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 w:name="2"/>
      <w:bookmarkEnd w:id="1"/>
      <w:r w:rsidRPr="00DF7676">
        <w:t>Глава II.</w:t>
      </w:r>
      <w:r w:rsidRPr="00DF7676">
        <w:br/>
      </w:r>
      <w:r w:rsidRPr="00DF7676">
        <w:rPr>
          <w:sz w:val="20"/>
          <w:szCs w:val="20"/>
        </w:rPr>
        <w:t>Неудача Премудрости.</w:t>
      </w:r>
      <w:r w:rsidRPr="00DF7676">
        <w:rPr>
          <w:sz w:val="20"/>
          <w:szCs w:val="20"/>
        </w:rPr>
        <w:br/>
        <w:t>Произведение Христа и Святого Духа.</w:t>
      </w:r>
      <w:r w:rsidRPr="00DF7676">
        <w:t xml:space="preserve"> </w:t>
      </w:r>
    </w:p>
    <w:p w:rsidR="00DF7676" w:rsidRPr="00DF7676" w:rsidRDefault="00DF7676" w:rsidP="00DF7676">
      <w:pPr>
        <w:pStyle w:val="a3"/>
        <w:ind w:left="0" w:right="0" w:firstLine="0"/>
      </w:pPr>
      <w:r w:rsidRPr="00DF7676">
        <w:t xml:space="preserve">1. Их Первоотец, говорят они, знаем только рожденному от него Единородному т. е. Уму; а для всех прочих невидим и непостижим. И один Ум, по их словам, наслаждался созерцанием Отца, и радовался помышляя о безмерном Его величии; между тем он замыслил сообщить и прочим эонам о величии Отца, каков Он, и как велик, как безначален и невместим и недоступен видению. Но молчание по воле Отца сдержало Ум, потому что оно хотело все эоны привести к разумению и желанию исследовать вышеназванного Первоотца. Подобным образом и прочие эоны, но как бы втихомолку, желали увидеть производителя их рода и узнать безначальный корень. </w:t>
      </w:r>
    </w:p>
    <w:p w:rsidR="00DF7676" w:rsidRPr="00DF7676" w:rsidRDefault="00DF7676" w:rsidP="00DF7676">
      <w:pPr>
        <w:pStyle w:val="a3"/>
        <w:ind w:left="0" w:right="0" w:firstLine="0"/>
      </w:pPr>
      <w:r w:rsidRPr="00DF7676">
        <w:t>2. Но между ними много выдался вперед один эон, последний и младший из числа дванадесятицы, происшедшей от Человека и Церкви, т. е. Премудрость, и почувствовала страсть, не испытав объятия своим супругом Желанным; страсть эта возникла в эонах, происшедших от Ума и Истины, но перешла к этому эону, совращенному, по видимому, любовью, а в самом деле дерзостью, потому что он не имел такого близкого, какое имеет Ум, общения с совершенным Отцом. Страсть же состояла в желании исследовать Отца; ибо Премудрость, как говорят, пожелала постигнуть его величие. Но она не смогла этого, потому что взялась за дело невозможное; и бывши в весьма великом напряжении, по причине величия глубины и неисследимости Отца, и по особенной любви к нему постоянно простираясь вперед, она в конец могла бы быть поглощена сладостью Отца и разрешится во всеобщую сущность, если бы не встретилась с силою укрепляющею и стрегущею все вне неизреченного величия. Эту силу называют Пределом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ею была она удержана и утверждена, и с трудом возвратившись в себя саму, и убедившись, что Отец непостижим, отложила прежнее помышление вместе с страстью, происшедшею вследствие того чрезмерного ее удивления. </w:t>
      </w:r>
    </w:p>
    <w:p w:rsidR="00DF7676" w:rsidRPr="00DF7676" w:rsidRDefault="00DF7676" w:rsidP="00DF7676">
      <w:pPr>
        <w:pStyle w:val="a3"/>
        <w:ind w:left="0" w:right="0" w:firstLine="0"/>
      </w:pPr>
      <w:r w:rsidRPr="00DF7676">
        <w:t xml:space="preserve">3. Некоторые же из валентиниан так баснословят о страстном увлечении Премудрости и ее обращении, что она, предпринявши дело не по силам и для ней необъятное, родила сущность безобразную, женского пола, какую природу и сама имела, и усмотревши это, сперва опечалилась несовершенством рождения, и убоялась того, чтобы это не прекратило ее собственного бытия; потом пришла в страх и недоумение, отыскивая причину сему и способ, как бы скрыть происшедшее. Пробывши долго в этих страстных состояниях, она предприняла обращение, и пыталась возвратиться к Отцу; но после нескольких усилий ослабела и стала умолять Отца. С ней вместе умоляли и прочие эоны, а особенно Ум. </w:t>
      </w:r>
      <w:r w:rsidRPr="00DF7676">
        <w:lastRenderedPageBreak/>
        <w:t xml:space="preserve">Поэтому говорят, что сущность вещества получила первое начало от неведения, печали, страха и изумления. </w:t>
      </w:r>
    </w:p>
    <w:p w:rsidR="00DF7676" w:rsidRPr="00DF7676" w:rsidRDefault="00DF7676" w:rsidP="00DF7676">
      <w:pPr>
        <w:pStyle w:val="a3"/>
        <w:ind w:left="0" w:right="0" w:firstLine="0"/>
      </w:pPr>
      <w:r w:rsidRPr="00DF7676">
        <w:t xml:space="preserve">4. Отец же после сего производит чрез Единородного вышесказанный Предел, — эон, не имеющий четы и безженный по собственному образу Отца. Ибо Отца то сочетавают с Молчанием, то думают поставить выше разности мужского и женского пола. Предел этот называют и Крестом и Освободителем и Отделителем и Пределоположником и Преводителем (Лк. 3:17). Посредством сего предела, говорят, очищена и подкреплена Премудрость, и восстановлена в своей чете. Ибо, по отделении от нее Помышления вместе с превзошедшею страстью, она сама осталась внутри Плиромы; но ее Помышление вместе со страстью отделено и отграждено Пределом, и будучи вне Плиромы, хотя и есть духовная сущность, как некоторое естественное стремление Эона, но не имеет образа и вида, потому что ничего не получило. Посему и называют его слабым и женственным плодом. </w:t>
      </w:r>
    </w:p>
    <w:p w:rsidR="00DF7676" w:rsidRPr="00DF7676" w:rsidRDefault="00DF7676" w:rsidP="00DF7676">
      <w:pPr>
        <w:pStyle w:val="a3"/>
        <w:ind w:left="0" w:right="0" w:firstLine="0"/>
      </w:pPr>
      <w:r w:rsidRPr="00DF7676">
        <w:t xml:space="preserve">5. После того, как оно отделилось от Плиромы эонов, и его мать восстановилась в ее собственном сочетании. Единородный, согласно предусмотрению Отца, чтобы какой-либо из эонов не пострадал подобно Премудрости, в оплот и укрепление Плиромы произвел еще другую чету: Христа и Духа Святого, которыми эоны приведены в порядок. Ибо Христос наставил их относительно естества четы и научил их быть довольными понятием Нерожденного, и возвестил между ними то познание об Отце, что он невместим и непостижим, и его нельзя видеть или слышать, и он познается не иначе, как только чрез Единородного. И причина вечного пребывания для прочих — в том, что природа Отца непостижима, а их приведению в бытие и образованию причина в том, что есть постижимого в Отце, то есть в Сыне. Вот что сделал у эонов новоприведенный в бытие Христос. </w:t>
      </w:r>
    </w:p>
    <w:p w:rsidR="00DF7676" w:rsidRPr="00DF7676" w:rsidRDefault="00DF7676" w:rsidP="00DF7676">
      <w:pPr>
        <w:pStyle w:val="a3"/>
        <w:ind w:left="0" w:right="0" w:firstLine="0"/>
      </w:pPr>
      <w:r w:rsidRPr="00DF7676">
        <w:t>6. Дух же Святый уравнял всех их между собою, научил благодарить и привел к истинному покою. Так, говорят, эоны сделались равны между собою как по образу, так и по настроению: все сделались умами, все словами, все человеками, и все христами; подобно сему и женские эоны все сделались истинами, все жизнями, духами и церквами. Когда все на этом установилось твердо и окончательно успокоилось, то, говорят, с великою радостью воспели Первоотца, наслаждавшегося многим весельем. И за это благодеяние эоны всею плиромою, по единодушному желанию и решению, с соизволения Христа и Духа, принесли и собрали вместе, что каждый из эонов имел в себе лучшего и наиболее цветущего, и все это стройно связав и тщательно соединив, произвели в честь и славу Глубины произведение — совершеннейшую красоту и звезду Плиромы, совершенный плод — Иисуса, который назван и Спасителем и Христом и Словом по имени Отца, и потом еще Все (</w:t>
      </w:r>
      <w:r w:rsidRPr="00DF7676">
        <w:rPr>
          <w:rFonts w:ascii="Symbol" w:hAnsi="Symbol"/>
        </w:rPr>
        <w:t></w:t>
      </w:r>
      <w:r w:rsidRPr="00DF7676">
        <w:rPr>
          <w:rFonts w:ascii="Symbol" w:hAnsi="Symbol"/>
        </w:rPr>
        <w:t></w:t>
      </w:r>
      <w:r w:rsidRPr="00DF7676">
        <w:rPr>
          <w:rFonts w:ascii="Symbol" w:hAnsi="Symbol"/>
        </w:rPr>
        <w:t></w:t>
      </w:r>
      <w:r w:rsidRPr="00DF7676">
        <w:t xml:space="preserve">), потому что он — от всех. Вместе с ним произвели в честь самих себя спутников ему, однородных ангелов.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2" w:name="3"/>
      <w:bookmarkEnd w:id="2"/>
      <w:r w:rsidRPr="00DF7676">
        <w:t>Глава III.</w:t>
      </w:r>
      <w:r w:rsidRPr="00DF7676">
        <w:br/>
      </w:r>
      <w:r w:rsidRPr="00DF7676">
        <w:rPr>
          <w:sz w:val="20"/>
          <w:szCs w:val="20"/>
        </w:rPr>
        <w:t>Места Священного Писания, на которые ссылались еретики.</w:t>
      </w:r>
      <w:r w:rsidRPr="00DF7676">
        <w:t xml:space="preserve"> </w:t>
      </w:r>
    </w:p>
    <w:p w:rsidR="00DF7676" w:rsidRPr="00DF7676" w:rsidRDefault="00DF7676" w:rsidP="00DF7676">
      <w:pPr>
        <w:pStyle w:val="a3"/>
        <w:ind w:left="0" w:right="0" w:firstLine="0"/>
      </w:pPr>
      <w:r w:rsidRPr="00DF7676">
        <w:t xml:space="preserve">1. Таков, по словам их, ход дел внутри Плиромы: беда, постигшая увлекшийся страстью эон, который едва не погиб, как бы во многом веществе, от исследования Отца; укрепление сего эона после его напряжения посредством Предела, Креста, Освободителя, Отделителя, Пределоположника и Преводителя; происхождение, после эонов, первого Христа и Духа Святого, которых Отец произвел вследствие раскаяния Премудрости, и сложное и сборное устроение второго Христа, которого называют также Спасителем. Но </w:t>
      </w:r>
      <w:r w:rsidRPr="00DF7676">
        <w:lastRenderedPageBreak/>
        <w:t xml:space="preserve">этого, говорят, не сказано ясно, потому что не все вмещают знание, но таинственно указано Спасителем для могущих разуметь в притчах, а именно так: тридцать эонов, как сказали мы прежде, указаны тридцатью годами, в которые, по их мнению, Спаситель ничего не делал явно, и притчею о делателях в винограднике. И Павел, говорят, многократно весьма ясно именует сих эонов, и даже соблюл и порядок их, сказав так: во все роды веков века (Еф. 3:21). Да и мы, когда, при благодарениях говорим: во веки веков, означаем этих же эонов. И где только употребляется век или века, везде они находят указание на этих эонов. </w:t>
      </w:r>
    </w:p>
    <w:p w:rsidR="00DF7676" w:rsidRPr="00DF7676" w:rsidRDefault="00DF7676" w:rsidP="00DF7676">
      <w:pPr>
        <w:pStyle w:val="a3"/>
        <w:ind w:left="0" w:right="0" w:firstLine="0"/>
      </w:pPr>
      <w:r w:rsidRPr="00DF7676">
        <w:t>2. А произведения дванадесятицы Эонов указано тем, что Господь, будучи двенадцати лет, беседовал с законоучителями (Лк. 2:42) и избранием Апостолов, ибо апостолов двенадцать (Деян. 1:3). Остальные же восемьнадцать эонов указаны в том, что Господь, по воскресении из мертвых, пребывал с учениками, по словам их, восемьнадцать месяцев (Деян. 1:3). Кроме того двумя начальными буквами Его имени, т. е. иотою (</w:t>
      </w:r>
      <w:r w:rsidRPr="00DF7676">
        <w:rPr>
          <w:rFonts w:ascii="Symbol" w:hAnsi="Symbol"/>
        </w:rPr>
        <w:t></w:t>
      </w:r>
      <w:r w:rsidRPr="00DF7676">
        <w:t>) и итою (</w:t>
      </w:r>
      <w:r w:rsidRPr="00DF7676">
        <w:rPr>
          <w:rFonts w:ascii="Symbol" w:hAnsi="Symbol"/>
        </w:rPr>
        <w:t></w:t>
      </w:r>
      <w:r w:rsidRPr="00DF7676">
        <w:t>), ясно указаны осмнадцать эонов. Точно также, говорят, первая в имени Господа буква: иота (</w:t>
      </w:r>
      <w:r w:rsidRPr="00DF7676">
        <w:rPr>
          <w:rFonts w:ascii="Symbol" w:hAnsi="Symbol"/>
        </w:rPr>
        <w:t></w:t>
      </w:r>
      <w:r w:rsidRPr="00DF7676">
        <w:t xml:space="preserve">) означает десять эонов; и потому будто Спаситель сказал: иота едина или едина черта не прейдет, пока не исполнится все (Мф. 5.18). </w:t>
      </w:r>
    </w:p>
    <w:p w:rsidR="00DF7676" w:rsidRPr="00DF7676" w:rsidRDefault="00DF7676" w:rsidP="00DF7676">
      <w:pPr>
        <w:pStyle w:val="a3"/>
        <w:ind w:left="0" w:right="0" w:firstLine="0"/>
      </w:pPr>
      <w:r w:rsidRPr="00DF7676">
        <w:t xml:space="preserve">3. Родившаяся же у двенадцатого Эона страсть, говорят, означается отступничеством Иуды, который был двенадцатым в числе апостолов, и еще тем, что Господь пострадал в двенадцатый месяц; ибо, по их мнению, Он по крещении Своем проповедовал один год. Весьма ясным указанием на то же служит кровоточивая, ибо после двенадцатилетнего страдания, она исцелилась в пришествие Спасителя чрез прикосновение к воскрилию Его, и посему-то Спаситель сказал: кто прикоснулся мне (Мк. 5:31)? научая учеников о совершившемся у эонов таинстве и об исцелении пострадавшего эона. Ибо страдавшая двенадцать лет означает ту силу: ее-то сущность распростиралась и растекалась без конца, и если бы не прикоснулась она одеянию Сына, т. е. Истине первой четверицы, которая знаменуется воскрилием, то разрешилась бы в общую сущность. Однако же остановилась и освободилась от страдания; потому что сила, исшедшая из Него, — а эта сила, по мнению их, Предел, — уврачевала ее, и страдание отступило от нее. </w:t>
      </w:r>
    </w:p>
    <w:p w:rsidR="00DF7676" w:rsidRPr="00DF7676" w:rsidRDefault="00DF7676" w:rsidP="00DF7676">
      <w:pPr>
        <w:pStyle w:val="a3"/>
        <w:ind w:left="0" w:right="0" w:firstLine="0"/>
      </w:pPr>
      <w:r w:rsidRPr="00DF7676">
        <w:t>4. А что Спаситель, состоящий из всех, есть Все,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 это, говорят, показывается словами: «всякий (</w:t>
      </w:r>
      <w:r w:rsidRPr="00DF7676">
        <w:rPr>
          <w:rFonts w:ascii="Symbol" w:hAnsi="Symbol"/>
        </w:rPr>
        <w:t></w:t>
      </w:r>
      <w:r w:rsidRPr="00DF7676">
        <w:rPr>
          <w:rFonts w:ascii="Symbol" w:hAnsi="Symbol"/>
        </w:rPr>
        <w:t></w:t>
      </w:r>
      <w:r w:rsidRPr="00DF7676">
        <w:rPr>
          <w:rFonts w:ascii="Symbol" w:hAnsi="Symbol"/>
        </w:rPr>
        <w:t></w:t>
      </w:r>
      <w:r w:rsidRPr="00DF7676">
        <w:t xml:space="preserve">) младенец мужского пола разверзающий ложесна» (Лк. 2:23; Исх. 13:2). Он будучи все, разверз ложесна изгнанному вне Плиромы, Помышлению страдавшего эона, которое называют также и второю осмерицею; о ней скажем немного после. Посему-то и Павлом, говорят, ясно сказано: «и Он есть все» (Кол. 3:11). И еще: «все к Нему и из Него все» (Рим. 11:36), и опять: «в Том живет всякая полнота Божества» (Кол. 2:9); и также в словах: «возглавить все о Христе Богом» (Еф. 1:10). Так они объясняют эти и другие подобные слова. </w:t>
      </w:r>
    </w:p>
    <w:p w:rsidR="00DF7676" w:rsidRPr="00DF7676" w:rsidRDefault="00DF7676" w:rsidP="00DF7676">
      <w:pPr>
        <w:pStyle w:val="a3"/>
        <w:ind w:left="0" w:right="0" w:firstLine="0"/>
      </w:pPr>
      <w:r w:rsidRPr="00DF7676">
        <w:t xml:space="preserve">5. Потом о признаваемом ими Пределе, который называют и еще многими именами, утверждают, что у него две деятельности: скрепляющая и разделительная; и поколику он дает крепость и опору, он есть Крест, а поколику разделяет и разграничивает, есть Предел. И Спаситель, говорят, указал на деятельности Предела: и во-первых на скрепляющую в словах: «кто не несет креста своего, и не идет за Мною, не может сделаться учеником Моим» (Лк. 14:27); и: «взяв крест, последуй за Мною» (Мк. 10:21); а на разделительную в словах: «Я не пришел принести мир, но меч» (Мф. 10:34). И Иоанн, говорят, объявил то же самое, сказав: «лопата в руках Его, и очистит гумно, и соберет пшеницу в житницу Свою: солому же сожжет огнем негасимым» (Лк. 3:17), и этим показал деятельность Предела. Ибо лопата, по толкованию их, есть Крест, который притом истребляет все вещественное, как огонь солому, а спасаемых очищает, как веяло пшеницу. И сам апостол Павел, говорят, упоминает о сем кресте таким образом: «слово крестное для погибающих </w:t>
      </w:r>
      <w:r w:rsidRPr="00DF7676">
        <w:lastRenderedPageBreak/>
        <w:t xml:space="preserve">есть безумие, а спасаемым нам сила Божия» (1 Кор. 1:18); и еще: «мне же да не будет хвалиться ни о чем, разве только о кресте Иисуса: которым мне мир распялся, и я миру» (Гал. 6:14). </w:t>
      </w:r>
    </w:p>
    <w:p w:rsidR="00DF7676" w:rsidRPr="00DF7676" w:rsidRDefault="00DF7676" w:rsidP="00DF7676">
      <w:pPr>
        <w:pStyle w:val="a3"/>
        <w:ind w:left="0" w:right="0" w:firstLine="0"/>
      </w:pPr>
      <w:r w:rsidRPr="00DF7676">
        <w:t xml:space="preserve">6. Так говорят они о своей Плироме и об образовании вселенной, усиливаясь приспособить прекрасные изречения к худым выдумкам своим. И при помощи превратного истолкования и неблагомеренного изъяснения они пытаются составить в свою пользу доказательства не только из евангельских и апостольских слов, но и из закона и пророков. Так как в них содержится много притчей и иносказаний, которые по обоюдности могут посредством изъяснения быть относимы ко многому; то они, иногда с великим насилием и хитро, приспособляют их к своему вымыслу, и тем пленяют и отводят от истины тех, которые не твердо веруют во единого Бога Отца Вседержителя и во единого Господа Иисуса Христа Сына Божия.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3" w:name="4"/>
      <w:bookmarkEnd w:id="3"/>
      <w:r w:rsidRPr="00DF7676">
        <w:t>Глава IV.</w:t>
      </w:r>
      <w:r w:rsidRPr="00DF7676">
        <w:br/>
      </w:r>
      <w:r w:rsidRPr="00DF7676">
        <w:rPr>
          <w:sz w:val="20"/>
          <w:szCs w:val="20"/>
        </w:rPr>
        <w:t>Ахамоф и происхождение видимого мира.</w:t>
      </w:r>
      <w:r w:rsidRPr="00DF7676">
        <w:t xml:space="preserve"> </w:t>
      </w:r>
    </w:p>
    <w:p w:rsidR="00DF7676" w:rsidRPr="00DF7676" w:rsidRDefault="00DF7676" w:rsidP="00DF7676">
      <w:pPr>
        <w:pStyle w:val="a3"/>
        <w:ind w:left="0" w:right="0" w:firstLine="0"/>
      </w:pPr>
      <w:r w:rsidRPr="00DF7676">
        <w:t xml:space="preserve">А о том, что вне Плиромы, говорят они следующее: Помышление горней Премудрости, которое называют также Ахамоф, отделившись вместе со страстью от Плиромы, говорят, по необходимости сильно воскипело в местах тьмы и пустоты: ибо оно стало вне света и Плиромы, и, подобно выкидышу, не имело образа и вида, потому что ничего не получило. Но сжалился над ним горний Христос, и, простершись чрез Крест, собственною силою своею образовал образ только по сущности, но не относительно знания; и сделав это, отступил назад и взял с собою свою силу, предоставив Помышление самому себе, чтобы, почувствовав свое страдание по причине отчуждения от Плиромы, возжелало превосходнейшего, имея между тем в себе некоторую воню бессмертия, оставленную в нем Христом и Святым Духом; почему и называется оно обоими именами: и Премудростью по имени Отца, ибо Отец его зовется Премудростью, — и Святым Духом по Духу Христову. Получив образ и способность разумения, но тотчас оставшись без соприсутствовавшего ему невидимо Слова, то есть Христа, оно устремилось на поиски оставившего его света, но не могло настигнуть его, потому что воспрепятствовал Предел. И при сем-то, как утверждают, Предел, возбраняя Помышлению стремиться вперед, изрек: Иао, от чего и произошло имя Иао. Не могши перейти за Предел по причине соплетенья со страстью, и оставшись вне одно, (Помышление) подпало всякого рода страданию, — ибо оно многоразлично и разнообразно, — и во первых страдало печалью о том, что не достигло желаемого, а также страхом, чтобы не покинула его и жизнь, как покинул свет, при этом еще — недоумением, и все это было сопряжено с неведением: только помышление вследствие страстей не подверглось лишь некоторому изменению, как Эон, бывший его матерью, то есть первоначальная Премудрость, но имело природу совершенно противоположную. К нему превзошло еще другое расположение, а именно, расположение обратиться к Тому, кто даровал жизнь. </w:t>
      </w:r>
    </w:p>
    <w:p w:rsidR="00DF7676" w:rsidRPr="00DF7676" w:rsidRDefault="00DF7676" w:rsidP="00DF7676">
      <w:pPr>
        <w:pStyle w:val="a3"/>
        <w:ind w:left="0" w:right="0" w:firstLine="0"/>
      </w:pPr>
      <w:r w:rsidRPr="00DF7676">
        <w:t xml:space="preserve">2. Таковы, говорят, были происхождение и сущность вещества, из которого составился этот мир: от того обращения получила происхождение всякая душа как мира, так и Демиурга; от страха же и печали получило начало все остальное. Именно: от слез его произошла всякая влажная сущность, от смеха — светящаяся; от печали и изумления — телесные стихии мира. Ибо, как говорят, оно то плакало и печалилось о том, что оставлено одно во тьме и пустоте, то веселилось и смеялось, когда ему приходил на мысль оставивший его свет, то опять впадало в страх, а иногда в недоумение и изумление. </w:t>
      </w:r>
    </w:p>
    <w:p w:rsidR="00DF7676" w:rsidRPr="00DF7676" w:rsidRDefault="00DF7676" w:rsidP="00DF7676">
      <w:pPr>
        <w:pStyle w:val="a3"/>
        <w:ind w:left="0" w:right="0" w:firstLine="0"/>
      </w:pPr>
      <w:r w:rsidRPr="00DF7676">
        <w:lastRenderedPageBreak/>
        <w:t xml:space="preserve">3. Что же далее? Здесь выходит не малая трагедия, ибо каждый из них по своей фантазии, один так, другой иначе, с важностью объясняет, от какой страсти, из какой стихии получила происхождение какая-либо сущность. И, как мне кажется, не без причины они не хотят учить этому всех въявь, но учат только тех одних, которые в состоянии давать, за такие таинства большую плату. Такие учения не похожи на то, о котором Господь наш сказал: «даром получили, даром давайте» (Мф. 10:8): это напротив — таинства странные, чудовищные и глубокие, которые достаются со многим трудом любителям лжи. Кто не потратит всего своего имущества, чтоб узнать, что от слез Помышления страстного Эона получили происхождение моря, источники, реки и вся влажная сущность, а от смеха свет, от изумления же и замешательства телесные стихии мира? </w:t>
      </w:r>
    </w:p>
    <w:p w:rsidR="00DF7676" w:rsidRPr="00DF7676" w:rsidRDefault="00DF7676" w:rsidP="00DF7676">
      <w:pPr>
        <w:pStyle w:val="a3"/>
        <w:ind w:left="0" w:right="0" w:firstLine="0"/>
      </w:pPr>
      <w:r w:rsidRPr="00DF7676">
        <w:t xml:space="preserve">4. Впрочем, я хочу и сам привнести нечто к развитию их учений. Ибо я вижу, что одни воды, как-то: ключи, реки, дожди и им подобные, пресны, а морские солоны и прихожу к мысли, что не все они произошли от слез Помышления, потому что слеза по качеству своему солона. Посему явно, что только соленые воды произошли от его слез. Но вероятно, что помышление, бывши в великом томлении и затруднении, проливало и пот. Посему согласно предположению их должно допустить, что ключи, реки и другие пресные воды произошли не от слез его. Ибо невероятно, чтобы и соленые и пресные воды произошли от слез, тогда как качество слез одно. Вероятнее же то, что первые — от слез, а вторые от пота. А так как в мире есть еще некоторые теплые и едкие на вкус воды, то должен ты понимать, при каком действии и какою частью испустило оно эти воды. Такие выводы согласны с их предположением. </w:t>
      </w:r>
    </w:p>
    <w:p w:rsidR="00DF7676" w:rsidRPr="00DF7676" w:rsidRDefault="00DF7676" w:rsidP="00DF7676">
      <w:pPr>
        <w:pStyle w:val="a3"/>
        <w:ind w:left="0" w:right="0" w:firstLine="0"/>
      </w:pPr>
      <w:r w:rsidRPr="00DF7676">
        <w:t xml:space="preserve">5. Когда таким образом матерь их перешла все состояния страсти, и с трудом высвободилась из них, то она обратилась, говорят, с мольбою к покинувшему ее свету, то есть Христу. Он же, взошел в Плирому, сам как будто поленился низойти из нее в другой раз, а послал ей Параклита, то есть Спасителя, потому что Отец передал ему всю силу и отдал ему во власть все, а подобно сему поступили и эоны, чтобы «Тем создано было всяческое, видимое и невидимое, престолы, божества, господства». Посылается же к ней Спаситель с своими ангелами сверстниками. А Ахамоф, говорят, устыдилась его и сперва ради скромности наложила на себя покров, а потом, когда увидала его со всеми его дарованиями, получила силу от его появления и устремилась на встречу ему. И он дал ей образ относительно знания и совершил исцеление ее страстей. Он отделил их от нее, но не оставил их в небрежении (ибо невозможно было уничтожиться им, подобно страстям первоначальной Матери, потому что они укоренились уже и вошли в силу), а напротив того, отделив их особо, слил вместе, сплотил, и из бестелесной страсти превратил их в неорганизованное вещество; потом придал им способность и свойство входить в смешения и в телесные составы, так что произошли две сущности: худая от страстей, и другая причастная страданию — от обращения ее. И посему, говорят, что Спаситель все создал в возможности. Ахамоф же, учат они, освободясь от страсти, в радости начала рассматривать бывшие с ним светы, то есть явившихся со Спасителем ангелов, и совокупившись с ними, породила плоды по образу их, то есть духовное порождение, составившееся по подобию спутников Спасителя.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4" w:name="5"/>
      <w:bookmarkEnd w:id="4"/>
      <w:r w:rsidRPr="00DF7676">
        <w:t>Глава V.</w:t>
      </w:r>
      <w:r w:rsidRPr="00DF7676">
        <w:br/>
      </w:r>
      <w:r w:rsidRPr="00DF7676">
        <w:rPr>
          <w:sz w:val="20"/>
          <w:szCs w:val="20"/>
        </w:rPr>
        <w:t>Образование Демиурга.</w:t>
      </w:r>
      <w:r w:rsidRPr="00DF7676">
        <w:t xml:space="preserve"> </w:t>
      </w:r>
    </w:p>
    <w:p w:rsidR="00DF7676" w:rsidRPr="00DF7676" w:rsidRDefault="00DF7676" w:rsidP="00DF7676">
      <w:pPr>
        <w:pStyle w:val="a3"/>
        <w:ind w:left="0" w:right="0" w:firstLine="0"/>
      </w:pPr>
      <w:r w:rsidRPr="00DF7676">
        <w:t xml:space="preserve">1. Итак, когда, по словам валентиниан, произошли эти три рода бытия, — одно от страсти, то есть вещество, другое от обращения, то есть душевное, и третье, которое произвела сама Ахамоф, то есть духовное; тогда она обратилась к образованию их. Но духовного </w:t>
      </w:r>
      <w:r w:rsidRPr="00DF7676">
        <w:lastRenderedPageBreak/>
        <w:t>образовать не смогла, потому что оно было одной сущности с нею; занялась же образованием душевной сущности, происшедшей от ее обращения, и произвела на свет Спасителевы уроки. И сперва говорят, из душевной сущности она образовала Отца и царя всех существ как единосущных с ним, то есть душевных, что называют они правым, так и происшедших от страсти и вещества, что называют левым. Ибо все, что после него, говорят, образовал он приводимый неприметно в движение Матерью, почему называют его и матере-отцом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не имеющим отца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Демиургом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и Отцом, говоря, что он отец правого, то есть душевного, и зиждитель левого, то есть вещественного, царь же вообще всего. Ибо говорят, что это Помышление, желая сделать все в честь эонов, создало подобия их, лучше же сказать, создал Спаситель при посредстве Помышления. И оно было сохранено неведомым Демиургу во образ невидимого Отца, а Демиург был сделан образом единородного Сына, образами же прочих эонов — архангелы и ангелы получившие бытие от Демиурга. </w:t>
      </w:r>
    </w:p>
    <w:p w:rsidR="00DF7676" w:rsidRPr="00DF7676" w:rsidRDefault="00DF7676" w:rsidP="00DF7676">
      <w:pPr>
        <w:pStyle w:val="a3"/>
        <w:ind w:left="0" w:right="0" w:firstLine="0"/>
      </w:pPr>
      <w:r w:rsidRPr="00DF7676">
        <w:t xml:space="preserve">2. Посему, говорят, будучи творцом всего душевного и вещественного, он соделался Отцом и Богом сущего вне Плиромы; потому что привел в раздельность две слитые сущности из бестелесного произвел тела, создал небесное и земное; стал зиждителем вещественного и душевного, правого и левого, легкого и тяжелого, стремящегося вверх и долу. Он уготовал семь небес, по верх которых, по словам их, Демиург, и потому называют его седмерицею, а матерь его Ахамоф осмерицею, сохраняющею за собою число началородной и первой осмерицы Плиромы. О семи же небесах говорят, что они разумны, и полагают, что они ангелы; и сам Демиург также ангел, но подобный Богу, равно как и о Рае, который выше третьего неба, утверждают, что он по силе четвертый архангел, и от него обитавший в нем Адам заимствовал некоторые качества. </w:t>
      </w:r>
    </w:p>
    <w:p w:rsidR="00DF7676" w:rsidRPr="00DF7676" w:rsidRDefault="00DF7676" w:rsidP="00DF7676">
      <w:pPr>
        <w:pStyle w:val="a3"/>
        <w:ind w:left="0" w:right="0" w:firstLine="0"/>
      </w:pPr>
      <w:r w:rsidRPr="00DF7676">
        <w:t xml:space="preserve">3. Но хотя Демиург думал, говорят они, что создал это сам собою, однако он творил при содействии Ахамофы. Он сотворил небо, не зная, что такое небо; создал человека, не зная, что такое человек; произвел на свет землю, не зная, что такое земля; а также и обо всем говорят, не знал он идей того, что творил, не знал и самой Матери, а думал, что все это — он сам. И причиною этого мнения, по словам их, была его Матерь, восхотевшая выставить его таким, чтобы он был главою и началом собственной сущности и господином всякого рода действия. А матерь сию называют и Осмерицею и Премудростью и Землею и Иерусалимом и Святым Духом и Господом в мужеском роде; занимает же она место в средине: выше Демиурга, и ниже или вне плиромы, до самого скончания. </w:t>
      </w:r>
    </w:p>
    <w:p w:rsidR="00DF7676" w:rsidRPr="00DF7676" w:rsidRDefault="00DF7676" w:rsidP="00DF7676">
      <w:pPr>
        <w:pStyle w:val="a3"/>
        <w:ind w:left="0" w:right="0" w:firstLine="0"/>
      </w:pPr>
      <w:r w:rsidRPr="00DF7676">
        <w:t xml:space="preserve">4. Итак, поелику, по словам их, вещественная сущность произошла из трех страстей: страха, печали и смущения, то думают, что душевное получило происхождение от страха и обращения, и именно от обращения производят Демиурга, а от страха — все прочие одушевленные существа, как-то души бессловесных животных, зверей и человеческие. Посему, говорят, Демиург, будучи неспособен к познанию чего-либо духовного, подумал, что сам Он один Бог, и сказал чрез пророков: Я Бог, и нет кроме Меня (Ис. 45:5,6; 46:9). Далее они учат, что от печали произошли духи злобы; отсюда получили бытие диавол, которого называют они и миродержителем, бесы и ангелы и всякое духовное злобное существо. И хотя Демиурга они называют сыном их Матери, а миродержителя — тварию Демиурга, но говорят, что миродержитель знает превысшее его, потому что он дух злобы, а Демиург, как душевный, не знает. Матерь их, по их словам, обитает в пренебесном месте, то есть в средине, а Демиург — на небесах, то есть в седмерице, миродержитель же — в нашем мире. Телесные стихии мира произошли, как сказали мы прежде, от ужаса и замешательства, как от более незначительного; именно: земля от состояния ужаса, вода от движения, произведенного страхом, воздух от сгущения печали; огонь же, производящий смерть и тление, присущ всем им так же, как и неведение, по их учению, скрыто в тех трех страстях. </w:t>
      </w:r>
    </w:p>
    <w:p w:rsidR="00DF7676" w:rsidRPr="00DF7676" w:rsidRDefault="00DF7676" w:rsidP="00DF7676">
      <w:pPr>
        <w:pStyle w:val="a3"/>
        <w:ind w:left="0" w:right="0" w:firstLine="0"/>
      </w:pPr>
      <w:r w:rsidRPr="00DF7676">
        <w:lastRenderedPageBreak/>
        <w:t xml:space="preserve">5. Создавши мир, (Демиург) сотворил и перстного человека, взяв не от этой сухой земли, но от невидимой сущности, — от разлиянного и текучего вещества, и вдунул в него человека душевного. И это — человек, созданный по образу и по подобию: по образу он веществен и близок, но не единосущен с Богом; а по подобию душевен, почему сущность его названа духом жизни, происходящим от духовного истечения. После всего он, говорят, обложил его кожаною ризою, а под нею они разумеют — эту чувственную плоть. </w:t>
      </w:r>
    </w:p>
    <w:p w:rsidR="00DF7676" w:rsidRPr="00DF7676" w:rsidRDefault="00DF7676" w:rsidP="00DF7676">
      <w:pPr>
        <w:pStyle w:val="a3"/>
        <w:ind w:left="0" w:right="0" w:firstLine="0"/>
      </w:pPr>
      <w:r w:rsidRPr="00DF7676">
        <w:t>6. Далее говорят, что Демиург не знал о порождении матери своей Ахамофы, которое родила она от созерцания окружающих Спасителя ангелов, и которое, как единосущное с матерью, было также природы духовной: оно было вложено в него тайно, без ведома его самого, чтоб, будучи чрез него посеяно в происшедшую от него душу и вложено, как бы в чрево в это вещественное тело, возросло в них и со временем сделалось способным к приятию совершенного разума. Итак, по словам их, по неизреченному промышлению, без ведома Демиурга вместе с его дуновением был всеян Премудростью духовный человек: ибо (Демиург) не знал как Матери, так и семени ее, которое само, говорят они, есть Церковь, образ Церкви горней. Таким представляют они в самих себе человека, что душу имеют они от Демиурга, тело от персти, плоть из вещества, а духовного человека от матери Ахамофы.</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5" w:name="6"/>
      <w:bookmarkEnd w:id="5"/>
      <w:r w:rsidRPr="00DF7676">
        <w:t>Глава VI.</w:t>
      </w:r>
      <w:r w:rsidRPr="00DF7676">
        <w:br/>
      </w:r>
      <w:r w:rsidRPr="00DF7676">
        <w:rPr>
          <w:sz w:val="20"/>
          <w:szCs w:val="20"/>
        </w:rPr>
        <w:t>Учение Валентиниан о трех родах людей и о добрых делах.</w:t>
      </w:r>
      <w:r w:rsidRPr="00DF7676">
        <w:t xml:space="preserve"> </w:t>
      </w:r>
    </w:p>
    <w:p w:rsidR="00DF7676" w:rsidRPr="00DF7676" w:rsidRDefault="00DF7676" w:rsidP="00DF7676">
      <w:pPr>
        <w:pStyle w:val="a3"/>
        <w:ind w:left="0" w:right="0" w:firstLine="0"/>
      </w:pPr>
      <w:r w:rsidRPr="00DF7676">
        <w:t xml:space="preserve">1. Из этих трех родов существ, вещественное, которое называют и левым, по необходимости, говорят, гибнет, потому что совсем не может принять дыхания нетления; душевное, которое называют и правым, как среднее между духовным и вещественным, переходит туда, куда приобретет наклонность; а духовное посылается для того, чтобы, соединившись здесь с душевным, получить образ и вместе с ним воспитываться во время жизни. И это, говорят, есть свет и соль мира (Мф. 1:13—14). Для душевного нужны были и чувственные уроки. Для того, говорят, создан и мир, и Спаситель пришел к сему душевному, чтоб спасти его, так как оно свободно. Ибо Он, говорят, принял на себя начатки того, что предлежало ему спасти, — от Ахамофы духовное, от Демиурга же облечен в душевного Христа, а по домостроительству обложен телом, которое имеет душевную сущность, и с несказанным искусством устроено к тому, чтобы сделаться и видимым и осязаемым и причастным страданию. Вещественного, говорят, Он не принял ничего, потому что вещество не способно принять спасение. Совершение же всего последует тогда, когда образуется и усовершится в знании все духовное, то есть духовные люди, имеющие совершенное знание о Боге и посвященные в таинства Ахамофою. Таковыми они почитают самих себя. </w:t>
      </w:r>
    </w:p>
    <w:p w:rsidR="00DF7676" w:rsidRPr="00DF7676" w:rsidRDefault="00DF7676" w:rsidP="00DF7676">
      <w:pPr>
        <w:pStyle w:val="a3"/>
        <w:ind w:left="0" w:right="0" w:firstLine="0"/>
      </w:pPr>
      <w:r w:rsidRPr="00DF7676">
        <w:t xml:space="preserve">2. Душевные же люди обучены в душевном: такие люди опираются на дела и простую веру и не имеют совершенного знания. Это, говорят, мы принадлежащие к церкви. Потому-то, как объявляют, и необходимы нам добрые дела, ибо иначе невозможно спастись. О себе же самих решительно полагают, что во всяком случае и непременно спасутся, не посредством дел, но потому, что они по природе духовны. Ибо, как перстному не возможно стать причастным спасения (ибо, по словам их, не способно к спасению), так опять духовное, каким почитают себя самих, не может подвергнуться тлению, до каких бы деяний ни низошли они. Ибо как золото, положенное в грязи, не теряет своей красоты, но сохраняет природные свои качества, и грязь не может ничего дурного причинить золоту: так и они, по их словам, до каких ни унизятся вещественных деяний, ни малого не потерпят вреда, и не утратят духовной сущности. </w:t>
      </w:r>
    </w:p>
    <w:p w:rsidR="00DF7676" w:rsidRPr="00DF7676" w:rsidRDefault="00DF7676" w:rsidP="00DF7676">
      <w:pPr>
        <w:pStyle w:val="a3"/>
        <w:ind w:left="0" w:right="0" w:firstLine="0"/>
      </w:pPr>
      <w:r w:rsidRPr="00DF7676">
        <w:lastRenderedPageBreak/>
        <w:t xml:space="preserve">3. Потому «совершеннейшие» между ними небоязненно делают и все дела запрещенные, о которых Писания уверяют нас, что творящие их царствия Божия не наследуют (Гал. 5:21). Так они без разбора едят идоложертвенные яства, думая, что ни мало не осквернятся ими, и на всякое праздничное увеселение язычников, бывающее в честь идолов, сходятся первые, так что некоторые из них не воздерживаются и от ненавистного Богу и людям зрелища борьбы со зверями и человекоубийственного единоборства. А другие до пресыщения предаются плотским наслаждениям и говорят, что воздают плотское плотскому, а духовное духовному. И одни из них тайно растлевают женщин слушающих у них это учение, как неоднократно многие женщины, обольщенные некоторыми из них, и потом обратившиеся в церковь Божию, исповедали вместе с прочими заблуждениями и это; а другие явно и бесстыдно, влюбившись в каких-либо женщин, сманивали их от мужей и брали к себе в сожительство. А иные, сначала обещаясь жить с ними честно, как с сестрами, с течением времени обличали себя, когда сестра делалась беременна от мнимого брата. </w:t>
      </w:r>
    </w:p>
    <w:p w:rsidR="00DF7676" w:rsidRPr="00DF7676" w:rsidRDefault="00DF7676" w:rsidP="00DF7676">
      <w:pPr>
        <w:pStyle w:val="a3"/>
        <w:ind w:left="0" w:right="0" w:firstLine="0"/>
      </w:pPr>
      <w:r w:rsidRPr="00DF7676">
        <w:t>4. И делая много иного мерзкого и безбожного, они обегают нас, страхом Божиим хранимых от согрешения даже мыслию и словом, как невежд и ничего не знающих; а самих себя превозносят и называют совершенными и избранным семенем. О нас они говорят, что получаем благодать в пользование, почему она и отнимется у нас; а о себе, что имеют в собственность приобретенную благодать, которая сошла свыше от неизреченной и неминуемой четы, и потому благодать приложится им (Лк. 19:26). Посему, говорят, должно им всегда всеми способами упражняться в таинстве четы. И к этому убеждают неразумных, говоря буквально так: «кто будучи в мире, не любил женщины, так чтобы она была в обладании у него, тот не от истины, и не достигнет истины; а кто будучи от мира (Ин. 17:16) совокуплялся с женщиною, тот не достигнет истины, потому что действует под властью женской похоти». На сем основании говорят, что нам, которых именуют душевными и считают людьми от сего мира, необходимы воздержание и добрые дела, чтобы посредством их войти в среднее место; а им, которые называются духовными и совершенными, как говорят, это ни мало не нужно; потому что в Плирому вводит не какая-либо деятельность, а семя, оттуда сообщаемо в незрелом состоянии и здесь достигающее совершенства.</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6" w:name="7"/>
      <w:bookmarkEnd w:id="6"/>
      <w:r w:rsidRPr="00DF7676">
        <w:t>Глава VII.</w:t>
      </w:r>
      <w:r w:rsidRPr="00DF7676">
        <w:br/>
      </w:r>
      <w:r w:rsidRPr="00DF7676">
        <w:rPr>
          <w:sz w:val="20"/>
          <w:szCs w:val="20"/>
        </w:rPr>
        <w:t xml:space="preserve">Учение о судьбе Ахамофы, Демиурга и проч. </w:t>
      </w:r>
      <w:r w:rsidRPr="00DF7676">
        <w:rPr>
          <w:sz w:val="20"/>
          <w:szCs w:val="20"/>
        </w:rPr>
        <w:br/>
        <w:t>и о воплощении Христа от Девы Марии.</w:t>
      </w:r>
      <w:r w:rsidRPr="00DF7676">
        <w:t xml:space="preserve"> </w:t>
      </w:r>
    </w:p>
    <w:p w:rsidR="00DF7676" w:rsidRPr="00DF7676" w:rsidRDefault="00DF7676" w:rsidP="00DF7676">
      <w:pPr>
        <w:pStyle w:val="a3"/>
        <w:ind w:left="0" w:right="0" w:firstLine="0"/>
      </w:pPr>
      <w:r w:rsidRPr="00DF7676">
        <w:t xml:space="preserve">1. Когда всякое семя достигнет совершенства, тогда, говорят, Ахамоф, матерь их, перейдет из среднего места, войдет внутрь Плиромы, и получит себе жениха, — от всех происшедшего Спасителя, чтобы таким образом образовалось сочетание Спасителя и Премудрости Ахамофы; это — жених и невеста, а брачный чертог — вся Плирома. Духовные же, совлекшись душ и став умными духами, невозбранно и невидимо войдут внутрь Плиромы, и сделаются невестами ангелов, окружающих Спасителя. Сам Демиург перейдет на место матери Премудрости, то есть, в среднее жилище. В этом же среднем месте упокоятся и души праведных; ибо ничто душевное не входит внутрь Плиромы. По совершении этого, учат (валентиниане), таящийся в мире огонь воспламенится, возгорится, и, истребив всякое вещество, с ним вместе и сам истребится и обратится в ничто. А Демиург, говорят, ничего этого не знал до пришествия Спасителя. </w:t>
      </w:r>
    </w:p>
    <w:p w:rsidR="00DF7676" w:rsidRPr="00DF7676" w:rsidRDefault="00DF7676" w:rsidP="00DF7676">
      <w:pPr>
        <w:pStyle w:val="a3"/>
        <w:ind w:left="0" w:right="0" w:firstLine="0"/>
      </w:pPr>
      <w:r w:rsidRPr="00DF7676">
        <w:t xml:space="preserve">2. Некоторые из них говорят, что Демиург также произвел Христа, как своего собственного Сына, но душевного, и говорил о нем чрез пророков. Это — Христос, </w:t>
      </w:r>
      <w:r w:rsidRPr="00DF7676">
        <w:lastRenderedPageBreak/>
        <w:t xml:space="preserve">прошедший чрез Марию, как вода проходит чрез трубу, и на него при крещении дошел в виде голубя принадлежащий Плироме и происшедший от всех Спаситель. В нем было также и духовное семя Ахамофы. Посему, говорят, Господ наш, сохраняя образ родоначальной и первой четверицы, был сложен из следующих четырех: из духовного, что было от Ахамофы, из душевного — от Демиурга, из (телесного), что было сделано по домостроительству неизреченным искусством, и из Спасителя, которым был сошедший на него голубь. И сей Спаситель пребыл не причастен страданию, ибо Ему, неуловимому и невидимому, невозможно было пострадать. И потому, когда Он приведен был к Пилату, взялся от Него находившийся в Нем дух Христов. Да и Матернее семя, говорят, не страдало; потому что и оно не причастно страданию, как духовное и невидимое даже Демиургу. Пострадал же, по их словам, душевный Христос, и таинственно образованный по домостроительству, чтобы Матерь могла показать в нем образ того горнего Христа, простершегося на кресте и давшего Ахамофе образование по сущности; ибо все это, по словам их, было образом горнего. </w:t>
      </w:r>
    </w:p>
    <w:p w:rsidR="00DF7676" w:rsidRPr="00DF7676" w:rsidRDefault="00DF7676" w:rsidP="00DF7676">
      <w:pPr>
        <w:pStyle w:val="a3"/>
        <w:ind w:left="0" w:right="0" w:firstLine="0"/>
      </w:pPr>
      <w:r w:rsidRPr="00DF7676">
        <w:t xml:space="preserve">3. О душах, имеющих в себе семя Ахамофы, говорят, что он лучше прочих; почему и больше других возлюблены Демиургом, который не зная причины сего, думает, что он таковы от него. Посему, говорят, Он и поставлял их пророками, священниками и царями. И многое, сказанное пророками, как объясняют они, происходит от сего семени, как естества высшего. Многое, говорят, и Матерь изрекла о горнем чрез это же семя и чрез души, от него происшедшие. И наконец рассекают пророчества, полагая, что иные сказаны Матерью, иные семенем, а иные Демиургом. И Иисус также, говорят, изрек иное от Спасителя, иное от Матери, и иное от Демиурга, как покажем далее в нашем изложении. </w:t>
      </w:r>
    </w:p>
    <w:p w:rsidR="00DF7676" w:rsidRPr="00DF7676" w:rsidRDefault="00DF7676" w:rsidP="00DF7676">
      <w:pPr>
        <w:pStyle w:val="a3"/>
        <w:ind w:left="0" w:right="0" w:firstLine="0"/>
      </w:pPr>
      <w:r w:rsidRPr="00DF7676">
        <w:t xml:space="preserve">4. Демиург же, говорят, не зная того, что выше его, хотя был возбужден тем, что говорилось (чрез пророков), но пренебрегал сим, приписывая это то той, то другой причине: или пророчествующему духу, имеющему и свое собственное движение, или просто человеку, или изобретению худших (людей), и так продолжал оставаться в неведении до пришествия Господня. По пришествии же Спасителя, говорят, Демиург от Него узнал все, и с радостью присоединился к Нему со всею своею силою; и он есть тот упоминаемый в Евангелии сотник, который говорил Спасителю: «и я имею под властью своею воинов и рабов, и если что прикажу, они делают» (Мф. 8:9; Лк. 7:8). Он будет продолжать управление миром до надлежащего времени, более всего для попечения о церкви, а также и потому, что знает об уготованной ему награде, именно, что войдет в местопребывание Матери. </w:t>
      </w:r>
    </w:p>
    <w:p w:rsidR="00DF7676" w:rsidRPr="00DF7676" w:rsidRDefault="00DF7676" w:rsidP="00DF7676">
      <w:pPr>
        <w:pStyle w:val="a3"/>
        <w:ind w:left="0" w:right="0" w:firstLine="0"/>
      </w:pPr>
      <w:r w:rsidRPr="00DF7676">
        <w:t xml:space="preserve">5. Они признают три рода людей: духовный, земной, душевный, соответственно тому, как были Каин, Авель и Сиф, а по этому и три естества, но не в каждом порознь, а вообще. Земное, учат они, обращается в тление; душевное же, если изберет лучшее, упокоится в среднем месте, если же — худшее, то поступит в подобное тому; а духовные начала, посеваемые Ахамофою, с того времени до ныне в праведных душах обучаемые и воспитываемые здесь, — так как посылаются сюда незрелые, — достигают потом совершенства, и отданы будут в невесты ангелам Спасителя, между тем как самые (животные) души необходимо будут всегда покоиться в среднем месте с Демиургом. И деля опять самые души говорят, что одни из них по природе добрые, а другие по природе злые; добрые те, которые бывают способны принять семя, а по природе злые — те, которые никогда не могут принять того семени.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7" w:name="8"/>
      <w:bookmarkEnd w:id="7"/>
      <w:r w:rsidRPr="00DF7676">
        <w:lastRenderedPageBreak/>
        <w:t>Глава VIII.</w:t>
      </w:r>
      <w:r w:rsidRPr="00DF7676">
        <w:br/>
      </w:r>
      <w:r w:rsidRPr="00DF7676">
        <w:rPr>
          <w:sz w:val="20"/>
          <w:szCs w:val="20"/>
        </w:rPr>
        <w:t>Как Валентиниане извращают Писание в подкрепление своих мнений.</w:t>
      </w:r>
      <w:r w:rsidRPr="00DF7676">
        <w:t xml:space="preserve"> </w:t>
      </w:r>
    </w:p>
    <w:p w:rsidR="00DF7676" w:rsidRPr="00DF7676" w:rsidRDefault="00DF7676" w:rsidP="00DF7676">
      <w:pPr>
        <w:pStyle w:val="a3"/>
        <w:ind w:left="0" w:right="0" w:firstLine="0"/>
      </w:pPr>
      <w:r w:rsidRPr="00DF7676">
        <w:t xml:space="preserve">1. Таково их учение, которого ни пророки не возвещали, ни Господь не проповедал, ни апостолы не предали, и которым они хвалятся, будто знают обо всем больше других, ибо вычитали из неписаных книг; и взявшись, по пословице, из песку вить веревки, пытаются к своим положениям приладить с видом вероятности Господни притчи, или пророческие изречения, или апостольские слова, чтобы вымысел их не казался не имеющим никакого свидетельства; и при этом оставляют в стороне порядок и связь Писаний, и сколько можно, разрывают члены истины. Но переставляя и переиначивая, и из одного делая другое, они успевают обольстить многих призраком нескладно связанных слов Господних. Как если кто, взяв царское изображение, прекрасно сделанное умным художником из драгоценных камней, уничтожит представленный вид человека, переставит и приведет в другой вид эти камни, и сделает из них образ пса или лисицы, и об этом негодном произведении будет потом отзываться и говорить: «вот то самое прекрасное царское изображение, которое произвел умный художник», указывая при сем на камни, из которых первым художником прекрасно сделано было царское изображение, а последним дурно переделано в изображение пса, и указанием на камни станет обманывать и убеждать неопытных, не имеющих понятия о царском лице, что этот гнусный вид лисицы есть то самое прекрасное изображение царя; таким же образом и эти люди сшивают старушьи басни, и потом вырывая оттуда и отсюда слова, выражения и притчи, хотят к своим басням приспособить изречения Божии. Мы уже сказали, как пользуются они этим способом относительно того, что внутри Плиромы. </w:t>
      </w:r>
    </w:p>
    <w:p w:rsidR="00DF7676" w:rsidRPr="00DF7676" w:rsidRDefault="00DF7676" w:rsidP="00DF7676">
      <w:pPr>
        <w:pStyle w:val="a3"/>
        <w:ind w:left="0" w:right="0" w:firstLine="0"/>
      </w:pPr>
      <w:r w:rsidRPr="00DF7676">
        <w:t xml:space="preserve">2. А вот примеры того, как пытаются они приспособить (слова) из Писаний к своим мнениям относительно того, что вне Плиромы. Господь, говорят, для того пришел на страдание в последние времена мира, чтобы указать на страсть последнего из эонов, и своею кончиною показать конец расстройства происшедшего у эонов. А та двенадцатилетняя девица, дочь начальника синагоги (Лк. 8:41), в которой Господь приступил и воздвиг из мертвых, объясняют они, служит образом Ахамофы, которую их Христос распростершись образовал и привел в ощущение оставившего ее света. А что Спаситель явился ей, когда была вне Плиромы в роде выкидыша, об этом, говорят, Павел в первом послании к Коринфянам сказал: «после же всех, как некоему извергу, явился и мне» (1 Кор. 15:8). Подобно сему пришествие Спасителя с его сверстниками к Ахамофе открыл он в том же послании, сказав: «должно жене иметь покрывало на главе ангел ради» (1 Кор. 11:10). А что Ахамоф, когда шел к ней Спаситель, от стыда надела покрывало, это показал Моисей, положив покров на лице свое (Исх. 34:35). И страсти ее, которыми она страдала, говорят назнаменовал Господь на кресте. Так словами: «Боже мой, Боже мой, зачем оставил Меня» (Мф. 37:46), он показал, что Премудрость была оставлена светом и удержана Пределом от стремления вперед; а печаль ее означил словами: «прискорбна душа Моя до смерти» (Мф. 26:39), страх — словами: «Отче, если возможно, да мимо идет от Меня чаша» (Мф. 26:39) и замешательство словами: «и что скажу не знаю» (Ин. 12:27). На три рода людей, учат они, Он указал так: на вещественный, когда говорившему: «иду по тебе», отвечал: «не имеет Сын человеческий где преклонить голову» (Лк. 9:57—58); на душевный когда сказавшему: «пойду за Тобою, но прежде позволь мне проститься с домашними моими», отвечал: «никто возложивший руку свою на плуг и озирающийся назад не благонадежен царствия небесного» (Лк. 9:61—62). Об этом человеке говорят, что он из средних; а также и тот, который исповедал о себе, что исполнил весьма много дел праведности а потом не захотел последовать, но, по пристрастию к богатству, не сделался совершенным, по их мнению, был душевного рода. Духовный же род, Он означил словами: «предоставь мертвым погребать своих мертвецов; а ты иди возвещай царствие Божие» (Лк. 9:60), и тем, что сказал мытарю Закхею: «сойди </w:t>
      </w:r>
      <w:r w:rsidRPr="00DF7676">
        <w:lastRenderedPageBreak/>
        <w:t xml:space="preserve">скорее, ибо сегодня надобно мне быть у тебя в доме» (Лк. 19:5); ибо этих людей они относят к духовному роду. И притча о закваске, которую женщина, как сказано, положила в три меры муки, указывает по словам их, на три рода: ибо женою, по учению их, называется Премудрость; тремя мерами муки — три рода людей: духовный, душевный, земной; закваскою же, назван сам Спаситель. И Павел, раздельно говорит о земных, душевных и духовных, в одном месте: «каков перстный, таковы и перстные» (1 Кор. 15:48), в другом: «душевный человек не принимает того, что от духа» (1 Кор. 2:14), и еще: «духовный рассуждает обо всем» (1 Кор. 2:15). Слова: душевный не принимает духа, говорят, сказаны о Демиурге, который, как душевный, не знал ни Матери, которая духовна, ни ее семени, ни эонов плиромы. А о том, что Спаситель восприял начатки тех, кого имел спасти, Павел, учат они, сказал: если начаток свят, то и примешение (Рим. 11:16); и начатком названо духовное, а примешением названы мы, то есть, душевная церковь, тесто которой, по их словам, принял Спаситель и поднял Собою, потому что был закваска. </w:t>
      </w:r>
    </w:p>
    <w:p w:rsidR="00DF7676" w:rsidRPr="00DF7676" w:rsidRDefault="00DF7676" w:rsidP="00DF7676">
      <w:pPr>
        <w:pStyle w:val="a3"/>
        <w:ind w:left="0" w:right="0" w:firstLine="0"/>
      </w:pPr>
      <w:r w:rsidRPr="00DF7676">
        <w:t xml:space="preserve">4. И то, что Ахамов блуждала вне Плиромы, получила образование от Христа, и была взыскана Спасителем, указано, говорят, Им Самим, когда сказал Он, что пришел к заблудшей овце (Лк. 15:4.8). Ибо овцою заблудшею, по их изъяснению, называется их Матерь, которую, как думают, посеяна здешняя Церковь, а блужданиемт — пребывание вне Плиромы, среди всех тех страстей, от которых, по их предположению, произошло вещество. А женщиною, метущею дом, и обретающею драхмы, названа, по их изъяснению, вышняя Премудрость, которая, потеряв свое Помышление, обретает его потом, по очищении всего пришествием Спасителя. Посему и Помышление, по мнению их, возвращается внутрь Плиромы. Симеон, взявший Христа на руки и возблагодаривший Бога и сказавший: «ныне отпускаешь раба Твоего, Владыка, по слову Твоему, с миром» (Лк. 2:28), говорят есть образ Демиурга, который по пришествии Спасителя, узнал о своем перемещении и возблагодарил Глубину. И Анна, которая называется в Евангелии (Лк. 2:36) пророчицею, и которая прожив с мужем семь лет, все остальное время пребыла вдовою до того времени, когда увидев Спасителя, узнала его, и говорила о нем всем, утверждают они, весьма ясно указывает на Ахамофу, которая, не много видевши Спасителя с его сверстниками, во все остальное время оставалась в среднем месте и ожидала, когда Он опять придет, и восстановит ее в ее чете. И имя ее означено Спасителем в словах: «и оправдалась премудрость чадами своими» (Лк. 7:35), а равно и Павлом в словах: «мы премудрость проповедуем между совершенными» (1 Кор. 2:6). Павел, как утверждают, сделал указание и на сочетания внутри Плиромы, показав их посредством одного; ибо, пища о сочетании в этой жизни, сказал: «тайна эта велика: я говорю по отношению ко Христу и Церкви» (Еф. 5:32). </w:t>
      </w:r>
    </w:p>
    <w:p w:rsidR="00DF7676" w:rsidRPr="00DF7676" w:rsidRDefault="00DF7676" w:rsidP="00DF7676">
      <w:pPr>
        <w:pStyle w:val="a3"/>
        <w:ind w:left="0" w:right="0" w:firstLine="0"/>
      </w:pPr>
      <w:r w:rsidRPr="00DF7676">
        <w:t xml:space="preserve">5. Еще учат, что ученик Господень Иоанн указал на первую осмерицу, и говорят следующее: «ученик Господень Иоанн, желая сказать о происхождении всего, о том, как Отец привел все в бытие, предполагает некоторое начало, прежде всего рожденное Богом, которое называется Сыном, Единородным и Богом, в котором Отец произвел все в виде семени; Им, говорит, произведено Слово, и в нем вся сущность эонов, которой потом Само Слово дало образ. Итак, поелику он говорит о первом приведении в бытие; то уместно ведет учение от начала, то есть, от Сына и Слова. Говорит же так: „в начале было Слово, и Слово было у Бога, и Бог было Слово. Сей был в начале у Бога“ (Ин. 1:1—2). Различив сперва трех: Бога, Начало и Слово, опять соединяет их, для того, чтобы показать и происхождение каждого из двух, то есть, и Сына и Слова, и их единение между собою и с Отцом, ибо в Отце и от Отца начало, а в начале и от начала Слово. Посему хорошо он сказал: „в начале было Слово“, ибо оно было в Сыне; и „Слово было у Бога“, ибо у Бога было и начало; и „Бог был Слово“, это естественно, ибо рожденное от Бога есть Бог. „Сей был в начале у Бога“, — показывает порядок происхождения. „Все произошло чрез Него, </w:t>
      </w:r>
      <w:r w:rsidRPr="00DF7676">
        <w:lastRenderedPageBreak/>
        <w:t xml:space="preserve">и без Него ничего не начало быть“ (Ин. 1:3) потому что Слово для всех последующих за ним эонов стало виновником образа и происхождения. Но „что произошло в Нем, говорит, есть жизнь“ (Ин. 1:3—4); здесь указал и на сочетание; ибо обо всем сказал, что оно произошло через Него, а о жизни, — что она произошла в Нем. Посему жизнь, как происшедшая в Нем, сроднее с Ним, чем то, что происходило чрез Него: она существует вместе с ним и им развивается. Когда Иоанн присовокупляет: „и жизнь была свет человеков“, то, упомянув, только о Человеке, сим же словом означил и Церковь для того, чтобы одним именем обнаружить их общение в силу сочетания. Ибо от Слова и Жизни произошли Человек и Церковь. Он назвал Жизнь светом человеков, потому что они освещены ею, то есть образованы и явлены. Об этом и Павел говорил: „все делающееся явным, свет есть“ (Еф. 5:13). Посему так как Жизнь сделала явными и родила Человека и Церковь, то и названа светом их. Итак Иоанн сими словами, ясно указал кроме другого, и вторую четверицу: Слово и Жизнь, Человека и Церковь. Но и первую четверицу означил он. Ибо излагая учение о Спасителе, и говоря, что все вне Плиромы Им образовано, называет Его плодом всей Плиромы. Говорит о нем, что „Он свет во тьме, светящийся и ею не объятый“ (Ин. 1:5), потому что устроив все, происшедшее от страсти, он остался сему неизвестен. Также называет Его сыном, и истиною, и жизнью, и словом, ставшим плотью, — которого славу, говорит, мы видели, и была слава Его такова, какова была слава Единородного, от Отца данная ему, полна благодати и истины» (Ин. 1:14). (Говорит он так: «и Слово стало плотью, и обитало с нами, и мы видели славу Его: славу как Единородного от Отца, — полное благодати и истины). Итак Иоанн ясно указал и первую четверицу, сказав об Отце, Благодати, Единородном и Истине. Так Иоанн сказал о Матери всех эонов — первой осмерице; ибо говорит об Отце. Благодати, Единородном, Истине, Слове, Жизни, Человеке, Церкви. Таково учение Птоломея.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8" w:name="9"/>
      <w:bookmarkEnd w:id="8"/>
      <w:r w:rsidRPr="00DF7676">
        <w:t>Глава IX.</w:t>
      </w:r>
      <w:r w:rsidRPr="00DF7676">
        <w:br/>
      </w:r>
      <w:r w:rsidRPr="00DF7676">
        <w:rPr>
          <w:sz w:val="20"/>
          <w:szCs w:val="20"/>
        </w:rPr>
        <w:t>Опровержение еретических толкований.</w:t>
      </w:r>
      <w:r w:rsidRPr="00DF7676">
        <w:t xml:space="preserve"> </w:t>
      </w:r>
    </w:p>
    <w:p w:rsidR="00DF7676" w:rsidRPr="00DF7676" w:rsidRDefault="00DF7676" w:rsidP="00DF7676">
      <w:pPr>
        <w:pStyle w:val="a3"/>
        <w:ind w:left="0" w:right="0" w:firstLine="0"/>
      </w:pPr>
      <w:r w:rsidRPr="00DF7676">
        <w:t xml:space="preserve">Видишь, возлюбленный, способ, каким обольщают свои умы, насилуя писания и покушаясь ими подтвердить свой вымысел. Для сего-то я и предложил самые их слова, чтобы из них ты понял хитрость их действования и лукавство их заблуждения. Ибо во-первых, если бы Иоанн имел в виду указать на вышнюю осмерицу, то он соблюл бы порядок происхождения, и первую четверицу, — самую досточтимую, как говорят они, поименовал бы в первых словах, а потом присоединил бы вторую, чтобы порядком имен был показан порядок осмерицы, а не после такого промежутка, как будто позабыл, но потом припомнив, после всего упомянул о первой четверице. Притом, намереваясь означить сочетания, он не пропустил бы имени Церкви; но или, для сохранения единства, повсюду и при прочих сочетаниях удовольствовался бы наименованием мужских эонов, так как при них равно могли бы подразумеваться женские, или, если бы перечислил супруг в прочих четах, то объявил бы и о супруге Человека, а не предоставил бы нам добраться до ее имени посредством гадания. </w:t>
      </w:r>
    </w:p>
    <w:p w:rsidR="00DF7676" w:rsidRPr="00DF7676" w:rsidRDefault="00DF7676" w:rsidP="00DF7676">
      <w:pPr>
        <w:pStyle w:val="a3"/>
        <w:ind w:left="0" w:right="0" w:firstLine="0"/>
      </w:pPr>
      <w:r w:rsidRPr="00DF7676">
        <w:t xml:space="preserve">2. Итак очевидна лживость сего объяснения. Иоанн возвещает единого Бога вседержителя, и единого Единородного Христа Иисуса, о котором говорит, что все произошло чрез Него, что Он Сын Божий, — Он — Единородный, Он — Творец всего, Он — свет истинный, просвещающий всякого человека (Ин. 1:9), Он Творец мира, Он пришел к своим (Ин. 1:11), Он Самый стал плоть быть, и обитал с нами; а они благовидно извращая это изложение, утверждают, что один был Единородный по происхождению, которого называют и Началом, а иной был Спаситель, и чтобы иное было Слово — сын единородного, и иной был Христос, произведенный для восстановления Плиромы. Таким </w:t>
      </w:r>
      <w:r w:rsidRPr="00DF7676">
        <w:lastRenderedPageBreak/>
        <w:t xml:space="preserve">образом отняв у истины каждое из приведенных выражений и злоупотребляя именами, они перенесли их в собственную систему, так что по их мнению Иоанн во всех своих словах не делает упоминания о Господе Иисусе Христе. Ибо, если он говорил об Отце, Благодати, Единородном, Истине, Слове, Жизни, Человеке и Церкви, то, по их предположению, говорил о первой осмерице, в которой еще нет Иисуса, нет Христа, учителя Иоаннова. Но что апостол говорил не об их сочетаниях, а о Господе нашем Иисусе Христе, Которого признает также Словом Божиим, это он сам сделал очевидным. Ибо, сводя свою речь о Слове, о котором говорил выше в начале, прибавляет объяснение: «и Слово стало плотью и обитало с нами». А по их предположению, не Слово сделалось плотью, потому что оно не исходило никогда вне Плиромы, но Спаситель образованный особенным домостроительством и по бытию позднейший Слова. </w:t>
      </w:r>
    </w:p>
    <w:p w:rsidR="00DF7676" w:rsidRPr="00DF7676" w:rsidRDefault="00DF7676" w:rsidP="00DF7676">
      <w:pPr>
        <w:pStyle w:val="a3"/>
        <w:ind w:left="0" w:right="0" w:firstLine="0"/>
      </w:pPr>
      <w:r w:rsidRPr="00DF7676">
        <w:t xml:space="preserve">3. Итак научитесь неразумные, что Слово Божие есть сей самый Иисус, Который пострадал за нас, Который обитал между нами. Ибо если бы иной какой из эонов сделался плотью ради нашего спасения; то вероятно апостол сказал бы о другом. Если же Слово Отца, которое сошло, тоже самое, которое и взошло (Еф. 5:10), то есть, Единородный Сын единого Бога, по благоволению Отца воплотившийся ради человеков; то конечно апостол ведет речь не об ином ком, и не об осмерице, но о Господе Иисусе Христе. А по мнению их, в сущности Слово не стало плотью. Они говорят, что Спаситель облекся в душевное тело, по домостроительству так образованное неизреченным помышлением, чтобы сделаться видимым и осязаемым. А плоть есть от начала составленное Богом Адаму образование из персти; и Иоанн объявляет, что сею плотию истинно стало Слово Божие. Итак рушилась их первая и родоначальная осмерица. Ибо если оказывается, что один и тот же есть и Слово, и Единородный, и Жизнь, и Свет, и Спаситель, и Христос, и Сын Божий, и этот же Самый воплотился нас ради, то рушилось здание их осмерицы. А с разрушением ее, падает и вся их система, с которою они будто в ложном сонном мечтании вторгаются в Писания, составив свое собственное предположение. </w:t>
      </w:r>
    </w:p>
    <w:p w:rsidR="00DF7676" w:rsidRPr="00DF7676" w:rsidRDefault="00DF7676" w:rsidP="00DF7676">
      <w:pPr>
        <w:pStyle w:val="a3"/>
        <w:ind w:left="0" w:right="0" w:firstLine="0"/>
      </w:pPr>
      <w:r w:rsidRPr="00DF7676">
        <w:t xml:space="preserve">4. Потом собирая рассеянные по местам слова и имена, переносят, как мы прежде сказали, из естественной связи в неестественную, поступая подобно тем, которые, задавшись какими-либо мыслями, стараются потом обделать их из поэм Гомера, так что неопытным представляется, будто Гомер сложил стихи на эту, только что выполненную задачу, и многие складною последовательностью стихов увлекаются к мысли, не в самом ли деле Гомер так сочинил. Так поступил один, описывая Гомеровыми стихами Иракла, отправленного Эврисфеем за адским псом, — ибо ничто не препятствует для примера привести их, потому что приемы у тех и других одинаковы. </w:t>
      </w:r>
    </w:p>
    <w:p w:rsidR="00DF7676" w:rsidRPr="00DF7676" w:rsidRDefault="00DF7676" w:rsidP="00DF7676">
      <w:pPr>
        <w:pStyle w:val="a3"/>
        <w:ind w:left="0" w:right="0" w:firstLine="0"/>
      </w:pPr>
      <w:r w:rsidRPr="00DF7676">
        <w:t>Это сказал, и, стенящего жалобно, выслал из дому Мужа Иракла, свершителя подвигов чудных, Муж Еврисфей, Персеида Сфенела потомок, Пса увести из Эрева от страшного бога Аида. Вышел он в путь, будто житель нагорный — лев, силою гордый, Быстро чрез город; его провожали все близкие сердцу, Девы младая, и юноши, многострадальные старцы, Плача по нем неутешно, как будто на смерть отходящем. Подали ж помощь и Эрмий и светлая взором Афина Зная любезного брата, и как он в душе озабочен).</w:t>
      </w:r>
    </w:p>
    <w:p w:rsidR="00DF7676" w:rsidRPr="00DF7676" w:rsidRDefault="00DF7676" w:rsidP="00DF7676">
      <w:pPr>
        <w:pStyle w:val="a3"/>
        <w:ind w:left="0" w:right="0" w:firstLine="0"/>
      </w:pPr>
      <w:r w:rsidRPr="00DF7676">
        <w:t>Эти стихи взяты из разных мест Илиады и Одисеи Гомера.</w:t>
      </w:r>
    </w:p>
    <w:p w:rsidR="00DF7676" w:rsidRPr="00DF7676" w:rsidRDefault="00DF7676" w:rsidP="00DF7676">
      <w:pPr>
        <w:pStyle w:val="a3"/>
        <w:ind w:left="0" w:right="0" w:firstLine="0"/>
      </w:pPr>
      <w:r w:rsidRPr="00DF7676">
        <w:t xml:space="preserve">Кто из бесхитростных не увлечется этими стихами, и не подумает, что так сложил их Гомер на ту же самую тему? Но знающий Гомеровы песни стихи эти признает, а содержания не признает; ибо ему известно, что из них один сказан об Одиссее, другой о самом Иракле, иной о Приаме, а другой о Менелае и Агамемноне: разобрав эти стихи, и каждый из них возвратив в собственное его место, он разрушит настоящее сочинение. Так и содержащим неуклонно правило истины, которое принял чрез крещение, признает </w:t>
      </w:r>
      <w:r w:rsidRPr="00DF7676">
        <w:lastRenderedPageBreak/>
        <w:t xml:space="preserve">имена, слова и притчи, взятые из Писаний, но не признает богохульного приложения, какое из них сделано. Ибо хотя и узнает камни, но лисицу не примет за изображение царя, и каждое изречение, возвратив в свою связь и приложив к телу истины, обнажит вымысел их и покажет его несостоятельность. </w:t>
      </w:r>
    </w:p>
    <w:p w:rsidR="00DF7676" w:rsidRPr="00DF7676" w:rsidRDefault="00DF7676" w:rsidP="00DF7676">
      <w:pPr>
        <w:pStyle w:val="a3"/>
        <w:ind w:left="0" w:right="0" w:firstLine="0"/>
      </w:pPr>
      <w:r w:rsidRPr="00DF7676">
        <w:t xml:space="preserve">5. Но так как в этой сцене не достает отпуска, чтобы кто-нибудь, проследив до конца шутовское представление их, мог привнести опровержительное слово, то мы заблагорассудили наперед показать, в чем сами отцы этой басни разнятся между собою, как бы вдохновляемые различными духами лестчими. Ибо уже из этого, и прежде доказательства, весьма ясно можно уразуметь твердость истины, возвещаемой Церковью, и ложность составленного ими учения.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9" w:name="10"/>
      <w:bookmarkEnd w:id="9"/>
      <w:r w:rsidRPr="00DF7676">
        <w:t>Глава X.</w:t>
      </w:r>
      <w:r w:rsidRPr="00DF7676">
        <w:br/>
      </w:r>
      <w:r w:rsidRPr="00DF7676">
        <w:rPr>
          <w:sz w:val="20"/>
          <w:szCs w:val="20"/>
        </w:rPr>
        <w:t>Единство Веры Церкви во всем мире.</w:t>
      </w:r>
      <w:r w:rsidRPr="00DF7676">
        <w:t xml:space="preserve"> </w:t>
      </w:r>
    </w:p>
    <w:p w:rsidR="00DF7676" w:rsidRPr="00DF7676" w:rsidRDefault="00DF7676" w:rsidP="00DF7676">
      <w:pPr>
        <w:pStyle w:val="a3"/>
        <w:ind w:left="0" w:right="0" w:firstLine="0"/>
      </w:pPr>
      <w:r w:rsidRPr="00DF7676">
        <w:t xml:space="preserve">1. Церковь, хотя рассеяна по всей вселенной даже до концов земли, но приняла от апостолов и от учеников их веру в единого Бога Отца, Вседержителя, сотворившего небо и землю, и море, и все, что в них, и во единого Христа Иисуса, Сына Божия, воплотившегося для нашего спасения, и в Духа Святого, чрез пророков возвестившего все домостроительство Божие и пришествие и рождение от Девы, и страдание и воскресение из мертвых и вознесение во плоти на небо возлюбленного Христа Иисуса Господа нашего, а также явление Его с небес во славе Отчей, чтобы «возглавить все» (Еф. 1:10) и воскресить всякую плоть всего человечества, да пред Христом Иисусом, Господом нашим и Богом, Спасом и Царем, по благоволению Отца невидимого, «преклонится всякое колено небесных и земных и преисподних, и всякий язык исповедает Ему» (Флп. 2:10), и да сотворит Он праведный суд о всех: духов злобы и ангелов, согрешивших и отпадших, а также и нечестивых, неправедных, беззаконных и богохульных людей Он пошлет в огонь вечный, напротив праведным и святым, соблюдавшим заповеди Его и пребывшим в любви к Нему от начала или по раскаянии, дарует жизнь, подаст нетление и сотворит вечную славу. </w:t>
      </w:r>
    </w:p>
    <w:p w:rsidR="00DF7676" w:rsidRPr="00DF7676" w:rsidRDefault="00DF7676" w:rsidP="00DF7676">
      <w:pPr>
        <w:pStyle w:val="a3"/>
        <w:ind w:left="0" w:right="0" w:firstLine="0"/>
      </w:pPr>
      <w:r w:rsidRPr="00DF7676">
        <w:t xml:space="preserve">2. Принявши это учение и эту веру, Церковь, хотя и рассеяна по всему миру, — как я сказал, — тщательно хранит их, как бы обитая в одном доме; одинаково верует этому, как бы имеет одну душу и одно сердце; согласно проповедует это, учит и передает, как бы у ней были одни уста. Ибо хотя в мире языки различны, но сила предания одна и та же. Не иначе верят, и неразличное имеют предание церкви, основанные в Германии, в Испании, в Галлии, на Востоке, в Египте, в Ливии, и в средине мира. Но как солнце — это творение Божие во всем мире одно и то же, так и проповедь истины везде сияет и просвещает всех людей, желающих придти в познание истины. И ни весьма сильный в слове из предстоятелей церковных не скажет иного в сравнении с сим учением, ибо никто не выше Учителя, — ни слабый в слове не умалит предания. Ибо, так как вера одна и та же, то и тот, кто многое может сказать о ней, не прибавляет, и кто малое, не умаляет. </w:t>
      </w:r>
    </w:p>
    <w:p w:rsidR="00DF7676" w:rsidRPr="00DF7676" w:rsidRDefault="00DF7676" w:rsidP="00DF7676">
      <w:pPr>
        <w:pStyle w:val="a3"/>
        <w:ind w:left="0" w:right="0" w:firstLine="0"/>
      </w:pPr>
      <w:r w:rsidRPr="00DF7676">
        <w:t xml:space="preserve">3. Большее же или меньшее знание некоторых, по мере разумения, состоит не в изменении самого содержания, — не в том чтоб измышляли иного Бога, кроме Создателя. Творца и Питателя сей вселенной, как будто не довольствуясь Им, или иного Христа, или иного Единородного; но в том, что тщательно исследуют мысль сказанного в притчах и соглашают с содержанием веры, — в том, что раскрывают ход дел и домостроительство Божие относительно рода человеческого; показывают, что Бог явил долготерпение к отступничеству преступных ангелов и к преслушанию людей; объясняют, почему один и </w:t>
      </w:r>
      <w:r w:rsidRPr="00DF7676">
        <w:lastRenderedPageBreak/>
        <w:t xml:space="preserve">тот же Бог сотворил одно — временное, другое — вечное, одно — небесное, другое — земное; уразумевают, почему Бог, будучи невидим, являлся пророкам не в одном виде, но различным различно; показывают, почему было много заветов с родом человеческим, и учат, какое отличительное свойство каждого из заветов; исследуют, почему «Бог заключил все в неверии, чтобы всех помиловать» (Рим. 11:32); с благодарным чувством изображают, для чего Слово Божие стало плотию и пострадало; возвещают, почему пришествие Сына Божия открылось в последние времена, то есть, в конце, а не в начале; раскрывают, что содержится в Писании о конце и о будущем; не умалчивают и о том, почему не имевшие упования народы сотворил Бог «сонаследниками, составляющими одно тело, и сопричастниками со святыми» (Еф. 3:6); возвещают, как «сие смертное тело облечется в бессмертие, и тленное в нетление» 1 Кор. 15:54); проповедуют, в каком смысле (Господь) говорит: «не народ стал народ и невозлюбленная — возлюбленная (Ос. 2:23); каким образом гораздо «многочисленнее чада у одинокой, нежели у имущей мужа» (Ис. 54:1). Об этом-то и подобном воскликнул апостол: «о глубина богатства и премудрости и знания Божия! Как непостижимы суды Его, и неисследимы пути Его» (Рим. 11:33)! В этом состоит знание, а не в том, чтобы выше Творца и Зиждителя измышлять Ему и себе Матерь — Помышление блуждающего эона — и доходить до такого богохульства; и не в том, чтобы ложно придумывать еще выше этой матери Плирому, состоящую то из тридцати, то из неисчислимого племени эонов, как говорят эти учители, по истине лишенные божественного разумения: тогда как вся Церковь, как мы сказали прежде, имеет во всем мире одну и ту же веру.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0" w:name="11"/>
      <w:bookmarkEnd w:id="10"/>
      <w:r w:rsidRPr="00DF7676">
        <w:t>Глава XI.</w:t>
      </w:r>
      <w:r w:rsidRPr="00DF7676">
        <w:br/>
      </w:r>
      <w:r w:rsidRPr="00DF7676">
        <w:rPr>
          <w:sz w:val="20"/>
          <w:szCs w:val="20"/>
        </w:rPr>
        <w:t>Мнения Валентина и разногласие с ним учеников его.</w:t>
      </w:r>
      <w:r w:rsidRPr="00DF7676">
        <w:t xml:space="preserve"> </w:t>
      </w:r>
    </w:p>
    <w:p w:rsidR="00DF7676" w:rsidRPr="00DF7676" w:rsidRDefault="00DF7676" w:rsidP="00DF7676">
      <w:pPr>
        <w:pStyle w:val="a3"/>
        <w:ind w:left="0" w:right="0" w:firstLine="0"/>
      </w:pPr>
      <w:r w:rsidRPr="00DF7676">
        <w:t xml:space="preserve">1. Посмотрим теперь и на непостоянство мнений сих (ересеучителей), как они, двое или трое, об одном и том же говорят не одно и то же, но противоречат между собою и в сущности дела и в именах. Ибо первый из них, Валентин, который приспособил начала, так называемой, гностической ереси к особенному характеру своей школы, учил так: есть не именуемая Двоица, которой одна часть называется Неизреченным, а другая Молчанием. Потом от сей Двоиды произошла вторая Двоица, одну часть которой Валентин именует Отцом, а другую Истинною. Эта четверица произвела: Слово и Жизнь, Человека и Церковь. Это — первая осмерица. Словом и Жизнью, говорит он, произведено десять сил, как говорили мы прежде, а Человеком и Церковью двенадцать сил, из которых одна отступившая и утратившая прежнее положение, произвела все остальное. Пределов Валентин предполагал два: один между Глубиною и остальною Плиромою, разграничивающий рожденных эонов от нерожденного Отца, а другой, отделяющий их Матерь от Плиромы. Христос произведен не эонами Плиромы, но Материю, находившеюся вне Плиромы, по воспоминанию лучших вещей, и порожден ею с какою-то тенью. Он же, будучи мужеского пола, отсек от себя эту тень и взошел в Плирому; а Матерь, оставшись с тенью и лишившись духовной сущности, произвела на свет другого сына; это — Демиург, которого он называет также Вседержителем подчиненного ему. Валентин также, подобно лжеименным гностикам, о которых будем еще говорить, утверждал, что вместе с Демиургом произведен и левый князь, и Произведение Иисуса на свет приписывал иногда отделившемуся от Матери их и присоединившемуся к остальным, то есть, Желанному, иногда же возвратившемуся в Плирому, то есть Христу, а иногда Человеку и Церкви. И о Духе Святом говорит, что произведен Истиною, и невидимо входит к эонам для разбора между ними и оплодотворения их, и эоны чрез него производят насаждения истины. </w:t>
      </w:r>
    </w:p>
    <w:p w:rsidR="00DF7676" w:rsidRPr="00DF7676" w:rsidRDefault="00DF7676" w:rsidP="00DF7676">
      <w:pPr>
        <w:pStyle w:val="a3"/>
        <w:ind w:left="0" w:right="0" w:firstLine="0"/>
      </w:pPr>
      <w:r w:rsidRPr="00DF7676">
        <w:lastRenderedPageBreak/>
        <w:t xml:space="preserve">2. А Секунд говорит, что первая осмерица состоит из Четверицы правой и Четверицы левой, и первую учит называть светом, а другую — тьмою; о силе же отступившей и отпадшей говорит, что она произошла не прямо от тридцати эонов, но от плодов их. </w:t>
      </w:r>
    </w:p>
    <w:p w:rsidR="00DF7676" w:rsidRPr="00DF7676" w:rsidRDefault="00DF7676" w:rsidP="00DF7676">
      <w:pPr>
        <w:pStyle w:val="a3"/>
        <w:ind w:left="0" w:right="0" w:firstLine="0"/>
      </w:pPr>
      <w:r w:rsidRPr="00DF7676">
        <w:t>3. Другой же знаменитый между ними учитель, простираясь выше и как бы к более совершенному знанию, о первой Четверице говорит так: есть прежде всего некоторое Первоначало недомыслимое, неизреченное и неименуемое, которое я называю единичностью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 сею единичностью соприсутствует сила, которую называю единством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Сии единичность и единство, будучи одно, произвели, впрочем не производя собственно чего-либо отдельного от себя, — начало всего мысленное, нерожденное и невидимое, которое слово называет единицею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 сею единицею соприсутствует единосущная ей сила, которую опять называю единым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Сии-то силы — единичность и единство, единица и единое — произвели прочие порождения эонов. </w:t>
      </w:r>
    </w:p>
    <w:p w:rsidR="00DF7676" w:rsidRPr="00DF7676" w:rsidRDefault="00DF7676" w:rsidP="00DF7676">
      <w:pPr>
        <w:pStyle w:val="a3"/>
        <w:ind w:left="0" w:right="0" w:firstLine="0"/>
      </w:pPr>
      <w:r w:rsidRPr="00DF7676">
        <w:t xml:space="preserve">4. Увы, увы! и ох, ох! Ибо поистине уместны эти плачевные восклицания при такой дерзости в сочинении имен, какую он показал, без всякого стыда давая имена своему лганью. Ибо говоря: «есть некоторое, предшествующее всему, Первоначало недомыслимое, которое называю единичностью», и еще: «с сею единичностью соприсутствует сила, которую называю единством», очень ясно, он признался, что сказанное ест его собственный вымысел, и что он сам дал своему вымыслу имена, никем другим прежде недаванные. И ясно, что сам он осмелился сочинить такие имена, так что если бы он не явился на свет, то не было бы до сегодня имени для Истины. Но в таком случае ничто не препятствует и другому кому-либо для того же самого предмета назначить например, такие имена: ест некоторое Первоначало царственное, недомыслимое, сила, существующая прежде всякого существа, простирающаяся во всяком направлении. С нею соприсутствует сила, которую я называю Тыквою: с сею Тыквою соприсутствует сила, которую я называю Препустотою. Сия Тыква и Препустота, будучи одно, произвели — впрочем, не производя собственно чего-либо отдельного от себя — плод отовсюду видимый, съедомый и сладкий, каковой плод слово называет Огурцом. С сим Огурцом существует сила той же с ним сущности, которую я называю Дынею. Эти силы — Тыква, Препустота, Огурец и Дыня произвели остальное множество сумасбродных дынь Валентина. — Ибо если можно тот язык, который употребляется относительно вселенной, переделывать в роде первой Четверицы, и если кто-либо сам может назначать какие ему угодно имена, кто воспретит нам принят и эти имена, гораздо более других вероятные, как общеупотребительные и общеизвестные? </w:t>
      </w:r>
    </w:p>
    <w:p w:rsidR="00DF7676" w:rsidRPr="00DF7676" w:rsidRDefault="00DF7676" w:rsidP="00DF7676">
      <w:pPr>
        <w:pStyle w:val="a3"/>
        <w:ind w:left="0" w:right="0" w:firstLine="0"/>
      </w:pPr>
      <w:r w:rsidRPr="00DF7676">
        <w:t xml:space="preserve">5. Другие из них, впрочем, следующими именами назвали первую и родоначальную осмерицу, именно: первое — Первоначало, потом — Недомыслимое, третье — Неизреченное, четвертое — Невидимое; и первым Первоначалом произведено, на первом и пятом месте, Начало, а Недомыслимым, на втором и шестом месте, произведено Непостижимое, Неизреченным, на третьем и седьмом месте, Неименуемое, и Невидимым, на четвертом и восьмом месте, Нерожденное. Это Плирома первой осмерицы. Сии силы существовали прежде Глубины и Молчания, как думают они, желая показаться совершеннейшими самых совершенных и более знающими, чем сами гностики. К таким справедливо было бы воскликнуть: пустословы мудрецы! Ибо и о самой Глубине у них много различных мнений. Одни говорят, что она не имеет четы, не есть ни мужеского пола, ни женского, и вообще не есть что-либо; а другие называют ее мужеско-женскою, приписывая ей естество гермафродита. Еще другие соединяют с нею Молчание, как супругу, чтоб образовалась первая чета.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1" w:name="12"/>
      <w:bookmarkEnd w:id="11"/>
      <w:r w:rsidRPr="00DF7676">
        <w:lastRenderedPageBreak/>
        <w:t>Глава XII.</w:t>
      </w:r>
      <w:r w:rsidRPr="00DF7676">
        <w:br/>
      </w:r>
      <w:r w:rsidRPr="00DF7676">
        <w:rPr>
          <w:sz w:val="20"/>
          <w:szCs w:val="20"/>
        </w:rPr>
        <w:t>Учение последователей Птолемея и Колорваса.</w:t>
      </w:r>
      <w:r w:rsidRPr="00DF7676">
        <w:t xml:space="preserve"> </w:t>
      </w:r>
    </w:p>
    <w:p w:rsidR="00DF7676" w:rsidRPr="00DF7676" w:rsidRDefault="00DF7676" w:rsidP="00DF7676">
      <w:pPr>
        <w:pStyle w:val="a3"/>
        <w:ind w:left="0" w:right="0" w:firstLine="0"/>
      </w:pPr>
      <w:r w:rsidRPr="00DF7676">
        <w:t>1. Но последователи Птолемея говорят, что Глубина имеет двух супруг, которых называют еще Расположениями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 Мысль и Волю. Ибо она прежде, — говорят, — замыслила произвести, а потом захотела. Посему, от взаимного как бы срастворения сих двух расположений или сил, т. е. Мысли и Воли, произошла чета, состоящая из Единородного и Истины. Они вышли как видимые типы и образы двух невидимых расположений Отца: Ум — образ Воли, Истина — Мысли, и посему образ позднее рожденной Воли — мужеского пола, а образ нерожденной Мысли — женского. Таким образом Воля стала как бы силою Мысли, ибо Мысль всегда задумывала только произведение, но сама по себе не могла произвести, что задумала. Но когда превзошла к ней сила Воли, тогда произвела, что задумала. </w:t>
      </w:r>
    </w:p>
    <w:p w:rsidR="00DF7676" w:rsidRPr="00DF7676" w:rsidRDefault="00DF7676" w:rsidP="00DF7676">
      <w:pPr>
        <w:pStyle w:val="a3"/>
        <w:ind w:left="0" w:right="0" w:firstLine="0"/>
      </w:pPr>
      <w:r w:rsidRPr="00DF7676">
        <w:t xml:space="preserve">2. Не видишь ли, любезный друг, что эти учители имели в виду больше Зевса Гомерова, который от беспокойства не спал, но все думал, как бы почтить Ахиллеса и погубить множество греков, чем Владыку вселенной, Который вместе с тем, как имеет мысль, и совершает то, что восхотел, и вместе с хотением имеет в мысли, что восхотел, Который имеет в мысли тогда, когда что хочет, и тогда хочет, когда имеет в мысли, будучи весь мысль (весь — воля, весь — ум, весь — свет), весь глаз, весь слух, весь источник всех благ. </w:t>
      </w:r>
    </w:p>
    <w:p w:rsidR="00DF7676" w:rsidRPr="00DF7676" w:rsidRDefault="00DF7676" w:rsidP="00DF7676">
      <w:pPr>
        <w:pStyle w:val="a3"/>
        <w:ind w:left="0" w:right="0" w:firstLine="0"/>
      </w:pPr>
      <w:r w:rsidRPr="00DF7676">
        <w:t xml:space="preserve">3. Но некоторые из них, считающие себя разумнее других, говорят, что первая осмерица произошла не постепенно, так чтоб один эон происходил от другого, но все они вместе и зараз произведены были Первоотцем и Его Мыслию. Так утверждают они, как будто бы сами повивали при родах. И по словам их, не от Слова и Жизни родились Человек и Церковь, как думали другие, но от Человека и Церкви — Слово и Жизнь. Они говорят таким образом: что Первоотец замыслил произвести, то названо Отцом; поелику же что произвел Он, было истинно, то сие названо Истиною. Когда восхотел показать себя, то сие названо Человеком; когда же произвел тех, кого предварительно имел в мысли, этому дано имя Церкви. Человек произнес Слово: это — первородный Сын; за Словом же следует Жизнь, и таким образом закончилась первая осмерица. </w:t>
      </w:r>
    </w:p>
    <w:p w:rsidR="00DF7676" w:rsidRPr="00DF7676" w:rsidRDefault="00DF7676" w:rsidP="00DF7676">
      <w:pPr>
        <w:pStyle w:val="a3"/>
        <w:ind w:left="0" w:right="0" w:firstLine="0"/>
      </w:pPr>
      <w:r w:rsidRPr="00DF7676">
        <w:t>4. Много разногласия у них и о Спасителе. Одни говорят, что Он произошел от всех, почему и называется Благоволенный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потому что вся Плирома благоволила чрез него прославить Отца. Другие говорят, что Он произведен одними теми десятью эонами, которые произошли от Слова и Жизни, и сохраняет прародительские имена. Иные же говорят, что произведен двенадцатью эонами, происшедшими от Человека и Церкви, и поэтому исповедует Себя Сыном Человеческим, как ведущий род от Человека. Иные же говорят, что Он приведен в бытие Христом и Святым Духом, которые были произведены для укрепления Плиромы, и посему Он называется Христом, сохраняя название Отца, которым произведен. Другие еще между ними говорят, что Первоотец всего, Первоначало и Недомыслимое, называется Человеком, и в этом состоит великое и сокровенное таинство, что превысшая всего и всесодержительная Сила называется Человеком, и поэтому-то Спаситель называет Себя Сыном Человеческим.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2" w:name="13"/>
      <w:bookmarkEnd w:id="12"/>
      <w:r w:rsidRPr="00DF7676">
        <w:t>Глава ХIII.</w:t>
      </w:r>
      <w:r w:rsidRPr="00DF7676">
        <w:br/>
      </w:r>
      <w:r w:rsidRPr="00DF7676">
        <w:rPr>
          <w:sz w:val="20"/>
          <w:szCs w:val="20"/>
        </w:rPr>
        <w:t>Обманчивые и нечестивые действия Марка.</w:t>
      </w:r>
      <w:r w:rsidRPr="00DF7676">
        <w:t xml:space="preserve"> </w:t>
      </w:r>
    </w:p>
    <w:p w:rsidR="00DF7676" w:rsidRPr="00DF7676" w:rsidRDefault="00DF7676" w:rsidP="00DF7676">
      <w:pPr>
        <w:pStyle w:val="a3"/>
        <w:ind w:left="0" w:right="0" w:firstLine="0"/>
      </w:pPr>
      <w:r w:rsidRPr="00DF7676">
        <w:lastRenderedPageBreak/>
        <w:t xml:space="preserve">1. Есть между сими еретиками некто по имени Марк, хвалящийся быть исправителем своего учителя. Будучи весьма искусен в чародейских проделках, он обольстил ими множество мужчин и женщин и привлек к себе, как обладающему наибольшим знанием и получившему величайшую силу из незримых и неименуемых мест, чрез что является по истине предтечею антихриста. Соединив игры Анаксилая с проделками так называемых чародеев, он дает людям бессмысленным и выжившим из ума думать, что делает таким образом чудеса. </w:t>
      </w:r>
    </w:p>
    <w:p w:rsidR="00DF7676" w:rsidRPr="00DF7676" w:rsidRDefault="00DF7676" w:rsidP="00DF7676">
      <w:pPr>
        <w:pStyle w:val="a3"/>
        <w:ind w:left="0" w:right="0" w:firstLine="0"/>
      </w:pPr>
      <w:r w:rsidRPr="00DF7676">
        <w:t xml:space="preserve">2. Показывая вид, будто совершает евхаристию над чашами, наполненными вином, и слишком длинно растягивая слово призывания, производит то, что они кажутся багряными и красными, от чего думают, будто в его чашу, по силе его призывания, всевышняя Благодать источает свою кровь, и присутствующие сильно желают вкусить этого пития, чтоб и в них излилась призываемая чародеем Благодать. Также, подав женщинам наполненные сосуды, велит им совершать евхаристию в его присутствии. И когда это будет сделано, берет другую чашу, гораздо большую той, над которою совершала евхаристию вовлеченная в обман, и из меньшей чаши, над которой женщина совершила евхаристию, переливает в принесенную им, говоря при этом так: «прежде всего сущая, не домыслимая и неизреченная Благодать да исполнит твоего внутреннего человека и умножит в тебе свое знание, посевая зерно горчичное в добрую землю». И еще сказав сему подобное и приведши несчастную в неистовство, показывает себя чудотворцем, так как большая чаша наполнилась из малой, так что из нее льется вон. Делая и другое подобное сему, он ввел в обман и увлек за собою многих. </w:t>
      </w:r>
    </w:p>
    <w:p w:rsidR="00DF7676" w:rsidRPr="00DF7676" w:rsidRDefault="00DF7676" w:rsidP="00DF7676">
      <w:pPr>
        <w:pStyle w:val="a3"/>
        <w:ind w:left="0" w:right="0" w:firstLine="0"/>
      </w:pPr>
      <w:r w:rsidRPr="00DF7676">
        <w:t xml:space="preserve">3. Вероятно, он имеет при себе и какого-нибудь беса, при посредстве которого и сам представляется пророчествующим, и делает пророчествующими женщин, которых почтет достойными быть участницами его Благодати. Ибо он всего более имеет дело с женщинами, и притом с щеголеватыми, одевающимися в багряницу, и самыми богатыми, которых часто старается увлечь, льстиво говоря им: «хочу преподать тебе моей Благодати, потому что Отец всего всегда видит ангела твоего пред лицом Своим. Место же твоего величества между нами: нам надобно составить одно. Прими сперва от меня и чрез меня Благодать. Уготовься, как невеста, ожидающая жениха своего, да будешь то, что — я, и я буду, что — ты. Водрузи в брачном чертоге твоего семя света. Прими от меня жениха, вмести его и вместись в нем. Вот Благодать сошла на тебя, отверзи уста твои и пророчествуй». Когда же женщина ответит: «никогда я не пророчествовала и неумела пророчествовать»; тогда он во второй раз делая какие-то призывания, к поражению обманываемой, говорит ей: «отверзи уста свои и говори, что бы то ни было, и — ты будешь пророчествовать». А женщина, надмившаяся и восхитившаяся от таких слов, разгоревшись душою от ожидания того, что сама будет пророчествовать, при усиленном более надлежащего сердцебиении, отваживается говорить и говорит вздор и все, что случится, пусто и дерзко, как разгоряченная пустым ветром, (как сказал о таковых лучший нас, что душа бывает дерзка и бесстыдна, когда разгорячена пустым воздухом). И с тех пор почитает себя пророчицею, и благодарит Марка, давшего ей от своей Благодати, и старается отплатить ему не только даянием имущества (отчего он и собрал очень много стяжаний), по и телесным общением, желая во всем иметь единение с ним, чтобы составить одно с ним. </w:t>
      </w:r>
    </w:p>
    <w:p w:rsidR="00DF7676" w:rsidRPr="00DF7676" w:rsidRDefault="00DF7676" w:rsidP="00DF7676">
      <w:pPr>
        <w:pStyle w:val="a3"/>
        <w:ind w:left="0" w:right="0" w:firstLine="0"/>
      </w:pPr>
      <w:r w:rsidRPr="00DF7676">
        <w:t xml:space="preserve">4. Но некоторые из более верных женщин, имеющих страх Божий и не поддавшихся обману, — хотя Марк и старался их, подобно прочим, ввести в обман, повелевая им пророчествовать, — отвергши и проклявши его, уже отделились от такого сборища прорицающих; потому что точно знали, что пророчествование бывает у людей не от чародея Марка, но кому Бог свыше пошлет благодать Свою, те имеют богодарованное пророчество и говорят там и тогда, где и когда Богу угодно, а не когда Марк велит. Ибо </w:t>
      </w:r>
      <w:r w:rsidRPr="00DF7676">
        <w:lastRenderedPageBreak/>
        <w:t xml:space="preserve">повелевающее больше и господственнее того, чему дается повеление: первое начальствует, а второе подчинено. Посему, если повелевает Марк или другой кто-либо, как в обычае у них — всегда забавляться на вечерях по жребию и друг другу приказывать пророчествовать и прорицать самим себе по собственным своим желаниям; то повелевающий, хотя он и человек, будет больше и господственнее духа пророческого, что невозможно. Но эти духи, которым они повелевают, и которые говорят, когда им угодно, суть духи земные и бессильные, впрочем дерзкие и бесстыдные, высылаемые сатаною на обольщение и погибель тех, которые не сохраняют твердо веры, изначала принятой от Церкви. </w:t>
      </w:r>
    </w:p>
    <w:p w:rsidR="00DF7676" w:rsidRPr="00DF7676" w:rsidRDefault="00DF7676" w:rsidP="00DF7676">
      <w:pPr>
        <w:pStyle w:val="a3"/>
        <w:ind w:left="0" w:right="0" w:firstLine="0"/>
      </w:pPr>
      <w:r w:rsidRPr="00DF7676">
        <w:t xml:space="preserve">5. А что этот Марк, по отношению к некоторым из женщин, хотя и не ко всем, чтоб обесчестить их и по телу, употреблял в дело особые средства к возбуждению любви и обольщению, — это много раз исповедывали они сами, возвратившись в церковь Божию, именно, что они и телесно были развращены им и любили его весьма страстно. Так этой самой беде подвергся один диакон из наших в Асии приняв Марка в дом свой: у него была красивая жена, которую этот чародей растлил, как нравственно, так и телесно, и она много времени следовала за ним; потом, когда братия с великим трудом обратили ее, она все время проводила в исповедании греха, плача и рыдая о растлении, которому подверглась от этого чародея. </w:t>
      </w:r>
    </w:p>
    <w:p w:rsidR="00DF7676" w:rsidRPr="00DF7676" w:rsidRDefault="00DF7676" w:rsidP="00DF7676">
      <w:pPr>
        <w:pStyle w:val="a3"/>
        <w:ind w:left="0" w:right="0" w:firstLine="0"/>
      </w:pPr>
      <w:r w:rsidRPr="00DF7676">
        <w:t>6. Также некоторые ученики его, занимаясь теми же делами, ввели в обман и растлили много простоватых женщин. Они провозглашают себя совершенными, так что никто, ни — даже Павел или Петр или другой кто из апостолов, не может сравниться с ними по величию знания, а напротив того, они более всех знают и одни проглотили величие знания о неизреченной силе. Они говорят также, что они, по высоте своей, выше всякой силы, а потому и делают все свободно, не имеет ни в чем никакого страха, ибо по силе искупления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делаются недоступными и невидимыми для Судии. Если же Он и задержит их, то они, представ ему с искуплением, скажут следующее: «о Ты, приседящая Богу и таинственному предвечному Молчанию, Ты, при путеводстве и внушении которой, величества, всегда видящие лицо Отца, заимствуют свыше свои образы, вообразивши которых многодерзновенная, по благости Первоотца, произвела нас в подобие тем образам, когда мысль о горнем предносилась ей, как сонное видение: вот близко Судия, и глашатай велит мне защищаться. Ты, как знающая дела нас обоих, представь Судии слово за нас обоих, так как дело наше одно». Скоро услышавши это, Матерь возлагает на них Гомеровский шлем Аида, чтоб им невидимо избежать Судии; и тотчас увлекши их, вводит в брачный чертог и отдает их женихам. </w:t>
      </w:r>
    </w:p>
    <w:p w:rsidR="00DF7676" w:rsidRPr="00DF7676" w:rsidRDefault="00DF7676" w:rsidP="00DF7676">
      <w:pPr>
        <w:pStyle w:val="a3"/>
        <w:ind w:left="0" w:right="0" w:firstLine="0"/>
      </w:pPr>
      <w:r w:rsidRPr="00DF7676">
        <w:t xml:space="preserve">7. Такими словами и действиями они и в наших Ронских странах обольстили многих женщин, будучи сожжены в совести своей. Некоторые из них одни въявь исповедуются в этом, а другие по стыду не решались на это, и втайне, некоторым образом отчаявшись в жизни Божией, частью совсем отступили, а частью находятся в колеблющемся положении и испытывают то, о чем пословица говорит: ни туда, ни сюда, — вот плод их от семени чад знания.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3" w:name="14"/>
      <w:bookmarkEnd w:id="13"/>
      <w:r w:rsidRPr="00DF7676">
        <w:t>Глава XIV.</w:t>
      </w:r>
      <w:r w:rsidRPr="00DF7676">
        <w:br/>
      </w:r>
      <w:r w:rsidRPr="00DF7676">
        <w:rPr>
          <w:sz w:val="20"/>
          <w:szCs w:val="20"/>
        </w:rPr>
        <w:t>Гипотезы Марка и других относительно букв и слогов.</w:t>
      </w:r>
      <w:r w:rsidRPr="00DF7676">
        <w:t xml:space="preserve"> </w:t>
      </w:r>
    </w:p>
    <w:p w:rsidR="00DF7676" w:rsidRPr="00DF7676" w:rsidRDefault="00DF7676" w:rsidP="00DF7676">
      <w:pPr>
        <w:pStyle w:val="a3"/>
        <w:ind w:left="0" w:right="0" w:firstLine="0"/>
      </w:pPr>
      <w:r w:rsidRPr="00DF7676">
        <w:t xml:space="preserve">1. Этот же Марк, говоря о себе, что он исключительно один сделался ложеснами и приемником Колорвасова Молчания, как его единородный, породил вложенное в него семя как-то так: к нему низошла из невидимых и неименуемых мест сама всевысочайшая </w:t>
      </w:r>
      <w:r w:rsidRPr="00DF7676">
        <w:lastRenderedPageBreak/>
        <w:t xml:space="preserve">Четверица в виде женском (поелику, как говорит он, мужеского в ней мир не мог вынести), и раскрыла ему, что такое она сама, и изложила ему исключительно одному приведение в бытие всего, чего не открывала никогда никому ни из богов, ни из людей. Так сказала она: «и сперва, когда безначальный Отец, недомыслимый и непричастный сущности, ни мужеского пола, ни женского, восхотел, чтоб его неизреченное сделалось изреченным, и невидимое приняло образ, — отверз уста и испустил слово подобное ему самому, которое, представ, показало ему, что он был, потому что явилось образом невидимого. Изречение же имени происходило так: Отец изглаголал первое слово его имени, которое было началом всех остальных, и оно сложилось из четырех стихий; присовокупил второй слог, и он состоял из четырех стихий; потом изрек третий, который состоял из десяти стихий; изрек после сего и еще слог, который состоял из двенадцати стихий. Поэтому, изречение всего имени составилось из тридцати стихий и четырех слогов. Каждая же из сих стихий имеет свои буквы, свое начертание, свое произношение, свои виды и образы; и из них нет ни одной, которая бы имела в виду образ того, чья она стихия, и ни одна не знает его, даже не знает произношения ближайшей к ней стихии: напротив того изрекаемое ею почитает за целое имя, как бы она изрекала все. Ибо каждая стихия, хотя есть часть целого, свой собственный звук почитает за целое имя. И она не перестанут издавать свой звук, пока, издавая звук одна по одной, не дойдут до последней буквы последней стихии. Тогда-то, всего, когда все сойдется в одну букву, и произнесет один и тот же звук; подобие этого изречения, по мнению его, в том, когда мы вместе говорим: аминь. Звуки же составляют форму не имеющего сущности и нерожденного Эона; и это — суть образы, которых Господь назвал ангелами, непрестанно видящими лицо Отца. </w:t>
      </w:r>
    </w:p>
    <w:p w:rsidR="00DF7676" w:rsidRPr="00DF7676" w:rsidRDefault="00DF7676" w:rsidP="00DF7676">
      <w:pPr>
        <w:pStyle w:val="a3"/>
        <w:ind w:left="0" w:right="0" w:firstLine="0"/>
      </w:pPr>
      <w:r w:rsidRPr="00DF7676">
        <w:t>2. Общими и употребительными именами для этих стихий он признавал эоны, слова, корни, семена, полноты и плоды; особенности же каждой из них в отдельности, говорил он, содержатся и подразумеваются под именем Церкви. Последняя буква последней из сих стихий издала свой голос, и происшедший от него звук породил по образу тех стихий свои собственные стихии, которыми, по словам Марка, как здешнее приведено в устройство, так и то, что прежде сего, приведено в бытие. Между тем, говорит Марк, самая буква, звук которой сопутствовал дольнему звуку, взята была своим слогом горе для пополнения целого; а звук, как бы изринутый вон, остался долу. А сама стихия, от которой буква с своим произношением снизошла долу, по словам его, состоит из тридцати букв, и каждая из сих тридцати букв содержит другие буквы, посредством которых выражается имя буквы. Да и эти другие опять именуются иными буквами, а сии — еще иными, так что множество букв простирается в беспредельность. Но яснее можешь понять сказанное из следующего. Стихия дельта заключает в себе пять букв: саму дельту (</w:t>
      </w:r>
      <w:r w:rsidRPr="00DF7676">
        <w:rPr>
          <w:rFonts w:ascii="Symbol" w:hAnsi="Symbol"/>
        </w:rPr>
        <w:t></w:t>
      </w:r>
      <w:r w:rsidRPr="00DF7676">
        <w:t>), епсилон (</w:t>
      </w:r>
      <w:r w:rsidRPr="00DF7676">
        <w:rPr>
          <w:rFonts w:ascii="Symbol" w:hAnsi="Symbol"/>
        </w:rPr>
        <w:t></w:t>
      </w:r>
      <w:r w:rsidRPr="00DF7676">
        <w:t>), ламвду (</w:t>
      </w:r>
      <w:r w:rsidRPr="00DF7676">
        <w:rPr>
          <w:rFonts w:ascii="Symbol" w:hAnsi="Symbol"/>
        </w:rPr>
        <w:t></w:t>
      </w:r>
      <w:r w:rsidRPr="00DF7676">
        <w:t>), тав (</w:t>
      </w:r>
      <w:r w:rsidRPr="00DF7676">
        <w:rPr>
          <w:rFonts w:ascii="Symbol" w:hAnsi="Symbol"/>
        </w:rPr>
        <w:t></w:t>
      </w:r>
      <w:r w:rsidRPr="00DF7676">
        <w:t>), и альфу (</w:t>
      </w:r>
      <w:r w:rsidRPr="00DF7676">
        <w:rPr>
          <w:rFonts w:ascii="Symbol" w:hAnsi="Symbol"/>
        </w:rPr>
        <w:t></w:t>
      </w:r>
      <w:r w:rsidRPr="00DF7676">
        <w:t xml:space="preserve">); и эти буквы в свою очередь пишутся другими буквами, а те другие еще иными. Посему, если весь состав дельты простирается в бесконечность, так как от одних букв нарождаются другие, и одни непрерывно следуют за другими, то во сколько больше той стихии такое море букв? И если так беспредельна одна буква, то смотри, какая бездна букв всего имени, из которых состоит Первоотец, по учению Маркова Молчания. Посему-то и Отец, ведая Свою непостижимость, каждой из стихий, называемых также эонами, дал произносить свое собственное изречение, потому что одной нельзя изречь целого. </w:t>
      </w:r>
    </w:p>
    <w:p w:rsidR="00DF7676" w:rsidRPr="00DF7676" w:rsidRDefault="00DF7676" w:rsidP="00DF7676">
      <w:pPr>
        <w:pStyle w:val="a3"/>
        <w:ind w:left="0" w:right="0" w:firstLine="0"/>
      </w:pPr>
      <w:r w:rsidRPr="00DF7676">
        <w:t xml:space="preserve">3. Объяснив это Марку, Четверица сказала: «хочу показать тебе и самую Истину, ибо я низвела ее из вышних жилищ, чтобы ты увидел ее нагую и узнал красоту ее, даже услышал ее речь и подивился мудрости ее. Итак смотри: вверху голова, это — буквы: </w:t>
      </w:r>
      <w:r w:rsidRPr="00DF7676">
        <w:rPr>
          <w:rFonts w:ascii="Symbol" w:hAnsi="Symbol"/>
        </w:rPr>
        <w:t></w:t>
      </w:r>
      <w:r w:rsidRPr="00DF7676">
        <w:t xml:space="preserve"> и </w:t>
      </w:r>
      <w:r w:rsidRPr="00DF7676">
        <w:rPr>
          <w:rFonts w:ascii="Symbol" w:hAnsi="Symbol"/>
        </w:rPr>
        <w:t></w:t>
      </w:r>
      <w:r w:rsidRPr="00DF7676">
        <w:t xml:space="preserve">, выя (шея) — </w:t>
      </w:r>
      <w:r w:rsidRPr="00DF7676">
        <w:rPr>
          <w:rFonts w:ascii="Symbol" w:hAnsi="Symbol"/>
        </w:rPr>
        <w:t></w:t>
      </w:r>
      <w:r w:rsidRPr="00DF7676">
        <w:t xml:space="preserve"> и </w:t>
      </w:r>
      <w:r w:rsidRPr="00DF7676">
        <w:rPr>
          <w:rFonts w:ascii="Symbol" w:hAnsi="Symbol"/>
        </w:rPr>
        <w:t></w:t>
      </w:r>
      <w:r w:rsidRPr="00DF7676">
        <w:t xml:space="preserve">, плечи с руками </w:t>
      </w:r>
      <w:r w:rsidRPr="00DF7676">
        <w:rPr>
          <w:rFonts w:ascii="Symbol" w:hAnsi="Symbol"/>
        </w:rPr>
        <w:t></w:t>
      </w:r>
      <w:r w:rsidRPr="00DF7676">
        <w:t xml:space="preserve"> и </w:t>
      </w:r>
      <w:r w:rsidRPr="00DF7676">
        <w:rPr>
          <w:rFonts w:ascii="Symbol" w:hAnsi="Symbol"/>
        </w:rPr>
        <w:t></w:t>
      </w:r>
      <w:r w:rsidRPr="00DF7676">
        <w:t xml:space="preserve">, перси (руки) — </w:t>
      </w:r>
      <w:r w:rsidRPr="00DF7676">
        <w:rPr>
          <w:rFonts w:ascii="Symbol" w:hAnsi="Symbol"/>
        </w:rPr>
        <w:t></w:t>
      </w:r>
      <w:r w:rsidRPr="00DF7676">
        <w:t xml:space="preserve"> и </w:t>
      </w:r>
      <w:r w:rsidRPr="00DF7676">
        <w:rPr>
          <w:rFonts w:ascii="Symbol" w:hAnsi="Symbol"/>
        </w:rPr>
        <w:t></w:t>
      </w:r>
      <w:r w:rsidRPr="00DF7676">
        <w:t xml:space="preserve">, чресла — </w:t>
      </w:r>
      <w:r w:rsidRPr="00DF7676">
        <w:rPr>
          <w:rFonts w:ascii="Symbol" w:hAnsi="Symbol"/>
        </w:rPr>
        <w:t></w:t>
      </w:r>
      <w:r w:rsidRPr="00DF7676">
        <w:t xml:space="preserve"> и </w:t>
      </w:r>
      <w:r w:rsidRPr="00DF7676">
        <w:rPr>
          <w:rFonts w:ascii="Symbol" w:hAnsi="Symbol"/>
        </w:rPr>
        <w:t></w:t>
      </w:r>
      <w:r w:rsidRPr="00DF7676">
        <w:t xml:space="preserve">, чрево — </w:t>
      </w:r>
      <w:r w:rsidRPr="00DF7676">
        <w:rPr>
          <w:rFonts w:ascii="Symbol" w:hAnsi="Symbol"/>
        </w:rPr>
        <w:t></w:t>
      </w:r>
      <w:r w:rsidRPr="00DF7676">
        <w:t xml:space="preserve"> и </w:t>
      </w:r>
      <w:r w:rsidRPr="00DF7676">
        <w:rPr>
          <w:rFonts w:ascii="Symbol" w:hAnsi="Symbol"/>
        </w:rPr>
        <w:t></w:t>
      </w:r>
      <w:r w:rsidRPr="00DF7676">
        <w:t xml:space="preserve">, тайные уды — </w:t>
      </w:r>
      <w:r w:rsidRPr="00DF7676">
        <w:rPr>
          <w:rFonts w:ascii="Symbol" w:hAnsi="Symbol"/>
        </w:rPr>
        <w:t></w:t>
      </w:r>
      <w:r w:rsidRPr="00DF7676">
        <w:t xml:space="preserve"> и </w:t>
      </w:r>
      <w:r w:rsidRPr="00DF7676">
        <w:rPr>
          <w:rFonts w:ascii="Symbol" w:hAnsi="Symbol"/>
        </w:rPr>
        <w:t></w:t>
      </w:r>
      <w:r w:rsidRPr="00DF7676">
        <w:t xml:space="preserve">, бедра — </w:t>
      </w:r>
      <w:r w:rsidRPr="00DF7676">
        <w:rPr>
          <w:rFonts w:ascii="Symbol" w:hAnsi="Symbol"/>
        </w:rPr>
        <w:t></w:t>
      </w:r>
      <w:r w:rsidRPr="00DF7676">
        <w:t xml:space="preserve"> и </w:t>
      </w:r>
      <w:r w:rsidRPr="00DF7676">
        <w:rPr>
          <w:rFonts w:ascii="Symbol" w:hAnsi="Symbol"/>
        </w:rPr>
        <w:t></w:t>
      </w:r>
      <w:r w:rsidRPr="00DF7676">
        <w:t xml:space="preserve">, колена — </w:t>
      </w:r>
      <w:r w:rsidRPr="00DF7676">
        <w:rPr>
          <w:rFonts w:ascii="Symbol" w:hAnsi="Symbol"/>
        </w:rPr>
        <w:t></w:t>
      </w:r>
      <w:r w:rsidRPr="00DF7676">
        <w:t xml:space="preserve"> и </w:t>
      </w:r>
      <w:r w:rsidRPr="00DF7676">
        <w:rPr>
          <w:rFonts w:ascii="Symbol" w:hAnsi="Symbol"/>
        </w:rPr>
        <w:t></w:t>
      </w:r>
      <w:r w:rsidRPr="00DF7676">
        <w:t xml:space="preserve">, голени — </w:t>
      </w:r>
      <w:r w:rsidRPr="00DF7676">
        <w:rPr>
          <w:rFonts w:ascii="Symbol" w:hAnsi="Symbol"/>
        </w:rPr>
        <w:t></w:t>
      </w:r>
      <w:r w:rsidRPr="00DF7676">
        <w:t xml:space="preserve"> и </w:t>
      </w:r>
      <w:r w:rsidRPr="00DF7676">
        <w:rPr>
          <w:rFonts w:ascii="Symbol" w:hAnsi="Symbol"/>
        </w:rPr>
        <w:t></w:t>
      </w:r>
      <w:r w:rsidRPr="00DF7676">
        <w:t xml:space="preserve">, глаза — </w:t>
      </w:r>
      <w:r w:rsidRPr="00DF7676">
        <w:rPr>
          <w:rFonts w:ascii="Symbol" w:hAnsi="Symbol"/>
        </w:rPr>
        <w:t></w:t>
      </w:r>
      <w:r w:rsidRPr="00DF7676">
        <w:t xml:space="preserve"> и </w:t>
      </w:r>
      <w:r w:rsidRPr="00DF7676">
        <w:rPr>
          <w:rFonts w:ascii="Symbol" w:hAnsi="Symbol"/>
        </w:rPr>
        <w:t></w:t>
      </w:r>
      <w:r w:rsidRPr="00DF7676">
        <w:t xml:space="preserve">, ноги — </w:t>
      </w:r>
      <w:r w:rsidRPr="00DF7676">
        <w:rPr>
          <w:rFonts w:ascii="Symbol" w:hAnsi="Symbol"/>
        </w:rPr>
        <w:t></w:t>
      </w:r>
      <w:r w:rsidRPr="00DF7676">
        <w:t xml:space="preserve"> и </w:t>
      </w:r>
      <w:r w:rsidRPr="00DF7676">
        <w:rPr>
          <w:rFonts w:ascii="Symbol" w:hAnsi="Symbol"/>
        </w:rPr>
        <w:t></w:t>
      </w:r>
      <w:r w:rsidRPr="00DF7676">
        <w:t xml:space="preserve">. Таково тело Истины, по учению этого чародее; таков вид стихии; таково </w:t>
      </w:r>
      <w:r w:rsidRPr="00DF7676">
        <w:lastRenderedPageBreak/>
        <w:t xml:space="preserve">очертание буквы. И сию самую стихию Марк называет Человеком и говорит, что она есть источник всякого слова, начало всякого звука, изречение всего неизреченного и уста безмолвствующего Молчания. И это — ее тело; а ты, возвысившись мыслию ума, услышь из уст Истины о Самородителе и Отцедателе — Слове». </w:t>
      </w:r>
    </w:p>
    <w:p w:rsidR="00DF7676" w:rsidRPr="00DF7676" w:rsidRDefault="00DF7676" w:rsidP="00DF7676">
      <w:pPr>
        <w:pStyle w:val="a3"/>
        <w:ind w:left="0" w:right="0" w:firstLine="0"/>
      </w:pPr>
      <w:r w:rsidRPr="00DF7676">
        <w:t xml:space="preserve">4. Когда Четверица сказала это, Истина, взглянув на Марка, открыла уста, и сказала слово; это слово было имя, а это имя есть известное нам и употребляемого нами имя: Христос Иисус. Сказав это имя, — Истина тотчас умолкла. А когда Марк ожидал, что она будет, говорить что-нибудь еще, Четверица опять вышла на средину и сказала:»маловажным почел ты слово, которое слышал из уст Истины. То имя, которое ты знаешь и которым думаешь владеть, не есть древнее имя, ибо ты владеешь только звуком его, а силы не знаешь. Имя — Иисус есть имя знаменательное, состоящее из шести букв, известное всем чадам призвания. Но у эонов Плиромы оно многочастно и имеет другой образ и другой вид и оно знаемо тем, которые сродни Ему и величества которых всегда пред Ним. </w:t>
      </w:r>
    </w:p>
    <w:p w:rsidR="00DF7676" w:rsidRPr="00DF7676" w:rsidRDefault="00DF7676" w:rsidP="00DF7676">
      <w:pPr>
        <w:pStyle w:val="a3"/>
        <w:ind w:left="0" w:right="0" w:firstLine="0"/>
      </w:pPr>
      <w:r w:rsidRPr="00DF7676">
        <w:t xml:space="preserve">5. Посему знай, что эти ваши двадцать четыре буквы суть изобразительные истечения трех сил, содержащих все число горних стихий. Представляй, что девять безгласных букв суть образы Отца и Истины, потому что и сии безгласны, то есть неизреченны и неизглаголанны; а полугласные, которых восемь, суть образы Слова и Жизни, потому что они суть как бы средние между безгласными и гласными и причастны природе высших и низших. Гласные же, которых семь, суть образы Человека и Церкви, потому что голос, происшедший от Человека, дал образование всему, ибо звук голоса придал всему образ. Итак букв Слова и Жизни — восемь, Человека и Церкви — семь, Отца и Истины — девять. Но по неравенству числа низшел один, пребывавший в Отце и ниспосланный к тому, от кого отделился, для исправления сделанного, чтоб единство плиром, имея равенство, развивало во всем одну силу, которая происходит от всех. И таким образом семичисленный отдел получил силу осмичисленного и три отдела сделались подобными по числу, т. е., осмерицами, которые, троекратно повторяясь, дают число двадцать четыре. Но между тем и три стихии (о которых Марк говорит, что они сопряжены с тремя силами, почему их шесть, и от них истекли двадцать четыре стихии), учетверенные по числу неизреченной Четверицы, составляют одно и тоже число с осмерицами, и о них Марк говорит, что они суть стихии Неименуемого. Они держатся, подобно невидимому, тремя силами. Образы образов сих стихий — наши двойные буквы, которые быв сложены с двадцатью четырьмя стихиями, по силе подобия составляют число тридцать. </w:t>
      </w:r>
    </w:p>
    <w:p w:rsidR="00DF7676" w:rsidRPr="00DF7676" w:rsidRDefault="00DF7676" w:rsidP="00DF7676">
      <w:pPr>
        <w:pStyle w:val="a3"/>
        <w:ind w:left="0" w:right="0" w:firstLine="0"/>
      </w:pPr>
      <w:r w:rsidRPr="00DF7676">
        <w:t>6. Плодом сего численного отношения и расположения, говорит Марк, в подобии образа явился Тот, Который после шести дней взошел на гору сам — четвертый, и сделался сам — шестой, Который нисшел и удержан в Седмерице, тогда как Он — славная Осмерица, и имеет в Себе все число стихий. Это число обнаружено, при Его пришествии ко крещению, нисхождением голубя, который есть омега (</w:t>
      </w:r>
      <w:r w:rsidRPr="00DF7676">
        <w:rPr>
          <w:rFonts w:ascii="Symbol" w:hAnsi="Symbol"/>
        </w:rPr>
        <w:t></w:t>
      </w:r>
      <w:r w:rsidRPr="00DF7676">
        <w:t>) и алфа (</w:t>
      </w:r>
      <w:r w:rsidRPr="00DF7676">
        <w:rPr>
          <w:rFonts w:ascii="Symbol" w:hAnsi="Symbol"/>
        </w:rPr>
        <w:t></w:t>
      </w:r>
      <w:r w:rsidRPr="00DF7676">
        <w:t xml:space="preserve">); потому что число его восемьсот один. Поэтому и Моисей сказал, что человек приведен в бытие в день шестой. Да и по домостроительству, для возрождения первого человека явился последний Человек в шестой день, то есть, в пяток; и начало и конец сего домостроительства — шестой час, в который Он пригвожден к древу. Ибо совершенный Ум, зная, что число шесть имеет силу созидания и возрождения, открыл сынам света возрождение, совершенное Тем, Кто явился, знаменательным в отношении к сему числу. Посему, говорит Марк, и двойные буквы содержат себя шестеричное число. Присоединением этого знаменательного числа к двадцати четырем стихиям составляется тридцати буквенное имя. </w:t>
      </w:r>
    </w:p>
    <w:p w:rsidR="00DF7676" w:rsidRPr="00DF7676" w:rsidRDefault="00DF7676" w:rsidP="00DF7676">
      <w:pPr>
        <w:pStyle w:val="a3"/>
        <w:ind w:left="0" w:right="0" w:firstLine="0"/>
      </w:pPr>
      <w:r w:rsidRPr="00DF7676">
        <w:t xml:space="preserve">7. Он, по словам Маркова Молчания, употребил, как орудие свое, силу семи чисел, для того, чтобы обнаружился плод самохотной воли. А о замечательном этом числе в настоящем случае, говорит Молчание, разумей, что это — Тот, Который получил </w:t>
      </w:r>
      <w:r w:rsidRPr="00DF7676">
        <w:lastRenderedPageBreak/>
        <w:t xml:space="preserve">образование по первоначальному шестеричному числу, и который как бы разделился на части, или раздвоился и остался вне, — тот, кто своею силою и мудростью посредством своего порождения одушевил этот мир, состоящий из семи сил по подобию Седьмерицы, и сделал его душою всего видимого. И сим делом, как произведенным по его собственной воле, он сам пользуется; а прочее, как подобия неподражаемому, служит Помышлению Матери. И первое небо произносит </w:t>
      </w:r>
      <w:r w:rsidRPr="00DF7676">
        <w:rPr>
          <w:rFonts w:ascii="Symbol" w:hAnsi="Symbol"/>
        </w:rPr>
        <w:t></w:t>
      </w:r>
      <w:r w:rsidRPr="00DF7676">
        <w:t xml:space="preserve"> (альфа), следующее за ним </w:t>
      </w:r>
      <w:r w:rsidRPr="00DF7676">
        <w:rPr>
          <w:rFonts w:ascii="Symbol" w:hAnsi="Symbol"/>
        </w:rPr>
        <w:t></w:t>
      </w:r>
      <w:r w:rsidRPr="00DF7676">
        <w:t xml:space="preserve"> (эпсилон), третье </w:t>
      </w:r>
      <w:r w:rsidRPr="00DF7676">
        <w:rPr>
          <w:rFonts w:ascii="Symbol" w:hAnsi="Symbol"/>
        </w:rPr>
        <w:t></w:t>
      </w:r>
      <w:r w:rsidRPr="00DF7676">
        <w:t xml:space="preserve"> (ита), четвертое и среднее из семи издает звук </w:t>
      </w:r>
      <w:r w:rsidRPr="00DF7676">
        <w:rPr>
          <w:rFonts w:ascii="Symbol" w:hAnsi="Symbol"/>
        </w:rPr>
        <w:t></w:t>
      </w:r>
      <w:r w:rsidRPr="00DF7676">
        <w:t xml:space="preserve"> (иоты), пятое </w:t>
      </w:r>
      <w:r w:rsidRPr="00DF7676">
        <w:rPr>
          <w:rFonts w:ascii="Symbol" w:hAnsi="Symbol"/>
        </w:rPr>
        <w:t></w:t>
      </w:r>
      <w:r w:rsidRPr="00DF7676">
        <w:t xml:space="preserve"> (омикрон), шестое </w:t>
      </w:r>
      <w:r w:rsidRPr="00DF7676">
        <w:rPr>
          <w:rFonts w:ascii="Symbol" w:hAnsi="Symbol"/>
        </w:rPr>
        <w:t></w:t>
      </w:r>
      <w:r w:rsidRPr="00DF7676">
        <w:t xml:space="preserve"> (ипсилон), седьмое и четвертое от среднего произносит стихию </w:t>
      </w:r>
      <w:r w:rsidRPr="00DF7676">
        <w:rPr>
          <w:rFonts w:ascii="Symbol" w:hAnsi="Symbol"/>
        </w:rPr>
        <w:t></w:t>
      </w:r>
      <w:r w:rsidRPr="00DF7676">
        <w:t xml:space="preserve"> (омега), как утверждает много пустословящее, но ничего истинного не говорящее, Марково Молчание. Эти силы, говорит оно, все вместе соединившись между собою, возглашают и прославляют того, кем они произведены; а слава сего возглашения препосылается к Первоотцу. Звук этого славословия, несясь на землю, говорит (Молчание), сделался образователем и родителем того, что на земле. </w:t>
      </w:r>
    </w:p>
    <w:p w:rsidR="00DF7676" w:rsidRPr="00DF7676" w:rsidRDefault="00DF7676" w:rsidP="00DF7676">
      <w:pPr>
        <w:pStyle w:val="a3"/>
        <w:ind w:left="0" w:right="0" w:firstLine="0"/>
      </w:pPr>
      <w:r w:rsidRPr="00DF7676">
        <w:t>8. В доказательство сего указывает на новорожденных младенцев, душа которых, при выходе их из ложесн, выкрикивает по одиночке звук каждой из сих стихий. Посему, как те семь сил, говорит он, прославляют Слово, так и плачущая душа младенцев. Потому будто и Давид сказал: «из уст младенцев и сущих ты совершил хвалу» (Пс. 8:3), и еще: «небеса поведают славу Божию» (Пс. 18:2). Посему и душа в скорбях и бедствиях, в облегчение себя возглашает o (</w:t>
      </w:r>
      <w:r w:rsidRPr="00DF7676">
        <w:rPr>
          <w:rFonts w:ascii="Symbol" w:hAnsi="Symbol"/>
        </w:rPr>
        <w:t></w:t>
      </w:r>
      <w:r w:rsidRPr="00DF7676">
        <w:t xml:space="preserve">) в знак хвалы, чтобы вышняя душа познала ее сродство с собою и ниспослала ей помощь. </w:t>
      </w:r>
    </w:p>
    <w:p w:rsidR="00DF7676" w:rsidRPr="00DF7676" w:rsidRDefault="00DF7676" w:rsidP="00DF7676">
      <w:pPr>
        <w:pStyle w:val="a3"/>
        <w:ind w:left="0" w:right="0" w:firstLine="0"/>
      </w:pPr>
      <w:r w:rsidRPr="00DF7676">
        <w:t xml:space="preserve">9. И вот какого вздора наговорила Четверица относительно целого имени, состоящего из тридцати букв, и о Глубине, вырастающей из букв сего (имени), и еще о теле Истины, из двенадцати членов из коих каждый состоит из двух букв, о ее голосе, которым она изглаголала ничего не сказавши, о разрешении неизглаголанного имени, и о душе мира и человека, сообразно с домостроительством, какое имеют они, как образы (вышних вещей). Остается мне сказать тебе, как Четверица показала Марку равночисленную силу имен, чтобы ничего из дошедшего до нас о том, что говорил он, не осталось неизвестным тебе, мой друг, как ты часто меня просил о том.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4" w:name="15"/>
      <w:bookmarkEnd w:id="14"/>
      <w:r w:rsidRPr="00DF7676">
        <w:t>Глава XV.</w:t>
      </w:r>
      <w:r w:rsidRPr="00DF7676">
        <w:br/>
      </w:r>
      <w:r w:rsidRPr="00DF7676">
        <w:rPr>
          <w:sz w:val="20"/>
          <w:szCs w:val="20"/>
        </w:rPr>
        <w:t>Сказание Молчания о происхождении двадцати четырех стихий.</w:t>
      </w:r>
      <w:r w:rsidRPr="00DF7676">
        <w:t xml:space="preserve"> </w:t>
      </w:r>
    </w:p>
    <w:p w:rsidR="00DF7676" w:rsidRPr="00DF7676" w:rsidRDefault="00DF7676" w:rsidP="00DF7676">
      <w:pPr>
        <w:pStyle w:val="a3"/>
        <w:ind w:left="0" w:right="0" w:firstLine="0"/>
      </w:pPr>
      <w:r w:rsidRPr="00DF7676">
        <w:t>1. Всемудрое Молчание возвестило ему о происхождении двадцати четырех стихий в таком виде: с единичностью сосуществовало единство; от них, как было сказано прежде, два произведения: единица и единое, по приложении к двум, составили четыре: ибо дважды два четыре. И потом два и четыре, сложенные вместе, явили число шесть; а эти шесть, быв учетверены, породили двадцать четыре формы. И имена первой Четверицы понимаются за самые святые не могущие быть изреченными, и известны одному Сыну, хотя и Отцу ведомо, что суть они. Но есть имена, которые Марк употребляет с почтением и с верою; таковы: Неизреченный и Молчание, Отец и Истина. Все число этой Четверицы состоит из двадцати четырех стихий; потому что имя: Неизреченный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имеет в себе семь букв, Молчание — пять, Отец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 пять, а Истина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 семь, которые, по сложении в одно дважды — пяти и дважды — семи, составляют число двадцати четырех. Таким же образом и вторая четверица Слово и Жизнь, Человек и Церковь открывают тоже число стихий. И употребляемое в речи имя Спасителя: Иисус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состоит из шести букв; а неизреченное Его имя из двадцати четырех букв, и имя: Сын Христос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из двенадцати букв, а неизреченное во Христе — из </w:t>
      </w:r>
      <w:r w:rsidRPr="00DF7676">
        <w:lastRenderedPageBreak/>
        <w:t xml:space="preserve">тридцати букв. И посему, как говорит Марк, Он альфа и омега, в означение голубя, так как это — число сей птицы. </w:t>
      </w:r>
    </w:p>
    <w:p w:rsidR="00DF7676" w:rsidRPr="00DF7676" w:rsidRDefault="00DF7676" w:rsidP="00DF7676">
      <w:pPr>
        <w:pStyle w:val="a3"/>
        <w:ind w:left="0" w:right="0" w:firstLine="0"/>
      </w:pPr>
      <w:r w:rsidRPr="00DF7676">
        <w:t>2. А Иисус, он говорит, имеет такое неизреченное происхождение. От Матери всего — первой Четверицы в виде дочери произошла вторая Четверица; и образовалась осмерица, от которой произошла десятерица; таким образом произошли десятерица и осмерица. Десятерица, присоединившись к осмерице и увеличивши ее в десять раз, произвела число восемьдесят. Потом удесятеривши и восемьдесят, породила число восемьсот; так что все число букв, происшедшее из осмерицы, умноженной на десятерицу, есть восемьсот восемьдесят восемь, а это — Иисус, ибо имя — Иисус, по числу, заключающемуся в буквах, есть восемьсот восемьдесят восемь. И вот для тебя ясно, признаваемое маркосианами, пренебесное происхождение Иисуса. Потому, говорят, и алфавит эллинский имеет восемь единиц, восемь десятков и восемь сотен, что указывает на число: восемьсот восемьдесят восемь, т. е., на Иисуса, Который состоит из всех сих чисел; и поэтому именуется альфою и омегою в знак происхождения из всего. И еще так говорят: если сложить первую Четверицу с самой собою в порядке чисел, является число десять: потому что единица, два, три и четыре, сложенные вместе, составляют десять, и это, по мнению их, Иисус. И слово: Христос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говорят состоя из осми букв, означает первую осмерицу, которая, умноженная на десять породила Иисуса. А говорится еще: Сын Христос, — это, утверждают они, дванадесятица; потому что имя — Сын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состоит из четырех букв, а имя — Христос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из осьми, а эти числа в сложности являют количество дванадесятное. Прежде, говорят, когда еще не явился символ этого имени, то есть, Иисус Сын, люди были в великом неведении и заблуждении. Когда же открылось это шестибуквенное имя, — носящий его, чтобы снизойти к чувству человека, облекся плотию, имеет в себе эти шесть и двадцать четыре: тогда познав Его, люди перестали быть в неведении и перешли от смерти к жизни, так как это имя сделалось для них путем к Отцу истины. Ибо Отец его восхотел разрешит неведение и разрушить смерть. Разрешением же неведения сделалось познание Его. И для сего избран устроенный сообразно Его хотению по образу вышней силы Человек. </w:t>
      </w:r>
    </w:p>
    <w:p w:rsidR="00DF7676" w:rsidRPr="00DF7676" w:rsidRDefault="00DF7676" w:rsidP="00DF7676">
      <w:pPr>
        <w:pStyle w:val="a3"/>
        <w:ind w:left="0" w:right="0" w:firstLine="0"/>
      </w:pPr>
      <w:r w:rsidRPr="00DF7676">
        <w:t xml:space="preserve">3. Эоны произошли от Четверицы. В этой Четверице были: Человек и Церковь, Слово и Жизнь. Истекшие же от них силы, говорить, действовали при рождении явившегося на земле Иисуса. Место Слова занимал Ангел Гавриил. Жизни — Святой Дух, Человека — Сила Вышнего, место же Церкви занимала Дева. Так у Марка рождается Мариею по особенному домостроительству человек, которого, когда прошел он ложеснами, Отец избрал при посредстве Слова для познания о Себе. Когда же пришел он на воду, на него низшел в виде голубя Тот, Который восшел горе, и восполнил дванадесятное число, Который имеет в Себе семя тех, которые с ним вместе посеяны, нисходили и вознеслись. А самая нисшедшая сила, говорит Марк, ест семя Отчее, имеющее в Себе и Отца и Сына, и познаваемую чрез них неименуемую силу Молчания, и всех эонов. И это есть Дух, глаголавший устами Иисуса, исповедавший себя сыном человеческим, явивший Отца, сошедший на Иисуса, и соединившийся с Ним. Спаситель, который от домостроительства, говорит он, разрушил смерть, открыл же Отца Христос. Посему имя — Иисус, хотя есть имя человека, который от домостроительства, но дано по подобию и образу имеющего сойти на него Человека. Вместив его, Иисус стал иметь в Себе кроме Человека, и Самое Слово, и Отца, и Неизреченного, и Молчание, и Истину, и Церковь, и Жизнь. </w:t>
      </w:r>
    </w:p>
    <w:p w:rsidR="00DF7676" w:rsidRPr="00DF7676" w:rsidRDefault="00DF7676" w:rsidP="00DF7676">
      <w:pPr>
        <w:pStyle w:val="a3"/>
        <w:ind w:left="0" w:right="0" w:firstLine="0"/>
      </w:pPr>
      <w:r w:rsidRPr="00DF7676">
        <w:t xml:space="preserve">4. Это уже превосходит и увы, и ох, и всякое плачевное восклицание и выражение скорби. Ибо кто не возненавидит худого слагателя и творца такой лжи, видя Истину, обращенную Марком в истукана, и притом исчерченного буквами алфавита? Если обратиться к началу, то, по признанию эллинов, они недавно, именно как говорится, вчера или третьего дня, приняли сперва от Кадма шестнадцать букв, потом с течением времени сами изобрели то </w:t>
      </w:r>
      <w:r w:rsidRPr="00DF7676">
        <w:lastRenderedPageBreak/>
        <w:t xml:space="preserve">придыхательные, то двойные: после же всех, как говорят, Паламид присоединил к ним долгие. Итак прежде нежели у греков сделалось это. Истины не было? Ибо по твоему учению, Марк, тело Истины по происхождению позднее Кадма и его предшественников, позднее также и прибавивших прочие буквы, позднее и тебя самого, потому что ты только так называемую тобою Истину превратил в истукана? </w:t>
      </w:r>
    </w:p>
    <w:p w:rsidR="00DF7676" w:rsidRPr="00DF7676" w:rsidRDefault="00DF7676" w:rsidP="00DF7676">
      <w:pPr>
        <w:pStyle w:val="a3"/>
        <w:ind w:left="0" w:right="0" w:firstLine="0"/>
      </w:pPr>
      <w:r w:rsidRPr="00DF7676">
        <w:t xml:space="preserve">5. Но кто стерпит твое столь болтливое Молчание, которое не именуемому дает имена, о неизреченном рассказывает, о неисследимом повествует, и о том, кого ты называешь бестелесным и безвидным, говорит, будто, как одно из сложных животных, отверз уста и произнес слово, и это слово его, будучи подобно произведшему, и сделавшись образом невидимого, состоит однако из тридцати стихий и из четырех слогов. Посему, подобно Слову, и Отец всего, по твоим словам, из тридцати стихий, и четырех слогов! Или опять, кто стерпит, что ты Слово Божие, Творца, Зиждителя и Содетеля всего, заключаешь в образы и в числа: то в тридцать, то в двадцать четыре, то только в шесть, рвешь Его в клочки, деля на четыре слога и тридцать стихий; Господа всего, утвердившего небеса, подводишь под число восемьсот восемьдесят восемь, как будто он был подобен алфавиту, и Его, все объемлющего Отца, который Сам необъятен, подразделяешь на четверицу, осмерицу, десятерицу и дванадесятицу, и посредством таковых умножений разъясняешь неизреченную и недомыслимую, как сам говоришь, природу Отца? И кого именуешь бестелесным и непричастным сущности, тому устрояешь сущность и ипостась из множества букв, рождающихся одни от других, делаясь, сами лживым Дедалом и худым здателем первоверховной силы. И разделяешь сущность, которую зовешь неразделимою, на звуки немые, гласные и полугласные, и безгласные из них лживо усвояя Отцу всего и его Мысли, ты вверг в крайнюю хулу и величайшее нечестие всех доверяющих тебе. </w:t>
      </w:r>
    </w:p>
    <w:p w:rsidR="00DF7676" w:rsidRPr="00DF7676" w:rsidRDefault="00DF7676" w:rsidP="00DF7676">
      <w:pPr>
        <w:pStyle w:val="a3"/>
        <w:ind w:left="0" w:right="0" w:firstLine="0"/>
      </w:pPr>
      <w:r w:rsidRPr="00DF7676">
        <w:t xml:space="preserve">6. Посему справедливо и прилично такой твоей дерзости божественный старец и проповедник истины взывал к тебе в следующих стихах: </w:t>
      </w:r>
    </w:p>
    <w:p w:rsidR="00DF7676" w:rsidRPr="00DF7676" w:rsidRDefault="00DF7676" w:rsidP="00DF7676">
      <w:pPr>
        <w:pStyle w:val="a3"/>
        <w:ind w:left="0" w:right="0" w:firstLine="0"/>
      </w:pPr>
      <w:r w:rsidRPr="00DF7676">
        <w:t xml:space="preserve">Создатель идолов и дивозритель Марк, Искусный звездочет и хитрый чародей, Для подтверждения полных лжи своих учений. Кого обманешь ты, тем знамения кажешь, Отступной силой то даровано тебе; — В коварстве против Бога своему предтече, Тебе отец твой сатана дает всегда Творить их ангельскою силой Азазила. </w:t>
      </w:r>
    </w:p>
    <w:p w:rsidR="00DF7676" w:rsidRPr="00DF7676" w:rsidRDefault="00DF7676" w:rsidP="00DF7676">
      <w:pPr>
        <w:pStyle w:val="a3"/>
        <w:ind w:left="0" w:right="0" w:firstLine="0"/>
      </w:pPr>
      <w:r w:rsidRPr="00DF7676">
        <w:t xml:space="preserve">Так говорил боголюбезный старец. Мы же попытаемся вкратце изложить остальные части тайноводства маркосиан, хотя они и обширны, и вывести на свет то, что долгое время скрывалось: ибо таким образом для всех удобным сделается их обличение.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5" w:name="16"/>
      <w:bookmarkEnd w:id="15"/>
      <w:r w:rsidRPr="00DF7676">
        <w:t>Глава XVI.</w:t>
      </w:r>
      <w:r w:rsidRPr="00DF7676">
        <w:br/>
      </w:r>
      <w:r w:rsidRPr="00DF7676">
        <w:rPr>
          <w:sz w:val="20"/>
          <w:szCs w:val="20"/>
        </w:rPr>
        <w:t>Нелепые толкования маркосиан.</w:t>
      </w:r>
      <w:r w:rsidRPr="00DF7676">
        <w:t xml:space="preserve"> </w:t>
      </w:r>
    </w:p>
    <w:p w:rsidR="00DF7676" w:rsidRPr="00DF7676" w:rsidRDefault="00DF7676" w:rsidP="00DF7676">
      <w:pPr>
        <w:pStyle w:val="a3"/>
        <w:ind w:left="0" w:right="0" w:firstLine="0"/>
      </w:pPr>
      <w:r w:rsidRPr="00DF7676">
        <w:t xml:space="preserve">1. Соединяя в одно и происхождение своих эонов, и блуждание и обретение овцы (Лк. 15:4), эти, все под числа подводящие, люди берутся возвестить более таинственное, утверждая, что все составилось из единицы и двоицы; и считая от единицы до четырех, таким образом производят десятерицу; ибо один, два, три и четыре, сложенные вместе, породили десятеричное число эонов. А также и двоица, простираясь от самой себя вперед до шестеричного числа, именно же: два, четыре и шесть, выводит на свет дванадесятицу. И опять, если будем считать подобным же образом от двоицы до десяти, то явится тридесятица, в которой содержится восемь, десять и двенадцать. Дванадесятицу же, так как она содержит шестеричное число и имела его своим спутником, называют страстью; и посему, утверждают, когда случилось уклонение в двенадцатом числе, овца уклонилась в </w:t>
      </w:r>
      <w:r w:rsidRPr="00DF7676">
        <w:lastRenderedPageBreak/>
        <w:t xml:space="preserve">сторону и заблудилась, потому что отступление произошло от дванадесятицы. Таким же образом возвещают, что погибла одна сила, отпадшая от дванадесятицы; и что она — то есть женщина, потерявшая драхму, и возжегшая светильник, и обретшая драхму (Лк. 15:8). Так и об остаточных числах, а именно: относительно драхмы — девяти, а относительно овцы — одиннадцати, говорят, что, помноженные между собою, рождают число девяносто девять, потому что девятью одиннадцать составляет девяносто девять. Посему-то, говорят, и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(аминь) имеет это число. </w:t>
      </w:r>
    </w:p>
    <w:p w:rsidR="00DF7676" w:rsidRPr="00DF7676" w:rsidRDefault="00DF7676" w:rsidP="00DF7676">
      <w:pPr>
        <w:pStyle w:val="a3"/>
        <w:ind w:left="0" w:right="0" w:firstLine="0"/>
      </w:pPr>
      <w:r w:rsidRPr="00DF7676">
        <w:t xml:space="preserve">2. Не поленюсь сообщить тебе и о других изъяснениях маркосиан, чтобы тебе видеть их плод со всех сторон. Буква </w:t>
      </w:r>
      <w:r w:rsidRPr="00DF7676">
        <w:rPr>
          <w:rFonts w:ascii="Symbol" w:hAnsi="Symbol"/>
        </w:rPr>
        <w:t></w:t>
      </w:r>
      <w:r w:rsidRPr="00DF7676">
        <w:t xml:space="preserve"> (ита) вместе с шестеричным знаком, как находящаяся от первой буквы на восьмом месте, по их мнению, есть осмерица. Потом опять, считая число самых букв до иты, без шестеричного знака, и слагая, показывают тридесятицу; ибо кто в счислении букв начнет с альфы и кончит итой, исключив шестеричный знак, и сложит вместе численность букв, тот получит число тридцать, потому что при счете до буквы </w:t>
      </w:r>
      <w:r w:rsidRPr="00DF7676">
        <w:rPr>
          <w:rFonts w:ascii="Symbol" w:hAnsi="Symbol"/>
        </w:rPr>
        <w:t></w:t>
      </w:r>
      <w:r w:rsidRPr="00DF7676">
        <w:t xml:space="preserve"> (эпсилон) получается пятнадцать, приложенное потом к ним число семь дает двадцать два, а с прибавлением к сему иты, то есть восьми, составляется пречудная тридесятица. И этим доказывают, что осмерица — мать тридцати эонов. Поелику же тридцатое число состоит из трех сил, то оно, взятое трижды, производит девяносто, ибо трижды тридцать — девяносто. И самая троица, трижды сложенная с собою, рождает девять. Таким образом у них осмерица производит число девяносто девять. И поелику двенадцатый эон отпадши оставил вышних в числе одиннадцати: то, как говорят они, соответственный образ сего между буквами представляет </w:t>
      </w:r>
      <w:r w:rsidRPr="00DF7676">
        <w:rPr>
          <w:rFonts w:ascii="Symbol" w:hAnsi="Symbol"/>
        </w:rPr>
        <w:t></w:t>
      </w:r>
      <w:r w:rsidRPr="00DF7676">
        <w:t xml:space="preserve"> (ламвда), ибо ламвда занимает одиннадцатое место между буквами, и она же означает число тридцать; и вместе она служит подобием вышнего домостроительства, потому что, если сложить по порядку числа самых букв от альфы до ламвды, включая и самую ламвду, за исключением шестеричного знака, то составится число девяносто девять. А что ламвда, одиннадцатая по порядку, нисходила для искания подобной себе, чтобы восполнить дванадесятное число, и нашедши ее пополнилась, это, говорят, открывается из самого наружного вида буквы; ибо ламвда, как приходившая для искания подобной себе, и нашедшая ее, и взявшая к себе, таким образом восполнила место двенадцатой буквы, потому что буква </w:t>
      </w:r>
      <w:r w:rsidRPr="00DF7676">
        <w:rPr>
          <w:rFonts w:ascii="Symbol" w:hAnsi="Symbol"/>
        </w:rPr>
        <w:t></w:t>
      </w:r>
      <w:r w:rsidRPr="00DF7676">
        <w:t xml:space="preserve"> (ми) слагается из двух ламвд (</w:t>
      </w:r>
      <w:r w:rsidRPr="00DF7676">
        <w:rPr>
          <w:rFonts w:ascii="Symbol" w:hAnsi="Symbol"/>
        </w:rPr>
        <w:t></w:t>
      </w:r>
      <w:r w:rsidRPr="00DF7676">
        <w:rPr>
          <w:rFonts w:ascii="Symbol" w:hAnsi="Symbol"/>
        </w:rPr>
        <w:t></w:t>
      </w:r>
      <w:r w:rsidRPr="00DF7676">
        <w:t>). Посему-то они, как говорят, посредством «знания» избегают страны девяносто девяти, то есть, недостатка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образа левой руки, и гонятся за единым, приложение которого к девяносто девяти перемещает их на правую руку </w:t>
      </w:r>
    </w:p>
    <w:p w:rsidR="00DF7676" w:rsidRPr="00DF7676" w:rsidRDefault="00DF7676" w:rsidP="00DF7676">
      <w:pPr>
        <w:pStyle w:val="a3"/>
        <w:ind w:left="0" w:right="0" w:firstLine="0"/>
      </w:pPr>
      <w:r w:rsidRPr="00DF7676">
        <w:t xml:space="preserve">3. Хорошо знаю, друг мой, что, пробегая это, ты много посмеешься такой их мнимомудрой глупости. Но плача достойны те; которые такое богочестие и величие истинно неизреченной Силы и дела домостроительства Божия так холодно и насильственно разрушают посредством альфы и виты, и чисел. Кто отделяется от Церкви и последует сим бабьим басням, те по истине суть самоосужденные, которых Павел повелевает нам «после первого и второго вразумления отвращаться» (Тит. 3:10). А ученик Господень Иоанн усилил осуждение их, посоветовав нам и не приветствовать их: ибо «приветствующий их, говорит, сообщается делам их злым (2 Ин. 2). И справедливо, ибо «нет приветствия нечестивым, говорит Господь» (Ис. 48:2). А свыше всякого нечестия нечестивы эти люди, которые говорят о Творце неба и земли, едином Боге Вседержителе, выше Которого нет иного Бога, будто Он произведен недостатком, и притом таким, который приведен в бытие другим недостатком, так что, по их мнению, Он — произведение третьего недостатка. Подлинно должно, отвергнув и прокляв это мнение, как можно далее бежать от них, и знать, что чем крепче стоят они за свои выдумки и радуются ими, тем более являют в себе действие осмерицы злых духов. Как впадшие в состояние сумасшествия чем более смеются и кажутся сильными, и все делают, как здоровые, а иное и превосходнее здоровых, тем в худшем находятся состоянии: подобно сему и эти, чем более кажутся высокомудрствующими, и чрезмерно напрягаясь истощают </w:t>
      </w:r>
      <w:r w:rsidRPr="00DF7676">
        <w:lastRenderedPageBreak/>
        <w:t xml:space="preserve">свои силы, тем менее здравы по уму. Ибо когда выйдет нечистый дух безумия, и потом находя их праздными, не для Бога, а для мирских изысканий, «берет семь иных духов лютейших себя» (Мф. 12:45) и внушив этим людям мысль, будто они способны постигать то, что выше Бога, и подготовив их к крайнему сокрушению, водворяет в них осмерицу злых духов безумия. </w:t>
      </w:r>
    </w:p>
    <w:p w:rsidR="00DF7676" w:rsidRPr="00DF7676" w:rsidRDefault="00DF7676" w:rsidP="00DF7676">
      <w:pPr>
        <w:pStyle w:val="a3"/>
        <w:ind w:left="0" w:right="0" w:firstLine="0"/>
      </w:pPr>
      <w:r w:rsidRPr="00DF7676">
        <w:t> </w:t>
      </w:r>
    </w:p>
    <w:p w:rsidR="00DF7676" w:rsidRPr="00DF7676" w:rsidRDefault="00DF7676" w:rsidP="00DF7676">
      <w:pPr>
        <w:pStyle w:val="3"/>
        <w:ind w:left="0" w:right="0"/>
        <w:jc w:val="center"/>
      </w:pPr>
      <w:bookmarkStart w:id="16" w:name="17"/>
      <w:bookmarkEnd w:id="16"/>
      <w:r w:rsidRPr="00DF7676">
        <w:t>Глава XVII.</w:t>
      </w:r>
      <w:r w:rsidRPr="00DF7676">
        <w:br/>
      </w:r>
      <w:r w:rsidRPr="00DF7676">
        <w:rPr>
          <w:sz w:val="20"/>
          <w:szCs w:val="20"/>
        </w:rPr>
        <w:t>Теория Маркосиан, что вещи сотворены по образу невидимых вещей.</w:t>
      </w:r>
      <w:r w:rsidRPr="00DF7676">
        <w:t xml:space="preserve"> </w:t>
      </w:r>
    </w:p>
    <w:p w:rsidR="00DF7676" w:rsidRPr="00DF7676" w:rsidRDefault="00DF7676" w:rsidP="00DF7676">
      <w:pPr>
        <w:pStyle w:val="a3"/>
        <w:ind w:left="0" w:right="0" w:firstLine="0"/>
      </w:pPr>
      <w:r w:rsidRPr="00DF7676">
        <w:t xml:space="preserve">1. Хочу рассказать тебе, что они говорят и о самом творении, которое, по устроению Матери, совершено было Демиургом, — без ведома его самого, — по образу невидимых вещей. Сперва, говорят, произведены во образ вышней Четверицы четыре стихии: огонь, вода, земля и воздух; и если к ним присовокупить их действия, как-то тепло и холод, сухость и влажность, то они представляют точное изображение осмерицы. За тем они насчитывают десять сил таким способом: семь тел круговидных, которые называют небесами, далее, объемлющий их круг, который называют также восьмым небом, а сверх сего солнце и луна. Сии, числом десять, говорят, суть образы невидимой десятерицы, происшедшей от Слова и Жизни. А дванадесятица означается так называемым кругом зодиака; ибо двенадцать знаков его, по их словам, представляют весьма ясное подобие дочери Человека и Церкви — дванадесятицы. И поелику в умерение весьма быстрого обращения вселенной, как говорят, сопряжено с ним верхнее небо, которое тяготеет своею собственною тяжестью и своею медленность уравновешивает быстроту обращения всего, так что само совершает свой обход от знака к знаку в продолжение тридцати лет: то его называют образом того Предела, который задерживает признаваемую ими тридцатую по счету имен Матерь. Также, по их словам, и луна, которая обходит свое небо в тридцать дней, сими днями изображает число тридцати эонов. И солнце, совершающее свой обход и возвращающееся на прежнее место в круге, двенадцатью месяцами ясно указывает на дванадесятицу. И дни, имеющие своею мерою двенадцать часов, суть образ невидимой дванадесятицы. И час, говорят, двенадцатая часть дня, устроен из тридцати частей во образ тридесятицы. И окружность самого зодиакального круга имеет триста шестьдесят частей, ибо каждый знак зодиака имеет тридцать частей; так, говорят, и в этом круге соблюден образ связи, существующей между двенадцатью и тридцатью. А еще и о земле говорят, что она разделена на двенадцать поясов, и что для каждой полосы получая с небес силу в прямом направлении и рождая произведения соответствующие силе, оказывающей на нее влияние, она служит весьма ясным образом дванадесятицы и ее чад. </w:t>
      </w:r>
    </w:p>
    <w:p w:rsidR="00DF7676" w:rsidRPr="00DF7676" w:rsidRDefault="00DF7676" w:rsidP="00DF7676">
      <w:pPr>
        <w:pStyle w:val="a3"/>
        <w:ind w:left="0" w:right="0" w:firstLine="0"/>
      </w:pPr>
      <w:r w:rsidRPr="00DF7676">
        <w:t xml:space="preserve">2. Сверх сего, говорят, что Демиург, пожелав сделать подражание бесконечности, вечности, беспредельности и вневременности вышней осмерицы, и не смогши отобразить ее постоянного пребывания и вечности, так как сам есть плод недостатка, переложил ее вечность на времена и сроки и многолетние числа, думая во множестве времен сделать подобие ее беспредельности. Вследствие сего-то, говорят, так как истина сокрылась от него, он последовал лжи, а посему и дело его, по исполнении времен, подвергнется разрушению. </w:t>
      </w:r>
    </w:p>
    <w:p w:rsidR="00DF7676" w:rsidRPr="00DF7676" w:rsidRDefault="00DF7676" w:rsidP="00DF7676">
      <w:pPr>
        <w:pStyle w:val="3"/>
        <w:ind w:left="0" w:right="0"/>
        <w:jc w:val="center"/>
      </w:pPr>
      <w:bookmarkStart w:id="17" w:name="18"/>
      <w:bookmarkEnd w:id="17"/>
      <w:r w:rsidRPr="00DF7676">
        <w:t>Глава XVIII.</w:t>
      </w:r>
      <w:r w:rsidRPr="00DF7676">
        <w:br/>
      </w:r>
      <w:r w:rsidRPr="00DF7676">
        <w:rPr>
          <w:sz w:val="20"/>
          <w:szCs w:val="20"/>
        </w:rPr>
        <w:t>Места из Моисея, извращаемые еретиками в подтверждение их мнений.</w:t>
      </w:r>
    </w:p>
    <w:p w:rsidR="00DF7676" w:rsidRPr="00DF7676" w:rsidRDefault="00DF7676" w:rsidP="00DF7676">
      <w:pPr>
        <w:pStyle w:val="a3"/>
        <w:ind w:left="0" w:right="0" w:firstLine="0"/>
      </w:pPr>
      <w:r w:rsidRPr="00DF7676">
        <w:t xml:space="preserve">1. Между тем как они говорят это о творении, каждый из них, по мере сил, каждый день рождает что-либо более новое; ибо у них не почитается совершенным, кто не производит таких великих лжей. Но необходимо показать, что из писаний пророческих преобразуют </w:t>
      </w:r>
      <w:r w:rsidRPr="00DF7676">
        <w:lastRenderedPageBreak/>
        <w:t>они по своему, и сделать им обличение. Моисей, говорят они, начиная сказание о творении, прямо в начале, указывает на матерь всего словами: «в начале сотворил Бог небо и землю» (Быт. 1:1). Назвав четырех: Бога и начало, небо и землю, он, как говорят, указал на их четверицу. И показывая ее невидимость и сокровенность сказал: «земля же была невидима и неустроенна» (Быт. 1:2). А о второй четверице, порожденной первою четверицею, сказал он, по их мнению, тогда, когда поименовал бездну и тьму, и в них воду и дух, носящийся над водою. И после четверицы напоминая о десятерице, называет свет, день и ночь, тверд, вечер, и, так называемое, утро, сушу и море, и еще былие, и на десятом месте дерево; так сими десятью именами он указывает на десять эонов. А сила дванадесятицы изображена у него следующим образом: он говорит о солнце и луне, о звездах и временах, о летах и китах, о рыбах и гадах, о птицах и четвероногих, о зверях и в довершение всего на двенадцатом месте о человеке. Так, по учению их, Дух чрез Моисея изрек и тридесятице. Но и человек, созданный по образу вышней силы, имеет в себе силу из одного источника; она помещается в области головного мозга, и от нее по образу вышней четверицы, истекают четыре силы, которые называются: одна — зрением, другая — слухом, третья — обонянием, четвертая — вкусом. Осмерица же, говорят, в человеке представлена так: у него — два слуха, и столько же зрения, а еще два обоняния, и двоякий вкус: горького и сладкого. Целый же человек, по их учению, заключает в себе полный образ тридесятицы. а именно так: на руках в пальцах носит он десятерицу, а в целом теле, разделяющемся на двенадцать членов — дванадесятицу. Тело же делят они так, как разделено у них тело Истины, о чем сказали мы выше. Осмерица, как неизреченная и невидимая, представляется сокрытою во внутренностях.</w:t>
      </w:r>
    </w:p>
    <w:p w:rsidR="00DF7676" w:rsidRPr="00DF7676" w:rsidRDefault="00DF7676" w:rsidP="00DF7676">
      <w:pPr>
        <w:pStyle w:val="a3"/>
        <w:ind w:left="0" w:right="0" w:firstLine="0"/>
      </w:pPr>
      <w:r w:rsidRPr="00DF7676">
        <w:t xml:space="preserve">2. А еще, утверждают они, светило великое — солнце приведено в бытие в четвертый день, с указанием на число чстверицы. И опоны устроенной Моисеем скинии, сделанные от виссона и синеты и багряницы и червленицы (Ис. 26:1) по их мнению, показывают тот же самый образ. И подир священника, украшенный четырьмя рядами драгоценных камней (Ис. 28:17—20), как они утверждают, означает четверицу. И если находится в писаниях что либо такое, что можно возвести к числу четырех, о том говорят, что имело место ради их четверицы. А осмерица указана так: человек, говорят, создан в осьмой день; ибо они то говорят, что человек приведен в бытие в шестой, то в осьмой день; если только не говорят они, что в шестой день создан земной человек, а в осьмой — плотяной, — ибо это различается у них. Некоторые думают, что иной есть двуполый человек, сотворенный по образу и подобию Божию, и это — человек духовный, а иной — человек созданный из земли. </w:t>
      </w:r>
    </w:p>
    <w:p w:rsidR="00DF7676" w:rsidRPr="00DF7676" w:rsidRDefault="00DF7676" w:rsidP="00DF7676">
      <w:pPr>
        <w:pStyle w:val="a3"/>
        <w:ind w:left="0" w:right="0" w:firstLine="0"/>
      </w:pPr>
      <w:r w:rsidRPr="00DF7676">
        <w:t xml:space="preserve">3. И устройство во время потопа ковчега, в котором спаслись восемь человек (Быт. 6:18; 1 Пет. 3:20), говорят, весьма ясно указывает на спасительную осмерицу. Тоже самое означает и Давид тем, что он по рождению — восьмой в числе своих братьев (1 Цар. 16:10). А еще и обрезание, совершавшееся в восьмой день (Быт. 17:12), указывает на обрезание вышней осмерицы. И вообще все, что только находится в писаниях такого, что может быть подведено под число восьми, говорят, выполняет таинство осмерицы. И десятерица, говорят, означается десятью народами, которые Бог обещал дать Аврааму в обладание (Быт. 15:19), и то распоряжение Сарры, что после десяти лет дает Аврааму рабу свою Агарь для получения от нее детей (Быт. 16:2—3), указывает на тоже самое. И раб Авраамов, посланный за Ревеккою, и при колодце давший ей запястье в десять златниц (Быт. 24:22), и братья ее, удерживавшие ее на десять дней (Быт. 24:55), еще Иеровоам, получающий десять хоругвей (3 Цар. 11:35), также десять опон скинии (Исх. 26:1), и столпы в десять локтей вышиною (Исх. 36:15—17), десять сынов Иаковлевых, посланных в первый раз в Египет для покупки пшеницы (Быт. 42:3) и десять апостолов, которым является Господь по воскресении в отсутствии Фомы (Ин. 20:24), по мнению их, изображают невидимую десятерицу. </w:t>
      </w:r>
    </w:p>
    <w:p w:rsidR="00DF7676" w:rsidRPr="00DF7676" w:rsidRDefault="00DF7676" w:rsidP="00DF7676">
      <w:pPr>
        <w:pStyle w:val="a3"/>
        <w:ind w:left="0" w:right="0" w:firstLine="0"/>
      </w:pPr>
      <w:r w:rsidRPr="00DF7676">
        <w:lastRenderedPageBreak/>
        <w:t>4. О дванадесятице же, в которой происходило таинство страсти недостатка, из каковой страсти, по их мнению, устроено видимое, говорят, что она всюду изображена знаменательно и явно. Так, по их словам, двенадцать сынов Иакова (Быт. 35:22), от которых произошли двенадцать колен, и испещренное слово судное с двенадцатью камнями (Исх. 28:22), и двенадцать звонцов, и двенадцать камней, положенных Моисеем под горою (Исх. 24:4), а также положенных Иисусом в реке (Нав. 3:12), и другие двенадцать, положенные по ту сторону реки (Нав. 4:20), и подъемлющие кивот завета (Нав. 3:12), и положенные Илиею при всесожжении юнца (3 Цар. 18:31), и число апостолов — и вообще все, что содержит в себе число двенадцать, изображает их дванадесятицу. А на соединение всего этого, так называемую тридцатицу, находят указания в тридцати локтях высоты Ноева ковчега (Быт. 6:15), в Самуиле, сажающем Саула за стол первым между тридцатью званными (1 Цар. 9:22), в Давиде, когда он до тридцати дней скрывался на поле (1 Цар. 20:5), в тридцати вошедших вместе с ним в пещеру (2 Цар. 23:13), и в том, что святая скиния в длину была тридцати локтей (Исх. 26:8); и другое, что только найдут они, по числу равное с сим, любят прилагать к своей тридесятице.</w:t>
      </w:r>
    </w:p>
    <w:p w:rsidR="00DF7676" w:rsidRPr="00DF7676" w:rsidRDefault="00DF7676" w:rsidP="00DF7676">
      <w:pPr>
        <w:pStyle w:val="3"/>
        <w:ind w:left="0" w:right="0"/>
        <w:jc w:val="center"/>
      </w:pPr>
      <w:bookmarkStart w:id="18" w:name="19"/>
      <w:bookmarkEnd w:id="18"/>
      <w:r w:rsidRPr="00DF7676">
        <w:t>Глава XIX.</w:t>
      </w:r>
      <w:r w:rsidRPr="00DF7676">
        <w:br/>
      </w:r>
      <w:r w:rsidRPr="00DF7676">
        <w:rPr>
          <w:sz w:val="20"/>
          <w:szCs w:val="20"/>
        </w:rPr>
        <w:t>Места из Писания, приводимые еретиками в подтверждение мнения, будто Отец был неведом до Христа.</w:t>
      </w:r>
      <w:r w:rsidRPr="00DF7676">
        <w:t xml:space="preserve"> </w:t>
      </w:r>
    </w:p>
    <w:p w:rsidR="00DF7676" w:rsidRPr="00DF7676" w:rsidRDefault="00DF7676" w:rsidP="00DF7676">
      <w:pPr>
        <w:pStyle w:val="a3"/>
        <w:ind w:left="0" w:right="0" w:firstLine="0"/>
      </w:pPr>
      <w:r w:rsidRPr="00DF7676">
        <w:t xml:space="preserve">1. Я почитаю необходимым присовокупить к сему и то, как они, выбирая из Писаний, усиливаются уверить о своем Первоотце, бывшем никому неведомым до пришествия Христова, и это — для того, чтобы показать, будто Господь наш возвещает об ином Отце, а не о Творце этой вселенной, которого, как сказали мы выше, они нечестиво называют плодом недостатка. Посему слова пророка Исаии: «Израиль не познал Меня и народ не уразумел Меня» (Ис. 1:3), извращают так, будто они сказаны о неведомости невидимой Глубины. И изречение Осии: «нет в них истины, ни ведения Божия» (Ос. 4:1) усиливаются с натяжкою применить к тому же. И слова: «нет разумеющего или взыскующего Бога, все уклонились с пути, все сделались негодными» (Рим. 3:11; Пс. 13:3), применяют к неведению о Глубине. И слова Моисее: «никто не узрит Бога и будет жив» (Исх. 33:20), уверяют они, будто имеют отношение к Глубине же. </w:t>
      </w:r>
    </w:p>
    <w:p w:rsidR="00DF7676" w:rsidRPr="00DF7676" w:rsidRDefault="00DF7676" w:rsidP="00DF7676">
      <w:pPr>
        <w:pStyle w:val="a3"/>
        <w:ind w:left="0" w:right="0" w:firstLine="0"/>
      </w:pPr>
      <w:r w:rsidRPr="00DF7676">
        <w:t>2. Ибо они лживо говорят, что Творец был видим пророками; слова же: «никто не узрит Бога и будет жив», по их мнению, сказаны о невидимом и для всех неведомом Величии. Что слова: «никто не узрит Бога» сказаны о невидимом Отце и Творце всего, это явно всем нам; а что они сказаны не о измышляемой Глубине, но о Зиждителе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 а Он есть невидимый Бог, — это будет показано в продолжении нашего рассуждения. Еще они говорят, будто Даниил указывает на тоже самое, когда, как неведущий, спрашивает у Ангела о разрешении притчей, а Ангел, скрывая от него великое таинство Глубины, говорит ему: «гряди Даниил, ибо эти слова заграждены, доколе разумеющие уразумеют, и белые убелятся» (Дан. 12:9—10), и себя хвастливо называют этими белыми и разумеющими.</w:t>
      </w:r>
    </w:p>
    <w:p w:rsidR="00DF7676" w:rsidRPr="00DF7676" w:rsidRDefault="00DF7676" w:rsidP="00DF7676">
      <w:pPr>
        <w:pStyle w:val="3"/>
        <w:ind w:left="0" w:right="0"/>
        <w:jc w:val="center"/>
      </w:pPr>
      <w:bookmarkStart w:id="19" w:name="20"/>
      <w:bookmarkEnd w:id="19"/>
      <w:r w:rsidRPr="00DF7676">
        <w:t>Глава XX.</w:t>
      </w:r>
      <w:r w:rsidRPr="00DF7676">
        <w:br/>
      </w:r>
      <w:r w:rsidRPr="00DF7676">
        <w:rPr>
          <w:sz w:val="20"/>
          <w:szCs w:val="20"/>
        </w:rPr>
        <w:t>Указания еретиков на апокрифические книги.</w:t>
      </w:r>
    </w:p>
    <w:p w:rsidR="00DF7676" w:rsidRPr="00DF7676" w:rsidRDefault="00DF7676" w:rsidP="00DF7676">
      <w:pPr>
        <w:pStyle w:val="a3"/>
        <w:ind w:left="0" w:right="0" w:firstLine="0"/>
      </w:pPr>
      <w:r w:rsidRPr="00DF7676">
        <w:t xml:space="preserve">1. Сверх сего, приводят несказанное множество апокрифических и подложных писаний, которые они сами составили, для того, чтобы поражать людей несмысленных и не знающих писаний истинных. Между прочим принимают и то поддельное сказание, будто Господь, в отрочестве, учась грамоте, когда учитель по обычаю сказал ему: говори — альфа, отвечал: — альфа; а потом, когда учитель велел сказать: вита, Господь отвечал: ты </w:t>
      </w:r>
      <w:r w:rsidRPr="00DF7676">
        <w:lastRenderedPageBreak/>
        <w:t xml:space="preserve">скажи мне сперва, что такое альфа, и тогда я скажу тебе, что такое вита. И это объясняют так, что один Он знает неведомое, на которое и указал под образом альфы. </w:t>
      </w:r>
    </w:p>
    <w:p w:rsidR="00DF7676" w:rsidRPr="00DF7676" w:rsidRDefault="00DF7676" w:rsidP="00DF7676">
      <w:pPr>
        <w:pStyle w:val="a3"/>
        <w:ind w:left="0" w:right="0" w:firstLine="0"/>
      </w:pPr>
      <w:r w:rsidRPr="00DF7676">
        <w:t>2. Также некоторые места, находящиеся в Евангелии, они извращают на тот же лад, например ответ двенадцатилетнего Господа Матери, «не знаете, что мне должно быть в делах Отца Моего» (Лк. 11:49), и здесь, говорят, что Он возвестил им об Отце, которого не ведали. И потому, будто, послал учеников к двенадцати коленам проповедовать незнаемого ими Бога. И пред тем, кто сказал Ему: учитель благий, — говорят, Он исповедал истинно благого Бога, сказав: «что называешь Меня благим? Един благ, Отец на небесах» (Мк. 10:17; Мф. 19:16—17); небесами же в сем случае названы эоны. И тем, что не отвечал сказавшим Ему, какою силою творишь это (Лк. 20:2), но взаимным вопросом привел их в замешательство, по изъяснению их, Господь показал неизреченность Отца, — именно тем, что не сказал. И в изречении: «много раз желал я услышать единое из сих слов, и не было, кто бы сказал», говорят, словом — «единое» открывает единого — истинного Бога, Которого не знали. А еще, когда, приблизясь к Иерусалиму, заплакал о нем, и сказал: «если бы разумел и ты сегодня то, что относится к твоему миру: но это скрылось от тебя» (Лк. 19:42), то словом — «скрылось» указал на сокровенность Глубины. А также — словами: «придите ко Мне все труждающиеся и обремененные, и Я успокою вас, и научитесь от Меня» (Мф. 11:28), возвестил об Отце Истины, ибо обещал научить их, говорят, тому, чего не знали. 3. Но высочайшим и как бы все венчающим доказательством своего предположения они поставляют следующие слова: «исповедаюсь Тебе Отче, Господи неба и земли, что Ты утаил это от премудрых и разумных и открыл младенцам. Так, Отче Мой, ибо это благоугодно Тебе. Все Мне предано Отцом Моим; и никто не познал Отца, токмо Сын: ни Сына, токмо Отец, и тот, кому Сын откроет» (Мф. 11:25—27). В сих словах, говорят, Господь со всею ясностью показал, что изобретенного ими Отца истины до Его пришествия никто никогда не знал; и хотят утверждать, что Творец и Создатель всегда всем был известен, а это сказал Господь о никому неведомом Отце, Которого они возвещают.</w:t>
      </w:r>
    </w:p>
    <w:p w:rsidR="00DF7676" w:rsidRPr="00DF7676" w:rsidRDefault="00DF7676" w:rsidP="00DF7676">
      <w:pPr>
        <w:pStyle w:val="3"/>
        <w:ind w:left="0" w:right="0"/>
        <w:jc w:val="center"/>
      </w:pPr>
      <w:bookmarkStart w:id="20" w:name="21"/>
      <w:bookmarkEnd w:id="20"/>
      <w:r w:rsidRPr="00DF7676">
        <w:t>Глава XXI.</w:t>
      </w:r>
      <w:r w:rsidRPr="00DF7676">
        <w:br/>
      </w:r>
      <w:r w:rsidRPr="00DF7676">
        <w:rPr>
          <w:sz w:val="20"/>
          <w:szCs w:val="20"/>
        </w:rPr>
        <w:t>Мнение маркосиан об искуплении.</w:t>
      </w:r>
    </w:p>
    <w:p w:rsidR="00DF7676" w:rsidRPr="00DF7676" w:rsidRDefault="00DF7676" w:rsidP="00DF7676">
      <w:pPr>
        <w:pStyle w:val="a3"/>
        <w:ind w:left="0" w:right="0" w:firstLine="0"/>
      </w:pPr>
      <w:r w:rsidRPr="00DF7676">
        <w:t xml:space="preserve">1. А что касается до предания у них об «искуплении», оно невидимо и непостижимо, как матерь необъятного и невидимого. И посему, как непостоянное, нельзя выразить его просто и одним словом, потому что каждый из них учит, как им угодно. Ибо сколько тайноводителей сего образа мыслей, столько и искуплений. И что этот вид внушен сатаною в отрицание крещения, которым возрождаемся для Бога, и в отвержение всей веры, это покажу я в надлежащем месте, когда стану опровергать их. </w:t>
      </w:r>
    </w:p>
    <w:p w:rsidR="00DF7676" w:rsidRPr="00DF7676" w:rsidRDefault="00DF7676" w:rsidP="00DF7676">
      <w:pPr>
        <w:pStyle w:val="a3"/>
        <w:ind w:left="0" w:right="0" w:firstLine="0"/>
      </w:pPr>
      <w:r w:rsidRPr="00DF7676">
        <w:t xml:space="preserve">2. Они говорят, что искупление необходимо получившим совершенное знание, чтобы возродиться в превысшую всего силу; ибо иначе невозможно войти внутрь Плиромы, потому что именно это искупление низводит их в бездну Глубины. Крещение, как они утверждают, видимого Иисуса совершается в отпущении грехов, а искупление нисходившего в Нем Христа — в совершенство; и первое — душевно, а второе — духовно. И крещение возвещено Иоанном в покаяние, а искупление принесено Христом в усовершение. И о нем-то говорит Он: «и иным крещением имею креститься и весьма стремлюсь к нему» (Лк. 12:50). И сынам Заведеевым, говорят, когда мать их просила Господа посадить их с Собою в царствии одесную и ошуюю, Он предложил это же искупление, сказав: «можете ли креститься крещением, которым Я буду креститься» (Мк. 10:38)? И Павел, говорят, многократно в ясных выражениях указывает на искупление во Христе Иисусе; и это-то искупление они передают различно я несогласно. </w:t>
      </w:r>
    </w:p>
    <w:p w:rsidR="00DF7676" w:rsidRPr="00DF7676" w:rsidRDefault="00DF7676" w:rsidP="00DF7676">
      <w:pPr>
        <w:pStyle w:val="a3"/>
        <w:ind w:left="0" w:right="0" w:firstLine="0"/>
      </w:pPr>
      <w:r w:rsidRPr="00DF7676">
        <w:lastRenderedPageBreak/>
        <w:t xml:space="preserve">3. Одни из них устрояют брачный чертог и совершают тайноводство, с произношением каких-то слов над посвящаемыми, и говорят, что совершаемое ими есть духовный брак, по подобию горних сочетаний. А другие ведут на воду и, крестя, приговаривают так: «во имя неведомого Отца всего, в Матерь всего, Истину, — в Сошедшего на Иисуса, — в единение, искупление и общение с силами». Иные же, чтобы более поразить посвящаемых. приговаривают какие-то еврейские слова, именно: Васема Хамосси Ваэанора Мистадиа Руада Куста Вавофор Калахфи. Истолкование же сих слов таково: «призываю то, что превыше всякой силы отчей, что именуется светом, духом благим и жизнью, потому что ты царствовал в теле». А другие искупление произносят так: «имя сокровенное от всякого божества и господства и истины, в которое облекся Иисус Назарянин в жизнях света Христа, — Христа живущего Духом Святым, в искупление ангельское. Имя восстановления: «Мессиа Уфарег Намемпсеман Халдеаы Мосомидаэа Акфране Псауа Иису Назариа». Изъяснение сих слов таково: «во Христе не разделяю дух, сердце и милосердую пренебесную силу; да пользует мне имя твое, Спаситель истины». И это произносят сами совершители тайнодействия. А тот, над кем оно совершается, отвечает: «я утвердился и искуплен и искупаю душу мою от века сего и от всего, что в нем, именем Иао, который искупил принадлежащую ему душу во искупление во Христе живом». Потом, присутствующие говорят: «мир всем, на которых имя сие почивает». После сего посвященного помазуют соком бальзама, ибо говорят, что эта масть есть образ превышающего все благоухания. </w:t>
      </w:r>
    </w:p>
    <w:p w:rsidR="00DF7676" w:rsidRPr="00DF7676" w:rsidRDefault="00DF7676" w:rsidP="00DF7676">
      <w:pPr>
        <w:pStyle w:val="a3"/>
        <w:ind w:left="0" w:right="0" w:firstLine="0"/>
      </w:pPr>
      <w:r w:rsidRPr="00DF7676">
        <w:t xml:space="preserve">4. Некоторые же из них говорят, что водить на воду — дело излишнее, а смешав в одно елей и воду, с произношением слов, подобных вышеприведенным, выливают на голову посвящаемых и это почитают искуплением. Но и они помазуют бальзамом. А другие, отвергая все это говорят, что не должно таинство неизреченной и невидимой силы совершать при помощи тварей видимых и тленных, и таинство недомыслимого и бестелесного; и что совершенное искупление есть самое познание неизреченного величия. Ибо недостаток и страсть произошли от неведения, а знанием разрушается все, что составилось от неведения, почему знание и есть искупление внутреннего человека. И оно не телесное, ибо тело тленно, и не душевное, ибо и душа — от недостатка и есть как бы жилище духа; посему и искупление должно быть духовным. Знанием же искупляется внутренний, духовный человек, и они довольствуются познанием всего. И вот какое искупление есть истинное. </w:t>
      </w:r>
    </w:p>
    <w:p w:rsidR="00DF7676" w:rsidRPr="00DF7676" w:rsidRDefault="00DF7676" w:rsidP="00DF7676">
      <w:pPr>
        <w:pStyle w:val="a3"/>
        <w:ind w:left="0" w:right="0" w:firstLine="0"/>
      </w:pPr>
      <w:r w:rsidRPr="00DF7676">
        <w:t xml:space="preserve">5. Другие еще совершают искупление над умирающими в минуту их кончины, изливая над головами их елей и воду или вышеупомянутую масть с водою и употребляя приведенные призывания для того, чтобы они сделались недоступными и невидимыми для начал и властей, и чтобы внутренний их человек восшел горе к невидимому, тогда как тело их оставляется с тварями в этом мире, а душа их переходит к Демиургу. И они научают их после смерти, когда придут к властям, говорить следующие слова: «Я сын от Отца — Отца, Который предсуществует, сын же в Том, Который предсуществует. Я пришел все видеть свое и чужое, впрочем не совсем чужое, но принадлежащее Ахамоф, которая женского пола и создала эти вещи для себя; ибо я происхожу от Того, Кто предсуществует, и опять иду в мое место, откуда я пришел». И они утверждают, что говорящий это избегает властей. Потом он приходит к окружающим Демиурга и говорит им: «я сосуд более драгоценный, чем женщина, создавшая вас. Если ваша матерь не знает своего происхождения, — я знаю себя самого и знаю, откуда я, и призываю нетленную Премудрость, которая во Отце и есть матерь вашей матери, не имеющей ни отца, ни мужеского супруга: женская отрасль женского начала создала вас, не знающая матери своей, и воображающая, что она одна существует, я же призываю ее матерь». Услышав это окружающие Демиурга сильно смущаются и стыдятся своего происхождения и рода своей матери. Он же входит в свое место, сбрасывая свои узы, т. е. душу. — Вот что </w:t>
      </w:r>
      <w:r w:rsidRPr="00DF7676">
        <w:lastRenderedPageBreak/>
        <w:t>дошло до нас относительно их искупления. Но так как они разногласят между собою в учении и предании, и почитаемые за новейших между ними стараются каждый день измыслить что-нибудь новое и произвести такое, о чем никогда никто не помышлял, то трудно пересказать мнения их всех.</w:t>
      </w:r>
    </w:p>
    <w:p w:rsidR="00DF7676" w:rsidRPr="00DF7676" w:rsidRDefault="00DF7676" w:rsidP="00DF7676">
      <w:pPr>
        <w:pStyle w:val="3"/>
        <w:ind w:left="0" w:right="0"/>
        <w:jc w:val="center"/>
      </w:pPr>
      <w:bookmarkStart w:id="21" w:name="22"/>
      <w:bookmarkEnd w:id="21"/>
      <w:r w:rsidRPr="00DF7676">
        <w:t>Глава XXII.</w:t>
      </w:r>
      <w:r w:rsidRPr="00DF7676">
        <w:br/>
      </w:r>
      <w:r w:rsidRPr="00DF7676">
        <w:rPr>
          <w:sz w:val="20"/>
          <w:szCs w:val="20"/>
        </w:rPr>
        <w:t>Уклонения еретиков от истины.</w:t>
      </w:r>
    </w:p>
    <w:p w:rsidR="00DF7676" w:rsidRPr="00DF7676" w:rsidRDefault="00DF7676" w:rsidP="00DF7676">
      <w:pPr>
        <w:pStyle w:val="a3"/>
        <w:ind w:left="0" w:right="0" w:firstLine="0"/>
      </w:pPr>
      <w:r w:rsidRPr="00DF7676">
        <w:t xml:space="preserve">1. Правило истины, которого мы держимся, состоит в том, что един есть Бог Всемогущий, Который все создал Словом Своим, образовал и привел все из небытия в бытие, как говорит Писание: «Словом Господним небеса утверждены и Духом уст Его — вся сила их» (Пс. 32:6). И еще: «все произошло чрез Него и без Него ничего не произошло» (Ин. 1:3). Нет исключения, но все Отец создал чрез Него — видимое и невидимое, подлежащее чувствам и умопредставляемое, существующее временно, согласно с Его распоряжением, и вечное, и все что создал не чрез ангелов, ни чрез какие-либо силы, отдельные от Его мысли. Ибо Он ни в чем не имеет нужды, но Словом и Духом Своим все творит, всем располагает и управляет и всему дает бытие, — Он, сотворивший мир, (а мир из всего), создавший человека; Бог Авраама, Бог Исаака и Бог Иакова, выше Которого нет иного Бога, ни начала, ни силы, ни Плиромы, — Отец Господа нашего Иисуса Христа, как мы докажем. Держась сего правила, мы легко покажем, несмотря на великое разнообразие и множество мнений, что эти люди уклонились от истины. Ибо все ереси, сколько ни есть их, признают, что Един Бог, но своим злым учением искажают эту истину, подобно как язычники своим идолопоклонством, оказываясь неблагодарными к Создавшему их. Они презирают образование Божие, говоря против своего собственного спасения, являясь самыми жестокими обвинителями и лжесвидетелями против себя самих. Впрочем, хотя и не желают, они воскреснут во плоти, чтобы признать силу Того, Кто воздвигает их из мертвых, но они не причтутся с праведными за свое неверие. </w:t>
      </w:r>
    </w:p>
    <w:p w:rsidR="00DF7676" w:rsidRPr="00DF7676" w:rsidRDefault="00DF7676" w:rsidP="00DF7676">
      <w:pPr>
        <w:pStyle w:val="a3"/>
        <w:ind w:left="0" w:right="0" w:firstLine="0"/>
      </w:pPr>
      <w:r w:rsidRPr="00DF7676">
        <w:t>2. Так как весьма сложное и многообразное дело открыть и обличить всех еретиков, а я намерен опровергнуть их всех сообразно с их характером, то я счел необходимым прежде изложить об источнике и происхождении их, для того, чтобы ты, зная их возвышеннейшую Глубину, понимал природу дерева, произведшего такие плоды.</w:t>
      </w:r>
    </w:p>
    <w:p w:rsidR="00DF7676" w:rsidRPr="00DF7676" w:rsidRDefault="00DF7676" w:rsidP="00DF7676">
      <w:pPr>
        <w:pStyle w:val="3"/>
        <w:ind w:left="0" w:right="0"/>
        <w:jc w:val="center"/>
      </w:pPr>
      <w:bookmarkStart w:id="22" w:name="23"/>
      <w:bookmarkEnd w:id="22"/>
      <w:r w:rsidRPr="00DF7676">
        <w:t>Глава ХХIII.</w:t>
      </w:r>
      <w:r w:rsidRPr="00DF7676">
        <w:br/>
      </w:r>
      <w:r w:rsidRPr="00DF7676">
        <w:rPr>
          <w:sz w:val="20"/>
          <w:szCs w:val="20"/>
        </w:rPr>
        <w:t>Учение Симона волхва и Менандра.</w:t>
      </w:r>
      <w:r w:rsidRPr="00DF7676">
        <w:t xml:space="preserve"> </w:t>
      </w:r>
    </w:p>
    <w:p w:rsidR="00DF7676" w:rsidRPr="00DF7676" w:rsidRDefault="00DF7676" w:rsidP="00DF7676">
      <w:pPr>
        <w:pStyle w:val="a3"/>
        <w:ind w:left="0" w:right="0" w:firstLine="0"/>
      </w:pPr>
      <w:r w:rsidRPr="00DF7676">
        <w:t xml:space="preserve">1. Симон самарянин есть тот волхв, о котором ученик и спутник апостолов Лука говорит: «был некоторый муж, именем Симон, который прежде того волхвовал в этом городе и увлекал народ самарийский, выдавая себя за кого-то великого; ему внимали все, от малого до большого, говоря: он есть сила Божия великая. А смотрели на него потому, что он долгое время изумлял их своими волхвованиями» (Деян. 8:9—11). Этот Симон, который притворялся верующим, думая, что апостолы волшебством, а не силою Божьею совершали исцеления, и то, что они чрез возложение рук исполняли Духом Святым тех, которые чрез проповедуемого ими Иисуса Христа уверовали в Бога, приписывая некоему большему знанию волшебства, предлагал апостолам деньги для того, чтобы и самому получить эту силу — давать всякому по произволу Духа Святого; но на это ему Петр отвечал: «серебро твое да будет в погибель с тобою, потому что ты помыслил дар Божий получить за деньги. Нет тебе в сем части и жребия, ибо сердце твое не право пред Богом. Ибо вижу тебя исполненного горькой желчи и в узах неправды» (Деян. 8:20—23). Но так как волхв не веровал в Бога, то он вступил в сильное соперничество с апостолами, чтобы и самому явиться славным, и с большею ревностью предался изучению всего искусства волхвования, так что множество людей приводил в изумление. Он жил при Клавдие </w:t>
      </w:r>
      <w:r w:rsidRPr="00DF7676">
        <w:lastRenderedPageBreak/>
        <w:t xml:space="preserve">Цезаре, который, говорят, почтил даже его за искусство волхвования статуей. Он также был почитаем многими за Бога и учил, что он есть тот самый, который между иудеями явился как Сын, в Самарии нисходил Отцом, к прочим же народам пришел как Дух Святый. Он есть высшая из всех сил, т. е. возвышенный над всем Отец, и позволял себе называться всяким титлом, с каким бы люди ни обращались к нему. </w:t>
      </w:r>
    </w:p>
    <w:p w:rsidR="00DF7676" w:rsidRPr="00DF7676" w:rsidRDefault="00DF7676" w:rsidP="00DF7676">
      <w:pPr>
        <w:pStyle w:val="a3"/>
        <w:ind w:left="0" w:right="0" w:firstLine="0"/>
      </w:pPr>
      <w:r w:rsidRPr="00DF7676">
        <w:t>2. Этот Симон самарянин, от которого произошли все ереси, образовал свою секту следующего содержания. Он, выкупив в Тире, финикийском городе, некоторую женщину, по имени Елену, водил ее всюду с собою и выдавал за первую Мысль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мать всех вещей, чрез которую он в начале замыслил создать ангелов и архангелов. Ибо эта Мысль, выходя из него, и зная волю своего Отца, низошла в нижние области (пространства) и породила ангелов и власти, которыми, по его словам, и сотворен этот мир. После того как она их произвела, была она задержана ими из зависти, так как они не хотели считаться порождением какого-либо другого существа. Его самого они вовсе не знали; а его Мысль была удержана порожденными ею властями и ангелами и терпела от них всякое бесчестие, так что она не возвратилась к своему отцу и даже была заключена в человеческое тело, и по временам, как бы из сосуда в сосуд, переходит из одного женского тела в другое. Она была в той Елене, из-за которой произошла Троянская война: поэтому, также был ослеплен Стезифор, который поносил ее в своих стихах, но после, когда он раскаялся и написал так называемые палинодии, в которых он ее восхвалил, опять получил зрение. Странствуя из тела в тело, терпя от сего всегда бесчестие, она наконец отдалась в развратный дом; она-то и есть погибшая овца. </w:t>
      </w:r>
    </w:p>
    <w:p w:rsidR="00DF7676" w:rsidRPr="00DF7676" w:rsidRDefault="00DF7676" w:rsidP="00DF7676">
      <w:pPr>
        <w:pStyle w:val="a3"/>
        <w:ind w:left="0" w:right="0" w:firstLine="0"/>
      </w:pPr>
      <w:r w:rsidRPr="00DF7676">
        <w:t xml:space="preserve">3. Поэтому, Он пришел Сам, чтобы опять взять ее к себе и разрешить ее от уз, а людям доставить спасение чрез познание Его. Так как ангелы худо управляли миром, потому что каждый из них стремился к верховной власти, то Он пришел для исправления вещей и сошел, преобразившись и уподобившись силам, властям и ангелам, чтобы явится среди человеков человеком, хотя Он не был человек; и показался пострадавшим в иудее, хотя он не страдал. Пророки же предсказывали вдохновляемые ангелами, устроителями мира; поэтому, на них более не обращали внимания те, которые веруют в Него и в Его Елену и, как свободные, делают, что хотят; потому что люди спасаются Его благодатью, а не за дела праведные. Ибо дела праведны не по природе, а случайно, так как ангелы, создавшие этот мир, установили это, имеет в виду посредством таких заповедей поработить людей. Поэтому, Он обещал, что этот мир разрушится, и что Его последователи освободятся от власти сотворивших мир. </w:t>
      </w:r>
    </w:p>
    <w:p w:rsidR="00DF7676" w:rsidRPr="00DF7676" w:rsidRDefault="00DF7676" w:rsidP="00DF7676">
      <w:pPr>
        <w:pStyle w:val="a3"/>
        <w:ind w:left="0" w:right="0" w:firstLine="0"/>
      </w:pPr>
      <w:r w:rsidRPr="00DF7676">
        <w:t>4. Поэтому, мистические жрецы этой секты живут сладострастно и занимаются делами волхвования, как каждый из них может. Они употребляют заклинания и заговоры. Любят прибегать к средствам, возбуждающим любовь и влечение, к так называемым духам домашним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наводящим сон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другим забавным проделкам. Они имеют также изображение Симона, представленного в виде Юпитера, и Елены — в виде Минервы, и молятся им. Наконец, и имя они получили от основателя в высшей степени нечестивого учения, Симона, называясь симонианами; и от них получило свое начало лжеименное знание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как это можно видеть из их положений. </w:t>
      </w:r>
    </w:p>
    <w:p w:rsidR="00DF7676" w:rsidRPr="00DF7676" w:rsidRDefault="00DF7676" w:rsidP="00DF7676">
      <w:pPr>
        <w:pStyle w:val="a3"/>
        <w:ind w:left="0" w:right="0" w:firstLine="0"/>
      </w:pPr>
      <w:r w:rsidRPr="00DF7676">
        <w:t>5. Преемником его был Менандр, родом самарянин, который также достиг совершенства в искусстве магии. Он говорит, что первая сила неведома всем; но он послан от невидимых сил, как Спаситель для спасения людей. Мир сотворен ангелами, которые, по его учению, также, как и у Симона, произведены Мыслию. По его словам, чрез искусство волхвования, которое он преподает, он доставляет силу побеждать самих ангелов, сотворивших мир. Ибо его ученики чрез крещение в него получают воскресение, и не могут умереть, но остаются нестареющими и бессмертными.</w:t>
      </w:r>
    </w:p>
    <w:p w:rsidR="00DF7676" w:rsidRPr="00DF7676" w:rsidRDefault="00DF7676" w:rsidP="00DF7676">
      <w:pPr>
        <w:pStyle w:val="3"/>
        <w:ind w:left="0" w:right="0"/>
        <w:jc w:val="center"/>
      </w:pPr>
      <w:bookmarkStart w:id="23" w:name="24"/>
      <w:bookmarkEnd w:id="23"/>
      <w:r w:rsidRPr="00DF7676">
        <w:lastRenderedPageBreak/>
        <w:t>Глава XXIV.</w:t>
      </w:r>
      <w:r w:rsidRPr="00DF7676">
        <w:br/>
      </w:r>
      <w:r w:rsidRPr="00DF7676">
        <w:rPr>
          <w:sz w:val="20"/>
          <w:szCs w:val="20"/>
        </w:rPr>
        <w:t>Учения Сатурнина н Василида.</w:t>
      </w:r>
    </w:p>
    <w:p w:rsidR="00DF7676" w:rsidRPr="00DF7676" w:rsidRDefault="00DF7676" w:rsidP="00DF7676">
      <w:pPr>
        <w:pStyle w:val="a3"/>
        <w:ind w:left="0" w:right="0" w:firstLine="0"/>
      </w:pPr>
      <w:r w:rsidRPr="00DF7676">
        <w:t xml:space="preserve">1. Из среды их Сатурнин из Антиохии, близ Дафны, и Василид, воспользовавшись благоприятными обстоятельствами, явились с различными системами, один в Сирии, другой — в Александрии. Сатурнин, подобно Менандру, учит, что один есть никому неведомый Отец, сотворивший ангелов, архангелов, силы и власти. Семью ангелами сотворен мир и все, что в нем находится. Человек есть также творение ангелов, которые, не могши удержать светлого образа, явившегося от высшей силы, так как Он опять вознесся, советовались друг с другом и говорили: «сотворив человека по образу и подобию». Когда он был сотворен, и его тело по слабости ангелов не могло стоять прямо, но как червь ползал, то сжалилась над ним высшая сила и, так как он сотворен по Его подобию, послала искру жизни, которая выпрямила человека, сделала поворотливым и оживила. Эта искра жизни возвращается, говорил он, по смерти к тому, что единородно с нею; прочее же разлагается на свои первоначальные составные части. </w:t>
      </w:r>
    </w:p>
    <w:p w:rsidR="00DF7676" w:rsidRPr="00DF7676" w:rsidRDefault="00DF7676" w:rsidP="00DF7676">
      <w:pPr>
        <w:pStyle w:val="a3"/>
        <w:ind w:left="0" w:right="0" w:firstLine="0"/>
      </w:pPr>
      <w:r w:rsidRPr="00DF7676">
        <w:t xml:space="preserve">2. Спаситель, учил он, не рожден, бестелесен, без вида, и только мнимо казался человеком; а Бог иудеев есть один из ангелов. И так как все князья хотели уничтожит Его Отца, Христос пришел для уничтожения Бога иудейского и для спасения верующих в Него, т. е. имеющих ту искру жизни. Он первый утверждал, что ангелами сотворены два рода людей, добрый и злой. И так как демоны помогали злым людям, то Спаситель пришел для уничтожения злых людей и демонов и для спасения добрых. Брак и рождение детей, по их словам, от сатаны. Впрочем, некоторые из его последователей воздерживаются от мяса животных и обольщают многих такою мнимою воздержимостью. Далее говорит Сатурнин, что некоторые пророчества произошли от ангелов, сотворивших мир, а другие от сатаны, которого он принимает за ангела — противника мироздателей, преимущественно же Бога иудейского. </w:t>
      </w:r>
    </w:p>
    <w:p w:rsidR="00DF7676" w:rsidRPr="00DF7676" w:rsidRDefault="00DF7676" w:rsidP="00DF7676">
      <w:pPr>
        <w:pStyle w:val="a3"/>
        <w:ind w:left="0" w:right="0" w:firstLine="0"/>
      </w:pPr>
      <w:r w:rsidRPr="00DF7676">
        <w:t>3. Василид же, желая казаться, что он открыл нечто высшее и вероятнейшее, дал своему учению бесконечное развитие. Он представлял, что прежде всего от нерожденного Отца родился Ум, от Него родилось Слово; потом от Слова Разум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от Разума же Премудрость и Сила, от Силы же и Премудрости силы, начальства и ангелы, которых он называет первыми и говорит, что они сотворили первое небо. Потом, чрез истечение из них появились еще другие и создали другое небо, подобное первому; и подобным образом, когда от них произошли другие, точно соответствующие тем, которые выше их, то образовали третье небо; и от третьего ряда в нисходящем порядке образовался четвертый ряд ангелов, и таким же образом последовательно произошли все новые начальства и ангелы и 365 небес. Поэтому, и год по числу небес имеет число дней. </w:t>
      </w:r>
    </w:p>
    <w:p w:rsidR="00DF7676" w:rsidRPr="00DF7676" w:rsidRDefault="00DF7676" w:rsidP="00DF7676">
      <w:pPr>
        <w:pStyle w:val="a3"/>
        <w:ind w:left="0" w:right="0" w:firstLine="0"/>
      </w:pPr>
      <w:r w:rsidRPr="00DF7676">
        <w:t xml:space="preserve">4. Ангелы же, занимающие самое последнее небо, именно видимое нами, устроили все в мире и разделили между собою землю и живущие на ней народы. Их начальник есть Тот, Которого почитают Богом иудейским; и так как Он хотел подчинить Своим людям, т. е. иудеям, все прочие народы, то ему противостали все прочие князи. Поэтому, отпали от Его народа все прочие народы. Но нерожденный неименуемый Отец, видя их погибель, послал Свой первородный Ум — Он-то и называется Христом, чтобы освободить верующих в Него от власти мироздателей. Он явился на земле их народам в образе человека и совершал силы. Поэтому, Он Сам не страдал, но некто Симон Киринейский, который был принужден нести за Него крест; сей был преображен Им, так что его считали за Иисуса, и по невежеству и ошибке был распят; а Сам Иисус принял образ Симона, стоял там и смеялся над ними. Так как Он был бестелесная сила и Ум нерожденного Отца, то Он изменялся по произволу и таким образом вознесся к пославшему Его, посмеиваясь над теми, так как Он не мог быть удержан и был для всех невидим. Те же, которые это </w:t>
      </w:r>
      <w:r w:rsidRPr="00DF7676">
        <w:lastRenderedPageBreak/>
        <w:t xml:space="preserve">знают, освобождены от начальств, создавших мир; и не должно веровать в распятого, но в Того, Кто пришел в человеческом образе, Которого почитали распятым и называли Иисусом, и Который был послан Отцом, чтобы чрез такое домостроительство разрушить дела мироздателей. Итак кто, говорит он, верует в распятого, тот есть еще раб и во власти тех, которые сотворили тела; кто же его отрицает, тот свободен от них и знает домостроительства нерожденного Отца. </w:t>
      </w:r>
    </w:p>
    <w:p w:rsidR="00DF7676" w:rsidRPr="00DF7676" w:rsidRDefault="00DF7676" w:rsidP="00DF7676">
      <w:pPr>
        <w:pStyle w:val="a3"/>
        <w:ind w:left="0" w:right="0" w:firstLine="0"/>
      </w:pPr>
      <w:r w:rsidRPr="00DF7676">
        <w:t xml:space="preserve">5. Душа одна получает спасение, ибо тело по природе тленно. Пророчества, говорит он, произошли от начальств, творцов этого мира; собственно же закон — от Главы их, Который вывел тот народ из земли Египетской. Он не дает никакого значения идоложертвенным мясам и, считая их за ничто, без всякого опасения употребляет их; он также считает делом безразличным употребление и других подобных вещей и всякого рода удовольствия. Кроме того, эти люди занимаются волхвованием, употребляют изображения, заклинания, вызывания и другие проделки. Они также, вымыслив некоторые имена, выдают их за имена ангелов и возвещают, что одни из них в первом небе, другие во втором небе; и затем пытаются для 365 вымышленных небес дать имена, указать начала, ангелов и силы. Таким образом имя в котором восшел и низшел Спаситель, есть кавлакау. </w:t>
      </w:r>
    </w:p>
    <w:p w:rsidR="00DF7676" w:rsidRPr="00DF7676" w:rsidRDefault="00DF7676" w:rsidP="00DF7676">
      <w:pPr>
        <w:pStyle w:val="a3"/>
        <w:ind w:left="0" w:right="0" w:firstLine="0"/>
      </w:pPr>
      <w:r w:rsidRPr="00DF7676">
        <w:t xml:space="preserve">6. Поэтому, тот, кто это познал и узнал ангелов и их причины, делается незримым и недоступным для всех ангелов и сил, так же, как и кавлакау. И как Сын был для всех неведом, так и они должны быть никому неведомы, но, между тем как они всех знают и чрез всех проходят, сами они остаются для всех невидимы и неведомы. Ибо, говорят они, «ты знай всех, и тебя пусть никто не знает». Потому такие люди готовы отрицаться и не могут страдать за имя, так как они подобны всем. Но немногие могут знать это, но только один из тысячи или два из десяти тысяч. Они говорят, что они не суть более иудеи, но еще и не христиане; и не должны высказывать открыто свои таинства, но молчанием хранить их в тайне. </w:t>
      </w:r>
    </w:p>
    <w:p w:rsidR="00DF7676" w:rsidRPr="00DF7676" w:rsidRDefault="00DF7676" w:rsidP="00DF7676">
      <w:pPr>
        <w:pStyle w:val="a3"/>
        <w:ind w:left="0" w:right="0" w:firstLine="0"/>
      </w:pPr>
      <w:r w:rsidRPr="00DF7676">
        <w:t>7. Местные положения тех 365 небес они распределяют, подобно математикам. Ибо принимая их положения, они переделали их сообразно с характером своего учения; и глава небес, говорят они, есть Аврасакс и потому заключает в себе числа 365.</w:t>
      </w:r>
    </w:p>
    <w:p w:rsidR="00DF7676" w:rsidRPr="00DF7676" w:rsidRDefault="00DF7676" w:rsidP="00DF7676">
      <w:pPr>
        <w:pStyle w:val="3"/>
        <w:ind w:left="0" w:right="0"/>
        <w:jc w:val="center"/>
      </w:pPr>
      <w:bookmarkStart w:id="24" w:name="25"/>
      <w:bookmarkEnd w:id="24"/>
      <w:r w:rsidRPr="00DF7676">
        <w:t>Глава XXV.</w:t>
      </w:r>
      <w:r w:rsidRPr="00DF7676">
        <w:br/>
      </w:r>
      <w:r w:rsidRPr="00DF7676">
        <w:rPr>
          <w:sz w:val="20"/>
          <w:szCs w:val="20"/>
        </w:rPr>
        <w:t>Учение Карпократа.</w:t>
      </w:r>
    </w:p>
    <w:p w:rsidR="00DF7676" w:rsidRPr="00DF7676" w:rsidRDefault="00DF7676" w:rsidP="00DF7676">
      <w:pPr>
        <w:pStyle w:val="a3"/>
        <w:ind w:left="0" w:right="0" w:firstLine="0"/>
      </w:pPr>
      <w:r w:rsidRPr="00DF7676">
        <w:t xml:space="preserve">1. Карпократ и его последователи учат, что мир и то, что в нем находится, сотворен ангелами, гораздо низшими нерожденного Отца, Иисус же родился от Иосифа и был подобен прочим людям, но отличался от них тем, что Его твердая и чистая душа хорошо понимала то, что она видела в сфере нерожденного Отца; и поэтому, от Него была послана ей сила, чтобы она могла избежать мироздателей и, прошедши чрез всех и от всех освободившись, вознестись опять к Нему; тоже бывает и с теми душами, которые принимают подобное. Душа Иисуса, говорят они, воспитанная в обычаях иудейских, презирала их и, поэтому, получила силы, посредством которых разрушила страсти, которые жили в людях, как наказание (за их грехи). </w:t>
      </w:r>
    </w:p>
    <w:p w:rsidR="00DF7676" w:rsidRPr="00DF7676" w:rsidRDefault="00DF7676" w:rsidP="00DF7676">
      <w:pPr>
        <w:pStyle w:val="a3"/>
        <w:ind w:left="0" w:right="0" w:firstLine="0"/>
      </w:pPr>
      <w:r w:rsidRPr="00DF7676">
        <w:t xml:space="preserve">2. Таким образом душа, подобная душе Иисуса, может презирать начальства, создавшие мир, и также получить силы к совершению подобных действий. Поэтому, они зашли в своем высокомерии так далеко, что некоторые говорили, что они подобны Иисусу; другие же говорили, что они в некотором отношении могущественнее Его, а иные почитали себя превосходнее Его учеников, Петра и Павла и прочих апостолов, которых впрочем они ставят ничем не ниже Иисуса, ибо их души, вышедшие из той же самой сферы и также </w:t>
      </w:r>
      <w:r w:rsidRPr="00DF7676">
        <w:lastRenderedPageBreak/>
        <w:t xml:space="preserve">презиравшие мироздателей, были удостоены той же самой силы и возвратились в то же самое место. Если же кто презирает земное более, чем Он, то может быть превосходнее Его. </w:t>
      </w:r>
    </w:p>
    <w:p w:rsidR="00DF7676" w:rsidRPr="00DF7676" w:rsidRDefault="00DF7676" w:rsidP="00DF7676">
      <w:pPr>
        <w:pStyle w:val="a3"/>
        <w:ind w:left="0" w:right="0" w:firstLine="0"/>
      </w:pPr>
      <w:r w:rsidRPr="00DF7676">
        <w:t xml:space="preserve">3. Они также занимаются искусством волхвования и заклинания, употребляют любовные напитки, прибегают к своим духам и наводящим сон демонам и к другим хитростям, говоря, что они имеют силу даже повелевать начальствами и создателями сего мира, а также и всеми созданиями в нем. Они как и язычники, посланы сатаною к поруганию божественного имени церкви, чтобы тем или другим способом люди, слушая их речи и воображая, что и мы все таковы же, как они, отвращали свой слух от проповеди истины, или, видя их дела, хулили нас всех, тогда как мы не имеем общения с ними ни в учении, ни в нравах, ни в ежедневном обращении. Они проводят развратную жизнь и, чтобы скрыть свое нечестивое учение, злоупотребляют, для прикрытия своей злобы, именем Христа; но «праведен суд на таковых» (Рим. 3:8), потому, что получат воздаяние от Бога по своим делам. </w:t>
      </w:r>
    </w:p>
    <w:p w:rsidR="00DF7676" w:rsidRPr="00DF7676" w:rsidRDefault="00DF7676" w:rsidP="00DF7676">
      <w:pPr>
        <w:pStyle w:val="a3"/>
        <w:ind w:left="0" w:right="0" w:firstLine="0"/>
      </w:pPr>
      <w:r w:rsidRPr="00DF7676">
        <w:t xml:space="preserve">4. И они в своем безумии дошли до того, что говорят, что им позволительно делать все безбожное и нечестивое, потому что, говорят они, только для человеческого мнения есть добрые и худые дела. И души до тех пор должны переходить из одних тел в другие, пока узнают всякий образ жизни и всякого рода действия, (если только кто-либо в одно переселение зараз не совершит всех тех действий, о которых нам не следует не только говорить и слушать, но даже помышлять и верить, чтобы такие дела водились между нашими согражданами) для того, чтобы как гласят их сочинения, их души, испытанные во всяком образе жизни, при своем исходе не нуждались более ни в чем; и об этом должно стараться, чтобы в противном случае из-за того, что им еще нечто не достает для свободы, не пришлось опять быть посланными в тела. Поэтому, говорят они, Иисус и сказал следующую притчу: «Когда ты идешь с противником своим, то постарайся освободиться от него, чтобы он не привел тебя к судье, а судья не отдал тебя истязателю, а истязатель не вверг тебя в темницу. Истинно говорю тебе: не выйдешь оттуда, пока не отдашь и последней полушки» (Мф. 5:26—27; Лк. 12:58). Здесь под противником разумеют они одного из ангелов, находящихся в мире, которого они называют диаволом, говоря, что он существует для того, чтобы приводить погибшие души из мира к верховному начальнику, — его называют они первым из мироздателей, — а он передает такие души другому ангелу, который ему служит, чтобы заключать их в другие тела, ибо тело, по словам их, есть темница. Слова: «не выйдешь оттуда, пока не отдашь и последней полушки» объясняют они так, что никто не уйдет от власти ангелов, сотворивших мир, но до тех пор переселяется из тела в тело, пока не испытает всякого рода дела в этом мире; и его душа возносится потом, когда она не имеет более никакого недостатка, свободно Е Богу, Который выше ангелов, сотворивших мир. Таким образом спасаются все души, подвергнутся ли они зараз, при первом уже воплощении, всем действиям, или будут странствовать из тела в тело и во всяком роде жизни исполнят требуемое, чтобы не посылаться уже в тело. </w:t>
      </w:r>
    </w:p>
    <w:p w:rsidR="00DF7676" w:rsidRPr="00DF7676" w:rsidRDefault="00DF7676" w:rsidP="00DF7676">
      <w:pPr>
        <w:pStyle w:val="a3"/>
        <w:ind w:left="0" w:right="0" w:firstLine="0"/>
      </w:pPr>
      <w:r w:rsidRPr="00DF7676">
        <w:t xml:space="preserve">5. И если у них совершается что нечестивое, неправедное и запрещенное, я не верю этому. В их писаниях так написано, и они объявляют, что Иисус с Своими учениками и апостолами говорил втайне отдельно и требовал от них, чтобы и они тайно сообщали это достойным и верующим. Именно, что спасаются чрез веру и любовь, а все прочее безразлично, и только по мнению людей одно есть добро, а другое зло, хотя по природе ничего нет злого. </w:t>
      </w:r>
    </w:p>
    <w:p w:rsidR="00DF7676" w:rsidRPr="00DF7676" w:rsidRDefault="00DF7676" w:rsidP="00DF7676">
      <w:pPr>
        <w:pStyle w:val="a3"/>
        <w:ind w:left="0" w:right="0" w:firstLine="0"/>
      </w:pPr>
      <w:r w:rsidRPr="00DF7676">
        <w:t xml:space="preserve">6. Другие из них прижигают для отличия своих учеников заднюю часть выпуклости правого уха. Поэтому Марцеллина, которая при Аниките пришла в Рим и держалась этого </w:t>
      </w:r>
      <w:r w:rsidRPr="00DF7676">
        <w:lastRenderedPageBreak/>
        <w:t>учения, увлекла многих. Они называют себя гностиками, имеют частью нарисованные, частью из другого материала изготовленные изображения, говоря, что образ Христа сделан был Пилатом в то время, когда он жил с людьми. И они украшают их венцами и выставляют вместе с изображениями светских философов, именно с изображением Пифагора, Платона, Аристотеля и прочих; и показывают им другие знаки почтения, так же, как язычники.</w:t>
      </w:r>
    </w:p>
    <w:p w:rsidR="00DF7676" w:rsidRPr="00DF7676" w:rsidRDefault="00DF7676" w:rsidP="00DF7676">
      <w:pPr>
        <w:pStyle w:val="3"/>
        <w:ind w:left="0" w:right="0"/>
        <w:jc w:val="center"/>
      </w:pPr>
      <w:bookmarkStart w:id="25" w:name="26"/>
      <w:bookmarkEnd w:id="25"/>
      <w:r w:rsidRPr="00DF7676">
        <w:t>Глава XXVI.</w:t>
      </w:r>
      <w:r w:rsidRPr="00DF7676">
        <w:br/>
      </w:r>
      <w:r w:rsidRPr="00DF7676">
        <w:rPr>
          <w:sz w:val="20"/>
          <w:szCs w:val="20"/>
        </w:rPr>
        <w:t>Учения Керинфа, евионитов и николаитов.</w:t>
      </w:r>
    </w:p>
    <w:p w:rsidR="00DF7676" w:rsidRPr="00DF7676" w:rsidRDefault="00DF7676" w:rsidP="00DF7676">
      <w:pPr>
        <w:pStyle w:val="a3"/>
        <w:ind w:left="0" w:right="0" w:firstLine="0"/>
      </w:pPr>
      <w:r w:rsidRPr="00DF7676">
        <w:t xml:space="preserve">1. Некто Керинф, наученный в Египте, учил, что мир сотворен не первым Богом, но силою, которая далеко отстоит от этого превысшего первого начала и ни чего не знает о всевышнем Боге. Иисус, говорит он, не был рожден от девы, (ибо это казалось ему невозможным); но подобно, как и все прочие люди, был сын Иосифа и Марии, и отличался от всех справедливостью, благоразумием и мудростью. И после крещения сошел на Него от превысшего первого начала Христос в виде голубя; и потом Он возвещал неведомого Отца и совершал чудеса; наконец, Христос удалился от Иисуса, и Иисус страдал и воскрес; Христос же, будучи духовен, оставался чужд страданий. </w:t>
      </w:r>
    </w:p>
    <w:p w:rsidR="00DF7676" w:rsidRPr="00DF7676" w:rsidRDefault="00DF7676" w:rsidP="00DF7676">
      <w:pPr>
        <w:pStyle w:val="a3"/>
        <w:ind w:left="0" w:right="0" w:firstLine="0"/>
      </w:pPr>
      <w:r w:rsidRPr="00DF7676">
        <w:t xml:space="preserve">2. Евиониты напротив соглашаются, что мир сотворен Богом; но в отношении к Господу они того же мнения, как Керинф и Карпократ. Они пользуются только евангелием Матфея, отвергают апостола Павла, называя его отступником от закона. Относительно пророческих писаний, они стараются объяснять их замысловато; совершают обрезание, соблюдают обряды закона и образ жизни иудеев, так что покланяются Иерусалиму, как будто он был домом Божиим. </w:t>
      </w:r>
    </w:p>
    <w:p w:rsidR="00DF7676" w:rsidRPr="00DF7676" w:rsidRDefault="00DF7676" w:rsidP="00DF7676">
      <w:pPr>
        <w:pStyle w:val="a3"/>
        <w:ind w:left="0" w:right="0" w:firstLine="0"/>
      </w:pPr>
      <w:r w:rsidRPr="00DF7676">
        <w:t>3. Николаиты суть ученики Николая, одного из семи диаконов, поставленных апостолами. Они живут развратно. Свойства их вполне обозначены в апокалипсисе Иоанна, где сказано, что они учат, что ничего нет законопреступного в нецеломудрии и в еде идоложертвенного. Поэтому сказано об них (Отк. 11:6): «в тебе хорошо то, что ты ненавидишь дело николаитов, которые и я ненавижу».</w:t>
      </w:r>
    </w:p>
    <w:p w:rsidR="00DF7676" w:rsidRPr="00DF7676" w:rsidRDefault="00DF7676" w:rsidP="00DF7676">
      <w:pPr>
        <w:pStyle w:val="3"/>
        <w:ind w:left="0" w:right="0"/>
        <w:jc w:val="center"/>
      </w:pPr>
      <w:bookmarkStart w:id="26" w:name="27"/>
      <w:bookmarkEnd w:id="26"/>
      <w:r w:rsidRPr="00DF7676">
        <w:t>Глава XXVII.</w:t>
      </w:r>
      <w:r w:rsidRPr="00DF7676">
        <w:br/>
      </w:r>
      <w:r w:rsidRPr="00DF7676">
        <w:rPr>
          <w:sz w:val="20"/>
          <w:szCs w:val="20"/>
        </w:rPr>
        <w:t>Учения Кердона и Маркиона.</w:t>
      </w:r>
    </w:p>
    <w:p w:rsidR="00DF7676" w:rsidRPr="00DF7676" w:rsidRDefault="00DF7676" w:rsidP="00DF7676">
      <w:pPr>
        <w:pStyle w:val="a3"/>
        <w:ind w:left="0" w:right="0" w:firstLine="0"/>
      </w:pPr>
      <w:r w:rsidRPr="00DF7676">
        <w:t xml:space="preserve">1. Некто Кердон, заимствовавший учение от симониан и пришедший в Рим при Гигине, который по порядку от апостолов был девятым епископом, учил, что Бог, проповеданный законом и пророками, не есть Отец Господа нашего Иисуса Христа, потому что Того знали, а последний был неведом: Тот правосуден, а Этот благ. </w:t>
      </w:r>
    </w:p>
    <w:p w:rsidR="00DF7676" w:rsidRPr="00DF7676" w:rsidRDefault="00DF7676" w:rsidP="00DF7676">
      <w:pPr>
        <w:pStyle w:val="a3"/>
        <w:ind w:left="0" w:right="0" w:firstLine="0"/>
      </w:pPr>
      <w:r w:rsidRPr="00DF7676">
        <w:t xml:space="preserve">2. За ним последовал Маркион из Понта, который распространил это учение. Он бесстыдным образом богохульствовал, говоря, что проповеданный законом и пророками Бог есть виновник зла, ищет войны, непостоянен в своем намерении и даже противоречит Себе. Иисус же происходил от Того Отца, Который выше Бога Творца мира и, пришедши в иудею во время правителя Понтия Пилата, бывшего прокуратором Тиверия Кесаря, явился жителям иудеи в человеческом образе, разрушая пророков и закон и все дела Бога, сотворившего мир, Которого Он называет также миродержителем. Сверх того Он искажал евангелие Луки, устраняя все, что написано о рождестве Господа, и многое из учения и речей Господа, в которых Господь представлен весьма ясно исповедующий, что Творец этого мира есть Его Отец. Маркион также внушал своим ученикам, что он достойнее доверия, чем апостолы, предавшие Евангелие, а сам передал им не Евангелие, но только частицу Евангелия. Подобным образом он урезывал и послания апостола Павла, устраняя </w:t>
      </w:r>
      <w:r w:rsidRPr="00DF7676">
        <w:lastRenderedPageBreak/>
        <w:t xml:space="preserve">все, что апостолом ясно сказано о Боге, сотворившем мир, что Он есть Отец Господа нашего Иисуса Христа, и что апостол приводил из пророческих изречений, предвозвещавших пришествие Господа. </w:t>
      </w:r>
    </w:p>
    <w:p w:rsidR="00DF7676" w:rsidRPr="00DF7676" w:rsidRDefault="00DF7676" w:rsidP="00DF7676">
      <w:pPr>
        <w:pStyle w:val="a3"/>
        <w:ind w:left="0" w:right="0" w:firstLine="0"/>
      </w:pPr>
      <w:r w:rsidRPr="00DF7676">
        <w:t xml:space="preserve">3. Спасение же принадлежит только душам, которые приняли его учение; а телу, так как оно взято от земли, невозможно участвовать в спасении. К этой хуле против Бога присоединял он, подлинно принимая уста диавола и говоря все в противность истине, следующее: Каин и ему подобные, и содомляне, и египтяне, и им подобные, также, как и все народы, жившие во всяком роде разврата, спасены Господом, когда Он нисходил в ад, и они прибегли к Нему, и приняты в Его царство; Авель, напротив, Энох, Ной и прочие праведники, также потомки патриарха Авраама, вместе со всеми пророками и людьми богоугодными, не получили спасения; — так возвещал змий, бывший в Маркионе. Ибо они, говорил он, зная, что их Бог всегда искушал их, подозревали, что Он и тогда их искушает, и потому не прибегли к Иисусу, и не поверили Его проповеди, и, поэтому, учил он, их души остались в преисподней. </w:t>
      </w:r>
    </w:p>
    <w:p w:rsidR="00DF7676" w:rsidRPr="00DF7676" w:rsidRDefault="00DF7676" w:rsidP="00DF7676">
      <w:pPr>
        <w:pStyle w:val="a3"/>
        <w:ind w:left="0" w:right="0" w:firstLine="0"/>
      </w:pPr>
      <w:r w:rsidRPr="00DF7676">
        <w:t>4. Так как он один отважился открыто искажать Писания, и бесстыднее всех клеветать на Бога, то я намерен особо опровергнуть его, обличая собственными его же сочинениями, и с помощью Божьей разрушить его учение, на основании речей Господа и апостолов, которые самим же им уважены и употребляются у него. Но теперь я по необходимости упомянул об нем, чтобы ты знал, что все, которые каким-либо образом искажают истину и повреждают проповедь Церкви, суть ученики и последователи самарянина Симона волхва. Хотя они и не объявляют имени своего учителя, для обольщения других, но преподают его учение. Они пользуются именем Иисуса Христа как приманкою, но разным образом вводят нечестие Симона и чрез то губят многих, коварно распространяя свое учение под прикрытием доброго имени, и подавая под сладостью и красотою имени горький и злой яд змия, первого виновника отпадения.</w:t>
      </w:r>
    </w:p>
    <w:p w:rsidR="00DF7676" w:rsidRPr="00DF7676" w:rsidRDefault="00DF7676" w:rsidP="00DF7676">
      <w:pPr>
        <w:pStyle w:val="3"/>
        <w:ind w:left="0" w:right="0"/>
        <w:jc w:val="center"/>
      </w:pPr>
      <w:bookmarkStart w:id="27" w:name="28"/>
      <w:bookmarkEnd w:id="27"/>
      <w:r w:rsidRPr="00DF7676">
        <w:t>Глава XXVIII.</w:t>
      </w:r>
      <w:r w:rsidRPr="00DF7676">
        <w:br/>
      </w:r>
      <w:r w:rsidRPr="00DF7676">
        <w:rPr>
          <w:sz w:val="20"/>
          <w:szCs w:val="20"/>
        </w:rPr>
        <w:t>Учение Татиана, энкратитов и других.</w:t>
      </w:r>
    </w:p>
    <w:p w:rsidR="00DF7676" w:rsidRPr="00DF7676" w:rsidRDefault="00DF7676" w:rsidP="00DF7676">
      <w:pPr>
        <w:pStyle w:val="a3"/>
        <w:ind w:left="0" w:right="0" w:firstLine="0"/>
      </w:pPr>
      <w:r w:rsidRPr="00DF7676">
        <w:t xml:space="preserve">1. От вышеупомянутых (лжеучителей) произошли уже многие отрасли многих ересей, потому что многие, даже все желают сами быть учителями и уклониться от той ереси, которой держались. Образуя учение из другой системы мнений и потом опять составляя одно из другого, они стараются учить новому, выдавая самих себя за изобретателей составленного ими учения. Так например: так называемые воздержные (энкратиты), происшедшие от Сатурнина и Маркиона, проповедовали безбрачие, отвергая изначальное создание Божие и косвенно порицая Того, Который сотворил мужеский пол и женский для рождения людей; и ввели воздержание от употребления животных, делаясь неблагодарными к сотворившему все Богу. Они отрицают также спасение первозданного человека; это мнение, впрочем, было изобретено у них очень недавно. Первый ввел эту хулу Татиан, который, быв слушателем Иустина, пока находился вместе с ним, ничего такого не высказывал, но после его мученичества отпал от Церкви и, возбужденный мыслию быть учителем, как превосходнейший пред другими, составил свой собственный образ учения. Он баснословил, подобно валентинианам, о каких-то невидимых эонах, подобно Маркиону и Сатурнину, объявлял брак растлением и блудом, и сам от себя отрицал спасение Адама. </w:t>
      </w:r>
    </w:p>
    <w:p w:rsidR="00DF7676" w:rsidRPr="00DF7676" w:rsidRDefault="00DF7676" w:rsidP="00DF7676">
      <w:pPr>
        <w:pStyle w:val="a3"/>
        <w:ind w:left="0" w:right="0" w:firstLine="0"/>
      </w:pPr>
      <w:r w:rsidRPr="00DF7676">
        <w:t>2. Другие, напротив, следуя Василиду и Карпократу, ввели непозволительное сожительство, многоженство и неразборчивость к употреблению идоложертвенного, говоря, что Бог не очень обращает внимание на это. Но зачем продолжать? Невозможно перечислить тех, которые таким или другим образом отпали от истины.</w:t>
      </w:r>
    </w:p>
    <w:p w:rsidR="00DF7676" w:rsidRPr="00DF7676" w:rsidRDefault="00DF7676" w:rsidP="00DF7676">
      <w:pPr>
        <w:pStyle w:val="3"/>
        <w:ind w:left="0" w:right="0"/>
        <w:jc w:val="center"/>
      </w:pPr>
      <w:bookmarkStart w:id="28" w:name="29"/>
      <w:bookmarkEnd w:id="28"/>
      <w:r w:rsidRPr="00DF7676">
        <w:lastRenderedPageBreak/>
        <w:t>Глава XXIX.</w:t>
      </w:r>
      <w:r w:rsidRPr="00DF7676">
        <w:br/>
      </w:r>
      <w:r w:rsidRPr="00DF7676">
        <w:rPr>
          <w:sz w:val="20"/>
          <w:szCs w:val="20"/>
        </w:rPr>
        <w:t xml:space="preserve">Учения других гностических сект, </w:t>
      </w:r>
      <w:r w:rsidRPr="00DF7676">
        <w:rPr>
          <w:sz w:val="20"/>
          <w:szCs w:val="20"/>
        </w:rPr>
        <w:br/>
        <w:t>в особенности варвелиотов.</w:t>
      </w:r>
    </w:p>
    <w:p w:rsidR="00DF7676" w:rsidRPr="00DF7676" w:rsidRDefault="00DF7676" w:rsidP="00DF7676">
      <w:pPr>
        <w:pStyle w:val="a3"/>
        <w:ind w:left="0" w:right="0" w:firstLine="0"/>
      </w:pPr>
      <w:r w:rsidRPr="00DF7676">
        <w:t>1. Кроме этих, от вышеупомянутых симониан произошло еще множество гностиков, появившихся как грибы из земли; — я изложу их главные мнения. Некоторые из них принимают Эона, никогда не стареющегося, в девственном духе, которого они называют Варвелос. Потом говорят, что где-то существует неименуемый Отец: Он восхотел открыть себя этому Варвелосу. Сия мысль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по своем появлении предстала пред ним и потребовала Предведения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когда появилось Предведение, то по просьбе их проявилось Нетление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а за нею Жизнь вечная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Услаждаясь сим и созерцая их величие, Варвелос, радуясь зачатию, родил подобный ему свет. Его они называют началом света и происхождение всех вещей, и говорят, что Отец, увидев этот свет, помазал Его своею благостью, чтобы Он был совершен. Этот свет, утверждают они, есть Христос, Который опять, по словам их, потребовал, чтоб Ему дан был на помощь Ум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Ум явился. Сверх того Отец производит Слово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Так образуются сочетания Мысли с Словом, Нетления с Христом; Жизнь же вечная соединилась с Волею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а Ум с Предведением. И они восхваляли великий свет и Варвелоса. </w:t>
      </w:r>
    </w:p>
    <w:p w:rsidR="00DF7676" w:rsidRPr="00DF7676" w:rsidRDefault="00DF7676" w:rsidP="00DF7676">
      <w:pPr>
        <w:pStyle w:val="a3"/>
        <w:ind w:left="0" w:right="0" w:firstLine="0"/>
      </w:pPr>
      <w:r w:rsidRPr="00DF7676">
        <w:t>2. После сего, говорят они, произошел от Слова и Мысли Саморожденный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для представления великого света, и он, по словам их, был весьма почтен и все ему подчинено. Вместе с ним произошла Истина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явилось сочетание Саморожденного с Истиною. От света же, который есть Христос, и от Нетления произошли для сопровождения Саморожденного четыре светила; а от Воли и вечной Жизни появились для служения этим четырем светилам также четыре истечения, которые они называют — благодатью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хотением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смыслом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разумом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Из них благодать сочеталась с великим и первым светилом: под ним они разумеют Спасителя и называют его Армогеном; хотение же соединилось со вторым, которое они называют Рагуел, смысл с третьим светом, которому они дают имя Дадуд, разум с четвертым, которое они называют Элелет. </w:t>
      </w:r>
    </w:p>
    <w:p w:rsidR="00DF7676" w:rsidRPr="00DF7676" w:rsidRDefault="00DF7676" w:rsidP="00DF7676">
      <w:pPr>
        <w:pStyle w:val="a3"/>
        <w:ind w:left="0" w:right="0" w:firstLine="0"/>
      </w:pPr>
      <w:r w:rsidRPr="00DF7676">
        <w:t xml:space="preserve">3. После того как все так утвердилось, Саморожденный сверх того произвел совершенного и истинного человека, которого они называют Адамантом, так как ни он не был принужден, ни те, от которых он получил начало: он вместе с первым светом был удален от Армогена. Саморожденный же при этом произвел с человеком и сочетал с ним совершенное знание (поэтому он и узнал Всевышнего), ему также дарована девственным духом непобедимая сила, и все стало прославлять великого Эона. Отсюда, говорят они, произошли мать, отец и сын; от человека же напротив и знания произросло дерево, которое они также называют знанием. </w:t>
      </w:r>
    </w:p>
    <w:p w:rsidR="00DF7676" w:rsidRPr="00DF7676" w:rsidRDefault="00DF7676" w:rsidP="00DF7676">
      <w:pPr>
        <w:pStyle w:val="a3"/>
        <w:ind w:left="0" w:right="0" w:firstLine="0"/>
      </w:pPr>
      <w:r w:rsidRPr="00DF7676">
        <w:t>4. Потом от первого ангела, который находится при Единородном, произошел Дух Святый, Которого они называют Премудростью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и Пруникос. Он же, увидев, что все прочее находится в сочетании, а Он не, имеет супруга, искал с кем бы ему сочетаться; и не нашедши его, Он расширился и посмотрел на нижние области, думая найти здесь супруга; и не нашедши, с досадою отвернулся назад, потому что сделал попытку без благоволения Отца. После того, побуждаемый простотою и добротою, Он произвел творение, в котором было неведение и дерзость. Это произведение Его, говорят они, есть первый начальник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создатель этого творения; его, по сказанию их, великая сила отвлекла от матери, и он низшел от нее в нижние области и сотворил тверд небесную, в которой, по словам их, и живет он. И как неведение, он сотворил все подчиненные ему власти ангелов, тверди и все земные вещи. После сего соединившись с дерзостью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произвел злобу, ревность, зависть, ярость и похоть. После того как </w:t>
      </w:r>
      <w:r w:rsidRPr="00DF7676">
        <w:lastRenderedPageBreak/>
        <w:t>эти родились, мать Премудрость с скорбью удалилась и возвратилась на высоту и стала, если считать снизу, осмерицею. С удалением ее, Он подумал, что один только существует, и потому сказал: «Я один Бог, Ревнитель, и кроме Меня нет Бога». Такие-то вещи они выдумывают.</w:t>
      </w:r>
    </w:p>
    <w:p w:rsidR="00DF7676" w:rsidRPr="00DF7676" w:rsidRDefault="00DF7676" w:rsidP="00DF7676">
      <w:pPr>
        <w:pStyle w:val="3"/>
        <w:ind w:left="0" w:right="0"/>
        <w:jc w:val="center"/>
      </w:pPr>
      <w:bookmarkStart w:id="29" w:name="30"/>
      <w:bookmarkEnd w:id="29"/>
      <w:r w:rsidRPr="00DF7676">
        <w:t>Глава XXX.</w:t>
      </w:r>
      <w:r w:rsidRPr="00DF7676">
        <w:br/>
      </w:r>
      <w:r w:rsidRPr="00DF7676">
        <w:rPr>
          <w:sz w:val="20"/>
          <w:szCs w:val="20"/>
        </w:rPr>
        <w:t>Учение офитов.</w:t>
      </w:r>
    </w:p>
    <w:p w:rsidR="00DF7676" w:rsidRPr="00DF7676" w:rsidRDefault="00DF7676" w:rsidP="00DF7676">
      <w:pPr>
        <w:pStyle w:val="a3"/>
        <w:ind w:left="0" w:right="0" w:firstLine="0"/>
      </w:pPr>
      <w:r w:rsidRPr="00DF7676">
        <w:t xml:space="preserve">1. Другие опять говорят чудовищное, именно, что в силе Глубины существует некоторый первый свет, блаженный, нетленный и безграничный; Он есть Отец всех вещей и назван Первым Человеком. Из него происшедшую мысль называют Его Сыном, и вот, говорят, — Сын человеческий, второй человек. Ниже их есть Св. Дух, и ниже высшего Духа отдельные стихии: вода, темнота, глубина и хаос, над которыми носится Дух, называемый у них Первою Женою. Когда же в последствии, говорят, Первый Человек с Своим Сыном возвеселился о красоте Духа, т. е. жены, и озарил Ее, то родил от Нее нетленный свет, третьего мужа, которого они называют Христом, Сыном Первого и Второго человека и Святого Духа, Первой Жены. </w:t>
      </w:r>
    </w:p>
    <w:p w:rsidR="00DF7676" w:rsidRPr="00DF7676" w:rsidRDefault="00DF7676" w:rsidP="00DF7676">
      <w:pPr>
        <w:pStyle w:val="a3"/>
        <w:ind w:left="0" w:right="0" w:firstLine="0"/>
      </w:pPr>
      <w:r w:rsidRPr="00DF7676">
        <w:t xml:space="preserve">2. Но так как Жена, Которую Они называют также матерью живущих, когда вступили в общение с Нею Отец и Сын, не могла ни вынести, ни воспринят величия светов, то переполнилась и переливалась на левую сторону; и тогда Единственный Сын Их, Христос, как принадлежащий к правой стороне и стремящийся в высоту, внезапно вместе с матерью был взят в нетленный эон. Это есть истинная и святая Церковь, которая была наименованием, собранием и соединением Отца всех вещей, Первого Человека, и Сына, Второго Человека, потом Христа, Их Сына и помянутой Жены. </w:t>
      </w:r>
    </w:p>
    <w:p w:rsidR="00DF7676" w:rsidRPr="00DF7676" w:rsidRDefault="00DF7676" w:rsidP="00DF7676">
      <w:pPr>
        <w:pStyle w:val="a3"/>
        <w:ind w:left="0" w:right="0" w:firstLine="0"/>
      </w:pPr>
      <w:r w:rsidRPr="00DF7676">
        <w:t xml:space="preserve">3. Но сила, учат они, которая перелилась из Жены, имея орошение света, спустилась от отцов своих; имеет же орошение света, по своей собственной воле; и ее называют левою, Пруникос, Премудростью; и мужеско-женскою. И она по простоте своей спустилась в воды, бывшие еще неподвижными, привела их в движение, смело спустившись до последних глубин, и получила от них тело. Ибо, по словам их, все устремилось к орошению ее света, пристало к нему и окружило, и если бы его не имела, быть может она вполне была бы поглощена и потоплена материею. Будучи связана материальным телом и весьма им обременена, она пришла, наконец, в себя и попыталась убежать от вод и вознестись к матери, но была не в силах по причине тяжести окружающего ее тела. Находя себя в очень худом состоянии, она старалась скрыть свет, который свыше, боясь, чтобы и он, подобно ей, не потерпел обиды от низших стихий. И получив силу от орошения своего света, она воспрянула и воспарила на высоту: и пришедши на высоту, она расширилась, покрыла часть (пространства) и сделала из своего тела видимое небо: она осталась под небом, которое сотворила, доныне имеет образ водяного тела. Когда же возжелала высшего света и вполне получила силу, она отложила тело и освободилась от него. И это тело, которое она отложила, называют они женою от Жены. </w:t>
      </w:r>
    </w:p>
    <w:p w:rsidR="00DF7676" w:rsidRPr="00DF7676" w:rsidRDefault="00DF7676" w:rsidP="00DF7676">
      <w:pPr>
        <w:pStyle w:val="a3"/>
        <w:ind w:left="0" w:right="0" w:firstLine="0"/>
      </w:pPr>
      <w:r w:rsidRPr="00DF7676">
        <w:t xml:space="preserve">4. Кроме того, Сын Ее, говорят они, имел также в себе некое дыхание нетления, оставленное Ему Матерью; чрез которое Он действует, и, сделавшись могущественным, произвел и Сам, как говорят, из вод Сына без матери; ибо они принимают, что Он не знал матери. Его Сын опять, подражая Своему Отцу, произвел второго сына. Этот третий также родил четвертого, а четвертый опять пятого Сына. От пятого, говорят они, родился шестой Сын; а шестой родил Седьмого. Таким образом произошла у них седмерица, тогда как мать занимает восьмое место; и как в своем рождении, так и по достоинствам и силам они предшествуют один другому. </w:t>
      </w:r>
    </w:p>
    <w:p w:rsidR="00DF7676" w:rsidRPr="00DF7676" w:rsidRDefault="00DF7676" w:rsidP="00DF7676">
      <w:pPr>
        <w:pStyle w:val="a3"/>
        <w:ind w:left="0" w:right="0" w:firstLine="0"/>
      </w:pPr>
      <w:r w:rsidRPr="00DF7676">
        <w:lastRenderedPageBreak/>
        <w:t xml:space="preserve">5. Они дали также имена своим вымышленным лицам, именно: первый от матери называется Иалдаваоф, сын от него — Иао, его сын — Саваоф, четвертый — Адонеус, пятый — Элоеус, шестой — Ореус, и седьмой и последний — Астанфеус. Эти небеса и силы, власти, ангелы и творцы, по их предположению, сидели на небе в порядке своего рождения, невидимо управляя небесным и земным. Первый из них, Иалдаваоф, не уважал матери, потому что без чьего-либо дозволения произвел детей и внуков, а также ангелов, архангелов, силы, власти и господства. Затем его сыновья начали с ним спор и брань за господство; поэтому Иалдаваоф в скорби и отчаянии обратил взор на лежащую внизу тину материи и направил на нее свою похоть, отчего родился сын. Это есть Ум, вьющийся в образе змия, отсюда дух, душа и все в мире; оттого произошли всякая забывчивость, злоба, ревность, зависть и смерть. Этот змееобразный и извитый Ум, получил еще более изворотливости от Отца, когда он был с Отцом на небе и в раю. </w:t>
      </w:r>
    </w:p>
    <w:p w:rsidR="00DF7676" w:rsidRPr="00DF7676" w:rsidRDefault="00DF7676" w:rsidP="00DF7676">
      <w:pPr>
        <w:pStyle w:val="a3"/>
        <w:ind w:left="0" w:right="0" w:firstLine="0"/>
      </w:pPr>
      <w:r w:rsidRPr="00DF7676">
        <w:t xml:space="preserve">6. Вследствие сего, радуясь и похваляясь о всем, что ниже его, Иалдаваоф сказал: «Я Отец и Бог, и кроме Меня нет никого». Мать же, услышав это, воскликнула к нему: «Не лги, Иалдаваоф, ибо выше тебя есть Отец всего — Первый Человек и Человек, Сын человеческий». Когда все были поражены новым голосом и неожиданным названием и спрашивали, откуда явилось это восклицание, Иалдаваоф, говорят, чтоб отвести их и привлечь к себе, сказал: «Придите, сотворим человека по образу нашему». Шесть сил, слышавшие это, при содействии Матери, сообщившей им идею человека, чтобы лишить их чрез него первоначальной силы, вместе образовали человека чрезвычайно огромного и по толщине и по длине: но так как он только ползал, то они привели его к Отцу своему, а так действовала Премудрость, для того, чтобы и его лишить орошения света, дабы Он, имея силу, не восстал на тех, которые выше Его. Когда же Он вдохнул в человека дыхание жизни, Он тайно был лишен силы, а человек получил от Него Ум и Помышление — эти силы, по их словам, участвуют в спасении — и тотчас возблагодарил Первого Человека, оставив своих создателей. </w:t>
      </w:r>
    </w:p>
    <w:p w:rsidR="00DF7676" w:rsidRPr="00DF7676" w:rsidRDefault="00DF7676" w:rsidP="00DF7676">
      <w:pPr>
        <w:pStyle w:val="a3"/>
        <w:ind w:left="0" w:right="0" w:firstLine="0"/>
      </w:pPr>
      <w:r w:rsidRPr="00DF7676">
        <w:t xml:space="preserve">7. Иалдаваоф, завидуя этому, вознамерился лишить человека силы посредством жены и произвел от своего Помышления жену, которую приняла та сила, называемая Пруникос, и незаметным образом лишила силы. Прочие же, приходя и удивляясь красоте жены, назвали ее Евой и, полюбив ее, родили с нею сыновей, которых называют ангелами. Но их Мать постаралась, посредством змия, обольстить Еву и Адама к преступлению заповеди Иалдаваофа. Ева, слыша это как будто от Сына Божия, легко поверила и склонила Адама вкусить от того древа, от которого Бог запретил им вкушать. Вкусив же, говорят они, познали они возвышенную над всем силу и отпали от тех, которые их создали. Пруникос, увидав, что они были побеждены их собственным созданием, весьма возрадовалась и опять воскликнула, что он (Иалдаваоф), называя себя прежде Отцом, солгал, так как Отец нетленен, и что, тогда как искони существовали Человек и Первая Жена, она одна (Ева) согрешила чрез любодеяние. </w:t>
      </w:r>
    </w:p>
    <w:p w:rsidR="00DF7676" w:rsidRPr="00DF7676" w:rsidRDefault="00DF7676" w:rsidP="00DF7676">
      <w:pPr>
        <w:pStyle w:val="a3"/>
        <w:ind w:left="0" w:right="0" w:firstLine="0"/>
      </w:pPr>
      <w:r w:rsidRPr="00DF7676">
        <w:t xml:space="preserve">8. Но Иалдаваоф, по забвению, в которое впал, и не обращая внимания на эти дела, изгнал из рая Адама и Еву за то, что они преступили Его заповедь. Он хотел, чтобы от Евы были рождены Ему дети, но этого не достиг, потому что Ему во всем противодействовала Его Мать, Которая тайно лишила Адама и Еву орошения света, чтобы не был причастен проклятию и осуждению дух, происходящий от верховной силы. Таким образом, учат они, лишенные божественной сущности, они были прокляты Им и с неба низвержены на эту землю. И змий, противодействовавший отцу, был изгнан Им в дольний мир и подчинил себе здешних ангелов, и родил шесть сыновей, будучи сам седьмым, по примеру седмерицы, окружающей Отца. И это, говорят они, суть семь мировых демонов, противостоящих человеческому роду и всегда противодействующих ему, потому что их Отец был низвержен долу за людей. </w:t>
      </w:r>
    </w:p>
    <w:p w:rsidR="00DF7676" w:rsidRPr="00DF7676" w:rsidRDefault="00DF7676" w:rsidP="00DF7676">
      <w:pPr>
        <w:pStyle w:val="a3"/>
        <w:ind w:left="0" w:right="0" w:firstLine="0"/>
      </w:pPr>
      <w:r w:rsidRPr="00DF7676">
        <w:lastRenderedPageBreak/>
        <w:t xml:space="preserve">9. Адам и Ева прежде имели легкие, светлые и как бы духовные тела, с каковыми они и были созданы, но когда пришли в мир сей, тела их изменились в более темные, тяжелые и неповоротливые, и душа их стала слабая и вялая, так как они получили от Создателя только мировое дыхание. Тогда сжалился над ними Пруникос и возвратил им благоухание орошения света, при посредстве которого они пришли в воспоминание о самих себе и узнали, что они наги и имеют материальное тело; также узнали, что они носят смерть; но возымели бодрость, уразумев, что они только на некоторое время облечены телом, также они нашли пищу под руководством Премудрости и, по насыщении, познали друг друга плотски и родили Каина, которого змий, проклятый вместе с своими детьми, скоро развратил, наполнил земною забывчивостью и довел до такого безумия и дерзости, что он, умертвив своего брата Авеля, первый обнаружил зависть и смерть. После них, говорят, родились по предусмотрению Пруникоса Сиф, потом Норея, от которых происходит остальное множество людей; и они от шестой седмерицы были вовлечены во всякую злобу и отпадение от высшей святой Седмерицы, в идолослужение и всякое презрение, так как им невидимо противодействовала во всем Мать и спасала Свою собственность, т. е. орошение света. Под святою Седмерицею разумеют они семь звезд, которые они называют планетами; и отверженный змий, утверждают они, имеет два имени, Михаил и Самаел. </w:t>
      </w:r>
    </w:p>
    <w:p w:rsidR="00DF7676" w:rsidRPr="00DF7676" w:rsidRDefault="00DF7676" w:rsidP="00DF7676">
      <w:pPr>
        <w:pStyle w:val="a3"/>
        <w:ind w:left="0" w:right="0" w:firstLine="0"/>
      </w:pPr>
      <w:r w:rsidRPr="00DF7676">
        <w:t xml:space="preserve">10. Иалдаваоф же, разгневавшись на людей за то, что они не поклонялись Ему и не чтили Его, как Отца и Бога, послал на них потоп, чтобы зараз погубить всех. Но так как и в этом противостала Ему Премудрость, то Ной и бывшие с ним в ковчеге были спасены посредством орошения ее света, и чрез это мир опять наполнился людьми. Одного из них, по имени Авраама, избрал Сам Иалдаваоф и положил с ним завет, что Он даст ему, если его семя постоянно будет Ему служить, землю в наследие. Выведши потомков Авраама чрез Моисея из Египта, Он дал им закон и сделал их иудеями; из них Он избрал семь дней, которые они называют святою Седмерицею. И каждый из них получает себе вестника, для прославления и проповедания Его, как Бога, чтобы прочие, слыша эти хвалы, служили богам, возвещаемым пророками. </w:t>
      </w:r>
    </w:p>
    <w:p w:rsidR="00DF7676" w:rsidRPr="00DF7676" w:rsidRDefault="00DF7676" w:rsidP="00DF7676">
      <w:pPr>
        <w:pStyle w:val="a3"/>
        <w:ind w:left="0" w:right="0" w:firstLine="0"/>
      </w:pPr>
      <w:r w:rsidRPr="00DF7676">
        <w:t xml:space="preserve">11. Пророков же они разделяют так; пророки Иалдаваофа суть: Моисей, Иисус Навин, Амос и Аввакум: пророки Иао: Самуил, Нафан, иона и Михей; пророки Саваофа — Илия, Иоиль и Захария; пророки Адонаи: Исаия, Иезекиль, Иеремия и Даниил; пророки Элои: Товия и Аггей; пророки Орея: Михей и Наум; пророки Астанфея: Эздра и Софония. Каждый из сих пророков прославляет своего Отца и Бога. Сама Премудрость, говорят они, много говорила и возвещала чрез них людям о Первом Человеке, нетленном Эоне и горнем Христе и внушала и напоминала им о нетленном свете, Первом Человеке и о нисшествии Христа. Когда князья были поражены этим и удивлялись новости вещей, проповеданных пророками, то Пруникос сделала чрез Иалдаваофа, который не знал, что Он делает, то, что родились два человека, один от неплодной Елизаветы, другой от девы Марии. </w:t>
      </w:r>
    </w:p>
    <w:p w:rsidR="00DF7676" w:rsidRPr="00DF7676" w:rsidRDefault="00DF7676" w:rsidP="00DF7676">
      <w:pPr>
        <w:pStyle w:val="a3"/>
        <w:ind w:left="0" w:right="0" w:firstLine="0"/>
      </w:pPr>
      <w:r w:rsidRPr="00DF7676">
        <w:t xml:space="preserve">12. Но так как она сама не имела покоя ни на небе, ни на земле, то призвала она в скорби своей на помощь свою мать. Мать Ее, Первая жена, сжалилась над раскаянием дочери и просила Первого Человека, чтобы послан был он на помощь Христос, который и низшел таким образом к своей сестре и к орошению света. Когда же низшая Премудрость, узнала, что к ней нисходит ее брат, возвестила чрез Иоанна Его прибытие, установила крещение покаяния и предуготовила Иисуса, чтобы Христос при Своем сошествии нашел чистый сосуд, и чтобы чрез Сына того Иалдаваофа была возвещена Христом Жена. И Он, говорят они, сошел чрез семь небес, уподобился детям их и мало помалу лишил их силы. Потому что ему сообщилось все орошение света, и Христос, сошедши в этот мир, сокрылся прежде всего в своей сестре Премудрости, и оба радовались друг о друге; и это, </w:t>
      </w:r>
      <w:r w:rsidRPr="00DF7676">
        <w:lastRenderedPageBreak/>
        <w:t xml:space="preserve">утверждают они, представляет жениха и невесту. Иисус же, так как был рожден чрез действие Божие от девы, был мудрее, чище и праведнее всех людей; Христос, соединенный с Премудростью, сошел в него и таким образом произошел Иисус Христос. </w:t>
      </w:r>
    </w:p>
    <w:p w:rsidR="00DF7676" w:rsidRPr="00DF7676" w:rsidRDefault="00DF7676" w:rsidP="00DF7676">
      <w:pPr>
        <w:pStyle w:val="a3"/>
        <w:ind w:left="0" w:right="0" w:firstLine="0"/>
      </w:pPr>
      <w:r w:rsidRPr="00DF7676">
        <w:t xml:space="preserve">13. Многие из Его учеников. по словам их, не знали о сошествии в Него Христа; когда же Христос сошел в Иисуса, Он начал творить чудеса, исцелять, проповедовать неведомого Отца и явно выдавать Себя за Сына Первого Человека. На это разгневались силы и Отец Иисуса и постарались умертвить Его; и когда дошло до этого, Христос вместе с Премудростью удалился в состояние нетленного эона; Иисус же был распят. Впрочем Христос не забыл Своего Иисуса, но свыше послал в него силу, воскресившую его в теле, которое они называют душевным и духовным телом, потому что мировые стихии он оставил в мире. Ученики же Его, увидав, что Он воскрес, не узнали Его, ни даже самого Иисуса, чрез которого Он воскрес из мертвых. И между Его учениками, говорят они, было то величайшее заблуждение, что они думали, будто Он воскрес с мировым телом, так как они не знали, «что плоть и кровь царствия Божия не получат» (1 Кор. 15:50). </w:t>
      </w:r>
    </w:p>
    <w:p w:rsidR="00DF7676" w:rsidRPr="00DF7676" w:rsidRDefault="00DF7676" w:rsidP="00DF7676">
      <w:pPr>
        <w:pStyle w:val="a3"/>
        <w:ind w:left="0" w:right="0" w:firstLine="0"/>
      </w:pPr>
      <w:r w:rsidRPr="00DF7676">
        <w:t xml:space="preserve">14. Нисшествие и восшествие Христа они хотят доказать тем, что Его ученики не упоминают, чтобы Иисус сделал что-либо высокое перед крещением или после воскресения из мертвых, — не зная, что Иисус был соединен с Христом и нетленный эон с Седмерицею, и называют Его мировое тело телом животных. По воскресении Он пребывал здесь осьмнадцать месяцев, и так как на Него свыше сошло знание, то Он учил тому, что было ясно, и немногих из Своих учеников, которых знал за способных к таким тайнам, наставлял в них и таким образом был взят Он на небо; между тем как Христос сидит одесную Отца Иалдаваофа, чтобы души тех, которые познали их, по отложении мирового тела воспринять в Себя и обогатить Самого Себя, без ведома Своего Отца, так что по той мере, как Иисус обогащается , святыми душами, Отец Его терпел бы ущерб и умалялся, лишаясь Своей силы чрез эти души. Ибо Он не будет иметь более святых душ, чтобы опять посылать их в мир, кроме тех только, которые от Его сущности, т. е. из вдыхания. Потом наступит конец всего, когда все орошение духа света соберется вместе и возвратится в нетленный эон. </w:t>
      </w:r>
    </w:p>
    <w:p w:rsidR="00DF7676" w:rsidRPr="00DF7676" w:rsidRDefault="00DF7676" w:rsidP="00DF7676">
      <w:pPr>
        <w:pStyle w:val="a3"/>
        <w:ind w:left="0" w:right="0" w:firstLine="0"/>
      </w:pPr>
      <w:r w:rsidRPr="00DF7676">
        <w:t>15. Таковы мнения тех, которыми было порождено от школы Валентина многоголовое чудовище, подобное Лернейской гидре. Ибо некоторые говорят, что сама Премудрость сделалась змием; поэтому, она противостала Творцу Адама и принесла знание людям; и поэтому, также змий назван хитрейшим всех. Кроме того, по причине положения наших кишков, чрез которые проходит пища, и по самой фигуре, какую они имеют, наше внутреннее устроение в образе змия представляет нашу сокровенную родительницу.</w:t>
      </w:r>
    </w:p>
    <w:p w:rsidR="00DF7676" w:rsidRPr="00DF7676" w:rsidRDefault="00DF7676" w:rsidP="00DF7676">
      <w:pPr>
        <w:pStyle w:val="3"/>
        <w:ind w:left="0" w:right="0"/>
        <w:jc w:val="center"/>
      </w:pPr>
      <w:bookmarkStart w:id="30" w:name="31"/>
      <w:bookmarkEnd w:id="30"/>
      <w:r w:rsidRPr="00DF7676">
        <w:t>Глава XXXI.</w:t>
      </w:r>
      <w:r w:rsidRPr="00DF7676">
        <w:br/>
      </w:r>
      <w:r w:rsidRPr="00DF7676">
        <w:rPr>
          <w:sz w:val="20"/>
          <w:szCs w:val="20"/>
        </w:rPr>
        <w:t>Учение каинитов.</w:t>
      </w:r>
    </w:p>
    <w:p w:rsidR="00DF7676" w:rsidRPr="00DF7676" w:rsidRDefault="00DF7676" w:rsidP="00DF7676">
      <w:pPr>
        <w:pStyle w:val="a3"/>
        <w:ind w:left="0" w:right="0" w:firstLine="0"/>
      </w:pPr>
      <w:r w:rsidRPr="00DF7676">
        <w:t xml:space="preserve">1. Другие опять говорят, что Каин происходит от высшей силы, и Исава, Корее, Содомлян и всех таковых же признают своими родственниками, и поэтому они были гонимы Творцам, но ни один из них не потерпел вреда, ибо Премудрость взяла от них назад к себе самой свою собственность. И это, учат они, хорошо знал предатель Иуда, и так как он только знал истину, то и совершил тайну предания, и чрез него, говорят они, разрешено все земное и небесное. Они также выдают вымышленную историю такого рода, называя Евангелием Иуды. </w:t>
      </w:r>
    </w:p>
    <w:p w:rsidR="00DF7676" w:rsidRPr="00DF7676" w:rsidRDefault="00DF7676" w:rsidP="00DF7676">
      <w:pPr>
        <w:pStyle w:val="a3"/>
        <w:ind w:left="0" w:right="0" w:firstLine="0"/>
      </w:pPr>
      <w:r w:rsidRPr="00DF7676">
        <w:t>2. Я также собрал их сочинения, в которых они внушают разрушить дела Истеры (</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rPr>
          <w:rFonts w:ascii="Symbol" w:hAnsi="Symbol"/>
        </w:rPr>
        <w:t></w:t>
      </w:r>
      <w:r w:rsidRPr="00DF7676">
        <w:t xml:space="preserve">); Истерою же называют Творца неба и земли; и так же, как Карпократ, говорят, что люди не могут спастись, если не пройдут чрез все роды дел. И при всяком грехе и </w:t>
      </w:r>
      <w:r w:rsidRPr="00DF7676">
        <w:lastRenderedPageBreak/>
        <w:t xml:space="preserve">постыдном поступке присутствует ангел, и действующий осмеливается приписывать свою дерзость и нечистоту ангелу, и каково бы ни было действие, совершать во имя ангела и так говорить: «О ангел! я злоупотребляю твое дело; о сила! я совершаю твое действие». И совершенное знание, по их словам, состоит в том, чтобы предаваться безбоязненно таким делам, которые непозволительно и называть. </w:t>
      </w:r>
    </w:p>
    <w:p w:rsidR="00DF7676" w:rsidRPr="00DF7676" w:rsidRDefault="00DF7676" w:rsidP="00DF7676">
      <w:pPr>
        <w:pStyle w:val="a3"/>
        <w:ind w:left="0" w:right="0" w:firstLine="0"/>
      </w:pPr>
      <w:r w:rsidRPr="00DF7676">
        <w:t xml:space="preserve">3. Необходимо было ясно доказать, что последователи Валентина, как видно из самых мнений и правил их, происходят от таких-то матерей, отцов и дедов, и обнаружить их учение; чрез это, быть может некоторые из них, покаявшись и обратившись к Единому Творцу и Богу, Создателю вселенной, получат спасение; другие же не будут более вовлечены в заблуждение их коварным, хотя благовидным уверением, воображая, будто узнают от них более великое и высокое таинство; но хорошо узнав от нас об их ложных мнениях, будут смеяться над их учением, и в тоже время пожалеют тех, которые доселе держась этих жалких и нелепых басней, дошли до такой гордости, что считают себя по причине такого знания, или скорее невежества высшими всех других. Теперь они выставлены, и обнаружение их учения есть победа над ними. </w:t>
      </w:r>
    </w:p>
    <w:p w:rsidR="00DF7676" w:rsidRPr="00DF7676" w:rsidRDefault="00DF7676" w:rsidP="00DF7676">
      <w:pPr>
        <w:pStyle w:val="a3"/>
        <w:ind w:left="0" w:right="0" w:firstLine="0"/>
      </w:pPr>
      <w:r w:rsidRPr="00DF7676">
        <w:t>4. Поэтому, старался я представить и обнаружить весь худо сложенный остов этой лисички, ибо немного слов будет нужно, чтобы опровергнуть их учение, когда оно стало всем известно. Подобно тому, как, относительно хищного зверя, скрывающегося в лесу и оттуда нападающего и многих умерщвляющего, тот, кто вырубает и обнажает лес и открывает самого зверя, не усиливается поймать его, видя, что этот зверь — лютый зверь; ибо все могут видеть этого опустошительного зверя, избегать его нападений, стрелять в него со всех сторон, ранить и совсем убить; так и мы, коль скоро обнаружим их сокровенные и втихомолку хранимые таинства, не будем иметь нужды опровергать пространно их учения. Поэтому, остается теперь тебе и присным твоим ознакомиться с тем. что было выше изложено, опровергать их нечестивые и нелепые мнения и предлагать согласные с истиною догматы. При таком положении дела, согласно своему обещанию, я по силам моим предложу опровержение их, возражая против всех в следующей книге — ибо даже изложение их, как видишь, далеко заводит, — а также дам средства для их опровержения, нападая на все их мнения по порядку изложения, так что не только выставлю на вид лютого зверя, но и нанесу ему раны со всех сторон.</w:t>
      </w:r>
    </w:p>
    <w:p w:rsidR="00DF7676" w:rsidRPr="00DF7676" w:rsidRDefault="00DF7676">
      <w:pPr>
        <w:ind w:left="238"/>
        <w:rPr>
          <w:rFonts w:ascii="Times New Roman" w:eastAsia="Times New Roman" w:hAnsi="Times New Roman" w:cs="Times New Roman"/>
          <w:sz w:val="24"/>
          <w:szCs w:val="24"/>
          <w:lang w:eastAsia="ru-RU"/>
        </w:rPr>
      </w:pPr>
      <w:r w:rsidRPr="00DF7676">
        <w:br w:type="page"/>
      </w:r>
    </w:p>
    <w:p w:rsidR="00DF7676" w:rsidRPr="00DF7676" w:rsidRDefault="00DF7676" w:rsidP="00DF7676">
      <w:pPr>
        <w:rPr>
          <w:rFonts w:ascii="Georgia" w:eastAsia="Times New Roman" w:hAnsi="Georgia" w:cs="Times New Roman"/>
          <w:sz w:val="27"/>
          <w:szCs w:val="27"/>
          <w:lang w:eastAsia="ru-RU"/>
        </w:rPr>
      </w:pPr>
      <w:r w:rsidRPr="00DF7676">
        <w:rPr>
          <w:rFonts w:ascii="Georgia" w:eastAsia="Times New Roman" w:hAnsi="Georgia" w:cs="Times New Roman"/>
          <w:sz w:val="27"/>
          <w:szCs w:val="27"/>
          <w:lang w:eastAsia="ru-RU"/>
        </w:rPr>
        <w:lastRenderedPageBreak/>
        <w:t>Книга вторая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Предисловие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В первой книге, предшествующей этой, обличая «лжеименное знание» (1 Тим. 6:20), я показал тебе, мой возлюбленный, что все, что многими и противоположными способами измышлено последователями Валентина, есть ложь; изложил также мнение их предшественников, доказывая, что они разногласят друг с другом, а еще прежде с самою истиною. Представил также со всею тщательностью учение и образ действие принадлежащего к ним волхва Марка и точно показал, что они выбирают из Писаний и стараются приспособить к своему вымыслу. Я подробно рассказал, как они смело пытаются подтверждать истину посредством чисел и двадцати четырех букв алфавита. Показал также, как они говорят, что творение произошло по образу их невидимой Полноты, и что они думают и учат о Создателе (Демиурге), и обнаружил учение их родоначальника, самарянина Симона волхва и всех его последователей. Также привел множество появившихся от него гностиков, заметил различие их между собою, учение и порядок их преемства и упомянул о всех основанных ими ересях. Далее я показал, что все сии еретики, получив начало от Симона, внесли в эту жизнь свои безбожные и нечестивые учения; представил их «искупление» и способ посвящения всех, которые сделались «совершенными», а также их призывание и таинства, и показал, что един есть Бог Творец, и что Он не плод недостатка, и что ничего нет выше Его, и ниже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В настоящей же книге я изложу то, что мне удобно и что позволяет время, и опровергну во многих главах все их учение; по этой причине так и озаглавил я это сочинение, так как оно есть обличение и опровержение их учения. Ибо надлежит открыть и опровергнуть их сокровенные сочетание и самую Глубину, и доказать, что она никогда не была и теперь не существует.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 том, что един есть Бог, и что ни выше, ни ниже Его не может быть другого Бога, Начала, Полноты или Силы.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Надлежит начать с самой первой и важнейшей главы, с Бога Творца, Который сотворил небо и землю и все, что в них, и Которого они богохульно называют плодом недостатка, и показать, что нет ничего ни выше, ни ниже Его: что Он, не принужденный кем-либо, но по своей воле и свободно сотворил все, так как Он един есть Бог, един Господь, един Творец, един Отец, и един содержит все и всему дает бытие.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как может выше Его быть другая полнота, начало или сила или другой бог, когда необходимо, чтобы Бог, Полнота всего, содержал все в своей неизмеримости, и никем не был содержим? Но если есть нечто вне Его, то Он уже не Полнота всего, и не все содержит. Ибо Полноте, или возвышенному над всем Богу, недостает того, что, как они говорят, вне Его. Но что имеет недостаток, и от чего отнято что-либо, то не есть Полнота всего. Он также будет иметь начало, средину и конец в отношении к находящимся вне Его. Но если Он имеет конец во отношении к тому, что ниже, то имеет и начало в отношении к тому, что выше. Равным образом необходимо Он должен испытывать тоже самое с прочих сторон и содержаться, ограничиваться и замыкаться теми (существами), которые находятся вне Его, ибо предел снизу необходимо ограничивает и окружает того, кто оканчивается на нем. Таким образом, по их мнению, Отец всего — Которого они называют Предсуществующим и Первоначалом — с их Полнотою (Плиромою) и благой Бог Маркиона будет во что-то вделан, включен, и окружен другою силою, которая должна необходимо быть больше Его, потому что то, что содержит, больше того, что содержится; большее же сильнее и наиболее могущественно, а то, что есть больше, сильнее и могущественнее, то будет Бог.</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Если, по их взгляду, существует также нечто, что, по словам их, находится вне Полноты, во что взошла высшая заблудившаяся сила, то вполне необходимо, чтобы или внешнее содержало, а Полнота была содержима; — иначе оно не было бы вне Полноты, ибо если есть </w:t>
      </w:r>
      <w:r w:rsidRPr="00DF7676">
        <w:rPr>
          <w:rFonts w:ascii="Georgia" w:eastAsia="Times New Roman" w:hAnsi="Georgia" w:cs="Times New Roman"/>
          <w:sz w:val="21"/>
          <w:szCs w:val="21"/>
          <w:lang w:eastAsia="ru-RU"/>
        </w:rPr>
        <w:lastRenderedPageBreak/>
        <w:t>что-либо вне Полноты, то Полнота будет находиться внутри того, что, по их словам, вне Полноты, и Полнота будет содержима тем, что вне; с Полнотою же подразумевается и первый Бог, — или Полнота и то, что вне ее, были бы неизмеримо далеко отделены и отстояли друг от друга. Если же они это последнее скажут, то окажется третье, что неизмеримо далеко разделяет Полноту и то, что вне ее; и это третье будет ограничивать и окружать то и другое; а это третье, включая как бы обоих в своем лоне, будет больше и Полноты и того, что вне ее, и такая речь о том, что содержится, и о том, что содержит, будет простираться в бесконечность. Ибо, если это третье начинается в высшем и кончается в низшем, то необходимо должно оно ограничиваться и со сторон, или начинаясь, или оканчиваясь на каких-либо других пунктах; а это опять так же, как высшее и низшее, должно начинаться на чем-либо другом, и так далее в бесконечность; так что их мысль никогда не остановится на одном Боге, но вследствие расположение искать более чем существует, нападает на то, что не существует, и удаляется от истинного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Эти замечания подобным образом приложимы и к последователям Маркиона, ибо его два бога также будут окружены и ограничены неизмеримым промежутком, разделяющим их одного от другого. А тогда необходимо допустить множество богов со всех сторон, отделенных друг от друга на неизмеримое расстояние, начинающихся один около другого и кончающихся один в другом. Таким же образом заключения, какие они употребляют, уча, что выше Творца неба и земли есть какая то Полнота, или Бог, кто-нибудь может воспользоваться и утверждать, что выше Полноты есть другая Полнота, выше этой опять другая, и выше Глубины другой океан божества, и что то же самое имеет место также и по сторонам; и таким образом мысль, простираясь в бесконечность, необходимо должна будет выдумывать все новые Полноты и новые Глубины, и никогда не остановиться ища, кроме упомянутых, все новых богов. Кроме того будет неизвестно, представляемые нами вещи существуют ли внизу или вверху, и относительно тех вещей, о которых они говорят, что они вверху, действительно ли они вверху или внизу, и наш разум не будет иметь никакой устойчивости и твердости, но по необходимости будет теряться в неизмеримых мирах и бесчисленных богах.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 если это так, то каждый бог будет довольствоваться своим и не заботиться о чужом: в противном случае он будет несправедливым и алчным, и перестанет быть тем, что есть Бог. И каждое создание будет прославлять своего творца, довольствоваться им и не знать другого; в противном случае по справедливости, оно будет обличено всеми в богоотступничестве и подвергнется заслуженному наказанию. Ибо должно быть, чтобы был или один Бог, Который все содержит, и все, что сотворил в Своем царстве, сотворил по Своему хотению, или чтобы были многие бесчисленные творцы и боги, со всех сторон начинающиеся один около другого и кончающиеся один в другом; и необходимо будет признать, что все прочие содержатся кем-либо другим большим, и каждый из них как бы заключен в своей области, но ни один из них не есть Бог. Ибо у каждого из них, так как он владеет только очень малою частью, будет многого недоставать в сравнении со всеми прочими; и таким образом рушится имя Всемогущего, а такой взгляд необходимо впадает в нечестие.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Мир был сотворен не ангелами, или кем-либо другим, против воли Высочайшего Отца всего, но Самим Отцом чрез Слово.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Те, которые говорят, что мир создан против воли Всевышнего Отца ангелами, или каким-либо другим мироздателем, заблуждаются, прежде всего в том, что утверждают, будто такой и столь великий мир произведен ангелами против воли первого Бога; как будто ангелы деятельнее Бога, или как будто Он ленив, или ниже их, или не заботится о том, что происходит в Его владениях — худое или доброе, так чтобы Он одно мог разрушить и запретить, а другое хвалить и радоваться о том; но этого никто не приписывает даже человеку, сколь ни будь умному, тем более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Потом, пусть они нам скажут: внутри ли того, что Им обнимается, и в Его ли области было это сотворено, или же в чужом и вне Его находящемся владении? Если они скажут, что вне, то все прежде упомянутые несообразности встретятся им, и первый Бог будет замкнут тем, что вне Его и в чем Он необходимо будет иметь конец. Если же напротив скажут, что это </w:t>
      </w:r>
      <w:r w:rsidRPr="00DF7676">
        <w:rPr>
          <w:rFonts w:ascii="Georgia" w:eastAsia="Times New Roman" w:hAnsi="Georgia" w:cs="Times New Roman"/>
          <w:sz w:val="21"/>
          <w:szCs w:val="21"/>
          <w:lang w:eastAsia="ru-RU"/>
        </w:rPr>
        <w:lastRenderedPageBreak/>
        <w:t>сотворено в Его владении, то весьма нелепо будет сказать, что в Его владении мир сотворен против Его воли ангелами, которые сами подчинены Ему, или кем-либо другим, как будто Он или не видел всего, что в Его владении, или не знал, что будет сделано ангелами.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Но если мир сотворен не против воли Бога, но по Его воле и с Его ведома, как некоторые из них думают, то уже не ангелы или какой-либо мироздатель будет причиною этого творения, но воля Божия. Потому что, если Он Творец мира, то Он также сотворил и ангелов, или по крайней мере был причиною их сотворения; и окажется, что мир сотворил Тот, Кто предуготовил причины к его сотворению. Хотя они говорят, что ангелы в длинном ряду постепенности, или мироздатель, как говорит Василид сотворены Первым Отцом, — тем не менее причина сотворенного восходит опять к тому, кто был виновник такой постепенности, подобно тому, как успех войны приписывается царю, приготовившему то, что было причиною победы; создание города, или вообще какого-либо дела — тому, кто приготовил причины для исполнение того, что после сделано. Поэтому, также мы не говорим, что топор рубит, или пила пилит дерево, но совершенно правильно можно сказать, что рубит и пилит человек, устроивший для сего топор и пилу, и еще прежде все орудия, посредством которых были сделаны топор и пила. Итак, согласно с таким образом заключения, можно справедливо сказать, что Отец всего есть Творец этого мира, а не ангелы и не другой какой-либо мироздатель кроме Того, Кто был его виновником и еще прежде был причиною приготовление такого рода творения.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Быть может, эта речь будет убедительна или уважительна для людей, не знающих Бога и уподобляющих Его бедным и таким людям, которые ничего не могут сделать прямо из материала, но нуждаются для своего дела во многих орудиях; но она совершенно невероятна для тех, которые знают, что Бог ни в чем не нуждается, что Он все сотворил и создал Словом Своим, что Он для творения не нуждался ни в помощи ангелов, ни в какой-либо силе, далеко низшей Его и не знающей Отца, ни в недостатке или неведении, чтобы образовать человека, имеющего познавать Его; но что Он Сам в Себе неизреченным и недомыслимым для нас образом, все предопределяя, сотворил, как восхотел, всему даруя согласие, назначая порядок и начало создания, духовным существам даруя природу духовную и не видимую, пренебесным — небесную, ангелам — ангельскую, животным — животную, плавающим — приспособленную к воде, живущим на суше — приспособленную к суше, и всем пригодную для них природу и, что все сотворенное Им, сотворил Своим неустанным Словом.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Ибо в том превосходство Бога, что Он не нуждается в других орудиях для произведения созданного, но Его собственное Слово способно и достаточно для создание всего, как о нем и говорит Иоанн, ученик Господа (Ин. 1:3) </w:t>
      </w:r>
      <w:r w:rsidRPr="00DF7676">
        <w:rPr>
          <w:rFonts w:ascii="Georgia" w:eastAsia="Times New Roman" w:hAnsi="Georgia" w:cs="Times New Roman"/>
          <w:i/>
          <w:iCs/>
          <w:sz w:val="21"/>
          <w:lang w:eastAsia="ru-RU"/>
        </w:rPr>
        <w:t>«все произошло чрез Него и без Него не начало быть ничто»</w:t>
      </w:r>
      <w:r w:rsidRPr="00DF7676">
        <w:rPr>
          <w:rFonts w:ascii="Georgia" w:eastAsia="Times New Roman" w:hAnsi="Georgia" w:cs="Times New Roman"/>
          <w:sz w:val="21"/>
          <w:szCs w:val="21"/>
          <w:lang w:eastAsia="ru-RU"/>
        </w:rPr>
        <w:t xml:space="preserve">. Во «всем» же заключался наш мир. Поэтому Он сотворил его Словом, как книга Бытие говорит, что все с нами существующее Бог сотворил Словом Своим. Подобно сему говорит и Давид: </w:t>
      </w:r>
      <w:r w:rsidRPr="00DF7676">
        <w:rPr>
          <w:rFonts w:ascii="Georgia" w:eastAsia="Times New Roman" w:hAnsi="Georgia" w:cs="Times New Roman"/>
          <w:i/>
          <w:iCs/>
          <w:sz w:val="21"/>
          <w:lang w:eastAsia="ru-RU"/>
        </w:rPr>
        <w:t>«Он сказал и было, Он повелел и создалось»</w:t>
      </w:r>
      <w:r w:rsidRPr="00DF7676">
        <w:rPr>
          <w:rFonts w:ascii="Georgia" w:eastAsia="Times New Roman" w:hAnsi="Georgia" w:cs="Times New Roman"/>
          <w:sz w:val="21"/>
          <w:szCs w:val="21"/>
          <w:lang w:eastAsia="ru-RU"/>
        </w:rPr>
        <w:t xml:space="preserve"> (Пс. 32:9; 148:5). Кому же мы должны более верить относительно создания мира — вышепоименованным ли еретикам, болтающим такие глупости и нелепости, или ученикам Господа и верному рабу Божию и пророку Моисею, который с самого начала изложил о творении мира, говоря: </w:t>
      </w:r>
      <w:r w:rsidRPr="00DF7676">
        <w:rPr>
          <w:rFonts w:ascii="Georgia" w:eastAsia="Times New Roman" w:hAnsi="Georgia" w:cs="Times New Roman"/>
          <w:i/>
          <w:iCs/>
          <w:sz w:val="21"/>
          <w:lang w:eastAsia="ru-RU"/>
        </w:rPr>
        <w:t>«вначале сотворил Бог небо и землю»</w:t>
      </w:r>
      <w:r w:rsidRPr="00DF7676">
        <w:rPr>
          <w:rFonts w:ascii="Georgia" w:eastAsia="Times New Roman" w:hAnsi="Georgia" w:cs="Times New Roman"/>
          <w:sz w:val="21"/>
          <w:szCs w:val="21"/>
          <w:lang w:eastAsia="ru-RU"/>
        </w:rPr>
        <w:t xml:space="preserve"> (Быт. 1:1) и все прочее, а не боги и ангелы?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А что сей Бог есть Отец Господа нашего Иисуса Христа, об этом сказал апостол Павел: </w:t>
      </w:r>
      <w:r w:rsidRPr="00DF7676">
        <w:rPr>
          <w:rFonts w:ascii="Georgia" w:eastAsia="Times New Roman" w:hAnsi="Georgia" w:cs="Times New Roman"/>
          <w:i/>
          <w:iCs/>
          <w:sz w:val="21"/>
          <w:lang w:eastAsia="ru-RU"/>
        </w:rPr>
        <w:t>«Един Бог Отец, Который над всеми, и чрез все и во всех нас»</w:t>
      </w:r>
      <w:r w:rsidRPr="00DF7676">
        <w:rPr>
          <w:rFonts w:ascii="Georgia" w:eastAsia="Times New Roman" w:hAnsi="Georgia" w:cs="Times New Roman"/>
          <w:sz w:val="21"/>
          <w:szCs w:val="21"/>
          <w:lang w:eastAsia="ru-RU"/>
        </w:rPr>
        <w:t xml:space="preserve"> (Еф. 4.6). Теперь я уже показал, что един есть Бог, далее докажу это из самих апостолов и из слов Господа. Какое же дело, — оставляя слова пророков, Господа и апостолов, — внимать тем, которые не говорят ничего здравого?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III.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Глубина и Полнота валентиниан, равно и Бог Маркиона, нелепы.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Итак их Глубина с ее Полнотою и Бог Маркиона не состоятельны. Ибо если она имела, как они говорят, нечто вне себя, называемое ими пустотою и тенью, то эта пустота оказывается больше их Полноты. Не состоятельно также их утверждение, что, тогда как Глубина содержит </w:t>
      </w:r>
      <w:r w:rsidRPr="00DF7676">
        <w:rPr>
          <w:rFonts w:ascii="Georgia" w:eastAsia="Times New Roman" w:hAnsi="Georgia" w:cs="Times New Roman"/>
          <w:sz w:val="21"/>
          <w:szCs w:val="21"/>
          <w:lang w:eastAsia="ru-RU"/>
        </w:rPr>
        <w:lastRenderedPageBreak/>
        <w:t>все внутри себя, мир сотворен кем-то другим. Они необходимо должны признать ниже духовной Полноты нечто пустое и безвидное, в чем произведен был этот мир, и что Первоотец с намерением оставил это безвидное так (как оно было), или наперед зная, что будет в нем, или не зная. Если он не знал, то Бог не будет предведущим все, и они не могут привести оснований, почему Он это место в течение столь долгих времен оставлял пустым. Если же Он наперед знал это и умственно созерцал творение, имевшее явиться в этом месте, то Он Сам его, произвел, преобразовав его в Себе Самом.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Итак пусть они перестанут говорить, что мир сотворен кем-либо другим, потому что как скоро Бог что-либо возымел в мысли, то уже и совершилось то, что он возымел в мысли. Ибо невозможно было, чтобы один что-либо имел в мысли, а другой приводил в исполнение то, что зачато тем в мысли. Но согласно мнению еретиков, Бог замыслил мир или вечный или временный; — то и другое предположение не могут быть истинны. Если бы Он мыслил его вечным, духовным, невидимым, то Он и сотворил бы его таким. Но если он таков, каков есть, то таковым произвел его Тот, Кто мыслил его таким. Или он в вечном бытии Отца имел быть согласно Его мысли таковым — сложенным, изменчивым и преходящим. Если же он таков, каким представлял его в Себе Отец, то он есть достойное творение Отца. Но то, что мыслил Отец всего и так преобразовал, как и было сотворено, называть плодом недостатка и порождением неведения, — это есть великое богохульство. Ибо, по их взгляду, Отец всего сообразно своей мысли должен породить в своем сердце истечение недостатка и плоды неведения; так как что он замыслил, то и произошло.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IV.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Доказывается нелепость еретиков относительно пустоты и недостатка.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Нужно таким образом отыскивать причину этого устроения Божия, а не приписывать сотворение мира другому; нужно говорить, что все наперед было приготовлено Богом, чтобы быть таким, каким сотворено, а не выдумывать тень и пустоту. Откуда, спросят в прочем, пустота? Произведена ли она также принимаемым ими Отцом и виновником всего, и она равночестна и родственна прочим эонам, а быть может, старше их? Если она произведена тем же самым, то она подобна производителю и тем, которые произведены вместе с нею. Из этого вполне необходимо следует, что и их Глубина вместе с Молчанием подобна пустоте, т. е. пуста; и прочие эоны, как братья пустоты, по природе пусты. Если же она не произведена, то она сама собою явилась и от себя родилась и равновременна с Глубиною, которая, по их мнению, есть Отец всего, и таким образом пустота будет иметь ту же самую природу и ту же честь с Тем, Кто, по их мнению, есть Отец всего. Ибо необходимо, чтобы она или была произведена кем-либо, или родилась и произошла сама собою. Если же теперь пустота произведена, то пуст также ее производитель Валентин, и пусты также все его последователи. Если же она не произведена, но появилась сама из себя, то пустота братски родственна, подобна и равночестна возвещенному Валентином Отцу, но далеко старше, древнее и почтеннее прочих эонов самого Птолемея, Гераклеона и всех других, держащихся того же мнения.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Но если они пристыженные этим признаются, что Отец всего все содержит, и вне Полноты ничего нет, — ибо вполне необходимо, чтобы она ограничивалась чем-либо большим, — и то, что говорят они вне и внутри, относится к ведению и неведению, а не к местному расстоянию, и что в Полноте, или в том, что содержится Отцом, все, произведенное Демиургом и Ангелами, и о чем мы знаем, что оно сотворено, обнималось неизреченною величиною, как бы центр в круге, или пятно на одежде; то во-первых, какая же эта будет Глубина, которая допускает быть в ее недре пятну и позволяет кому-то другому в ее же области создавать или производить вопреки ее воле. Ибо это нанесло бы бесчестие всей Полноте, коль скоро она вначале могла бы устранить этот недостаток и происшедшие от него истечение и не допустить образоваться творению в неведении, в страсти или в недостатке. Ибо кто после исправляет недостаток и очищает его, как пятно, — мог гораздо прежде позаботиться, чтобы в его области с самого начала не было такого пятна. Или если он вначале допустил это, так как сотворенное не могло быть произведено иначе, — то оно должно и всегда быть в таком же виде. Ибо как после может быть исправлено то, что не могло быть исправлено вначале? Или могут сказать, что люди призваны к совершенству, если уже самые причины которыми произведены люди, сам Демиург и Ангелы оказываются с недостатком? И если верховное существо по благости </w:t>
      </w:r>
      <w:r w:rsidRPr="00DF7676">
        <w:rPr>
          <w:rFonts w:ascii="Georgia" w:eastAsia="Times New Roman" w:hAnsi="Georgia" w:cs="Times New Roman"/>
          <w:sz w:val="21"/>
          <w:szCs w:val="21"/>
          <w:lang w:eastAsia="ru-RU"/>
        </w:rPr>
        <w:lastRenderedPageBreak/>
        <w:t>своей сжалилось над людьми в последние времена и дарует им совершенство, то оно должно было бы сначала сжалиться над создателями людей и доставить им совершенство. Таким образом конечно и люди приняли бы участие в его сострадании, будучи сотворены от совершенных совершенными. Ибо, если оно сжалилось над их произведением, то гораздо прежде должно было сжалится над ними самими, а не допускать их впасть в такую слепоту.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толки их о тени и пустоте, в которых, по их словам, произошло рассматриваемое нами творение, разрушатся, если они сотворены в области, обнимаемой Отцом. Ибо, если они считают свет их Отца таким, что Он мог наполнять и освещать все, находящееся внутри его, — то как могла Пустота или тень быть в том, что обнимаемо было Полнотою и отеческим светом? Они должны внутри Первоотца или Полноты указать место, неосвещенное и никем не занятое, в котором Демиург или Ангел создали, что им было угодно. И место, в котором произведено такое и столь великое творение, не малое. Посему, вполне необходимо им выдумать внутри Полноты или внутри их Отца нечто, по пространству пустое, безвидное и темное, в котором было произведено сотворенное. А таким образом, свет их Отца подвергнется упреку в том, что не мог осветить и наполнить того, что внутри Его. Итак, называя это творение плодом недостатка и делом заблуждения, чрез это привносят недостаток и заблуждение в Полноту и в самое лоно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Мир не был создан кем-либо другим в области, принадлежащей Отцу.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Сказанное мною прежде идет и против тех, которые говорят, что этот мир сотворен вне Полноты, или ниже благого Бога, и они вместе с своим Отцом будут замкнуты тем, что вне Плиромы, и в чем должно найти свои границы. Утверждающие же, что в том, что обнимается Отцом, этот мир создан другими существами, встретятся со всеми приведенными нами несообразностями и противоречиями и будут принуждены или признать все находящееся внутри Отца светлым, полным и действенным, или обвинять свет Отца, что он не мог все осветить; или должны признать, что и вся их Полнота, как и часть ее, пуста, беспорядочна и темна, и все прочие существа подвергнуть обвинению, как будто они временны, и если вечны — все-таки вещественны. Но они должны быть чужды такого обвинения, коль скоро находятся внутри Плиромы и в недре Отца; или обвинение падут также на всю Полноту, и таким образом их Христос окажется причиною неведения. Ибо, по их словам, Он, образовав по сущности Свою мать, изгнал ее из Плиромы, т. е. отлучил ее от знания. Значит, Он отлучив ее от знания, произвел в ней неведение. Как же мог тот же самый доставить знание прочим эонам, бывшим прежде его, тогда как он есть причина неведение своей матери? Ибо он поместил ее вне знания, когда изгнал ее из Полноты.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далее выражение внутри и вне Полноты относятся к знанию и незнанию, как некоторые из них говорят, то, поелику кто имеет знание, тот внутри того, что знает, — должны они сознаться, что Сам Спаситель, — Которого они называют все, — был в неведении. Ибо, говорят они, вышедши вне Плиромы, образовал их мать (Ахамоф). Если же, поэтому, они находящееся вне называют неведением всего, а Спаситель вышел вне для образования их матери, то он сделался вне знания всего, т. е. стал в неведении. Каким же образом Он мог доставить ей знание, когда и Сам находился вне знания? Поэтому и мы, говорят они, будучи вне их знания, находимся вне Плиромы. И еще: если Спаситель оставил Плирому, чтобы сыскать потерянную овцу, — а Плирома есть знание, — То Он был вне знания, т. е. в неведении. Посему или должны они то, что вне Плиромы, понимать пространственно, и они впадут во все указанные противоречия; или если они, что внутри Плиромы, относят к знанию, а что вне — к незнанию, то их Спаситель, и еще гораздо прежде Христос, были в неведении; так как они для образования их матери выходили из Плиромы, т. е. из знания.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Эти доводы подобным образом применимы и против всех, которые каким-либо образом говорят, что мир сотворен Ангелами или кем-либо другим, кроме истинного Бога. Ибо обвинения, которые они приводят против Демиурга и против сотворенного вещественным и временным, падают на Отца, если действительно сотворенное в недре Плиромы тотчас начало разрушаться с дозволения и с согласия Отца. Таким образом не устроитель мира есть причина этого творения, думая, что он очень хорошо устрояет его, но тот, кто это дозволяет и </w:t>
      </w:r>
      <w:r w:rsidRPr="00DF7676">
        <w:rPr>
          <w:rFonts w:ascii="Georgia" w:eastAsia="Times New Roman" w:hAnsi="Georgia" w:cs="Times New Roman"/>
          <w:sz w:val="21"/>
          <w:szCs w:val="21"/>
          <w:lang w:eastAsia="ru-RU"/>
        </w:rPr>
        <w:lastRenderedPageBreak/>
        <w:t>соглашается, чтобы в его области появились произведение недостатка и дела заблуждения, и чтобы в вечном было временное, в нетленном тленное, в истинном ложное. Если же это сотворено без согласия и одобрения Отца всего, то сотворивший в Его собственности то, чего Он не дозволил, могущественнее, тверже и сильнее Его. Если же их Отец, не соглашаясь, допустил это, как некоторые говорят, то Он или мог воспрепятствовать, но по некоторой необходимости допустил, или не мог. Если Он не мог, то Он слаб и бессилен; если же мог, то Он — обольститель, лицемер и раб необходимости, так как Он хотя и не одобрял, но дозволив, как будто одобрял. И допустив в начале появиться и произрасти заблуждению, Он старается впоследствии уничтожить его, после того как уже очень многие несчастно погибли, вследствие (первоначального) недостатка.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Неприлично говорить, что всевышний Бог, будучи свободен и самовластен, был рабом необходимости, так что нечто произошло по Его попущению, но против Его желания, иначе они признают необходимость больше и могущественнее Бога; так как-то, что имеет большее могущество, выше всего другого. Он должен был вначале устранить причины необходимости, а не поддаваться необходимости, допуская нечто, Ему неприличествующее. Было бы гораздо лучше, последовательнее и богоприличнее в начале уничтожить начало такой необходимости, чем после, как бы раскаявшись, стараться искоренить достигшие такого развития последствия этой необходимости. И если Отец всего будет раб необходимости и должен уступать судьбе, неохотно терпя то, что происходит, и ничего не может сделать против необходимости и судьбы, — так же, как Юпитер у Гомера, говорящий о необходимости: «я дам тебе охотно, но не хотя»; — тогда согласно с таким рассуждением и их Глубина окажется рабом необходимости и судьбы.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Ангелам или мироздателю не мог быть неведом Высочайший Бог.</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Но как Ангелы или мироздатель не ведали первого Бога, когда они находились в Его области, были Его тварями, и Им были содержимы? Он мог быть для них не видим по своему превосходству, но ни как не мог быть неведом по Своему провидению. Пусть они были весьма далеко отдалены от его низостью своей природы, как говорят, все-таки, поелику Его господство простирается на всех, они должны были ведать своего Владыку и именно знать то, что сотворивший их есть Господь всего. Ибо, так как невидимая Его сущность могущественна, то доставляет всем глубокое умственное созерцание и восприятие Его могущественного и всемогущего величия. Поэтому, хотя </w:t>
      </w:r>
      <w:r w:rsidRPr="00DF7676">
        <w:rPr>
          <w:rFonts w:ascii="Georgia" w:eastAsia="Times New Roman" w:hAnsi="Georgia" w:cs="Times New Roman"/>
          <w:i/>
          <w:iCs/>
          <w:sz w:val="21"/>
          <w:lang w:eastAsia="ru-RU"/>
        </w:rPr>
        <w:t>«никто не знает Отца кроме Сына, ни Сына кроме Отца и того, кому Сын откроет»</w:t>
      </w:r>
      <w:r w:rsidRPr="00DF7676">
        <w:rPr>
          <w:rFonts w:ascii="Georgia" w:eastAsia="Times New Roman" w:hAnsi="Georgia" w:cs="Times New Roman"/>
          <w:sz w:val="21"/>
          <w:szCs w:val="21"/>
          <w:lang w:eastAsia="ru-RU"/>
        </w:rPr>
        <w:t xml:space="preserve"> (Мф. 11:27); однако все знают — так как насажденный в их умах разум движет их и открывает им, — по крайней мере то, что един есть Бог, Господь всего.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поэтому, имени Всевышнего и Всемогущего подчинено все, и чрез призывание Его люди еще до пришествия Господа нашего спасались от злых духов, всякого рода демонов и всякой богоотступной силы. Не то, чтобы земные духи или демоны видели Его, но они знали, что есть Всевышний Бог, имени Которого трепещут, как трепещет всякая тварь, начальство, власть и всякая подчиненная Ему сила. Если состоящие под римским владычеством, хотя никогда не видали императора и весьма отдалены от него морем и сушею, но по управлению знают того, кому принадлежит верховная власть в государстве; то неужели высшие нас Ангелы — или так называемый мироздатель, не знают Всемогущего, когда и безгласные животные трепещут и падают при призывании Его имени? И как имени нашего государя, хотя его не видели, все подчинено, точно также (все подчинено имени) и Того, Кто все сотворил и произвел словом, и кроме Которого нет другого Творца мира. И поэтому, иудеи до нынешнего дня Его именем прогоняют демонов, потому что все страшится имени своего Творца.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Поэтому, если не хотят, чтобы Ангелы были неразумнее бессловесных животных, то найдут, что они, хотя и не видели Всевышнего Бога, однако должны знать Его силу и власть. Ибо поистине смешно, когда они утверждают, что сами они, находящиеся на земле, знают Всевышнего Бога, Которого они никогда не видали, и напротив того не допускают, чтобы Сотворивший, по их мнению, весь мир, хотя Он живет на высотах и выше небес, знал то, что сами знают, хотя и живут внизу. Разве, может быть, скажут, что их Глубина находит ее под землею в тартаре, почему они и узнали Его прежде живущих на высоте Ангелов! Вот до какого </w:t>
      </w:r>
      <w:r w:rsidRPr="00DF7676">
        <w:rPr>
          <w:rFonts w:ascii="Georgia" w:eastAsia="Times New Roman" w:hAnsi="Georgia" w:cs="Times New Roman"/>
          <w:sz w:val="21"/>
          <w:szCs w:val="21"/>
          <w:lang w:eastAsia="ru-RU"/>
        </w:rPr>
        <w:lastRenderedPageBreak/>
        <w:t>безумия они доходят, что Создателя мира называют неразумным. И поистине они достойны сожаления, когда говорят в столь великом безумии, что Он (Создатель мира) не знал ни матери, ни семени ее, ни Плиромы эонов, ни Первоотца, ни того, что Он создал, но что это суть подобие того, что внутри Плиромы, так как Спаситель тайно сделал то, чтобы они так были созданы в честь горних существ.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Твари не суть подобие эонов, находящихся в Плироме.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по их словам, без ведома мироздателя, Спаситель почтил Плирому сотворением чрез посредство матери, произведши подобие и образы высшего. Но я уже показал, что невозможно, чтобы вне Плиромы было нечто такое, в чем, по их мнению, сотворены были подобие того, что находится внутри Плиромы, или чтобы этот мир был создан кем-либо другим, а не первым Богом. Но если хорошо вполне опровергнуть их и уличить как лгунов, то скажу против них, что если вещи (сего мира) были сотворены Спасителем в честь горнего, по Его подобию, то они должны бы всегда пребывать, чтобы почтенное постоянно находилось в чести. Но если эти вещи приходят, то какая польза от такой кратковременной чести, которой никогда не было, и которая опять окончится? В таком случае Спаситель, как я покажу, более стремился к суетной славе, чем оказал честь горнему. Ибо какая честь для вечного, всегда пребывающего, временное, для неизменяемого преходящее, для неразрушимого тленное? И у людей, которые сами временны, не имеет достоинства скоропреходящая честь, но только та, которая продолжается, сколь возможно, долее. Посему, по справедливости можно сказать, что вещи, исчезающие тотчас после своего происхождения, скорее сотворены в бесчестие тем, о которых думают, что они почтены ими; и что вечное терпит бесчестие с повреждением и разрушением его образа. Но что, если бы их мать не плакала, не смеялась и не приходила в отчаяние? Тогда Спаситель не имел бы, чем почтить Полноту, потому что последнее смешение ее не имело собственной сущности, посредством которой мог быть почтен Первоотец.</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О тщеславная честь, быстро исчезающая, и уже непоявляющаяся! Будет эон, который вовсе не будет иметь такой чести, и горнее поэтому будет без чести; или необходимо будет опять произвести для чести Плиромы другую плачущую и смущенную мать. Какой несоответственный и в то же время постыдный образ! Образ Единородного, скажете вы мне, произведен мироздателем, — Которого почитаете также Умом Отца всего, — и этот-то образ не знает самого себя, не знает ни творений, ни матери, ни всего существующего и им сотворенного; и вы не краснеете сами перед собою, возводя неведение до самого Единородного? Ибо если эти вещи сотворены Спасителем по подобию горнего, и сам (Демиург), который произведен по подобию, был в столь великом неведении, то необходимо такое неведение в духовном отношении должно существовать около Того и в Том, по подобию Которого был произведен неведущий. Ибо невозможно, чтобы когда они оба были произведены духовным образом, а не образованы или составлены, в одном удержалось подобие, а в другом утратился образ подобия, который для того и был произведен, чтобы быть сходным с образом горнего произведения. И если он не сходен, то вина падет на Спасителя, Который произвел, подобно негодному художнику, несхожий образ: ибо они не могут сказать, что не имел силы произвести Спаситель, Которого они называют «все». Если поэтому, образ несходен, то плох художник, и вина падает на их Спасителя. Если же он сходен, то такое же неведение окажется и в уме их Первоотца, т. е. в Единородном; и Ум Отца не знал Самого Себя, не знал и Отца, не знал и того, что Сам произвел. Если же Он это знал, то необходимо и произведенный по Его подобию Спасителем должен знать то, что подобно; и таким образом по их же началам разрушается их богохульное учение.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Сверх того, как твари, столь различные, разнообразные и бесчисленные, могут быть образами тех тридцати эонов внутри Плиромы, имена которых, какие дают эти люди, привел я в предшествующей книге? И не только разнообразие целого творения, даже разнообразие одной какой-либо части его, обитателей ли неба или земли или воды, не могут они привести в согласие с малостью их Плиромы. Ибо сами они свидетельствуют, что их Плирома состоит из тридцати эонов, а что в одной из названных частей творения насчитывается не тридцать, но много тысяч видов, — это всякий согласится показать. Каким же образом разнообразные </w:t>
      </w:r>
      <w:r w:rsidRPr="00DF7676">
        <w:rPr>
          <w:rFonts w:ascii="Georgia" w:eastAsia="Times New Roman" w:hAnsi="Georgia" w:cs="Times New Roman"/>
          <w:sz w:val="21"/>
          <w:szCs w:val="21"/>
          <w:lang w:eastAsia="ru-RU"/>
        </w:rPr>
        <w:lastRenderedPageBreak/>
        <w:t xml:space="preserve">твари, так различные по своей природе, воюющие друг против друга и друг друга умерщвляющие, могут быть образами и подобиями тридцати эонов Плиромы, когда сии, по словам их, имеют одну природу, одинаковы по своим свойствам и не имеют никакого различия? И если эти твари суть подобие тех (эонов), то, называя некоторых людей от природы добрыми, других от природы злыми, должны они показать такое же различие и в их эонах и говорить, что одни из них произведены от природы добрыми, а другие от природы злыми, дабы предполагаемые ими образы соответствовали эонам. Кроме того, так как в мире одни твари ручные, другие дикие, одни безвредны, другие вредны, и прочих умерщвляют, и одни живут на суше, другие в воде, иные в воздухе, другие на небе, — то должны они также доказать, что и эоны имеют такие же свойства, если одни суть образы других. Далее должны они объяснить, кого из горних эонов представляет подобие </w:t>
      </w:r>
      <w:r w:rsidRPr="00DF7676">
        <w:rPr>
          <w:rFonts w:ascii="Georgia" w:eastAsia="Times New Roman" w:hAnsi="Georgia" w:cs="Times New Roman"/>
          <w:i/>
          <w:iCs/>
          <w:sz w:val="21"/>
          <w:lang w:eastAsia="ru-RU"/>
        </w:rPr>
        <w:t>«вечный огонь, который уготовал Отец диаволу и ангелам его»</w:t>
      </w:r>
      <w:r w:rsidRPr="00DF7676">
        <w:rPr>
          <w:rFonts w:ascii="Georgia" w:eastAsia="Times New Roman" w:hAnsi="Georgia" w:cs="Times New Roman"/>
          <w:sz w:val="21"/>
          <w:szCs w:val="21"/>
          <w:lang w:eastAsia="ru-RU"/>
        </w:rPr>
        <w:t xml:space="preserve"> (Мф. 25:41), потому что и он причисляется также к творению.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Если они говорят, что эти вещи суть образы Помышления, впавшего в страсть эона, то нечестиво поступают, во-первых, в отношении к их матери, объявляя ее виновницею злых и преходящих образов. Во-вторых, как могут многие, несходные и по природе противоположные твари быть образами одного и того же? Если они скажут, что в Плироме много ангелов, и многие твари суть их образы, то и это основание их не устоит. Ибо, во-первых, должны они показать противоположные друг другу различия ангелов Плиромы, так как и дольние образы их по природе своей противоположны между собою. И так как даже многие и бесчисленные ангелы окружают Творца, как все пророки признают, что </w:t>
      </w:r>
      <w:r w:rsidRPr="00DF7676">
        <w:rPr>
          <w:rFonts w:ascii="Georgia" w:eastAsia="Times New Roman" w:hAnsi="Georgia" w:cs="Times New Roman"/>
          <w:i/>
          <w:iCs/>
          <w:sz w:val="21"/>
          <w:lang w:eastAsia="ru-RU"/>
        </w:rPr>
        <w:t>«тьмы тем предстоят пред Ним и многие тысячи тысяч служат Ему»</w:t>
      </w:r>
      <w:r w:rsidRPr="00DF7676">
        <w:rPr>
          <w:rFonts w:ascii="Georgia" w:eastAsia="Times New Roman" w:hAnsi="Georgia" w:cs="Times New Roman"/>
          <w:sz w:val="21"/>
          <w:szCs w:val="21"/>
          <w:lang w:eastAsia="ru-RU"/>
        </w:rPr>
        <w:t xml:space="preserve"> (Дан. 7:10), — то согласно с мнением их, ангелы Плиромы будут иметь своими образами ангелов Творца, а все творение пребывает образом Плиромы; в таком случае тридцать эонов не могут соответствовать многообразному различию творения.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Еще далее, если дольние вещи образованы по подобию горних, то по подобию чего будут опять сотворены эти последние? Если мироздатель сотворил их не от самого себя, но, как незначительный художник и начинающий учится мальчик, заимствовал из чужих первообразов, — откуда же их Глубина получила образец для своего первого произведения? Ясно таким образом, что эта должна была взять образец от другого, высшего ее; а этот опять от другого. И речь о подобиях нисколько не менее, как речь о богах, будет простираться в бесконечность, если мы не утвердим нашу мысль на одном художнике, и на Едином Боге, Который сотворил Сам по Себе созданное Им. Или кто, допуская в отношении к людям, что они сами по себе изобретают что-либо полезное для жизни, — в отношении же к Богу, сотворившему мир, не допустит, что Он Сам произвел образ сотворенного и изобрел прекрасное устройство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Опять, каким образом эти вещи могут быть образами горних, когда они им противоположны и ничего не могут иметь с ними общего? Но вещи противоположные могут быть разрушительными для тех, которым они противоположны, но никак их подобиями; как, например, вода и огонь, свет и тьма, и многое другое, никак не могут быть друг другу подобиями. Таким же образом вещи телесные, земные, сложные и преходящие не будут образами тех существ, которые, по их мнению, духовны; если они не допустят, что и эти также сложны, ограничены пространством, имеют фигуру и уже не духовны, не разлиты широко и необъятны. Ибо, чтобы быть им истинными образами, должны они иметь вид и ограничение, а в таком случае ясно, что они не духовны. Если же они называют их духовными, неограниченными и необъятными, как могут вещи, имеющие вид и ограниченные пределами, быть образами того, что не имеет фигуры и необъятно?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Если же они скажут, что эти вещи подобие не по виду и форме, а по числу и порядку произведения, то, во-первых, их нельзя уже назвать образами и подобиями горних эонов. Ибо каким образом вещи, не имеющие ни формы ни вида тех, могут быть их образами? Во-вторых, они должны числа и порядки высших эонов вполне приравнять к числам и порядкам низших творений. Но так как они приводят только тридцать эонов и столь великое множество тварей называют образами этих тридцати, то по справедливости будем обвинять их в неразумии.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 xml:space="preserve">Глава VIII.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Твари не суть тень Плиромы.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Если же они скажут, что эти вещи суть тень горних, как некоторые из них осмеливаются утверждать, так что они в этом отношении суть образы тех, то должны принять, что и горние существа имеют также тела. Ибо горние тела делают тень, но не духовные существа, так как они не могут бросать тени. Но если мы и согласимся с ними, — хотя это не возможно, — что есть тень у тех духовных и светлых существ, в которую, по словам их, и вошла их мать, то, так как они вечны, и тень, производимая ими, продолжается также вечно, эти вещи уже не преходящи, но пребывают вместе с производящими тень. Если эти вещи приходят, то необходимо преходящи и те, которых они составляют тень, а если они постоянно пребывают, то всегда пребывает и их тень.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если они скажут, что эта тень существует не потому, чтоб она бросаема была горними существами, но потому, что от них очень удалены дольние вещи, то они обвинят в слабости и незначительности свет их Отца, как будто он не досягал до них и был не в силах наполнить пустоту и разогнать тень, и притом, когда ему никто не препятствовал. Ибо, по их мнению, отеческий свет их перейдет во тьму, помрачится и уничтожится в пустых пространствах, так как он никак не может наполнить все. Итак, пусть они не говорят, что их Глубина есть Полнота всего, если она не наполнила и не осветила пустоту и тень; или пусть не допускается никакой тени и пустоты, если свет их Отца все наполняет.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Поэтому вне первого Отца, т. е. вне Всевышнего Бога или Плиромы, не может быть ничего, во что бы, как они говорят, низошло Помышление подвергшегося страсти эона, дабы Плирома, или первый Бог, ничем внешним не ограничивался, не замыкался и не обнимался; не может быть пустоты и тени, когда уже существует Отец, дабы свет Его не терял своей силы и не исчезал в пустоте. Неразумно и нечестиво вымышлять место, где ограничивается и оканчивается Тот, Кто по их мнению, есть Первоотец, Первоначало, Отец всего и самой Плиромы. Не следует также, по приведенным основаниям, говорить, что некто другой произвел в недре Отца столь великое творение, с согласия ли Его или без согласия. Равным образом нечестиво и безумно говорить, что такое творение было произведено ангелами или каким-либо порождением, не знавшим истинного Бога, в Его собственной области. Не может также быть, чтобы земное и вещественное было создано внутри их Плиромы, когда она вся духовна; не может быть, чтобы многие и между собою различные твари были произведены по подобию эонов, когда они, как говорят, не многочисленны, одинакового образования и однородны. Также их толки о тени пустоты оказываются во всем ложными. Вымысел их пуст и учение несостоятельно. Пусты и те, которые слушают их и истинно низвергают себя в глубину погибели.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IX.</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Творец мира Бог Отец, как постоянно веровала Церковь.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Что Бог есть Творец мира, признают и те, которые различным образом противоречат Ему и однако принимают Его, называя Его творцом и ангелом, — не говоря о том, что Его возвещают все Писания, и Господь учит об этом Отце Небесном, а не о другом, как я покажу в дальнейшей речи. Для настоящего же раза достаточно свидетельство тех, которые держатся учений противных нам, так как все люди соглашаются в этом, — именно древние, главным образом по преданию от первозданного человека, хранили это верование и прославляли Единого Бога, Творца неба и земли; прочие после них получали от пророков Божиих напоминание об этом, а язычники научались от самого творения. Ибо самое творение указывает на Сотворившего его, самое дело объявляет о Том, Кто его произвел, и мир проповедует Устроившего его. Вся же Церковь по всему миру получила это предание от апостолов.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Если таким образом этот Бог, как я упомянул, признается и имеет относительно своего бытия свидетельство от всех, то, без сомнения, выдуманный (еретиками) Отец неизвестен и остается без свидетельства. Ибо Симон, волхв, первый выдавал себя за Высочайшего Бога и </w:t>
      </w:r>
      <w:r w:rsidRPr="00DF7676">
        <w:rPr>
          <w:rFonts w:ascii="Georgia" w:eastAsia="Times New Roman" w:hAnsi="Georgia" w:cs="Times New Roman"/>
          <w:sz w:val="21"/>
          <w:szCs w:val="21"/>
          <w:lang w:eastAsia="ru-RU"/>
        </w:rPr>
        <w:lastRenderedPageBreak/>
        <w:t>говорил, что мир сотворен его ангелами; потом его последователи, как я показал в первой книге, чрез разнообразные мнения распространили нечестивые и безбожные учения против Творца; а эти ученики их делают соглашающихся с ними худшими язычников. Ибо последние «</w:t>
      </w:r>
      <w:r w:rsidRPr="00DF7676">
        <w:rPr>
          <w:rFonts w:ascii="Georgia" w:eastAsia="Times New Roman" w:hAnsi="Georgia" w:cs="Times New Roman"/>
          <w:i/>
          <w:iCs/>
          <w:sz w:val="21"/>
          <w:lang w:eastAsia="ru-RU"/>
        </w:rPr>
        <w:t>служат более твари, чем Творцу</w:t>
      </w:r>
      <w:r w:rsidRPr="00DF7676">
        <w:rPr>
          <w:rFonts w:ascii="Georgia" w:eastAsia="Times New Roman" w:hAnsi="Georgia" w:cs="Times New Roman"/>
          <w:sz w:val="21"/>
          <w:szCs w:val="21"/>
          <w:lang w:eastAsia="ru-RU"/>
        </w:rPr>
        <w:t>» (Рим. 1:25), и тем, «</w:t>
      </w:r>
      <w:r w:rsidRPr="00DF7676">
        <w:rPr>
          <w:rFonts w:ascii="Georgia" w:eastAsia="Times New Roman" w:hAnsi="Georgia" w:cs="Times New Roman"/>
          <w:i/>
          <w:iCs/>
          <w:sz w:val="21"/>
          <w:lang w:eastAsia="ru-RU"/>
        </w:rPr>
        <w:t>которые не суть Боги</w:t>
      </w:r>
      <w:r w:rsidRPr="00DF7676">
        <w:rPr>
          <w:rFonts w:ascii="Georgia" w:eastAsia="Times New Roman" w:hAnsi="Georgia" w:cs="Times New Roman"/>
          <w:sz w:val="21"/>
          <w:szCs w:val="21"/>
          <w:lang w:eastAsia="ru-RU"/>
        </w:rPr>
        <w:t>» (Гал. 4:8) однако они предоставляют первое место Божества Богу Творцу этой вселенной. А те называют Его плодом недостатка, и говорят, что Он имеет животную природу и не знал силы, которая выше Его, когда говорил: «</w:t>
      </w:r>
      <w:r w:rsidRPr="00DF7676">
        <w:rPr>
          <w:rFonts w:ascii="Georgia" w:eastAsia="Times New Roman" w:hAnsi="Georgia" w:cs="Times New Roman"/>
          <w:i/>
          <w:iCs/>
          <w:sz w:val="21"/>
          <w:lang w:eastAsia="ru-RU"/>
        </w:rPr>
        <w:t>Я Бог и кроме Меня нет другого</w:t>
      </w:r>
      <w:r w:rsidRPr="00DF7676">
        <w:rPr>
          <w:rFonts w:ascii="Georgia" w:eastAsia="Times New Roman" w:hAnsi="Georgia" w:cs="Times New Roman"/>
          <w:sz w:val="21"/>
          <w:szCs w:val="21"/>
          <w:lang w:eastAsia="ru-RU"/>
        </w:rPr>
        <w:t>» (Ис. 46:9). Представляя, что Он лжет, они сами лгут, приписывая Ему всякое зло: вымышляя по своему произволу сверх сего существа того, кто не существует, они обличаются в хуле против Бога, Который действительно существует, и в том, что несуществующего Бога выдумывают к своему собственному осуждению. Таким образом, называющие себя «совершенными» и владеющими знанием всех вещей, оказываются хуже язычников и более их богохульствуют в своем учении против Творца своего.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Писание превратно изъясняется еретиками; Бог все сотворил из ничего, а не из предсуществовавшей материи.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весьма неразумно, обходя истинного и всеми засвидетельствованного Бога, искать выше Его другого, который не существует и никогда не был никем возвещаем. Ибо, что о нем ничего ясно не было сказано, они и сами свидетельствуют, потому что, превратно приспособляя к вымышленному ими существу притчи, которые сами еще требуют изъяснения, они очевидно производят ныне на свет другого (Бога), прежде никогда не существовавшего. Желая объяснить обоюдные места Писания — обоюдные конечно не в отношении к другому Богу, но в отношении к распоряжениям (истинного) Бога — они сделали другого Бога, свивая, как я сказал, веревки из песка и к меньшему вопросу приплетая больший вопрос. Ибо один вопрос не может получить решение посредством другого, который сам еще требует решения; и у людей, имеющих смысл, обоюдность не будет объясняема посредством другой обоюдности, или загадка — посредством другой труднейшей загадки, напротив такого рода вещи получают свое разъяснение из того, что ясно и согласно между собою.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сии (еретики), стараясь объяснить места Писание и притчи, поднимают другой, больший и вместе нечестивый вопрос, — выше Бога Творца мира есть ли еще другой Бог, — и не разрешают вопроса, — ибо откуда же? — но с малым вопросом соединяют великий вопрос, и таким образом завязывают неразрешимый узел. И давая знать, что они также знают что Господь в тридцатилетнем возрасте приходил к крещению истины, но не разумнее сего, нечестиво унижают Самого Бога Творца, пославшего Его для спасения людей; и чтобы казаться, что они могут объяснить, откуда существо материи, — не веруя, что Бог все сотворенное призвал, как хотел, в бытие из ничего и пользовался для сего Своею волею и могуществом, — составили свои нелепые речи и показали только свое неверие истине, ибо, не веруя в существующее, впали (в веру) в то, что не существует.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когда они говорят, что из слез Ахамофы произошло влажное вещество, из смеха светлое, из печали твердое, а из страха движущееся, и этим превозносятся, как высокою мудростью, — то не достойно ли сие осмеяние и не смешно ли поистине? Они не веруют, что Бог, будучи могуществен и всем богат, сотворил самую материю, не зная, как могуча духовная и божественная сущность; но верят, что их мать, называемая ими женою от жены, произвела от вышеназванных страстей столь великую материю творения. Они спрашивают, откуда досталось Творцу вещество создания, но не спрашивают, откуда их мать, называемая ими Помышлением и порывом блуждающего эона, получила так много слез, поту, печали и прочего истечения материи.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Приписать существо сотворенного силе и воле Того, Кто есть Бог всего, — это достойно веры и удобоприемлемо, согласно с разумом и вполне одобрительно, ибо «</w:t>
      </w:r>
      <w:r w:rsidRPr="00DF7676">
        <w:rPr>
          <w:rFonts w:ascii="Georgia" w:eastAsia="Times New Roman" w:hAnsi="Georgia" w:cs="Times New Roman"/>
          <w:i/>
          <w:iCs/>
          <w:sz w:val="21"/>
          <w:lang w:eastAsia="ru-RU"/>
        </w:rPr>
        <w:t>невозможное человекам возможно Богу</w:t>
      </w:r>
      <w:r w:rsidRPr="00DF7676">
        <w:rPr>
          <w:rFonts w:ascii="Georgia" w:eastAsia="Times New Roman" w:hAnsi="Georgia" w:cs="Times New Roman"/>
          <w:sz w:val="21"/>
          <w:szCs w:val="21"/>
          <w:lang w:eastAsia="ru-RU"/>
        </w:rPr>
        <w:t xml:space="preserve">» (Лк. 18:27) Между тем как люди могут делать что-либо не из ничего, но из подлежащей материи, Бог особенно превосходит людей тем, что Он Сам призвал в бытие материю Своего создания, которая прежде не существовала. Говорить же, что материя </w:t>
      </w:r>
      <w:r w:rsidRPr="00DF7676">
        <w:rPr>
          <w:rFonts w:ascii="Georgia" w:eastAsia="Times New Roman" w:hAnsi="Georgia" w:cs="Times New Roman"/>
          <w:sz w:val="21"/>
          <w:szCs w:val="21"/>
          <w:lang w:eastAsia="ru-RU"/>
        </w:rPr>
        <w:lastRenderedPageBreak/>
        <w:t>произведена Помышлением блуждающего эона, и что этот зон отделился от своего Помышления, и что потом его страсть и чувство опять отдельно от него самого стало материею, — это невероятно, нелепо, невозможно и несостоятельно.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Еретики, не веруя истине, впали в бездну заблуждения.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Они не веруют, что Всевышний Бог Словом Своим в собственной Своей области сотворил, как хотел, разнообразные и различные существа, будучи Создатель всего, как мудрый художник и величайший царь, но веруют, что ангелы или какая-либо отдельная от Бога и не знающая Его сила сотворила эту вселенную; таким образом, не поверив истине, но блуждая во лжи, они потеряли хлеб истинной жизни и впали в пустоту и бездну тени, подобно той собаке Эзопа, которая выпустила хлеб и, бросившись за тенью его, потеряла настоящую пищу. Легко также доказать из самых слов Господа, что Он признает единого Отца и Творца мира и Создателя человека, Которого возвещали закон и пророки, и не знает никакого другого, и что Сей есть Всевышний Бог, и что Он учит, что принятие сынов к Отцу, т. е. вечная жизнь, совершается чрез Него, дающего ее всем праведным.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так как они любят обвинять нас и, подобно клеветникам, поносят беспорочное, приводя против нас множество притчей и вопросов, то заблагорассудил я, с своей стороны, прежде всего представить несколько вопросов касательно их мнений, открыть их невероятность и сокрушить их дерзость; потом, намерен я привести слова Господа, дабы они не только не могли нападать на нас, но и, будучи не в состоянии разумно отвечать на предлагаемые вопросы, увидали, что их доказательства опровергнуты, и или обратились к истине и, смирившись и отказавшись от своих разнообразных фантазий, умилостивили Бога за свои хуления на Него и получили спасение; или, если они пребудут в тщеславии, овладевшем их душою, изменили свой способ доказывания.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Тридесятица у еретиков страдает и недостатком и излишеством; Мудрость не могла произвести ничего без связи с своим супругом. Слово и Молчание не могли быть современны.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Прежде всего об их Тридесятице замечу то, что вся она удивительно падает с двух сторон: со стороны недостатка и излишества. Они говорят, что Христос тридцати лет пришел к крещению; это утверждение их ведет к очевидному ниспровержению всего их доказательства. Недостаточность их Тридесятицы видна из следующего: во-первых, они причисляют к прочим эонам еще Первоотца. Ибо Отец всего не должен быть счисляем с прочими произведениями: непроизведенный с произведенным, нерожденный с рожденным, и необъятный и потому непостижимый с тем, что объемлется Им, и беспредельный с имеющим пределы. Ибо, как превосходнейший прочих, Он не должен быть счисляем с ними; и особенно Он бесстрастный и не заблуждающийся — с подверженным страсти и заблуждению эоном, А что они свою Тридесятицу считают, начиная от Глубины до Мудрости, называемой ими заблуждающимся эоном, это я показал в предшествующей книге, с приведением имен самых эонов; если же не считать этого эона, то выйдет уже не тридцать произведений эонов, как они утверждают, но двадцать девять.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Далее, относительно первого произведения — Мысли, называемой также Молчанием, из которой опять производят Ум и Истину, они погрешают в двояком отношении. Ибо невозможно Мысль, или Молчание, мыслить отдельно от кого-либо, и чтобы вне его она имела свой собственный образ. Если же они скажут, что Мысль произведена не вне, но остается соединенною с Первоотцом, то почему же они причисляют ее к прочим эонам, не соединенным с Ним и потому не знающим величие Его? Если она соединена, (примем в рассмотрение и это), то вполне необходимо, чтобы от единой и нераздельной связи, составляющей одно существо, произошло нераздельное и соединенное с нею произведение, </w:t>
      </w:r>
      <w:r w:rsidRPr="00DF7676">
        <w:rPr>
          <w:rFonts w:ascii="Georgia" w:eastAsia="Times New Roman" w:hAnsi="Georgia" w:cs="Times New Roman"/>
          <w:sz w:val="21"/>
          <w:szCs w:val="21"/>
          <w:lang w:eastAsia="ru-RU"/>
        </w:rPr>
        <w:lastRenderedPageBreak/>
        <w:t>дабы не было непохоже на Произведшего его. Но если это так, то так же, как Глубина и Молчание, будут составлять одно существо Ум и Истина, всегда связанные друг с другом. И поелику одно не может быть мыслимо без другого, подобно тому как вода без влажности, огонь без теплоты, или камень без твердости, ибо сии соединены друг с другом, и одно не может отделиться от другого, но всегда существуют вместе; — то равным образом Глубина должна быть соединена с Мыслию и Ум с Истиною. Также и Слово и Жизнь, произведенные теми, которые так соединены, должны быть друг с другом соединены и составлять одно. Посему также Человек и Церковь и все остальные сочетания произведенных эонов должны быть соединены, и всегда одно должно сосуществовать с другим. Ибо женский эон должен быть, по их понятию, вместе с мужским, так как он есть как бы его возбужденное состояние (affectio).</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хотя это так, и они сами утверждают это, однако опять осмеливаются бесстыдным образом учить, что младший эон дванадесятицы, называемый также Премудростью, без соединения с супругом, Которого называют Желанным, подвергся страсти и отдельно от него родил плод, называемый ими «женою от жены»: — так далеко зашли в безумии, что об одном и том же предмете имеют два, очевидно, противоположные мнения. Ибо если Глубина соединена с Молчанием, Ум с Истиною, Слово с Жизнью и так и прочие, — как могла Премудрость без соединения с супругом подвергнуться страсти или родить? Если же она подверглась страсти без него, то необходимо следует, что и прочие сочетания допускают между собою отделение и разлучение: а это, как сказано, невозможно. Поэтому, невозможно, чтобы Премудрость подверглась страсти без Желанного, и опять все их доказательства разрушены. Ибо они и дальнейший мир, подобно составу трагедии, опять произвели от страсти, которую она (Премудрость), по их утверждению, испытала без соединения со своим супругом.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Если же они ради последнего сочетания, чтобы не разрушилось их пустословие, бесстыдно будут говорить, что также и остальные сочетания терпели в себе разлучение и отделения, то они, прежде всего, останавливаются на невозможной вещи. Ибо как они могут отделить Первоотца от Его Мысли, или Ум от Истины, Слово от Жизни, и подобным образом прочих? Но каким же образом говорят они, что все возвращаются к единству и составляют одно, когда уже сочетание внутри Плиромы не сохраняют единства, но разделяются друг от друга до того, что один (эон) без соединение с другим, как курицы без петухов, испытывает страсть и рождает?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Далее, их первая и первородная Осьмерица может быть разрушена следующим образом. В одной и той же Плироме находятся отдельно Глубина и Молчание, Ум и Истина, Слово и Жизнь, Человек и Церковь. Но если есть Слово, то не может быть Молчания, если есть Молчание, то опять не может оказаться Слово. Ибо они взаимно уничтожают друг друга, как свет и тьма вовсе не могут быть в одном и том же месте; но если есть свет, то нет тьмы, а где тьма, там нет света, ибо с явлением света тьма изгоняется. Таким же образом и там, где Молчание, не будет Слова, и где Слово, там не может быть Молчания. Но если они назовут Слово внутренним (?Endiaqeton), то и Молчание будет внутреннее, и все-таки оно будет уничтожено Словом. А что оно не есть только внутреннее, это показывает самый порядок произведения эонов.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Таким образом пусть они не говорят более, что первая первоначальная Осьмерица состоит из Слова и Молчания, но пусть отвергнут или Слово или Молчание, и тогда их первая и первоначальная Осьмерица разрушена. Ибо если они сочетание эонов назовут соединенными, то все их доказательство опровергнуто. Если они соединены, то как Премудрость могла родить без супруга недостаток? Но если они скажут, что при произведении всякий зон имеет собственную сущность, — то как могут оказаться в одном и том же месте и Слово и Молчание? Это относится к тому, что Плирома страдает недостатком.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С другой стороны относительно излишества, их Тридесятица опять разрушается следующими соображениями. Они представляют Предел, которому они придают очень много имен, — как я показал в предшествующей книге, — произведенным, как и прочие эоны, Единородным. Но этот Предел некоторые производят от Единородного , другие напротив утверждают, что он произведен от Самого Первоотца по Его подобию. Сверх сего говорят еще, что Христос и Святой Дух произведены Единородным, и Их не причисляют к числу Плиромы, </w:t>
      </w:r>
      <w:r w:rsidRPr="00DF7676">
        <w:rPr>
          <w:rFonts w:ascii="Georgia" w:eastAsia="Times New Roman" w:hAnsi="Georgia" w:cs="Times New Roman"/>
          <w:sz w:val="21"/>
          <w:szCs w:val="21"/>
          <w:lang w:eastAsia="ru-RU"/>
        </w:rPr>
        <w:lastRenderedPageBreak/>
        <w:t>и также Спасителя, называемого также целым. Ясно и для слепого то, что, по их мнению, является не тридцать только произведений, но и еще четыре к этим тридцати. Ибо они причисляют к Плироме Самого Первоотца и тех, которые были по порядку произведены друг от друга. Почему же не причислить к ним и тех, которые существуют в той же Плироме, таким же образом произведены? И какую они могут привести справедливую причину, почему не причисляют к прочим эонам ни Христа, произведенного, по их словам, по воле Отца Единородным, ни Св. Духа, ни Предела, называемого также Спасителем, даже ни Самого Спасителя, пришедшего для вспомоществование и образование их матери? Потому ли, что сии слабее первых и посему недостойны имени и числа эонов, или потому, что они лучше и превосходнее? Но как будут слабее те, которые произведены для утверждения и исправления прочих? Лучше же первой и первоначальной Четверицы, которою были произведены, они также не могут быть; ибо и она считается в вышеназванном числе. Таким образом, надлежит и эти эоны причислять к Плироме эонов, или надо отнять у тех честь такого имени.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Если таким образом их Тридесятица, как я показал, опровергнута как в отношении недостаточности ее, так и в отношении излишества; ибо при таком числе малейшее излишество или недочет подрывает самое число, а тем более столь великое отступление, то не состоятельна и басня их об их осьмерице и дванадесятице. И не состоятельно также все их учение, после того как самое их основание разрушилось и превратилось в глубину, т. е. в ничто. Пусть же поищут они теперь других оснований, почему Господь тридцати лет пришел к крещению, и других объяснений для дванадесятицы апостолов, для жены, страдавшей кровотечением, и для прочих предметов, относительно которых они тщетно буесловят.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Первый ряд принятых еретиками произведений никаким образом нельзя защитить.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что должен быть отвергнут самый первый ряд их произведений, я докажу таким образом: от Глубины именно и его Мысли производят они Ум и Истину, что очевидно содержит противоречие. Ибо Ум есть то, что есть самое первое и главное, как бы начало и источник всякого разумения. Мысль же есть какое-либо и чем-либо произведенное движение его (Ума). Поэтому Ум не может быть произведен Глубиною и Мыслию; с большою вероятностью следовало бы им сказать, что Мысль произведена, как дочь, Первоотцом и сим Умом. Ибо не Мысль, как они говорят, мать Ума, но Ум есть отец Мысли. Ибо каким образом Ум был произведен Первоотцом, когда он занимает первое и самое главное место в его сокровенном внутри и невидимом состоянии? От этого состояния произошли разумение, и мысль, и помышление, и другое, что не есть особое от Ума, но есть, как прежде сказано, его же самого какие-либо движения в мышлении, относящиеся к какому-нибудь предмету; которые получают названия, смотря по продолжению своему и расширению, а не потому, чтобы они совершенно изменялись; которые соприкасаются с познанием и выражаются в слове, тогда как ум пребывает внутри, созидает управляет свободно и самовластно распоряжается и управляет теми вышеназванными (движениями).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Первое движение ума относительно чего-либо называется мыслию; но когда она продолжается, увеличивается и охватывает всю душу, называется помышлением. Это помышление, если оно долго занимается одним и тем же и как бы одобряется, называется понятием. Это же понятие, распространенное на многое, бывает соображением; расширение же и распространение на многое сего соображение есть испытание мыслимого (суждение), которое, если оно пребывает в духе, совершенно справедливо называется разумом (LogoV), от чего происходит внешним образом высказанное слово. Все выше названные (действия) суть одно и то же, происходят от ума и получают название сообразно с их распространением. Как человеческое тело в начале юное, потом мужественное и, наконец, старческое, получает название сообразно с его возрастанием и продолжением, а не по изменению сущности и не по потере тела, так и здесь. Ибо кто созерцает (умственно) что-либо, о том он и мыслит; о чем мыслит, о том имеет понятие, о чем имеет понятие, о том судит, о чем он судит, то разумеет, и что он разумеет, о том он говорит. Этим всем, как я сказал, управляет Ум, будучи сам незримым, и из самого себя чрез выше показанные действия, как чрез луч, производит слово; но сам не производится другим.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3. Это, конечно, можно сказать о людях, так как они по природе сложны и состоят из тела и души. Те же, которые говорят, что из Бога вышла Мысль, из Мысли Ум, и потом из них Слово, прежде всего достойны порицания за то, что они не точно употребляют эти произведения; потом, что они изображают чувства и страсти людей и действие ума, а Бога не знают; так как они то, что говорится о людях, приписывают Отцу всех, о Котором они говорят, что неведом всем; и дабы Он не показался слабым, отрицая, что Он сотворил мир, они придают, однако, Ему человеческие чувства и страсти. Если бы они ведали Писание и были научены истиною, то знали бы, что «</w:t>
      </w:r>
      <w:r w:rsidRPr="00DF7676">
        <w:rPr>
          <w:rFonts w:ascii="Georgia" w:eastAsia="Times New Roman" w:hAnsi="Georgia" w:cs="Times New Roman"/>
          <w:i/>
          <w:iCs/>
          <w:sz w:val="21"/>
          <w:lang w:eastAsia="ru-RU"/>
        </w:rPr>
        <w:t>Бог не таков, как люди, и Его мысли не таковы, как мысли людей</w:t>
      </w:r>
      <w:r w:rsidRPr="00DF7676">
        <w:rPr>
          <w:rFonts w:ascii="Georgia" w:eastAsia="Times New Roman" w:hAnsi="Georgia" w:cs="Times New Roman"/>
          <w:sz w:val="21"/>
          <w:szCs w:val="21"/>
          <w:lang w:eastAsia="ru-RU"/>
        </w:rPr>
        <w:t>» (Ис. 55:8). Ибо Отец всего весьма далек от чувств и страстей, бывающих у людей; Он прост, несложен, равночленен, всегда Себе равен и подобен, весь будучи разумение, вес дух, весь мысль, весь чувство, весь разум, весь слух, весь глаз, весь свет и весь источник всякого блага, как свойственно богобоязненным и благочестивым людям говорить о Боге.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Но Он выше всего этого и потому неизреченен. Он может справедливо быть назван всеобъемлющим Умом, но не подобен человеческому разуму, и весьма справедливо может быть назван светом, но светом, ни мало не похожим на наш свет. Таким же образом и во всем остальном Отец всего ни в чем не сходен с малостью человеческою, и хотя Он по любви называется такими именами, но чувствуется, что Он по величию выше этих выражений. И если таким образом уже у людей ум сам не производится и, производя остальное, не отделяется от живого человека, а только обнаруживаются его же возбуждение и состояние, — тем более ум Бога, Который есть весь Ум, не может отделяться от Него Самого, ни производиться от иного, как нечто иное.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Ибо если Он произвел ум, то произведший ум по их взгляду представляется существом сложным и телесным, так что произведший Бог существует отдельно, а произведенный ум также отдельно. Если же они скажут, что ум произведен умом, то они разделяют и раздробляют на части ум Божий. Но куда и откуда он вышел? Ибо что производится кем-либо, то выходит во что-либо уже существующее. Но что существовало прежде ума Божия, во что бы, по их словам, он вышел? И как велико было то место, которое бы приняло и вместило ум Божий? Если они скажут, что Он вышел, как луч от солнца, то как здесь находится воспринимающий воздух, который древнее самого луча, так в этом случае они должны указать на нечто существующее, куда вышел ум Божий, что способно вмещать его и древнее его. Далее, так как мы видим, что солнце, меньшее всего, испускает лучи далеко от себя, то следует признать, что и Первоотец испустил луч вне Себя и далеко от Себя. Но что можно мыслить вне или вдали от Бога, куда Он испустил луч?</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Если же они скажут, что Ум произведен не вне Отца, но в Самом Отце, то, прежде всего, излишне и говорить, что он произведен. Ибо как он был произведен, когда он находился внутри Отца? Ибо произведение есть проявление производимого вне производящего. Далее, во вторых, если он произведен, то будет также внутри Отца и происходящее от Него Слово, равно и прочие истечения Слова. Они будут, поэтому, знать Отца, будучи внутри Его, и так как они все одинаково объяты отовсюду Отцом, то ни один из них не будет знать о нем меньше другого по постепенности произведений; и они все одинаково должны быть бесстрастными, будучи в недрах Отца, и ни у одного из них не будет иметь места уменьшение. Ибо в Отце нет уменьшения; разве, может быть, скажут, что как в большем круге заключается меньший, а внутри этого опять другой еще меньший круг, или по подобию сферы или четвероугольника, Отец содержит внутри Себя со всех сторон в виде сферы или квадрата произведение прочих эонов, при чем каждый из них окружен большим его и заключает опять меньшего после себя, и поэтому самый меньший и последний из всех, находящийся в средине и далеко отстоящий от Отца, не знал Первоагнца. Но если они примут это, то они заключат свою Глубину, как окружающую и окруженную, в определенную форму и пространство, ибо они принуждены будут признать также вне Его нечто такое, что Его окружает. И конечно речь об окружающих и окруженных эонах будет простираться в бесконечность; и все (эоны) окажутся телами заключенными (другими).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Далее, они должны признать Его или пустым, или содержащим в себе все существующее, ибо все равно должны быть причастны Отцу. Подобно тому как если кто сделает на воде круги или круглые или четыреугольные фигуры, все они будут причастны воде, и как те, которые образуются в воздухе, должны быть причастны воздуху, и которые в свете — причастны свету, — так и все, находящиеся внутри Отца, одинаково должны быть причастны Отцу, так что </w:t>
      </w:r>
      <w:r w:rsidRPr="00DF7676">
        <w:rPr>
          <w:rFonts w:ascii="Georgia" w:eastAsia="Times New Roman" w:hAnsi="Georgia" w:cs="Times New Roman"/>
          <w:sz w:val="21"/>
          <w:szCs w:val="21"/>
          <w:lang w:eastAsia="ru-RU"/>
        </w:rPr>
        <w:lastRenderedPageBreak/>
        <w:t>неведение не имеет между ними места. Ибо где было бы причастие наполняющему их Отцу? А если Он наполнил их, то не будет там неведения. Таким образом уничтожится дело (предполагаемого ими) уменьшения, а также произведение материи и все образование мира, которое, по их мнению, произошло из страсти и неведения. Если же они признают Его пустым, то впадут в величайшее хуление и отвергнут Его духовную природу. Ибо, каким образом (может быть) духовен Тот, Кто не может наполнить то, что внутри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Сказанное о произведении Ума подобным образом идет и против последователей Василида и прочих гностиков, от которых последние (валентиниане) заимствовали учение о произведениях, как было показано в первой книге. Что произведение их Ума, или Разума, недопустимо и невозможно, я показал ясно. Теперь рассмотрим дело относительно прочих (эонов). Они говорят, что от него (Ума) произошли Слово и Жизнь, создатели этой Плиромы, представляя произведение Логоса, т. е. Слова, по подобию человеческой наклонности и дерзко строя догадки о Боге, как будто они измыслили что-то великое, говоря, что Умом произведено Слово. Между тем все знают, что это прилично сказать о людях; но в Боге, Который выше всего, Который, как выше сказал я, весь Ум и весь Слово, Который не имеет в себе ничего древнейшего или позднейшего, ничего различного, но пребывает вполне равным, одинаковым и единым, не имеет места произведение в такой постепенности. Как не погрешает говорящий, что Он есть весь зрение и вес слух, — ибо как видит, так и слышит, и как слышит, так и видит, — так и говорящий, что Он весь Ум и весь Слово, и в каком отношении есть Ум, в том есть и Слово, и Его Слово есть этот Ум, хотя и не вполне прилично будет мыслить об Отце всего, все-таки приличнее тех, которые рождение произносимого слова человеческого переносят на вечное Слово Божие, и Ему, подобно своему слову, приписывают начало и порядок произведения. Чем же будет различаться Слово Божие, или лучше Сам Бог, Который есть это Слово, от слова человеческого, если оно имеет один и тот же ход и порядок происхождения?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Они погрешили и относительно Жизни, говоря, что она была произведена на шестом месте, тогда как следовало поставить ее прежде всего другого, потому что Бог есть жизнь, нетление и истина. Сии и подобные свойства не были произведены в порядке постепенности, но они суть название совершенств, всегда существующих в Боге, насколько возможно и свойственно людям слышать и говорить о Боге. Ибо к наименованию Бога приличествуют ум, слово, жизнь, нетление, истина, премудрость, благость и тому подобное. И никто не может сказать, что Ум древнее Жизни, ибо самый Ум есть жизнь, ни что Жизнь позднее Ума, дабы не был когда-либо без жизни Тот, Кто есть Ум всего, т. е. Бог. Если же скажут, что жизнь была (первоначально) в Отце, но была произведена на шестом месте для того, чтобы жило Слово, — то ей надлежало быть произведенною гораздо прежде на четвертом месте, чтобы жил Ум, и даже еще прежде сего — вместе с Глубиною, чтобы жила их Глубина. Ибо считать вместе с их Первоотцом Молчание и назначать сие Ему в супругу, а не причислять к ним Жизни — не превосходит ли это всякое безумие?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10. Что касается до следующего от них (от Слова и Жизни) произведение Человека и Церкви, то сами отцы их (валентиниане), ложно называемые гностиками, спорят между собою, защищая каждый свое собственное имение и выдавая себя за худых воров: они говорят, что гораздо согласнее с учением о произведении, — и на самом деле вероподобное, — чтобы от Человека произошло Слово, а не Человек от Слова, и что Человек предшествует Слову, и Он то есть Бог над всем. Таким-то образом, как я прежде заметил, вероподобно собирая все человеческие чувствование и движение ума, порождение стремлений и произведение слов, они нелепо налгали против Бога. Ибо то, что бывает у людей, и что они испытывают в самих себе, приписывают Божественному разуму и в глазах неведущих Бога кажутся говорящими дело. Представляя человеческие страсти и ими спутывая смысл, описывая например происхождение и порождение Слова Божьего на пятом месте, они хвалятся, будто учат дивным таинствам, неизреченным и высоким, никому другому неведомым, о которых и Господь сказал «</w:t>
      </w:r>
      <w:r w:rsidRPr="00DF7676">
        <w:rPr>
          <w:rFonts w:ascii="Georgia" w:eastAsia="Times New Roman" w:hAnsi="Georgia" w:cs="Times New Roman"/>
          <w:i/>
          <w:iCs/>
          <w:sz w:val="21"/>
          <w:lang w:eastAsia="ru-RU"/>
        </w:rPr>
        <w:t>ищите и найдете</w:t>
      </w:r>
      <w:r w:rsidRPr="00DF7676">
        <w:rPr>
          <w:rFonts w:ascii="Georgia" w:eastAsia="Times New Roman" w:hAnsi="Georgia" w:cs="Times New Roman"/>
          <w:sz w:val="21"/>
          <w:szCs w:val="21"/>
          <w:lang w:eastAsia="ru-RU"/>
        </w:rPr>
        <w:t>» (Мф. 7:7), т. е. чтобы исследовали, как от Глубины и Молчание произошли Ум и Истина, или от них опять получили начало Слово и Жизнь, от Слова и Жизни — Человек и Церковь.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Глава XIV.</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 xml:space="preserve">Валентин и его последователи заимствовали начала своего учения, только с изменением названий, у язычников.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Гораздо вероятнее и удобоприемлемее о происхождении всех вещей сказал один из древних комиков Антифан в своей феогонии Он производит из Ночи и Молчание Хаос, потом из Ночи и Хаоса Любовь, из нее Свет, а из него остальное первое поколение своих богов. Затем он говорит о втором роде богов и о сотворении мира; эти вторые боги, по его словам, создали человека. Валентиниане усвоили себе эту басню, и как будто сами, по естественному размышлению, составили свои мнения, изменив только в ней имена, но представляя тоже самое начало и происхождение всех вещей и порядок их произведения. Они поставили на место Ночи и Молчания — Глубину и Молчание, на место Хаоса — Ум, на место Любви — которою, как говорит комик, приведено в порядок все остальное — Слово, вместо первых главнейших богов придумали эонов, а вместо вторых богов говорят о творении их матерью, которое вне Плироыы, и называют это второю Осьмерицею. От нее производят они точно так же, как упомянутый комик, устроение мира и создание человека и говорят, что они одни знают неизреченные и сокровенные таинства. То, что актеры в театрах повсюду рассказывают в блестящих выражениях, они переносят в свою систему и передают те же самые мысли, изменяя только имена.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они изобличаются не только в том, что выдают за свои собственные мысли то, что находится у комиков; но они собирают еще и то, что сказано людьми, неведущими Бога, которые называются философами; составив как бы покрывало из многих и весьма плохих лоскутов, они посредством тонкостей речи сделали для себя затейливый наряд, они выставили как будто новое учение, так как оно выработано при помощи нового искусства; но это учение, на самом деле, старо и бесполезно, так как оно составлено из старых учений, отзывающихся невежеством и безбожием. Так Фалес милетский говорил, что вода есть начало и мать всех вещей. Но все равно, назвать ли таким началом воду или Глубину. Поэт Гомер учил, что Океан с матерью Фетисою произвел богов, а они (валентиниане) перенесли это на Глубину и Молчание. Анаксимандр, в свою очередь, представлял началом всех вещей бесконечное, которое заключает в себе, в виде семени, начало всего и из него производит, неизмеримые миры; и это они также преобразили в Глубину и эонов. Анаксагор, называемый также атеистом, учил, что животные произошли из семян, упавших с неба на землю, они же приложили это учение к семени своей матери (Ахамоф) и себя самих называли этим семенем, ясно показывая для имеющих смысл, что и они также суть семя безбожного Анаксагора.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Учение же о тени и о пустоте они заимствовали у Демокрита и Эпикура и приспособили к себе, ибо те учители много говорили о пустоте и об атомах и из этих одно называли сущим, другое — несущим; так точно и эти (валентиниане) называют то, что заключается в Плироме, действительно существующим, как те учили об атомах, а о том, что вне Плиромы, говорят, что оно не существует, как те учили о пустоте. Таким образом они сами себя, как находящиеся вне Плиромы, поставили в этом мире на такое место, которое не существует. А называя эти вещи образами того, что существует в горнем мире, они очевидно высказывают мнение Демокрита и Платона. Ибо Демокрит первый сказал, что многие и различные формы из всеобщего пространства низошли в этот мир. Платон же говорит о материи, образце и Боге. Следуя им, валентиниане назвали формы (Демокрита) и образец (Платона) подобиями того, что находится горе, изменив только названия, и выставляют себя изобретателями и создателями этого мечтательного вымысла.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то их учение, что Творец создал мир из прежде существующей материи, прежде них было провозглашено Анаксагором, Эмпедоклом и Платоном, из чего ясно видно, что и они были просвещены их матерью. А что все по необходимости возвращается в то, из чего, по словам их, произошло, и что Бог есть раб этой необходимости, так что не может даровать смертному бессмертие и тленному нетление, но все возвращается в субстанцию, сходную с его природою, — это утверждали также и стоики, получившие свое имя от портика (Стоя), и все поэты и писатели, неведущие Бога. Эти (еретики) одержимые тем же неверием, приписали для духовных существ свою область, — ту, которая внутри Плиромы, для существ животных — средину, а для телесных — вещественную область, и утверждают, что Бог не может ничего изменить, и что каждый из упомянутых (родов) существ переходит обратно в однородную субстанцию.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5. Что они говорят, будто Спаситель составлен из всех эонов, и что каждый из них вложил в Него как бы свой цвет, то и тут они не представляют ничего нового, что не могло бы найтись в Гезиодовой Пандоре. Ибо, что говорит Гезиод о Пандоре, то же самое говорят и они о Спасителе и представляют Его Пандором (всеми одаренным), как будто бы каждый из эонов одарил Его лучшим, что только имел. Мнение о безразличии вкушения пищи и прочих действий, и что они, по своему благородному происхождению, совсем не могут оскверниться ничем, что бы они ни ели и ни делали, заимствовано ими у циников, с которыми они действительно единомышленны. Они стараются также вносить в дело веры мелочность и тонкость вопросов, что свойственно школе Аристотеля.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А что они переводят эту вселенную в числа, это заимствовали у пифагорейцев. Ибо эти первые выставили числа началом всех вещей и положили в основание их четное и нечетное числа, из которых произошло все чувственное и нечувственное. Первые (четные) суть начала материи, а последние — начала разума и субстанции, и из этих начал, по их учению, все произведено, подобно тому как статуя из глины и формы. Валентиниане же применили это к тому, что находится вне Плиромы. Начала же разума пифагорейцы признавали постльку, поскольку разум познает впервые воспринятое и исследует до тех пор, пока, наконец, утомленный, не придет к единому и неделимому. Начало же и сущность всякого произведение есть, по их, учению, единое (en); от него происходят двоица, четверица, пятерица и различные произведение других чисел. Тоже самое буквально говорят валентиниане о своих Плироме и Глубине; отсюда же они пытались ввести сочетания, которые из единого, что Марк выдал за свое изобретение и как будто открыл нечто новое сравнительно других, но на самом деле он излагал Пифагорову четверицу, как производительницу и мать всех вещей.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Но я скажу против них: все, вышеупомянутые мною, с коими вы, как оказывается, одинаково говорите, познали ли истину или же не познали? Если они познали ее, то сошествие Спасителя в этот мир излишне. Ибо зачем Он сходил? Для того ли, чтобы сделать известною людям истину, которую они уже знали? Если же они не знали ее, то как же вы, проповедующие тоже самое, что и те, которые не знали истины, хвалитесь, что вы одни обладаете высшим познанием — тем, которое имеют также и неведущие Бога? Таким образом, еретики, извращая слова, называют незнание истины знанием, и Павел справедливо говорит о «</w:t>
      </w:r>
      <w:r w:rsidRPr="00DF7676">
        <w:rPr>
          <w:rFonts w:ascii="Georgia" w:eastAsia="Times New Roman" w:hAnsi="Georgia" w:cs="Times New Roman"/>
          <w:i/>
          <w:iCs/>
          <w:sz w:val="21"/>
          <w:lang w:eastAsia="ru-RU"/>
        </w:rPr>
        <w:t>новословиях лжеименного знания</w:t>
      </w:r>
      <w:r w:rsidRPr="00DF7676">
        <w:rPr>
          <w:rFonts w:ascii="Georgia" w:eastAsia="Times New Roman" w:hAnsi="Georgia" w:cs="Times New Roman"/>
          <w:sz w:val="21"/>
          <w:szCs w:val="21"/>
          <w:lang w:eastAsia="ru-RU"/>
        </w:rPr>
        <w:t>» (1 Тим. 6:20). Ибо их знание, поистине, оказалось ложным. Если же они, сверх того, бесстыдно говорят еще, что хотя люди не знали истины, но их мать, или отеческое семя, сделала, без ведома Демиурга, известными тайны истины через таких людей, как чрез пророков, то, (скажу) во-первых, слова их не такого рода, чтобы не всякий мог понять их, ибо сами эти люди, их ученики и последователи знали же, что они говорили. Во-вторых, если мать или семя знали и возвестили истину, а истина есть Отец, то значит, по их мнению, Спаситель солгал, сказав: «</w:t>
      </w:r>
      <w:r w:rsidRPr="00DF7676">
        <w:rPr>
          <w:rFonts w:ascii="Georgia" w:eastAsia="Times New Roman" w:hAnsi="Georgia" w:cs="Times New Roman"/>
          <w:i/>
          <w:iCs/>
          <w:sz w:val="21"/>
          <w:lang w:eastAsia="ru-RU"/>
        </w:rPr>
        <w:t>Никто не знает Отца, кроме Сына</w:t>
      </w:r>
      <w:r w:rsidRPr="00DF7676">
        <w:rPr>
          <w:rFonts w:ascii="Georgia" w:eastAsia="Times New Roman" w:hAnsi="Georgia" w:cs="Times New Roman"/>
          <w:sz w:val="21"/>
          <w:szCs w:val="21"/>
          <w:lang w:eastAsia="ru-RU"/>
        </w:rPr>
        <w:t>» (Мф. 11:27). Ибо если Отец познан матерью или ее семенем, то этим опровергаются слова: «</w:t>
      </w:r>
      <w:r w:rsidRPr="00DF7676">
        <w:rPr>
          <w:rFonts w:ascii="Georgia" w:eastAsia="Times New Roman" w:hAnsi="Georgia" w:cs="Times New Roman"/>
          <w:i/>
          <w:iCs/>
          <w:sz w:val="21"/>
          <w:lang w:eastAsia="ru-RU"/>
        </w:rPr>
        <w:t>Никто не знает Отца, кроме Сына</w:t>
      </w:r>
      <w:r w:rsidRPr="00DF7676">
        <w:rPr>
          <w:rFonts w:ascii="Georgia" w:eastAsia="Times New Roman" w:hAnsi="Georgia" w:cs="Times New Roman"/>
          <w:sz w:val="21"/>
          <w:szCs w:val="21"/>
          <w:lang w:eastAsia="ru-RU"/>
        </w:rPr>
        <w:t>», если только они не называют словом «никто» свое семя или свою мать.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8. И таким то образом они, приписывая своим эонам человеческие страсти и говоря одинаково с многими философами, которые не знали Бога, увлекли некоторых, наводя обычную речь на рассуждение о всем, изъясняя рождение Слова Божия, и Жизни, и Ума, и прочих истечений божества. Но все это они налгали положительно без всякой вероятности и доказательств. Подобно тому, как кто-нибудь, чтобы приманить и поймать животное, кладет пред ним привычную ему пищу и до тех пор манит его обычным его кормом, пока наконец поймает его, а когда поймает его, безжалостно вяжет и насильно тащит, куда ему хочется; так и они, незаметно и постепенно склонив посредством благовидных речей к принятию вышеупомянутого происхождения, затем выставляют несообразные вещи и неожиданные видят остальных произведений (эонов) и прямо говорят, что от Слова и Жизни произошли десять эонов, а от Человека и Церкви двенадцать. Они не представляют никаких доказательств, ни свидетельств, ни вероятности, вообще ничего такого в подтверждение этих положений, а требуют голословной и слепой веры в то, что от эонов Слова и Жизни произошли: Глубинный и Смешение, Нестареющийся и Единение, Самородный и Удовольствие, Неподвижный и Срастворение, Единородный и Блаженная; а от Человека и Церкви произошли: Утешитель и Вера, Отчий и Надежда, Матерний и Любовь, Вечный ум и Разумение, Церковный и Блаженство, Желанный и Премудрость. Страсти и заблуждение этой </w:t>
      </w:r>
      <w:r w:rsidRPr="00DF7676">
        <w:rPr>
          <w:rFonts w:ascii="Georgia" w:eastAsia="Times New Roman" w:hAnsi="Georgia" w:cs="Times New Roman"/>
          <w:sz w:val="21"/>
          <w:szCs w:val="21"/>
          <w:lang w:eastAsia="ru-RU"/>
        </w:rPr>
        <w:lastRenderedPageBreak/>
        <w:t>Премудрости, как она, по их словам, отыскивая Отца, подверглась опасности погибнуть, равно как и ее великие усилие вне Плиромы, и то из какого несовершенства произошел, по их учению, Миросоздатель, — это я показал в предшествующей книге, излагая мнение еретиков. 0 Христе, Который, по их мнению, рожден после всех вышеупомянутых, и Спасителе, о Котором они говорят, что он получил бытие от происшедших внутри Плиромы эонов, я также уже говорил. Теперь же я, по необходимости, перечислил их имена, дабы из них очевидна стала их нелепая ложь и путаница в их вымышленных наименованиях. Они вообще унижают своих эонов множеством такого рода имен; между тем как язычники придают своим двенадцати богам вероятные и приличные имена, — а этих богов они называют подобиями своих эонов, — то оказывается, что эти подобие имеют относительно этимологии более удачные и сильные поименования, для означения их божественности.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Доказательств их системы происхождения эонов нельзя указать никаких.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Теперь я обращусь опять к вышеупомянутому разбору происхождения (эонов). И, прежде всего, пусть они скажут нам причину этого происхождения эонов, не касаясь предметов творения; ибо, как они говорят, не эоны произошли ради творения, а творение ради эонов, и не эоны суть подобие тварей, а твари подобие эонов. И как они приводят причины подобий, говоря, что месяц имеет тридцать дней ради тридцати эонов, и день имеет двенадцать часов, а год двенадцать месяцев также ради двенадцати эонов, находящихся в Плироме, и тому подобные бредни; так пусть они объяснят мне причину происхождение эонов, почему оно именно было таково, почему первое и родоначальное всего произведение есть осмерица, а не пятерица, троица, семерица или что-либо подходящее под другое число? И почему от Слова и Жизни произошло именно десять эонов, а не более или менее, и почему от Человека и Церкви произошло именно двенадцать, когда точно также могло произойти их большее или меньшее число?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Далее, почему вся Плирома разделяется на три части, на осьмерицу, десятерицу и дванадесятицу, а не на какое-либо другое число, кроме этих? И почему разделение произведено именно на три, а не на четыре, пять, шесть или другие числа, которые не имеют никакого соотношения с предметами творения, ибо эоны, как они говорят, древнее этих дольных вещей и должны иметь свое собственное основание, которое существовало прежде мироздания, а не по образцу творения, точь-в-точь совпадая с ним.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То, что мы говорим о творении, согласно с правильным порядком (господствующим в мире), ибо этот порядок находится в гармонии с самими сотворенными вещами; но они не могут указать собственного основание для тех (существ), которые древнее тварей и создались сами собою, и потому должны стать в крайне затруднительное положение. Ибо если их самих спросить на счет Плиромы, подобно тому, как они спрашивают нас, будто незнающие о творении, — то они или начнут перечислять человеческие страсти, или же заведут речь о гармонии в творении, давая ответы относительно вторичного, а не того, что, по их мнению, составляет первое. Ибо мы спрашиваем их не о гармонии в творении и не о человеческих страстях; но так как их Плирома, подобием которой они называют творение, осьмерична, десятерична и дванадесятична, то они должны признать, что Отец создал такую Плирому без всякого плана и предусмотрения, и потому допустить нелепость в этом Отце, если Он что-либо сделал неразумно. Если же они, напротив, — полагают, что Плирома произведена в таком виде ради творения, по предвидению Отца, гармонически устроившего все существа, то, значит, Плирома создана не ради самой себя, но ради своего подобия, которое должно было быть сходно с нею, как статуя делается из глины не ради самой себя, а ради той статуи, которая должна быть сделана потом из меди, золота или серебра; и творение будет гораздо выше Плиромы, если ради его произведены горние вещи.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 xml:space="preserve">Творец мира или произвел из самого себя первообразы вещей, имевших быть </w:t>
      </w:r>
      <w:r w:rsidRPr="00DF7676">
        <w:rPr>
          <w:rFonts w:ascii="Georgia" w:eastAsia="Times New Roman" w:hAnsi="Georgia" w:cs="Times New Roman"/>
          <w:b/>
          <w:bCs/>
          <w:sz w:val="21"/>
          <w:lang w:eastAsia="ru-RU"/>
        </w:rPr>
        <w:lastRenderedPageBreak/>
        <w:t>созданными, или же Плирома создана по какому-либо предшествующему образу, а тот в свою очередь по другому, и так далее в бесконечность.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Но если они не хотят сознаться, в чем я обличаю их, именно что они не могут указать какое-либо основание для такого происхождения их Плиромы, то они необходимо должны допустить высшее Плиромы, другой более духовный и более сильный порядок, по образу которого создана их Плирома. Ибо если Демиург дал настоящую форму творению не сам от себя, но по образу горних вещей, то их Глубина, давшая Плироме именно такую форму, от Кого получила образ того, что было прежде нее? Ибо необходимо предположить или, что мысль о творении существовала в Боге, сотворившем мир, — так что Своею силою и из Себя Самого взял образец для миротворения, или, если Он получил это от кого-нибудь, — то необходимо всегда доискиваться, откуда же тот, кто выше Его, имеет образец сотворенных вещей, как велико число произрождений, и какова субстанция самого первообраза? Но если Глубина могла сама от себя образовать в таком виде Плирому, то почему же Демиург сам от себя не мог создать такой мир? И опять, если творение есть подобие горних вещей, — то почему не назвать эти подобием еще высших существ, а эти высшие опять подобием других, и таким образом не сочинить бесчисленные подобия подобий?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Это и случилось с Василидом, когда он не попал на истину; полагая, что, допустив бесконечную последовательность вещей, происшедших одна из другой, избегнет такого затруднения, он признавал триста шестьдесят пять небес, образовавшихся последовательно одно от другого и похожих друг на друга, — и в доказательство сего указывал на число дней года, как я прежде сказал, и выше их признавал Силу, которую они называют Неименуемым, и ее созидающее действие; однако он не избежал такого же затруднения. Ибо на вопрос, — откуда самое высшее небо, из которого он последовательно производит прочие небеса, получило свой образ, — он скажет, что от распоряжения, принадлежащего Неименуемому. И затем должен будет сказать или что Неименуемый создал его сам от себя, или же должен будет допустить еще другую силу, от которой его Неименуемый получил такой образец для того, что создано его действием.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Сколь, поэтому, безопаснее и вернее с самого начала признать истину, т. е., что Бог, Творец, Который создал мир, есть единый Бог и кроме Его нет иного Бога, и что Он Сам от Себя получил образец и вид сотворенных вещей, чем утомившись после столь великого несчастья и блуждания быть вынужденными все-таки остановить свой ум на чем-либо едином, и Ему приписать создание сотворенных вещей.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Что касается до упрека, который делают нам валентиниане, будто мы пребываем в дольней седьмерице, как бы неспособные возвысится духом горе и разуметь горнее, так как не принимаем их нелепой болтовни, — в том самом и их обвиняют последователи Василида говоря, что они (валентиниане) также вращаются около дольнего, идя до первой и второй осьмерицы, и безразсудно думают, что прямо после тридцати эонов нашли Всевышнего Отца, и не достигают своим умом до Плиромы, которая выше 365 небес и превосходит 45 осьмериц. Точно также кто-нибудь, выдумав 4380 небес или эонов, имел бы основание упрекать и их (последователей Василида), так как в днях года содержится столько часов. А если бы кто-нибудь прибавил к этому еще ночи, удвоив упомянутое число часов, и вообразил бы, что он открыл великое множество осьмериц и бесчисленное количество эонов, и вопреки Всевышнему Отцу представлял себя самого совершеннее всех, то он также мог бы поставить тоже самое в виду всем другим, — так как они не досягают высоты изобретенного им множества небес или эонов, и по своей слабости вращаются в дольнем или среднем месте.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Разбор учения о происхождении эонов и доказательство, что оно совершенно несостоятельно, и что Ум и Отец в учении еретиков страдают неведением.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Указав столь многие противоречия и нелепости в распорядке их Плиромы и особенно первой осьмерицы, я рассмотрю и остальные части (их учения). По причине бессмыслия их, я должен буду исследовать о том, чего нет, но по необходимости должен сделать это, потому, </w:t>
      </w:r>
      <w:r w:rsidRPr="00DF7676">
        <w:rPr>
          <w:rFonts w:ascii="Georgia" w:eastAsia="Times New Roman" w:hAnsi="Georgia" w:cs="Times New Roman"/>
          <w:sz w:val="21"/>
          <w:szCs w:val="21"/>
          <w:lang w:eastAsia="ru-RU"/>
        </w:rPr>
        <w:lastRenderedPageBreak/>
        <w:t>что мне вверено попечение об этом деле, и я желаю, чтобы все люди пришли к познанию истины, а также потому, что ты сам просил меня представить тебе все средства к опровержению учения сих людей.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Итак, каким образом, спрашивается, произведены прочие эоны? Вместе ли с тем, кто произвел их подобно, как лучи от солнца, или же действительно и отдельно, так что каждый из них имеет особое существование и свой собственный образ, подобно тому, как человек происходит от человека и одно животное от другого? Посредством ли отпрысков, как ветви дерева? Имеют ли они ту же самую субстанцию, что и те, которые произвели их, — или же получили свою сущность от какой другой субстанции? Произведены ли они все вместе, так что они одновременны друг другу, — или же в каком-либо порядке, так что одни из них старше, а другие моложе? Созданы ли они простыми, однообразными во всем, сходными между собою и равными, как дух и свет, или же сложными, различными и несходными между собою в своих членах?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Но если каждый из них произведен действительно и отдельно, по примеру человеческому, — то произведения Отца должны иметь одинаковую с Ним сущность и быть подобны Производителю, или же, если они будут неодинаковы, должно предположить. что они образованы из какой-либо иной субстанции. Если произведение Отца подобны произведшему их, то произведенные так же, как и произведший, должны быть недоступны страданиям, а если они из какой-либо другой субстанции, восприимчивой к страданиям, то откуда взялась эта различная субстанция среди нетленной Плиромы? Далее, каждый из эонов, согласно таким представлением, предполагается вполне обособленным один от другого, подобно людям, из коих ни один не соединен и не связан с другим, но каждый имеет различный образ, свое собственное очертание и величину, но это свойственно только телу, а никак не духу, и поэтому, они уже не могут более говорить, что их плирома духовна, и что сами они духовны — если их эоны, подобно людям, сидят у Отца за столом, и если Он Сам имеет такой же образ, какой проявляют произведенные 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Но если эоны произошли от Слова, Слово от Ума, а Ум от Глубины, подобно тому как свет возжигается от света, например факелы от факела, то они, по рождению и величине, могут быть различны друг от друга, но, как имеющие одинаковую субстанцию с виновником их происхождения, должны все быть непричастны страданию, или же и их Отец должен быть причастен страданию. Ибо светильник, после зажженный, будет иметь тот самый свет, какой и прежде зажженный светильник. Поэтому и их светы, соединенные в одно, возвратятся в первоначальное единство, и образуется один свет, который был и сначала. Но более позднее и более раннее время не может иметь значение в отношении ни к самому свету, ибо весь свет один, ни к зажженным светильникам, ибо все они по материальной субстанции одновременны, и вещество светильников одно и то же, — а только относительно зажигания, так как этот светильник зажжен ранее, а другой только теперь.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Итак, или вся их Плирома должна быть причастна пятну неведения и страданиям, так как все эоны имеют одинаковую субстанцию, и Сам Первоотец должен быть причастен неведению, т. е. не знать Самого Себя, или же все светы в Плироме должны быть равно непричастными страданию. Но откуда же, тогда, страдание младшего эона, если он есть свет от Отца, из Которого истекают все светы, и Который по природе своей непричастен страданию? И каким образом какой-либо эон может быть назван младшим или старшим, когда вся Плирома имеет один свет? И если бы даже кто назвал их звездами, тем не менее они должны будут иметь одинаковую природу. Ибо если «</w:t>
      </w:r>
      <w:r w:rsidRPr="00DF7676">
        <w:rPr>
          <w:rFonts w:ascii="Georgia" w:eastAsia="Times New Roman" w:hAnsi="Georgia" w:cs="Times New Roman"/>
          <w:i/>
          <w:iCs/>
          <w:sz w:val="21"/>
          <w:lang w:eastAsia="ru-RU"/>
        </w:rPr>
        <w:t>звезда от звезды разнится в славе</w:t>
      </w:r>
      <w:r w:rsidRPr="00DF7676">
        <w:rPr>
          <w:rFonts w:ascii="Georgia" w:eastAsia="Times New Roman" w:hAnsi="Georgia" w:cs="Times New Roman"/>
          <w:sz w:val="21"/>
          <w:szCs w:val="21"/>
          <w:lang w:eastAsia="ru-RU"/>
        </w:rPr>
        <w:t>» (1 Кор. 15:41), но не в свойстве, ни в сущности — от которых зависит причастность чего-либо или непричастность страданию, — то они или все, как происходящие от света Отчего, должны быть по природе непричастны страданию и неизменяемы; или же все они вместе с Отчим светом должны быть доступны страданию и подвержены изменениям.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То же заключение выйдет и в том случае, если они скажут, что эоны произошли от Слова как ветви от дерева, а Слово произведено их Отцом; ибо все (эоны) оказываются одинаковой сущности с Отцом, и различаются между собою только по величине, а не по природе, восполняя величие Отца, как пальцы восполняют руку. Итак, если Отец причастен страданию и неведению, то и произведенные им эоны таковы же. Если же безбожно Отцу всего приписывать неведение и страдание, то как же они говорят, что Им произведен причастный </w:t>
      </w:r>
      <w:r w:rsidRPr="00DF7676">
        <w:rPr>
          <w:rFonts w:ascii="Georgia" w:eastAsia="Times New Roman" w:hAnsi="Georgia" w:cs="Times New Roman"/>
          <w:sz w:val="21"/>
          <w:szCs w:val="21"/>
          <w:lang w:eastAsia="ru-RU"/>
        </w:rPr>
        <w:lastRenderedPageBreak/>
        <w:t>страданию эон, и как могут они называть себя благочестивыми, относя к самой Премудрости Божией такую безбожную вещь.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Если же опять допустят, что их эоны произошли подобно, как лучи от солнца, то они, как имеющие одинаковую сущность и одно и тоже происхождение, или должны быть все вместе с произведшим их причастны страданию или все непричастны; ибо нельзя предположить, чтобы при таком образе происхождения одни были непричастны страданию, а другие — причастны. Поэтому, если они называют их всех непричастными страданию, то сами подрывают свое учение. Ибо каким образом подвергся страданию младший эон, если все они непричастны страданию? Если же они признают, что в этом страдании принимали участие все, — как некоторые из них и осмеливаются утверждать, будто оно началось от Слова и потом прошло в Премудрость — то они будут обличены в том, что переносят ее страдание на Слово, Ум этого Первоотца, и утверждают, будто как Ум Первоотца, так и Сам Отец были причастны страданию. Ибо Отец всего, как я уже показал, не мыслим без Ума, подобно какому-нибудь сложному животному; но Ум есть Отец, и Отец есть Ум. Поэтому, и происходящее от Него Слово, или лучше самый Ум, так как он есть Слово, необходимо должно быть совершенным и непричастным страданию, равно и происходящие от него порождения, имеющие одинаковую с ним субстанцию, — совершенны, непричастны страданию и всегда остаются подобными произведшему 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Поэтому, нельзя утверждать, как учат еретики, будто Слово, как произведенное на третьем месте, не знало Отца; ибо это может считаться вероятным при рождении людей, так как они часто не знают своих родителей; по отношению же к Слову Отца это совершенно невозможно. Ибо если оно, существуя в Отце, знает Того, в Ком оно, т. е. знает себя самого, то и происходящие от него порождения, которые суть его силы и всегда соприсущи ему, не могут не знать произведшего их, подобно тому, как лучи не могут не знать солнца. Поэтому, недопустимо, чтобы Премудрость Божия, находящаяся в Плироме, имеет такое происхождение, подверглась страсти и сделалась причастною такому неведению. Но возможно, что мудрость Валентинова, как произведение диавола, подвержена всем страстям и порождает глубокое невежество. Ибо когда они сами свидетельствуют о своей матери и говорят, что она есть порождение блуждающего эона, то нет уже нужды доискиваться, почему дети таковой матери всегда погружены в глубину неведения.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Но я не понимаю, чтобы они кроме этой системы произрождений могли говорить еще о какой-либо другой, и мне известно, что они сами никогда не представили какого-либо другого образа происхождение (эонов), хотя я весьма много беседовал с ними о таких предметах; они говорят только, что каждый из эонов был произведен отдельно и знает только того, кто произвел его, а о том, кто прежде него, не знает ничего. Они не представляют объяснения, каким образом произведены эоны, или как может это иметь место в существах духовных. Ибо, как бы ни объясняли этого они, относительно истины, уклонившись от прямого пути, принуждены будут дойти до того, чтобы говорить, что Слово, произведенное Умом их Первоотца, произошло с несовершенством. Ибо (по их словам) совершенный Ум, происшедший от совершенной Глубины, не мог уже сделать совершенным происшедшего от него порождения, но произвел его слепым по отношению к познанию и величию Отца; и Спаситель будто бы показал символ этой тайны на слепорожденном, так как эон произведен от Единородного также слепым, т. е. в неведении; таким образом они приписывают неведение и слепоту Слову Божию, Которое, по их учению, было произведено Первоотцем во второй степени. Удивительные софисты, исследующие высоты неведомого Отца и пересказывающие пренебесные тайны, «</w:t>
      </w:r>
      <w:r w:rsidRPr="00DF7676">
        <w:rPr>
          <w:rFonts w:ascii="Georgia" w:eastAsia="Times New Roman" w:hAnsi="Georgia" w:cs="Times New Roman"/>
          <w:i/>
          <w:iCs/>
          <w:sz w:val="21"/>
          <w:lang w:eastAsia="ru-RU"/>
        </w:rPr>
        <w:t>в которые желают проникнуть ангелы</w:t>
      </w:r>
      <w:r w:rsidRPr="00DF7676">
        <w:rPr>
          <w:rFonts w:ascii="Georgia" w:eastAsia="Times New Roman" w:hAnsi="Georgia" w:cs="Times New Roman"/>
          <w:sz w:val="21"/>
          <w:szCs w:val="21"/>
          <w:lang w:eastAsia="ru-RU"/>
        </w:rPr>
        <w:t>» (1 Пет. 1:12), дабы узнать, что от Ума всевышнего Отца Слово порождено слепым, т. е. незнающим произведшего его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10. Как же, о пустейшие софисты, Ум Отца, — или лучше Сам Отец, так как Он есть Ум и во всем совершен, — произвел свое Слово несовершенным и слепым эоном, тогда как мог вместе с ним произвести и познание Отца? Говорите же вы, будто Христос, хотя и рожден после всех, но произведен совершенным; тем более Слово, которое старше Его по времени, должно бы быть порождено от того же Ума вполне совершенным, а не слепым; и оно также не могло бы порождать эонов, еще более слепых, чем оно само, — пока, наконец, ваша постоянно слепая Премудрость не породила столь великого множества зол. И причина этого зла есть ваш Отец; ибо величие и силу Отца вы называете причинами неведения, уподобляя его Глубине и придавая это имя неименуемому Отцу. Если же неведение есть зло, и вы утверждаете, что </w:t>
      </w:r>
      <w:r w:rsidRPr="00DF7676">
        <w:rPr>
          <w:rFonts w:ascii="Georgia" w:eastAsia="Times New Roman" w:hAnsi="Georgia" w:cs="Times New Roman"/>
          <w:sz w:val="21"/>
          <w:szCs w:val="21"/>
          <w:lang w:eastAsia="ru-RU"/>
        </w:rPr>
        <w:lastRenderedPageBreak/>
        <w:t>всякое зло произошло от него, а причиною его называете величие и силу Отца, то, значит, вы представляете Его виновником всякого зла. Ибо причину зла вы указываете в том, что (никто) не мог созерцать величие Отца. Но если для Отца было невозможно с самого начала открыть Себя Своим творениям, то Он свободен от нарекания, поколику не мог устранить неведение от тех, которые произошли после Него. Если же Он впоследствии, когда хотел, мог устранить неведение, увеличившееся при дальнейших порождениях и укоренившееся в эонах, тем более Он мог бы не допускать неведение прежде, когда оно еще не существовало.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11. Поэтому, если Он, когда восхотел, сделался ведом не только эонам, но и людям, жившим в позднейшие времена, и не был познаваем, потому что не хотел изначала быть ведомым, то, значит по вашему, причина неведение есть воля Отца. Ибо если Он заранее знал, что это случится именно так, то почему Он лучше не устранил неведение прежде, нежели оно возникло, чем потом, как бы из раскаяния, исцеляет его чрез произведение Христа? Ибо то познание, которое даровал всем чрез Христа, Он мог бы даровать гораздо ранее чрез Слово, которое было также первенцем Единородного. Если же Он прежде знал и хотел, чтобы это было так, то дела неведения будут продолжаться всегда и никогда не пройдут. Ибо то, что сделано по воле вашего Первоотца, должно существовать вместе с волею того, кто пожелал этого; если же оно перестанет существовать, то вместе с тем престанет и воля того, кто дал ему бытие. Почему же в таком случае эоны успокоились и достигли совершенного познания, научившись, что Отец необъятен и непостижим? Это познание они могли иметь прежде, чем сделались причастны страданию; ибо величие Отца не уменьшилось бы, если бы они знали изначала, что Отец необъятен и непостижим. Ибо если Он не был ведом по своему неизмеримому величию, то, по своей неизмеримой любви, должен бы был сохранить Своих детей непричастными страданию; ибо не было никакого препятствия, а скорее было бы полезно, чтобы они с самого начала знали, что Отец необъятен и непостижим.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XVIII.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Премудрость не была в неведении или страдании; ее помышление не может быть отделено от нее, а тем более иметь особенные свойства.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не нелепо ли то, что они говорят, будто Премудрость Его (Отца) была в неведении, падении и страдании? Ибо это чуждо и несовместимо с Премудростью, и не может быть свойственными ей состояниями. Ибо, где нет предусмотрительности и знания пользы, там нет Премудрости. Итак, пусть они не называют страждущего эона Премудростью: они должны или изменить его имя, или отвергнуть страдания. Пусть также они не называют всей своей Плиромы духовною, если в ней находился этот эон во время своих великих страданий, ибо этого не допустила бы даже сильная душа, а не только духовная субстанция.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опять, как могло Помышление ее, развиваясь вместе с страданием, получить отдельное бытие? Ибо Помышление предполагается только в ком-нибудь, само же по себе никогда не может существовать. Ибо злое помышление вытесняется и уничтожается добрым, как болезнь — здоровьем. Какое же помышление было прежде страдания? Исследовать природу Отца и рассматривать Его величие чем же она впоследствии убедилась и затем исцелилась? В том, что Отец непостижим и необъятен. Значит было не хорошо, что она хотела познать Отца, и потому она подверглась страданию; но, когда она убедилась, что Отец исследим, то исцелилась. Да и самый Ум, который искал Отца, перестал, по их словам, исследовать Его, узнав, что Отец непостижим.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каким образом Помышление могло отдельно понести страдания, которые притом были его же состояниями? Ибо состояние (аффект) бывает в ком-нибудь, а само по себе явиться и существовать не может. Это не только несостоятельно, но и противоречит словам нашего Господа: «</w:t>
      </w:r>
      <w:r w:rsidRPr="00DF7676">
        <w:rPr>
          <w:rFonts w:ascii="Georgia" w:eastAsia="Times New Roman" w:hAnsi="Georgia" w:cs="Times New Roman"/>
          <w:i/>
          <w:iCs/>
          <w:sz w:val="21"/>
          <w:lang w:eastAsia="ru-RU"/>
        </w:rPr>
        <w:t>ищите, и найдется</w:t>
      </w:r>
      <w:r w:rsidRPr="00DF7676">
        <w:rPr>
          <w:rFonts w:ascii="Georgia" w:eastAsia="Times New Roman" w:hAnsi="Georgia" w:cs="Times New Roman"/>
          <w:sz w:val="21"/>
          <w:szCs w:val="21"/>
          <w:lang w:eastAsia="ru-RU"/>
        </w:rPr>
        <w:t>» (Мф. 7:7). Ибо Господь ведет Своих учеников к совершенству посредством искания и обретения Отца; а их горний Христос сделал эонов совершенными тем, что заповедал им не искать Отца, и внушил им, что сколько бы они ни трудились, не найдут Его. Сами (валентиниане) называют себя совершенными потому, что будто бы нашли свою Глубину; эоны же, напротив, совершенны у них потому, что убедились в непостижимости Того, Кого искали.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4. Итак, когда Помышление не может существовать отдельно от эона, то они прибавляют еще большую нелепицу относительно его страдания, снова отделяя его и называя это субстанциею материи. Как будто Бог не есть свет, и как будто нет Слова, чтобы обличить их и разрушить их нечестие. Ибо, что чувствовал эон, то он и претерпевал; и что он претерпевал, то и чувствовал; и их Помышление было ничто иное, как страдание его от попытки постичь Непостижимого, и это страдание было Помышление, ибо оно мыслило о невозможном. Итак, каким же образом известное состояние (аффект) и страсть могли отделиться от Помышления и сделаться субстанциею такой материи, если само Помышление было страсть, а страсть Помышление? Поэтому, ни Помышление не может существовать отдельно от эона, ни известные состояния без Помышления, и таким образом их учение опять оказывается несостоятельным и в этом отношении.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Но каким образом эон разлагался и страдал? Он, конечно, был той же субстанции, как и Плирома; Плирома же вся от Отца. Ибо подобное, встретившись с подобным, не обратится в ничто и не будет в опасности прекратить ее, но скорее будет продолжаться и увеличиваться, как, например, огонь в огне, воздух в воздухе, и вода в воде; противоположное же страдает от противоположного, изменяется и разрушается им. И таким образом, если бы было истечение света, то он не страдал бы и не впал бы в опасность в подобном ему свете, а еще более просиял бы и увеличился, как день от солнца; ибо самую Глубину они называют образом их отца. Все чуждые друг другу и по природе своей противоположные животные подвергаются опасности (при встрече между собою) и бывают уничтожаемы; а привычные друг другу и сродные не подвергаются от того никакой опасности, но получают безопасность и жизнь. Следовательно, если бы этот эон произошел из Плиромы с такою субстанциею, какую имеет вся она, то он никогда не подвергся бы изменению, пребывая среди подобных и сродных существ, духовный среди духовных. Ибо страх, ужас, страдание и разрушение и тому подобное могут быть при встрече противоположных между существами земными, телесными; у духовных же и одаренных столь обильным светом существ таких несчастий не бывает. Мне кажется, впрочем, что они приписали своему эону страсть одного сильно влюбленного и ненавидимого человека, который изображен комиком Менандром. Ибо те, которые вымыслили такое учение, имели в своем представлении более какого-нибудь несчастно влюбленного человека, чем духовную и божественную субстанцию.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Кроме того, и мысль об искании совершенного Отца и желание быть в Нем и понять Его величие — это не могло повлечь за собою, особенно для духовного эона, неведение и страдание, а скорее совершенство, бесстрастие и истину. Ибо они (еретики) не говорят, чтобы они сами, хотя и люди, размышляя о том, кто прежде них, и уже как бы понимая Совершенного и проникая в познание Его, впали чрез то в расстройство, а скорее — достигли познание и постижение истины. И Спаситель, — говорят они, — сказал Своим ученикам: «</w:t>
      </w:r>
      <w:r w:rsidRPr="00DF7676">
        <w:rPr>
          <w:rFonts w:ascii="Georgia" w:eastAsia="Times New Roman" w:hAnsi="Georgia" w:cs="Times New Roman"/>
          <w:i/>
          <w:iCs/>
          <w:sz w:val="21"/>
          <w:lang w:eastAsia="ru-RU"/>
        </w:rPr>
        <w:t>Ищите, и найдете</w:t>
      </w:r>
      <w:r w:rsidRPr="00DF7676">
        <w:rPr>
          <w:rFonts w:ascii="Georgia" w:eastAsia="Times New Roman" w:hAnsi="Georgia" w:cs="Times New Roman"/>
          <w:sz w:val="21"/>
          <w:szCs w:val="21"/>
          <w:lang w:eastAsia="ru-RU"/>
        </w:rPr>
        <w:t>», для того, чтобы они искали вымышленную ими (валентинианами) выше Создателя всего неизреченную Глубину, и себя самих они называют совершенными, потому что они еще живя на земле искали и обрели Совершенного; а эон в Плироме, который вполне духовен, по их словам, подвергся страданию, когда искал Первоотца, и желал обитать в Его величии, и стремился понять истину Отца, и притом такому страданию, что он, если бы не встретил всеукрепляющей силы, разложился бы во всеобщую субстанцию и уничтожился.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Такое понятие нелепо и, поистине, свойственно только людям, совершенно лишенных истины. Они сами допускают, что этот эон лучше и древнее их, утверждая в своем учении, что они суть плод Помышление того пострадавшего эона, так что этот эон есть отец их матери, т. е. их дед. И им, позднейшим внукам, искание Отца принесло истину, совершенство, укрепление и очищение от текучей материи, как они говорят, и примирение с Отцом; а их деду то же самое искание принесло неведение, страдание, страх, ужас и замешательство, — из чего, по их словам, произошла субстанция материи. Итак, говорить, что искание и исследование совершенного Отца и стремление к соединению с ним для них спасительно, а для эона, от Которого они происходят, было причиною уничтожения и погибели — это не нелепо ли, и глупо, и неразумно? И те, которые соглашаются с ними, суть, поистине, слепцы, имеющие слепых вождей, и справедливо ввергаются в предлежащую им бездну неведения.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Глава XIX.</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Нелепости еретиков относительно их семени, и несостоятельность их мнений о Демиурге.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Но каково учение об их семени, — что оно зачато Матерью по образу ангелов, окружающих Спасителя, бесформенное, безвидное и несовершенное, и вложено в Димиурга без его ведома, дабы оно, через него всаженное в душу, которая была от него, могло приобрести совершенство и форму? Тут, во-первых, должно сказать, что ангелы, окружающие их Спасителя несовершенны, бесформенны и безвидны, если по образу их зачатое и родилось таковым.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Во-вторых, что они говорят, будто Творец (Демиург) не знал ни о снитии в него семени, ни о сообщении семени посредством него человеку — это пустая и суетная болтовня, которая никоим образом не может быть доказана. Ибо каким образом он ничего не знал о нем, если семя имело какую-либо субстанцию и особенные свойства? Если оно было без субстанции и свойств, и было ничто, — то, разумеется, он не знал его. Ибо вещи, имеющие свое собственное движение и свойства, как например теплоту, скорость, или сладость и отличающиеся и некоторою яркостью, не бывают неизвестны людям, если они попадаются им, — а тем более Богу, Творцу этого мира; справедливо может быть сказано, что Он не знал их семени, как скоро оно не имеет никакого свойства общеполезности, ни сущности нужной для какого-либо действия, и было совершенное ничто. И потому-то, мне кажется, Господь сказал: «</w:t>
      </w:r>
      <w:r w:rsidRPr="00DF7676">
        <w:rPr>
          <w:rFonts w:ascii="Georgia" w:eastAsia="Times New Roman" w:hAnsi="Georgia" w:cs="Times New Roman"/>
          <w:i/>
          <w:iCs/>
          <w:sz w:val="21"/>
          <w:lang w:eastAsia="ru-RU"/>
        </w:rPr>
        <w:t>за всякое праздное слово, какое скажут люди, дадут они ответ в день суда</w:t>
      </w:r>
      <w:r w:rsidRPr="00DF7676">
        <w:rPr>
          <w:rFonts w:ascii="Georgia" w:eastAsia="Times New Roman" w:hAnsi="Georgia" w:cs="Times New Roman"/>
          <w:sz w:val="21"/>
          <w:szCs w:val="21"/>
          <w:lang w:eastAsia="ru-RU"/>
        </w:rPr>
        <w:t>» (Мф. 12:36). Ибо все такие (учители), которые пускают в уши людей праздные речи, станут на суде и дадут отчет в том, что они попусту сочинили и налгали против Бога, до такой степени, что они говорят про себя, будто по сущности своего семени, познали духовную Плирому, так как обитающий внутри их человек показывает им истинного Отца, ибо все душевное нуждается в чувственном вразумлении; — а Демиург, принимая в себя все это семя, положенное Матерью, будто совершенно не знал ничего и не имел никакого понятия о Плироме.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утверждать, что они духовны, на том основании, что в их душу вложена частица Отца вселенной, — так как их души, по их словам, образованы из той же субстанции, как и Демиург; а Демиург, который зараз воспринял от Матери все семя и имел его в себе, остался душевным и не имел ни малейшего понятие о горнем, чего познанием хвалятся они, еще живя на земле, — не есть ли это верх возможной нелепости? Ибо думать, что то же самое семя принесло их душам познание и совершенство, а Богу, их создавшему, принесло неведение — по истине свойственно безумным и лишенным всякого смысла.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Далее, они совершенно нелепо говорят, что семя, таким образом вложенное, получило форму, возросло и подготовилось к принятию совершенного разума. Ибо примесь к нему материи, которую они производят от неведения и несовершенства, окажется в таком случае пригоднее и полезнее для него, чем был их Отчий свет, если оно, рожденное по созерцанию того (света), было безобразно и бесформенно, а от нее (материи) получило форму, образ, распространение и совершенство. Ибо, если свет Плиромы был для духовного существа причиною того, что оно не имело ни формы, ни образа, ни собственной величины, между тем как нисшествие его в сей мир дало ему все это и привело его к совершенству, — то его пребывание здесь, которое они называют также мраком, должно представляться более действенным и полезным, нежели был их Отчий свет. И как не смешно говорить, что их Мать в материи подверглась опасности погибнуть и едва не уничтожилась в ней, если бы Она не употребила чрезвычайного напряжения, и не выскочила из самой себя, получив от Отца помощь; семя же Ее растет в этой самой материи, образуется в ней и делается способным к принятию совершенного разума, и притом находясь в несродных и непривычных ему (субстанциях), ибо по словам земное противоположно духовному, и духовное земному? Каким же поэтому образом семя, произведенное, как они говорят, малым, могло увеличиться, получить форму и достичь совершенства в том, что ему противно и несродно.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К вышесказанному надо прибавить еще вопрос: Мать их, когда увидела ангелов, произвела ли семя зараз, или же по частям? Если произвела единовременно и разом, то происшедший от этого плод не будет уже иметь детский вид; а поэтому его нисшествие к теперешним людям излишне. Если же это произошло в несколько раз, по частям, то этот плод зачат не по образу ангелов, которых она увидела; ибо если она зараз увидела и зачала, то должна и родить единовременно, так как образы их восприняты это в одно время.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6. Далее, почему Она, увидев, ангелов вместе с Спасителем, зачала подобие первых, но не Спасителя, Который превосходит их красотою? Или Он ей не понравился и потому Она не зачала по образу Его? Но каким же образом Демиург, Которого они называют существом душевным, и который, по их словам, имеет свою собственную величину и форму, был произведен совершенным по своей субстанции; а духовное, которое должно быть действеннее, чем душевное, произведено не совершенным, и ему надлежало низойти в душу, дабы в ней получить образ и, усовершившись, сделаться способным к принятию совершенного разума? Поэтому, если оно получает форму в земных и душевных людях, то, значит, оно уже не по подобию ангелов, которых они называют светами, а по подобию людей земных. Ибо оно в таком случае будет иметь образ и подобие не ангелов, а душ, в которых оно образуется, подобно тому, как вода, влитая в сосуд, будет иметь форму сосуда. и если замерзнет в нем, сохранит вид сосуда, в котором замерзла, — так как сами души имеют форму тела, ибо они приспособлены к сосуду, как я прежде сказал. Поэтому, если и то семя здесь сгущается и принимает форму, то оно должно иметь образ человека, а не ангелов. Итак каким образом это семя, образованное по подобию человека, может быть образом ангелов? И какая нужда была ему, как духовному, нисходить в плоть? Ибо плоть имеет нужду в духе, если она имеет спастись, дабы освятиться и просветиться в нем, и дабы смертное было поглощено бессмертием; духовное же не имеет в земном никакой нужды. Ибо не мы делаем его лучшим, но оно — нас.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Еще очевиднее обнаруживается ложность их толков относительно семени и может быть усмотрена каждым в том, что они говорят, будто те души, которые получили семя от Матери, гораздо превосходнее других, почему и почтены Демиургом и поставлены князьями, царями и священниками. Ибо, если бы это было справедливо, то первосвященник Каиафа и Анна и прочие первосвященники, учители закона и князи народа уверовали бы в Господа, так как они принадлежат к этому же разряду, и прежде их царь Ирод. Но, так как ни он, ни первосвященники, ни правители и почетные лица в городе не присоединились к Нему, а присоединились, напротив, только те, которые сидели при пути, прося милостыни, слепые и глухие, — то они и были презираемы и попираемы ногами от прочих; как говорит и Павел: «</w:t>
      </w:r>
      <w:r w:rsidRPr="00DF7676">
        <w:rPr>
          <w:rFonts w:ascii="Georgia" w:eastAsia="Times New Roman" w:hAnsi="Georgia" w:cs="Times New Roman"/>
          <w:i/>
          <w:iCs/>
          <w:sz w:val="21"/>
          <w:lang w:eastAsia="ru-RU"/>
        </w:rPr>
        <w:t>Посмотрите, братия, кто вы призванные: немного у вас мудрых, благородных и сильных, но уничиженное мира избрал Бог</w:t>
      </w:r>
      <w:r w:rsidRPr="00DF7676">
        <w:rPr>
          <w:rFonts w:ascii="Georgia" w:eastAsia="Times New Roman" w:hAnsi="Georgia" w:cs="Times New Roman"/>
          <w:sz w:val="21"/>
          <w:szCs w:val="21"/>
          <w:lang w:eastAsia="ru-RU"/>
        </w:rPr>
        <w:t>» (1 Кор. 1:26—28). Следовательно, эти души не были лучшими чрез вложение семени и не за это почтены Демиургом.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Сказанного уже достаточно для доказательства несостоятельности, непрочности и нелепости их учения. Ибо кто хочет знать, солона ли морская вода, — тому нет нужды, как говорится, выпивать все море. Но, как статую, которая сделана из глины, но покрыта по поверхности краскою, дабы ее, глиняную, принимали за золотую, распознает каждый, кто отнимет от нее кусочек и, по испытании, увидит глину, и таким образом освободит от ложного мнения о ней людей, ищущих истины; так точно и я раскрыл не малую только часть, но важнейшие главы учения еретиков и показал всем, не желающим заведомо обманываться, нечестие, коварство, лесть и зловредность школы валентиниан и прочих еретиков, нелепо учащих о Демиурге, т. е. о Творце и Создателе этой вселенной и Едином Боге, обнаруживая несостоятельность их пути.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Ибо какой разумный и сколько-нибудь постигающий истину допустит их учение, будто кроме Создателя Бога есть другой Отец, и будто иное — Единородный, и иное — Слово Божие, которое, по их словам, произведено несовершенным, и иное Христос, Который, как они говорят, произведен вместе со Святым Духом позже прочих эонов, и иное — Спаситель, Который, по их словам, произведен не Отцом всего, но составлен и сложен созданными в несовершенстве эонами, и по необходимости был порожден вследствие этого несовершенства, так что, если бы эоны не находились в неведении и в уничижении, то не были бы произведены ни Христос, ни Святый дух, ни Предел, ни Спаситель, ни Ангелы, ни их Матерь, ни Ее семя, ни остальное мироздание, но вселенная была бы пустынею и лишена столь великих благ? Поэтому, они нечестивы не только по отношению к Творцу, называя Его плодом несовершенства, но и по отношению к Христу и Святому Духу, Которые, по их учению, порождены по причине этого несовершенства, и Спаситель произведен также вследствие (бытия) несовершенства. И кто допустит их прочую болтовню, которую они стараются хитро приспособить к евангельским притчам, и таким образом вводят в величайшее нечестие себя самих и тех, которые верят 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Доказательства страданий двенадцатаго эона, приводимые из притчей, из отпадения Иуды и из страдания нашего Господа, не состоятельны.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Что они применяют к своему вымыслу притчи и дела Господа совершенно ненадлежаще и несообразно, я доказываю следующим образом. Они стараются доказать то страдание, которому, по их словам, подвергся двенадцатый эон, тем, что страдание Спасителя причинено двенадцатым апостолом и произошло в двенадцатом месяце. Ибо Он, по их словам, проповедовал один год после Своего крещения. А в женщине, страдавшей кровотечением это обнаружилось, по их словам, вполне ясно; ибо женщина эта страдала двенадцать лет и, прикоснувшись к краю одежды Спасителя, получила исцеление от той силы, которая изошла от Спасителя, и которая, по их словам, прежде существовала. Ибо та страждущая сила, которая расширилась и так разлилась в бесконечность, что подверглась опасности разрешиться во всеобщую сущность, остановилась и перестала страдать, когда прикоснулась к первой Четверице, знаменуемой краем одежды.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А что они говорят, будто страдание двенадцатого эона доказывается Иудою, — каким образом может быть здесь сходство с Иудою, который отпал от числа двенадцати и после не возвратил своего места? Ибо эон, Которого образом они называют Иуду, по отделении от своего Помышления, был восстановлен или обратно призваны: Иуда же был удалены и отвержен, а на место его поставлен Матфий, — как написано: «</w:t>
      </w:r>
      <w:r w:rsidRPr="00DF7676">
        <w:rPr>
          <w:rFonts w:ascii="Georgia" w:eastAsia="Times New Roman" w:hAnsi="Georgia" w:cs="Times New Roman"/>
          <w:i/>
          <w:iCs/>
          <w:sz w:val="21"/>
          <w:lang w:eastAsia="ru-RU"/>
        </w:rPr>
        <w:t>И епископство его да приимет другой</w:t>
      </w:r>
      <w:r w:rsidRPr="00DF7676">
        <w:rPr>
          <w:rFonts w:ascii="Georgia" w:eastAsia="Times New Roman" w:hAnsi="Georgia" w:cs="Times New Roman"/>
          <w:sz w:val="21"/>
          <w:szCs w:val="21"/>
          <w:lang w:eastAsia="ru-RU"/>
        </w:rPr>
        <w:t>» (Деян. 1:20; Пс. 108:8). Поэтому они, если этот эон знаменуется Иудою, должны быть были сказать, что двенадцатый эон извержен из Плиромы, и на его место произведен или порожден другой. К тому же они говорят, что эон страдал сам, а Иуда есть предатель, и сами они признают, что Христос, а не Иуда пришел на страдание. Каким же образом Иуда, предатель Того, Кто имел пострадать ради нашего спасения, мог быть типом и образом страждущего эона?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страдание Христа не походит на страдание эона и произошло не при одинаковых с ним обстоятельствах. Ибо эон подвергся страданию разложения и уничтожения, так что страждущий был в опасности даже разрушиться; Христос же, Господь наш, страдал страданием сильным и не напрасным, и не только Сам не подвергался опасности уничтожения, но и укрепил Своею силою тленного человека и возвратил его в нетление. Далее: эон страдал потому, что искал Отца и не мог найти его: Господь же страдал для, того, чтобы привести к познанию и общению Отца отвратившихся от Него. Для эона исследование величия Отца сделалось причиною разрушительного страдания; нам же пострадавший Господь принесши познание Отца, даровал спасение. Кроме того, страдание эона принесло плод женственный, как они говорят, слабый, бессильный, безобразный и недейственный; страдание же Господа породило крепость и силу: «</w:t>
      </w:r>
      <w:r w:rsidRPr="00DF7676">
        <w:rPr>
          <w:rFonts w:ascii="Georgia" w:eastAsia="Times New Roman" w:hAnsi="Georgia" w:cs="Times New Roman"/>
          <w:i/>
          <w:iCs/>
          <w:sz w:val="21"/>
          <w:lang w:eastAsia="ru-RU"/>
        </w:rPr>
        <w:t>Ибо восшед на высоту</w:t>
      </w:r>
      <w:r w:rsidRPr="00DF7676">
        <w:rPr>
          <w:rFonts w:ascii="Georgia" w:eastAsia="Times New Roman" w:hAnsi="Georgia" w:cs="Times New Roman"/>
          <w:sz w:val="21"/>
          <w:szCs w:val="21"/>
          <w:lang w:eastAsia="ru-RU"/>
        </w:rPr>
        <w:t>», — Господь, через свое страдание, — «</w:t>
      </w:r>
      <w:r w:rsidRPr="00DF7676">
        <w:rPr>
          <w:rFonts w:ascii="Georgia" w:eastAsia="Times New Roman" w:hAnsi="Georgia" w:cs="Times New Roman"/>
          <w:i/>
          <w:iCs/>
          <w:sz w:val="21"/>
          <w:lang w:eastAsia="ru-RU"/>
        </w:rPr>
        <w:t>пленил плен и дал дары человекам</w:t>
      </w:r>
      <w:r w:rsidRPr="00DF7676">
        <w:rPr>
          <w:rFonts w:ascii="Georgia" w:eastAsia="Times New Roman" w:hAnsi="Georgia" w:cs="Times New Roman"/>
          <w:sz w:val="21"/>
          <w:szCs w:val="21"/>
          <w:lang w:eastAsia="ru-RU"/>
        </w:rPr>
        <w:t>» (Пс. 67:19; Еф. 4:8), — и сообщил верующим в Него «</w:t>
      </w:r>
      <w:r w:rsidRPr="00DF7676">
        <w:rPr>
          <w:rFonts w:ascii="Georgia" w:eastAsia="Times New Roman" w:hAnsi="Georgia" w:cs="Times New Roman"/>
          <w:i/>
          <w:iCs/>
          <w:sz w:val="21"/>
          <w:lang w:eastAsia="ru-RU"/>
        </w:rPr>
        <w:t>силу наступать на змей и скорпионов, и на всякую силу врага</w:t>
      </w:r>
      <w:r w:rsidRPr="00DF7676">
        <w:rPr>
          <w:rFonts w:ascii="Georgia" w:eastAsia="Times New Roman" w:hAnsi="Georgia" w:cs="Times New Roman"/>
          <w:sz w:val="21"/>
          <w:szCs w:val="21"/>
          <w:lang w:eastAsia="ru-RU"/>
        </w:rPr>
        <w:t>» (Лк. 10:19), т. е. князя отпадения. Еще: Господь Своим страданием разрушил смерть, рассеял заблуждение, уничтожил тление и упразднил неведение, но открыл жизнь, показал истину и даровал нетление. Их же эон через свое страдание ввел неведение и породил безобразную субстанцию, из которой, по их мнению, произошли все вещественные творения — смерть, тление, заблуждение и тому подобное.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ни двенадцатый ученик — Иуда, ни страдание нашего Господа не были образом страждущего эона; ибо очевидно, что тут нет никакого сходства не только по отношению к тому, что я выше сказал, но даже и по самому числу. Ибо все согласны в том, что предатель Иуда был двенадцатым, так как в Евангелии поименованы двенадцать апостолов; этот же эон не двенадцатый, а тридцатый; ибо по воле Отца произведено не двенадцать только эонов, и он произведен не двенадцатым по порядку, так как они сами считают его произведенным на тридцатом месте. Каким же образом Иуда, по порядку двенадцатый, может быть типом и образом эона тридцатого?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А что они говорят, будто погибший Иуда есть образ его Помышления, — то и тут образ не будет сходен с истиною, ему соответствующею. Ибо Помышление, отделившись от эона и в </w:t>
      </w:r>
      <w:r w:rsidRPr="00DF7676">
        <w:rPr>
          <w:rFonts w:ascii="Georgia" w:eastAsia="Times New Roman" w:hAnsi="Georgia" w:cs="Times New Roman"/>
          <w:sz w:val="21"/>
          <w:szCs w:val="21"/>
          <w:lang w:eastAsia="ru-RU"/>
        </w:rPr>
        <w:lastRenderedPageBreak/>
        <w:t>последствии получив образование от Христа и познание от Спасителя, и создав все вне Плиромы по подобию того, что внутри Плиромы, было, наконец, принято в Плирому, и, в силу сочетаний, соединено со Спасителем, Который образован был из всех (эонов), Иуда же, однажды изверженный, никогда не возвращается в число учеников, — иначе на его место не был бы поставлен другой. А Господь сказал об нем: «</w:t>
      </w:r>
      <w:r w:rsidRPr="00DF7676">
        <w:rPr>
          <w:rFonts w:ascii="Georgia" w:eastAsia="Times New Roman" w:hAnsi="Georgia" w:cs="Times New Roman"/>
          <w:i/>
          <w:iCs/>
          <w:sz w:val="21"/>
          <w:lang w:eastAsia="ru-RU"/>
        </w:rPr>
        <w:t>Горе человеку, которым Сын человеческий предается</w:t>
      </w:r>
      <w:r w:rsidRPr="00DF7676">
        <w:rPr>
          <w:rFonts w:ascii="Georgia" w:eastAsia="Times New Roman" w:hAnsi="Georgia" w:cs="Times New Roman"/>
          <w:sz w:val="21"/>
          <w:szCs w:val="21"/>
          <w:lang w:eastAsia="ru-RU"/>
        </w:rPr>
        <w:t>» (Мф. 27:24); и опять: «</w:t>
      </w:r>
      <w:r w:rsidRPr="00DF7676">
        <w:rPr>
          <w:rFonts w:ascii="Georgia" w:eastAsia="Times New Roman" w:hAnsi="Georgia" w:cs="Times New Roman"/>
          <w:i/>
          <w:iCs/>
          <w:sz w:val="21"/>
          <w:lang w:eastAsia="ru-RU"/>
        </w:rPr>
        <w:t>Лучше было бы ему не родиться</w:t>
      </w:r>
      <w:r w:rsidRPr="00DF7676">
        <w:rPr>
          <w:rFonts w:ascii="Georgia" w:eastAsia="Times New Roman" w:hAnsi="Georgia" w:cs="Times New Roman"/>
          <w:sz w:val="21"/>
          <w:szCs w:val="21"/>
          <w:lang w:eastAsia="ru-RU"/>
        </w:rPr>
        <w:t>» (Мк. 14:21), и назвал его «</w:t>
      </w:r>
      <w:r w:rsidRPr="00DF7676">
        <w:rPr>
          <w:rFonts w:ascii="Georgia" w:eastAsia="Times New Roman" w:hAnsi="Georgia" w:cs="Times New Roman"/>
          <w:i/>
          <w:iCs/>
          <w:sz w:val="21"/>
          <w:lang w:eastAsia="ru-RU"/>
        </w:rPr>
        <w:t>сыном погибели</w:t>
      </w:r>
      <w:r w:rsidRPr="00DF7676">
        <w:rPr>
          <w:rFonts w:ascii="Georgia" w:eastAsia="Times New Roman" w:hAnsi="Georgia" w:cs="Times New Roman"/>
          <w:sz w:val="21"/>
          <w:szCs w:val="21"/>
          <w:lang w:eastAsia="ru-RU"/>
        </w:rPr>
        <w:t>» (Ин. 17:12). Если же они говорят, будто бы Иуда есть образ не отделившегося от эона Помышления, а соединенного с ним страдания, — то и тут число двенадцать не может быть типом трех. Ибо в одном случае Иуда был извержен, и на его место поставлен Матфий, а в другом говорится, что эон был в опасности разложиться и уничтожиться, а также Помышление его и страсть; ибо они и Помышление отделяют от страдания, и полагают, что эон был восстановлен, Помышление получило форму, а страдание, отделенное от них, составило вещество. Итак, если здесь три — эон, Помышление и страдание, то Иуда и Матфий, как только двое, — не могут быть их типами.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XXI.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Двенадцать апостолов не представляют собою эонов.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Если же они говорят, что двенадцать апостолов служат образом отдела тех двенадцати эонов, которых произвел Человек с Церковью; то они должны и для прочих десяти эонов, которые, как они говорят, происходят от Слова и Жизни, указать, во образ их, десять других апостолов. Ибо не сообразно, что младшие и потому меньшие эоны были назнаменованы Спасителем посредством избрания апостолов, а старшие и потому высшие их не имели таких образов; ибо Спаситель — если только избрал апостолов для того, чтобы чрез них означить эонов в Плироме, мог избрать еще десять апостолов, а прежде этого еще восемь других, дабы числом апостолов выразить первую и родоначальную Осьмерицу, и потом вторую десятерицу; ибо мы видим, что Господь наш, после двенадцати апостолов, послал пред Собою еще семьдесять других; семьдесять же не могут быть образом ни восьми, ни десяти, ни тридцати. Почему же младшие эоны, как я уже сказал, знаменуются апостолами, а высшие, от коих они происходят, вовсе не имеют себе образов? И если двенадцать апостолов избраны для того, чтобы выразить ими число двенадцати эонов, — то и семьдесять должны были быть избраны во образ семидесяти эонов; поэтому они (валентиниане) должны допустить не тридцать эонов, а восемьдесят два. Ибо Тот, Кто избрал апостолов во образ эонов в Плироме, не сделал бы одних образами (эонов), а других нет; а постарался бы чрез всех апостолов сохранить и выразить тип и образ эонов в Плироме.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Я не могу также умолчать и о Павле; но должен спросить их, во образ какого эона дан нам этот апостол? Разве быть может во образ их сложного Спасителя, составленного из соединение всех, Которого они, как состоящего из всех, называют «всем», и на Которого ясно намекает поэт Гезиод, называя его Пандорою, т. е. даром всех, так как в него вложены из всех наилучшие дары. Рассказ об этом таков: Гермес (так называется по-гречески) (AimulioV te logoV kai epiklopon hqoV eV auqoV katqeto) (или по-латински): Fraudulentiae, sive seductionis verba et subinvolantes mores indidit eorum sensibus, «вложил в них обольстительные слова и лукавые мысли», дабы увлечь неразумных людей к тому, чтобы поверили их вымыслам. Ибо мать, т. е. Лито, тайно побудила их (почему она и называется Лито), — согласно с значением греческого слова, так как она тайно побуждает людей) без ведома Демиурга возвестить глубокие и неизреченные тайны «</w:t>
      </w:r>
      <w:r w:rsidRPr="00DF7676">
        <w:rPr>
          <w:rFonts w:ascii="Georgia" w:eastAsia="Times New Roman" w:hAnsi="Georgia" w:cs="Times New Roman"/>
          <w:i/>
          <w:iCs/>
          <w:sz w:val="21"/>
          <w:lang w:eastAsia="ru-RU"/>
        </w:rPr>
        <w:t>льстя слуху</w:t>
      </w:r>
      <w:r w:rsidRPr="00DF7676">
        <w:rPr>
          <w:rFonts w:ascii="Georgia" w:eastAsia="Times New Roman" w:hAnsi="Georgia" w:cs="Times New Roman"/>
          <w:sz w:val="21"/>
          <w:szCs w:val="21"/>
          <w:lang w:eastAsia="ru-RU"/>
        </w:rPr>
        <w:t>» (2 Тим. 4:3). И их мать сделала то, что эта тайна была высказана не только Гезиодом, но и весьма тонко лириком Пиндаром, когда он изображает Демиурга в лице Пелопса, Которого тело, разрубленное отцом на части, было собрано и составлено всеми богами, и таким образом выразило Пандору, и эти люди, имеет сожженную совесть (1 Тим. 4:2), говорят то же самое и оказываются одинакового с ними рода и духа.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XXII.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Тридцать эонов не знаменуются тем, что Христос на тридцатом году крестился; и Христос пострадал не через двенадцать месяцев после крещения.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Я уже показал, что их число тридцать во всяком случае несостоятельно, так как в Плироме оказывается то мало эонов, то очень много. Поэтому, эонов не тридцать, и Спаситель пришел к крещению тридцати лет не для того, чтобы указать этим порожденных от Молчания тридцати эонов; ибо иначе они должны прежде всего выделить и устранить из Плиромы Его Самого (Спасителя). Они говорят еще, что Спаситель пострадал в двенадцатом месяце, так что Он проповедовал один год после крещения, — и стараются доказать это пророчеством. Ибо написано: «</w:t>
      </w:r>
      <w:r w:rsidRPr="00DF7676">
        <w:rPr>
          <w:rFonts w:ascii="Georgia" w:eastAsia="Times New Roman" w:hAnsi="Georgia" w:cs="Times New Roman"/>
          <w:i/>
          <w:iCs/>
          <w:sz w:val="21"/>
          <w:lang w:eastAsia="ru-RU"/>
        </w:rPr>
        <w:t>возвестить приятный год Господний и день возмездия</w:t>
      </w:r>
      <w:r w:rsidRPr="00DF7676">
        <w:rPr>
          <w:rFonts w:ascii="Georgia" w:eastAsia="Times New Roman" w:hAnsi="Georgia" w:cs="Times New Roman"/>
          <w:sz w:val="21"/>
          <w:szCs w:val="21"/>
          <w:lang w:eastAsia="ru-RU"/>
        </w:rPr>
        <w:t>» (Ис. 61:2), поистине они считающие себя постигшими бездны Глубины, слепотствуют и не разумеют, что называет Исаия приятным годом Господним и днем возмездия. Ибо пророк говорит не о дне, продолжающемся двенадцать часов, и не о годе, измеряемом двенадцатью месяцами. Они и сами соглашаются, что пророки говорили по большей части притчами и аллегориями, а не строго в буквальном смысле.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Днем возмездия назван тот, когда Господь воздаст каждому по делам его, — т. е. суд. Приятный же год Господний есть настоящее время, когда верующие в Господа призываются Им и делаются угодны Богу, — т. е. все время от Его пришествия до совершения (всего), в продолжение Которого он собирает себе, как плоды, тех которые спасаются. Ибо, по изречению пророка, день возмездия последует за (приятным) годом, и пророк сказал бы неправду, если бы Господь проповедовал только один год и если бы он говорил об этом. Ибо где день возмездия? год прошел, а дня возмездия все еще нет, но Он и доселе повелевает «</w:t>
      </w:r>
      <w:r w:rsidRPr="00DF7676">
        <w:rPr>
          <w:rFonts w:ascii="Georgia" w:eastAsia="Times New Roman" w:hAnsi="Georgia" w:cs="Times New Roman"/>
          <w:i/>
          <w:iCs/>
          <w:sz w:val="21"/>
          <w:lang w:eastAsia="ru-RU"/>
        </w:rPr>
        <w:t>солнцу своему восходить над добрыми и злыми</w:t>
      </w:r>
      <w:r w:rsidRPr="00DF7676">
        <w:rPr>
          <w:rFonts w:ascii="Georgia" w:eastAsia="Times New Roman" w:hAnsi="Georgia" w:cs="Times New Roman"/>
          <w:sz w:val="21"/>
          <w:szCs w:val="21"/>
          <w:lang w:eastAsia="ru-RU"/>
        </w:rPr>
        <w:t>» (Мф. 5:45) и посылает дождь на праведных и неправедных«. Еще и теперь праведные преследуются, подвергаются мучениям и умерщвляются, а грешные живут в избытке и пьют под звуки цитры и лиры, на дела Господни не обращая внимание (Ис. 5:12). А по вышеупомянутому изречению (пророка) должны быть соединены между собою и за (приятным) годом следовать день возмездия. Ибо сказано: «возвестить приятный год Господний и день возмездия»; поэтому, справедливо разумеется под «приятным годом Господним» время, в которое люди Божии призываются и спасаются Господом; а за ним последует «день возмездия», т. е. суд. Но это время пророк и апостол Павел называют не только годом, а и днем; апостол, помня Писание, говорит в Послании к Римлянам: «</w:t>
      </w:r>
      <w:r w:rsidRPr="00DF7676">
        <w:rPr>
          <w:rFonts w:ascii="Georgia" w:eastAsia="Times New Roman" w:hAnsi="Georgia" w:cs="Times New Roman"/>
          <w:i/>
          <w:iCs/>
          <w:sz w:val="21"/>
          <w:lang w:eastAsia="ru-RU"/>
        </w:rPr>
        <w:t>как написано: за Тебя умерщвляют нас всякий день; считают за овец, обреченных на заклание</w:t>
      </w:r>
      <w:r w:rsidRPr="00DF7676">
        <w:rPr>
          <w:rFonts w:ascii="Georgia" w:eastAsia="Times New Roman" w:hAnsi="Georgia" w:cs="Times New Roman"/>
          <w:sz w:val="21"/>
          <w:szCs w:val="21"/>
          <w:lang w:eastAsia="ru-RU"/>
        </w:rPr>
        <w:t>» (Рим. 8:36). Здесь слово «</w:t>
      </w:r>
      <w:r w:rsidRPr="00DF7676">
        <w:rPr>
          <w:rFonts w:ascii="Georgia" w:eastAsia="Times New Roman" w:hAnsi="Georgia" w:cs="Times New Roman"/>
          <w:i/>
          <w:iCs/>
          <w:sz w:val="21"/>
          <w:lang w:eastAsia="ru-RU"/>
        </w:rPr>
        <w:t>всякий день</w:t>
      </w:r>
      <w:r w:rsidRPr="00DF7676">
        <w:rPr>
          <w:rFonts w:ascii="Georgia" w:eastAsia="Times New Roman" w:hAnsi="Georgia" w:cs="Times New Roman"/>
          <w:sz w:val="21"/>
          <w:szCs w:val="21"/>
          <w:lang w:eastAsia="ru-RU"/>
        </w:rPr>
        <w:t>» сказано в смысле всего времени, в течение Которого мы терпим гонение и умерщвляемся, как овцы. Поэтому, как здесь день означает не день, состоящий из двенадцати часов, а все время, в течение Которого верующие страдают и подвергаются смерти за Христа, — так и там говорится не о годе, состоящем из двенадцати месяцев, а обо всем времени веры, в течении которого люди, слышащие проповедь, веруют, и соединяющиеся с ним становятся угодны Господу.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Но весьма удивительно, что они, говоря о себе, будто постигли глубины Божии, не поискали в Евангелиях, сколько раз Господь после крещения приходил в Иерусалим во время пасхи, по обычаю иудеев собираться ежегодно в это время отовсюду в Иерусалим и праздновать там пасху. В первый раз Он пришел на праздник пасхи, после того, как Он в Кане Галилейской сотворил из воды вино, — как написано: «</w:t>
      </w:r>
      <w:r w:rsidRPr="00DF7676">
        <w:rPr>
          <w:rFonts w:ascii="Georgia" w:eastAsia="Times New Roman" w:hAnsi="Georgia" w:cs="Times New Roman"/>
          <w:i/>
          <w:iCs/>
          <w:sz w:val="21"/>
          <w:lang w:eastAsia="ru-RU"/>
        </w:rPr>
        <w:t>многие, уверовали в Него, увидев знамения, которые Он сотворил</w:t>
      </w:r>
      <w:r w:rsidRPr="00DF7676">
        <w:rPr>
          <w:rFonts w:ascii="Georgia" w:eastAsia="Times New Roman" w:hAnsi="Georgia" w:cs="Times New Roman"/>
          <w:sz w:val="21"/>
          <w:szCs w:val="21"/>
          <w:lang w:eastAsia="ru-RU"/>
        </w:rPr>
        <w:t>» (Ин. 2:23)«, как рассказывает Иоанн, ученик Господень. Удалившись отсюда он находился в Самарии, где беседовал с Самарянкою и заочно исцелил словом сына сотника, сказав ему: «</w:t>
      </w:r>
      <w:r w:rsidRPr="00DF7676">
        <w:rPr>
          <w:rFonts w:ascii="Georgia" w:eastAsia="Times New Roman" w:hAnsi="Georgia" w:cs="Times New Roman"/>
          <w:i/>
          <w:iCs/>
          <w:sz w:val="21"/>
          <w:lang w:eastAsia="ru-RU"/>
        </w:rPr>
        <w:t>Иди, сын твой жив</w:t>
      </w:r>
      <w:r w:rsidRPr="00DF7676">
        <w:rPr>
          <w:rFonts w:ascii="Georgia" w:eastAsia="Times New Roman" w:hAnsi="Georgia" w:cs="Times New Roman"/>
          <w:sz w:val="21"/>
          <w:szCs w:val="21"/>
          <w:lang w:eastAsia="ru-RU"/>
        </w:rPr>
        <w:t>» (Ин. 4:50). Затем, во второй раз Он отправляется в Иерусалим на праздник пасхи, когда исцелил расслабленного, лежавшего тридцать восемь лет около купальни, повелел ему встать, взять свою постель и ходить. После этого Он отправился на ту сторону моря Тивериадскаго, где, видя множество народа за Ним последовавшего, Он насытил все это множество пятью хлебами от которых осталось еще двенадцать полных коробов кусков (Ин. 6:1 и следущее). Когда Он, потом, воскресил из мертвых Лазаря, и когда фарисеи стали злоумышлять на Него, — Он отправился в город Ефраим; и отсюда, как написано, за шесть дней до праздника пасхи пришел в Вифанию (Ин. 11:54; 12:1), и из Вифании, пришед в Иерусалим, вкусил пасху и в следующий день пострадал. А всякому понятно, что эти три пасхи были не в одном году. Если же те, которые хвалятся своим знанием всего, не знают, что даже месяц, в который празднуется пасха, и в который Господь пострадал есть не двенадцатый, а первый, то могут узнать об этом из Моисея. Поэтому их объяснение года и двенадцатого месяца оказывается ложным, и они должны отвергнуть или свое объяснение или Евангелие; иначе, каким образом возможно, что Господь проповедовал один только год?</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4. Имея тридцать лет от роду, когда Он крестился, и достигнув совершенного возраста, чтобы быть учителем, Он пришел в Иерусалим, и у всех по справедливости слыл за учителя; ибо Он не казался чем-либо иным, а не тем, чем Он был, — как говорят люди, почитающие Его чем-то кажущимся; но чем Он был, тем и казался. Поэтому Он, будучи учителем, имел и возраст учителя, не отвергая человека, не поставляя Себя выше его и не нарушая в Себе закона человечества, но освящая всякий возраст соответствующим ему периодом в Своей жизни. Ибо Он пришел спасти Собою всех; всех — говорю, — которые чрез Него возрождаются в Бога, — младенцев [1], детей, отроков, юношей и старцев. Поэтому, Он прошел чрез все возрасты, — сделался младенцем для младенцев, и освятил их; сделался малым для малых, и освятил имеющих такой возраст, вместе с тем подав им пример благочестия, правоты и послушания; сделался юношею для юношей, являясь для них образцом и освящая их для Господа. Он был также старцем для старцев, дабы по всему явиться совершенным учителем, — не только по изъяснению истины, но и по возрасту, освящая вместе с тем и взрослых и служа для них образцом; затем Он дошел до смерти, дабы быть «</w:t>
      </w:r>
      <w:r w:rsidRPr="00DF7676">
        <w:rPr>
          <w:rFonts w:ascii="Georgia" w:eastAsia="Times New Roman" w:hAnsi="Georgia" w:cs="Times New Roman"/>
          <w:i/>
          <w:iCs/>
          <w:sz w:val="21"/>
          <w:lang w:eastAsia="ru-RU"/>
        </w:rPr>
        <w:t>перворожденным из мертвых и иметь во всем первенство</w:t>
      </w:r>
      <w:r w:rsidRPr="00DF7676">
        <w:rPr>
          <w:rFonts w:ascii="Georgia" w:eastAsia="Times New Roman" w:hAnsi="Georgia" w:cs="Times New Roman"/>
          <w:sz w:val="21"/>
          <w:szCs w:val="21"/>
          <w:lang w:eastAsia="ru-RU"/>
        </w:rPr>
        <w:t xml:space="preserve">» (Кол. 1:18) быть </w:t>
      </w:r>
      <w:r w:rsidRPr="00DF7676">
        <w:rPr>
          <w:rFonts w:ascii="Georgia" w:eastAsia="Times New Roman" w:hAnsi="Georgia" w:cs="Times New Roman"/>
          <w:i/>
          <w:iCs/>
          <w:sz w:val="21"/>
          <w:lang w:eastAsia="ru-RU"/>
        </w:rPr>
        <w:t>начальником жизни</w:t>
      </w:r>
      <w:r w:rsidRPr="00DF7676">
        <w:rPr>
          <w:rFonts w:ascii="Georgia" w:eastAsia="Times New Roman" w:hAnsi="Georgia" w:cs="Times New Roman"/>
          <w:sz w:val="21"/>
          <w:szCs w:val="21"/>
          <w:lang w:eastAsia="ru-RU"/>
        </w:rPr>
        <w:t xml:space="preserve"> (Деян. 3:15), первейшим всех и предшествующим всем.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Они же, чтобы подкрепить свой вымысел относительно слов написания: «</w:t>
      </w:r>
      <w:r w:rsidRPr="00DF7676">
        <w:rPr>
          <w:rFonts w:ascii="Georgia" w:eastAsia="Times New Roman" w:hAnsi="Georgia" w:cs="Times New Roman"/>
          <w:i/>
          <w:iCs/>
          <w:sz w:val="21"/>
          <w:lang w:eastAsia="ru-RU"/>
        </w:rPr>
        <w:t>возвестить благоприятный год Господний</w:t>
      </w:r>
      <w:r w:rsidRPr="00DF7676">
        <w:rPr>
          <w:rFonts w:ascii="Georgia" w:eastAsia="Times New Roman" w:hAnsi="Georgia" w:cs="Times New Roman"/>
          <w:sz w:val="21"/>
          <w:szCs w:val="21"/>
          <w:lang w:eastAsia="ru-RU"/>
        </w:rPr>
        <w:t>», — говорят, что Он проповедовал один только год и пострадал в двенадцатый месяц, забываясь таким образом к своей невыгоде, ибо разрушают этим все дело Его и отнимают у Него более необходимый и более почтенный возраст, — то есть, возраст зрелый, когда Он, как учитель, превосходил всех. Ибо, каким образом Он имел бы учеников, если бы не учил? И как бы Он учил, если бы не имел учительского возраста? Он крестился, когда Ему не исполнилось тридцати лет, а было только около тридцати лет, как полагает Лука, упоминающий о Его летах. «</w:t>
      </w:r>
      <w:r w:rsidRPr="00DF7676">
        <w:rPr>
          <w:rFonts w:ascii="Georgia" w:eastAsia="Times New Roman" w:hAnsi="Georgia" w:cs="Times New Roman"/>
          <w:i/>
          <w:iCs/>
          <w:sz w:val="21"/>
          <w:lang w:eastAsia="ru-RU"/>
        </w:rPr>
        <w:t>Иисус же был лет около тридцати</w:t>
      </w:r>
      <w:r w:rsidRPr="00DF7676">
        <w:rPr>
          <w:rFonts w:ascii="Georgia" w:eastAsia="Times New Roman" w:hAnsi="Georgia" w:cs="Times New Roman"/>
          <w:sz w:val="21"/>
          <w:szCs w:val="21"/>
          <w:lang w:eastAsia="ru-RU"/>
        </w:rPr>
        <w:t>» (Лк. 3:23), когда пришел креститься, и (по словам их) после крещения проповедовал только один год; пострадал, будучи тридцати лет, когда был еще молодым человеком и не достиг более зрелого возраста. А всякий согласится, что тридцатилетний возраст есть начало мужеского возраста, который продолжается до сорокового года; с сороковых же и пятидесятого годов начинается уже преклонный возраст, в котором учил наш Господь, — как свидетельствует Евангелие и все старцы, собиравшиеся в Азии около Иоанна, ученика Господня, что им передал это самое Иоанн; а он был с ними до времени Траяна. Некоторые же из них видели не только Иоанна, но и других апостолов, и слышали от них то же самое и свидетельствуют об этом обстоятельстве. Кому же должно более давать веры? Таким ли людям или же Птоломею, никогда не видавшему апостолов и даже во сне не ходившему по стезе Апостола.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Кроме того, даже иудеи, которые в то время спорили с Господом Иисусом Христом, совершенно ясно указали на то же самое. Ибо, когда Господь сказал им: «</w:t>
      </w:r>
      <w:r w:rsidRPr="00DF7676">
        <w:rPr>
          <w:rFonts w:ascii="Georgia" w:eastAsia="Times New Roman" w:hAnsi="Georgia" w:cs="Times New Roman"/>
          <w:i/>
          <w:iCs/>
          <w:sz w:val="21"/>
          <w:lang w:eastAsia="ru-RU"/>
        </w:rPr>
        <w:t>Авраам, отец ваш, рад был видеть день Мой; и увидел, и возрадовался</w:t>
      </w:r>
      <w:r w:rsidRPr="00DF7676">
        <w:rPr>
          <w:rFonts w:ascii="Georgia" w:eastAsia="Times New Roman" w:hAnsi="Georgia" w:cs="Times New Roman"/>
          <w:sz w:val="21"/>
          <w:szCs w:val="21"/>
          <w:lang w:eastAsia="ru-RU"/>
        </w:rPr>
        <w:t>», — то они отвечали ему: «</w:t>
      </w:r>
      <w:r w:rsidRPr="00DF7676">
        <w:rPr>
          <w:rFonts w:ascii="Georgia" w:eastAsia="Times New Roman" w:hAnsi="Georgia" w:cs="Times New Roman"/>
          <w:i/>
          <w:iCs/>
          <w:sz w:val="21"/>
          <w:lang w:eastAsia="ru-RU"/>
        </w:rPr>
        <w:t>Тебе нет еще пятидесяти лет, и Ты видел Авраама</w:t>
      </w:r>
      <w:r w:rsidRPr="00DF7676">
        <w:rPr>
          <w:rFonts w:ascii="Georgia" w:eastAsia="Times New Roman" w:hAnsi="Georgia" w:cs="Times New Roman"/>
          <w:sz w:val="21"/>
          <w:szCs w:val="21"/>
          <w:lang w:eastAsia="ru-RU"/>
        </w:rPr>
        <w:t>» (Ин. 8:56—57)? Эти слова могли быть сказаны тому, кто прожил уже сорок лет, но еще не достиг пятидесятого года, и однако не далек от пятидесятого года. А тому, кто тридцати лет, они сказали бы так: Тебе нет еще сорока лет. Ибо, те, которые желали выставить Его лжецом, конечно не стали бы увеличивать Его лета более того возраста, какой они видели Его имеющим, а обозначили лета ближайшие к Его возрасту, потому что они или действительно знали их из переписи, или же заключили об них по Его возрасту, видя, что Ему более сорока, а не тридцать лет. Ибо совершенно неразумно предполагать, чтобы они, желавшие выставить Его моложе времени Авраама, ложно прибавили Ему двадцать лет. Но, что они видели, то и сказали; и Тот, Кого они видели, был не призрак, но истина. Следовательно, он был не далек от пятидесяти лет, — и потому они сказали ему: «</w:t>
      </w:r>
      <w:r w:rsidRPr="00DF7676">
        <w:rPr>
          <w:rFonts w:ascii="Georgia" w:eastAsia="Times New Roman" w:hAnsi="Georgia" w:cs="Times New Roman"/>
          <w:i/>
          <w:iCs/>
          <w:sz w:val="21"/>
          <w:lang w:eastAsia="ru-RU"/>
        </w:rPr>
        <w:t>Тебе нет еще пятидесяти лет, — и Ты видел Авраама</w:t>
      </w:r>
      <w:r w:rsidRPr="00DF7676">
        <w:rPr>
          <w:rFonts w:ascii="Georgia" w:eastAsia="Times New Roman" w:hAnsi="Georgia" w:cs="Times New Roman"/>
          <w:sz w:val="21"/>
          <w:szCs w:val="21"/>
          <w:lang w:eastAsia="ru-RU"/>
        </w:rPr>
        <w:t>»? Итак, Он проповедовал не один год и пострадал не в двенадцатый месяц. Ибо время от тридцатого до пятидесятого года никак не может считаться за один год, разве только тем из эонов, которые по порядку восседают близ Глубины в Плироме, могут быть назначенье столь длинные годы; о никто сказал и поэт Гомер, вдохновляемый конечно матерью их заблуждения: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br/>
        <w:t>Восседая близ Зевса теперь стали боги</w:t>
      </w:r>
      <w:r w:rsidRPr="00DF7676">
        <w:rPr>
          <w:rFonts w:ascii="Georgia" w:eastAsia="Times New Roman" w:hAnsi="Georgia" w:cs="Times New Roman"/>
          <w:sz w:val="21"/>
          <w:szCs w:val="21"/>
          <w:lang w:eastAsia="ru-RU"/>
        </w:rPr>
        <w:br/>
        <w:t>На землю златую[2].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Глава XXIII.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Жена, страдавшая кровотечением, не есть образ падшего эона.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Кроме того их невежество ясно открывается и относительно той жены, которая, страдая кровотечением, прикоснулась края одежды Господа и исцелилась, — ибо они говорят, что эта жена изображает двенадцатую страждущую и излившуюся в беспредельность силу, т. е. двенадцатого эона, — во-первых потому, что, как я уже показал, этот эон, согласно с их системою, не есть двенадцатый. Если даже допустить им и это, то все-таки из двенадцати их эонов одиннадцать, по словам их, оставались не причастны страданию, а двенадцатый подвергся ему; жена же эта, напротив, исцелилась на двенадцатом году, а из этого ясно, что она в течение одиннадцати лет беспрерывно страдала, а на двенадцатом году выздоровела. Если же скажут, что одиннадцать эонов были подвержены неисцелимому страданию, а двенадцатый исцелился, — то складнее жену назвать подобием тех эонов. А так как она страдала одиннадцать лет, и не исцелилась, а выздоровела уже на двенадцатом году, то как же может она быть образом двенадцатого эона, тогда как одиннадцать эонов совсем не страдали, а только двенадцатый подвергся страданию? Ибо образ и тип могут быть не сходны с истиною (ими знаменуемой) относительно материи и субстанции, но по форме и виду должны иметь сходство с нею и посредством настоящего представлять то, чего нет на виду.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не по случаю одной только этой женщины обозначаются годы болезни, которые они приноравливают к своему вымыслу, но вот другая еще женщина, которая, будучи больна восемнадцать лет, также была исцелена, и о которой Господь говорит: «</w:t>
      </w:r>
      <w:r w:rsidRPr="00DF7676">
        <w:rPr>
          <w:rFonts w:ascii="Georgia" w:eastAsia="Times New Roman" w:hAnsi="Georgia" w:cs="Times New Roman"/>
          <w:i/>
          <w:iCs/>
          <w:sz w:val="21"/>
          <w:lang w:eastAsia="ru-RU"/>
        </w:rPr>
        <w:t>Сию дочь Авраамову, которую связал сатана уже восемнадцать лет, не надлежало ли освободить от уз сих в день субботний</w:t>
      </w:r>
      <w:r w:rsidRPr="00DF7676">
        <w:rPr>
          <w:rFonts w:ascii="Georgia" w:eastAsia="Times New Roman" w:hAnsi="Georgia" w:cs="Times New Roman"/>
          <w:sz w:val="21"/>
          <w:szCs w:val="21"/>
          <w:lang w:eastAsia="ru-RU"/>
        </w:rPr>
        <w:t>» (Лк. 13:16)«? И если та жена была образом двенадцатого страждущего эона, то и эта должна быть образом восемнадцатого страждущего эона. А этого они не могут утверждать; ибо иначе их первая и родоначальная Осьмерица будет причтена к страждущим вместе эонам. Но Господь исцелил еще другого человека, страдавшего тридцать восемь лет, и потому они должны допустить еще тридцать восьмого страждущего эона. Ибо, если то, что совершил Господь, есть подобие того, что находится в Плироме, то подобие должно быть соблюдено во всем. Но они не могут подвести под свою вымышленную систему ни жену исцеленную спустя восемнадцать лет, ни человека исцеленного по истечении тридцати восьми лет. А говорить, будто Господь в одном случае наблюдал тип, а в другом не наблюдал, нелепо и неосновательно. Следовательно очевидно, что и жена (кровоточивая) не может подходить к их системе эонов.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ХХIV.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Нелепость доказательств, заимствуемых еретиками из чисел, букв и слов.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Ложность их учения и несостоятельность их вымыслов доказывается еще и тем, что они ищут доказательств то в числах и слогах имен, то в буквах и слогах, а иногда в числах, выражаемых у греков буквами. Тут ясно выказывается запутанность и нелепость, несостоятельность и натянутость их «знания». Ибо они, переводя имя Иисус, принадлежащее совершенно иному языку, на греческое счисление, то называют его числом знаменательным (эписимон), так как оно состоит из шести букв, то «Полнотою Осьмериц», так как оно содержит в себе число восьмисоть восьмидесяти восьми. Но они умалчивают о Его греческом имени Сотир, т. е. Спаситель — так как оно не подходит к их вымыслу ни по числу своему, ни по буквам. Ибо, если они принимают, что, по предвидению Отца, имена Господа своими числами и буквами обозначают число в Плироме, — то и греческое имя Сотир должно выражать на греческом языке, как своими числами, так и буквами таинство Плиромы. Но это не так; ибо это слово (Swthr) состоит из пяти букв, а число его есть 1408. А это вовсе не подходит к их Плироме, и потому их толки относительно Плиромы не истинны.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Кроме того имя Иисус на собственном языке Евреев имеет, как говорит их учение, только две с половиной буквы и означает Господа, содержащего небо и землю; ибо слово Иисус на древнем еврейском языке значит Небо, а земля называется (sura usser). Следовательно слово, заключающее и небо и землю, есть Иисус. Поэтому, их (еретиков) приложение знаменательного числа не верно, и их счет очевидно опровергается. Ибо, на их собственном языке, греческое слово (Swthr) (Спаситель) имеет пять букв, а на еврейском языке слово Иисус </w:t>
      </w:r>
      <w:r w:rsidRPr="00DF7676">
        <w:rPr>
          <w:rFonts w:ascii="Georgia" w:eastAsia="Times New Roman" w:hAnsi="Georgia" w:cs="Times New Roman"/>
          <w:sz w:val="21"/>
          <w:szCs w:val="21"/>
          <w:lang w:eastAsia="ru-RU"/>
        </w:rPr>
        <w:lastRenderedPageBreak/>
        <w:t>имеет две с половиною буквы. Следовательно их число 888 совершенно падает. И вообще еврейские буквы, которые по своей более глубокой древности и неизменности должны бы удерживать счисление выражаемое именами, вовсе не соответствуют греческим числам. Ибо этих древних и первоначальных букв Евреев, называемых также священническими, числом десять, но они обозначаются посредством пятнадцати, по соединении последней буквы с первою. И, притом, они пишут иногда по порядку, как мы, а иногда в обратном направлении с правой стороны к левой. И Христос, Который, по их мнению, порожден для упрочения и исправления их Плиромы, должен бы иметь в Своем имени числовое значение, сходное с эонами этой Плиромы. Точно также и в имени Отца буквы и числовое значение должны бы были выражать число порожденных им эонов, равно как и Глубина и Первородный, а в особенности высшее имя, которым называется Бог, — по-еврейски Варух [3], — состоящее из двух с половиною букв. Итак, если в еврейском и греческом языках наиболее важные имена не сходны с их вымыслом ни по числу букв, ни по числовому их значению, то ясно открывается и относительно прочих слов натянутость придуманного ими бесстыдным образом числового значения.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они заимствуют из Закона все подходящее к числу, принятому в их системе, и стараются отсюда насильственным образом извлечь доказательство в ее пользу. Но если их Мать, или Спаситель, хотели представить чрез Демиурга образы того, что находится в Плироме, то Они постарались бы представить эти образы в том, что наиболее истинно и свято, а преимущественно в Кивоте Завета, ради Которого была устроена и вся Скиния Свидения. А этот Кивот имеет два с половиною локтя в длину, полтора локтя в ширину и полтора — в вышину (Исх. 25:10); эти же числа локтей ни в чем не подходят к их вымыслу, тогда как они-то особенно должны были выражать собою подобие. Очистилище также вовсе не подходит к их объяснениям, равно как и стол для хлебов предложения, который имел два локтя в длину, один — в ширину, и полтора — в вышину (Исх. 25:17.23). Это находилось пред Святым Святых, и ни одна цифра не содержит указание на Четверицу, или Осьмерицу, или прочую их Плирому. Но что светильник с семью ветвями (Исх. 25:31—32) и семью светилами? Если бы он был устроен по подобию, то должен был иметь восемь ветвей и столько же светил, во образ первой Осмерицы, блистающей между эонами и озаряющей всю Плирому. Завесы, коих числом десять, они с особенным усердием сосчитали, — и назвали их образом десяти эонов; но они не сосчитали одиннадцати покровов (Исх. 26:1,7). Они не смерили также величину завес, из коих каждая имеет в длину 28 локтей (Исх. 26:2). Точно также длину столпов, в десять локтей, они объясняют своими десятью эонами. «</w:t>
      </w:r>
      <w:r w:rsidRPr="00DF7676">
        <w:rPr>
          <w:rFonts w:ascii="Georgia" w:eastAsia="Times New Roman" w:hAnsi="Georgia" w:cs="Times New Roman"/>
          <w:i/>
          <w:iCs/>
          <w:sz w:val="21"/>
          <w:lang w:eastAsia="ru-RU"/>
        </w:rPr>
        <w:t>Ширина же каждого столпа равна полутора локтям</w:t>
      </w:r>
      <w:r w:rsidRPr="00DF7676">
        <w:rPr>
          <w:rFonts w:ascii="Georgia" w:eastAsia="Times New Roman" w:hAnsi="Georgia" w:cs="Times New Roman"/>
          <w:sz w:val="21"/>
          <w:szCs w:val="21"/>
          <w:lang w:eastAsia="ru-RU"/>
        </w:rPr>
        <w:t>» (Исх. 26:16) — этого они не объясняют, равно как и числа всех столпов и их засовов (Исх. 26:26), так как оно не имеет ничего общего с их учением. Что же елей помазания, освещавший всю скинию? Может быть, их Спаситель не знал о нем ничего, или Демиург, во время сна Матери, сам собою распорядился на счет его веса, — почему он и не согласуется с их учением о Плироме, содержа в себе пятьсот сиклей мирры, пятьсот кассии, двести пятьдесят корицы, двести пятьдесят тростника, и кроме того еще масло, так что состоит из пяти составных частей (Исх. 30:23 и далее). Точно также и фимиам состоял — из стакты, оникса, гальбана, мяты и ладана (Исх. 30:34), и тут, как в составных частях, так и в весе, опять нет ничего подходящего к их системе. Поэтому, неразумно и совершенно нелепо утверждать, будто в высоких и важнейших предметах Закона не было соблюдено подобие, а в прочих, как скоро их число подходит к их учению, содержатся образы того, что находится в Плироме; ибо в Писании каждое число повторяется несколько раз, так что каждый, кому угодно, может заимствовать из Писания не только осмерицу, десятерицу или дванадесятицу, но и всякое другое число, и выдать его за образ вымышленного им заблуждения.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Что это справедливо, — доказывает часто встречающееся в Писании число пять, которое не имеет ничего общего с их учением, не подходит к их вымыслу и не может служить образом того, что находится в Плироме. Имя Swthr(Спаситель) состоит из пяти букв, равно как и слово Pathr (Отец), слово Agaph (Любовь) содержит в себе также пять букв; и Господь наш благословил пять хлебов и насытил ими пять тысяч человек (Мф. 14:19.21); пять дев были названы Им мудрыми, и пять же — неразумными (Мф. 25:2). Далее, пять мужей было с Господом, когда Он получил свидетельство от Отца, именно: Петр, Иаков, Иоанн, Моисей и Илья (Мф. 17:1) С пятерыми же вошел Господь к умершей девице и воскресил ее: «</w:t>
      </w:r>
      <w:r w:rsidRPr="00DF7676">
        <w:rPr>
          <w:rFonts w:ascii="Georgia" w:eastAsia="Times New Roman" w:hAnsi="Georgia" w:cs="Times New Roman"/>
          <w:i/>
          <w:iCs/>
          <w:sz w:val="21"/>
          <w:lang w:eastAsia="ru-RU"/>
        </w:rPr>
        <w:t>Он не позволил</w:t>
      </w:r>
      <w:r w:rsidRPr="00DF7676">
        <w:rPr>
          <w:rFonts w:ascii="Georgia" w:eastAsia="Times New Roman" w:hAnsi="Georgia" w:cs="Times New Roman"/>
          <w:sz w:val="21"/>
          <w:szCs w:val="21"/>
          <w:lang w:eastAsia="ru-RU"/>
        </w:rPr>
        <w:t xml:space="preserve">, говорит (Писание), </w:t>
      </w:r>
      <w:r w:rsidRPr="00DF7676">
        <w:rPr>
          <w:rFonts w:ascii="Georgia" w:eastAsia="Times New Roman" w:hAnsi="Georgia" w:cs="Times New Roman"/>
          <w:i/>
          <w:iCs/>
          <w:sz w:val="21"/>
          <w:lang w:eastAsia="ru-RU"/>
        </w:rPr>
        <w:t>войти никому, кроме Петра, Иакова и отца девицы и матери</w:t>
      </w:r>
      <w:r w:rsidRPr="00DF7676">
        <w:rPr>
          <w:rFonts w:ascii="Georgia" w:eastAsia="Times New Roman" w:hAnsi="Georgia" w:cs="Times New Roman"/>
          <w:sz w:val="21"/>
          <w:szCs w:val="21"/>
          <w:lang w:eastAsia="ru-RU"/>
        </w:rPr>
        <w:t xml:space="preserve">» (Лк. 8:51). Богач во аде говорит, что у него пять братьев, и просит, чтобы восставший из мертвых пошел к ним (Лк. 16:28). Купальня, из которой Господь повелел идти домой </w:t>
      </w:r>
      <w:r w:rsidRPr="00DF7676">
        <w:rPr>
          <w:rFonts w:ascii="Georgia" w:eastAsia="Times New Roman" w:hAnsi="Georgia" w:cs="Times New Roman"/>
          <w:sz w:val="21"/>
          <w:szCs w:val="21"/>
          <w:lang w:eastAsia="ru-RU"/>
        </w:rPr>
        <w:lastRenderedPageBreak/>
        <w:t>исцеленному Им расслабленному, имела пять крытых ходов (Ин. 5:2). И самый вид креста имеет пять концов [4], два по длине, два по ширине, и один в средине, на котором опирается пригвожденный. На каждой из наших рук по пяти пальцев; у нас также пять чувств; наши внутренности могут быть разделены опять на пять частей: сердце, печень, легкие, селезенку и почки. Кроме того, весь человек может быть разделен на то же число (частей): голову, грудь, чрево, бедро и ноги. Род человеческий переживает пять возрастов; сначала (человек) бывает младенцем, потом отроком, затем юношею, мужем, и наконец стариком. В пяти книгах Моисей передал закон народу. На каждой из таблиц, которые он получил от Бога, находилось пять заповедей. Завеса, покрывавшая Святое Святых, имела пять столпов (Исх. 26:37). Алтарь всесожжения имел пять локтей в ширину (Исх. 27:1). Пять священников было избрано в цустыне, именно: Аарон, Надав, Авиуд, Элеазар и Ифамар (Исх. 28:1). Эфод и прочее одеяние первосвященника были составлены из пяти материй (Исх. 28:5); они соединяли в себе золото, гиацинт, пурпур, багряницу и тончайшее полотно. Пяти, царей Аморрейских заключил Иисус Навин в пещере и повелел народу попирать их головы ногами (Нав. 10:17). И еще несколько тысяч других подобных вещей может каждый подобрать на это и на какое угодно число из Писания или из окружающих произведений природы. Однако же мы не говорим на этом основании, что выше Демиурга есть пять эонов, не освящаем пятерицу как нечто божественное, не стараемся подкреплять столь пустыми усилиями несостоятельные и нелепые мнения, не заставляем несправедливо превращаться устроенное Богом прекрасное творение в образы вещей несуществующих и не стремимся вводить безбожные и нечестивые учения, обличение и опровержение коих так доступно для всех, имеющих смысл.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Ибо, кто согласится с ними, что год имеет триста шестьдесят пять дней только потому, чтобы было двенадцать месяцев, каждый из тридцати дней, во образ двенадцати эонов, когда на самом деле образ здесь не соответствует (своему первообразу)? Там каждый эон есть тридцатая часть всей Плиромы, а месяц сами они называют двенадцатою частью года. Если бы год разделялся на тридцать, а месяц на двенадцать частей, то тип можно бы было считать подходящим к их вымыслу. Но их Плирома, напротив, делится на тридцать частей, а часть ее — на двенадцать частей. Следовательно Спаситель неразумно сделал месяц образом целой Плиромы, а год образом дванадесятицы, существующей в Плироме; ибо гораздо сообразнее было бы разделить год, как и целую Плирому, на тридцать частей, а месяц на двенадцать, сколько есть эонов в их Плироме. Кроме того, они делят всю Плирому на три части, т. е. на Осьмерицу, Десятерицу и Дванадесятицу; год же делится на четыре части, т. е. на весну, лето, осень и зиму. Но даже и месяцы, которые они называют образом тридесятицы, не имеют точно по тридцати дней, а иные более, иные менее, так как к ним прибавляется пять дней. Да и день не всегда имеет ровно двенадцать часов, а восходит от девяти до пятнадцати, и потом уменьшается от пятнадцати до девяти. Итак, не ради тринадцати эонов устроены месяцы, состоящие из тридцати дней, иначе они все имели бы ровно по тридцати дней; равно как и дни их устроены так не для того, чтобы числом двенадцати часов обозначать двенадцать эонов; иначе они всегда имели бы ровно по двенадцати, часов.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Далее, так как они называют все материальное левым, а левое по необходимости подверженным тлению, и говорят, что Спаситель пришел к погибшей овце для того, чтобы перенести ее на правую сторону, т. е. к девяноста девяти спасенным овцам, которые не пропали, а остались во дворе овчем, то они должны допустить, что те, которые составляют число левой стороны, не достигнут спасения. И все, что не имеет этого числа, они должны признать принадлежащим к левой стороне, т. е. тленным. Например греческое слово Agaph (любовь), которое, по числовому значению букв, у греков представляет число 93 также принадлежит к левой стороне; и слово Alhqeia (истина), по упомянутому счислению представляющее число 64 принадлежит к материальным субстанциям; и таким образом они принуждены назвать тленными и материальными все священные имена, не достигающие числа 100, а содержащие только числа левой стороны.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XXV.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Бог не исследуется буквами, слогами и числами; и не должно исследовать такие предметы, которых не может постигнуть человеческий разум, стоящий далеко ниже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Если, впрочем, кто возразит на это: что же, разве назначение имен, избрание Апостолов, деяния Господа и устройство сотворенных вещей случайны и не имеют цели? — то я отвечу: конечно нет; но с великою мудростью и тщанием устроено и украшено Богом все сотворенное, как древнейшее, так и то, что Его Слово сделало в позднейшие времена; и этого не должно связывать с числом тридцать, но сообразовать с действительным содержанием или смыслом вещей; не должно также делать исследование о Боге посредством чисел, слогов и букв, ибо это несостоятельно по причине их различия и разнообразия, а также и потому, что каждое учение, которое теперь кто-либо захотел бы подобным образом измыслить, может извлекать из них доказательства, несовместные с истиною, так как они могут прилагаться к весьма многому, — напротив приводит самые числа и все созданное в согласие с существующим учением истины. Ибо не правило (истины) происходит от чисел, а числа от правила, и не Бог от дел, а дела от Бога. Ибо все от единого и того же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Сотворенные вещи, как они ни разнообразны и многочисленны, находятся в стройной связи и согласии с целым мирозданием, но рассматриваемые каждое в отдельности они взаимно противоположны и несогласны, как тон цитры, состоящий из многих и противоположных друг другу звуков, образует, чрез расстояние между каждым из них, одну согласную мелодию. Поэтому, любящий истину не должен обманываться расстоянием каждого тона, ни воображать, что один звук принадлежит одному художнику и творцу, а другой — другому, или, что один устроил высокие тоны, другой — низкие, а третий — средние; но (признавать) только одного (устроителя всего), как доказательство мудрости, справедливости, благости и красоты целого произведения. И те, которые слышат мелодию, должны хвалить и прославлять художника, удивляться напряжению одних звуков, обращать внимание на слабость других, прислушиваться к средним между двумя первыми, рассматривать и характер других звуков и то, к чему относится каждый из них, и исследовать причину их, но никогда не уклоняться от правила, не отступать от художника, не оставлять веры в единого Бога, сотворившего все, и не хулить нашего Творца.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же кто не отыщет причины всех исследуемых вещей, пусть он подумает, что человек бесконечно менее Бога, что он только отчасти получил благодать, и еще не равен и не подобен своему Творцу, и не может, подобно Богу, обладать знанием и постижением всех вещей, но насколько тот, кто сегодня создан и получил начало бытия, стоит ниже Того, Кто не создан и всегда есть один и тот же, настолько, относительно знания и исследования причин всего, он ниже Создавшего его. Ибо ты, о человек, не сотворенное существо и не всегда сосуществовал Богу, как Его собственное Слово, но ты только, по Его особенной благости, ныне получил начало бытия твоего и мало-помалу научаешься от Слова познавать распоряжения Творца твоего.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держись порядка твоего познания и не возвышайся, как не знающий доброго, выше Самого Бога, ибо Он недосягаем; не ищи чего-либо выше Творца мира, ибо не найдешь. Творец твой беспределен, и ты не измышляй кроме Него еще другого Отца, как будто бы ты вполне измерил Его, прошел через все мироздание и видел всю глубину, высоту и длину Его. Ибо ты не постигнешь Его и, мысля неестественно, окажется бессмысленным; и если ты будешь продолжать в том же роде, впадешь в безумие, считая себя лучше и выше твоего Творца и воображая, что проник выше Его царства.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Знание надмевает, а любовь назидает.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Поэтому, лучше и полезнее оставаться простыми и малознающими и приближаться к Богу посредством любви, нежели считая себя много знающими и очень опытными оказываться хулителями своего Бога, сочиняя себе другого Бога Отца. И потому-то Павел восклицает: «</w:t>
      </w:r>
      <w:r w:rsidRPr="00DF7676">
        <w:rPr>
          <w:rFonts w:ascii="Georgia" w:eastAsia="Times New Roman" w:hAnsi="Georgia" w:cs="Times New Roman"/>
          <w:i/>
          <w:iCs/>
          <w:sz w:val="21"/>
          <w:lang w:eastAsia="ru-RU"/>
        </w:rPr>
        <w:t>знание надмевает, а любовь назидает</w:t>
      </w:r>
      <w:r w:rsidRPr="00DF7676">
        <w:rPr>
          <w:rFonts w:ascii="Georgia" w:eastAsia="Times New Roman" w:hAnsi="Georgia" w:cs="Times New Roman"/>
          <w:sz w:val="21"/>
          <w:szCs w:val="21"/>
          <w:lang w:eastAsia="ru-RU"/>
        </w:rPr>
        <w:t>» (1 Кор. 8:1); не то, чтобы он порицал истинное знание о Боге, — ибо иначе он первого обвинил бы самого себя, — но он знал, что некоторые, надмеваясь под предлогом знания, оставляют любовь Божию и, считая себя совершенными, вводят несовершенного Творца; и потому, отсекая их тщеславие таким знанием, говорит: «</w:t>
      </w:r>
      <w:r w:rsidRPr="00DF7676">
        <w:rPr>
          <w:rFonts w:ascii="Georgia" w:eastAsia="Times New Roman" w:hAnsi="Georgia" w:cs="Times New Roman"/>
          <w:i/>
          <w:iCs/>
          <w:sz w:val="21"/>
          <w:lang w:eastAsia="ru-RU"/>
        </w:rPr>
        <w:t>знание надмевает, а любовь назидает</w:t>
      </w:r>
      <w:r w:rsidRPr="00DF7676">
        <w:rPr>
          <w:rFonts w:ascii="Georgia" w:eastAsia="Times New Roman" w:hAnsi="Georgia" w:cs="Times New Roman"/>
          <w:sz w:val="21"/>
          <w:szCs w:val="21"/>
          <w:lang w:eastAsia="ru-RU"/>
        </w:rPr>
        <w:t xml:space="preserve">». Но самое большое надмение состоит в том, когда кто считает себя лучше и совершеннее Того, Кто создал его, даровал ему дыхание жизни и это </w:t>
      </w:r>
      <w:r w:rsidRPr="00DF7676">
        <w:rPr>
          <w:rFonts w:ascii="Georgia" w:eastAsia="Times New Roman" w:hAnsi="Georgia" w:cs="Times New Roman"/>
          <w:sz w:val="21"/>
          <w:szCs w:val="21"/>
          <w:lang w:eastAsia="ru-RU"/>
        </w:rPr>
        <w:lastRenderedPageBreak/>
        <w:t>самое призвал в бытие. Итак, гораздо лучше, как я сказал, если кто-либо ничего не зная, не постигая ни одной причины, почему какая-либо из сотворенных вещей создана, верует в Бога и пребывает в любви к Нему, чем, надмеваясь таким знанием, отпадать от любви, которая животворит человека; (лучше), если он не гонится ни за каким другим знанием, кроме знания Иисуса Христа Сына Божия, распятого за нас, чем чрез хитрые вопросы и тонкие речи впадать в нечестие.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что было бы, если бы кто, возгордившись попытками такого рода, захотел на том основании, что Господь сказал, что «</w:t>
      </w:r>
      <w:r w:rsidRPr="00DF7676">
        <w:rPr>
          <w:rFonts w:ascii="Georgia" w:eastAsia="Times New Roman" w:hAnsi="Georgia" w:cs="Times New Roman"/>
          <w:i/>
          <w:iCs/>
          <w:sz w:val="21"/>
          <w:lang w:eastAsia="ru-RU"/>
        </w:rPr>
        <w:t>и волосы головы вашей все сочтены</w:t>
      </w:r>
      <w:r w:rsidRPr="00DF7676">
        <w:rPr>
          <w:rFonts w:ascii="Georgia" w:eastAsia="Times New Roman" w:hAnsi="Georgia" w:cs="Times New Roman"/>
          <w:sz w:val="21"/>
          <w:szCs w:val="21"/>
          <w:lang w:eastAsia="ru-RU"/>
        </w:rPr>
        <w:t>» (Мф. 10:30), тщательно познать число волос каждой головы и исследовать причину, почему один человек имеет столько волос, а другой столько, — так как не все имеют их поровну, но многие тысячи людей находятся с разными числами (волос), ибо у одних головы большие, у иных — меньшие, у одних волосы густы, у других редки, а иных очень мало их, — и потом те, которые воображают, что нашли число волос, усиливались бы выставлять это во свидетельство своего учения, которое выдумали? Или еще, если бы кто на основании слов в Евангелии: «</w:t>
      </w:r>
      <w:r w:rsidRPr="00DF7676">
        <w:rPr>
          <w:rFonts w:ascii="Georgia" w:eastAsia="Times New Roman" w:hAnsi="Georgia" w:cs="Times New Roman"/>
          <w:i/>
          <w:iCs/>
          <w:sz w:val="21"/>
          <w:lang w:eastAsia="ru-RU"/>
        </w:rPr>
        <w:t>не две ли малые птицы продаются за ассарий? и ни одна из них не упадет на землю без воли Отца вашего</w:t>
      </w:r>
      <w:r w:rsidRPr="00DF7676">
        <w:rPr>
          <w:rFonts w:ascii="Georgia" w:eastAsia="Times New Roman" w:hAnsi="Georgia" w:cs="Times New Roman"/>
          <w:sz w:val="21"/>
          <w:szCs w:val="21"/>
          <w:lang w:eastAsia="ru-RU"/>
        </w:rPr>
        <w:t>» (Мф. 10:29), захотел счесть число ежедневно попадающихся воробьев по всей земле или какой-нибудь ее области и исследовать причину, почему вчера столько, а прежде столько, сегодня же столько-то было поймано, и стал бы применять число воробьев к своему учению; — такой человек не обманывается ли совершенно и не вовлекает ли в великое неразумие тех, которые с ним соглашаются, ибо люди всегда готовы относительно таких вещей думать, что они открыли нечто большее, чем их учители.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бы кто спросил меня, знает ли Бог всякое число всех вещей созданных и еще созидаемых, и каждая ли из них по Его Провидению получила свойственную ей величину, и я бы подтвердил и сказал, что ничто из всего, что было, есть и будет создано, не ускользает от ведения Божия, но по Его Провидению каждая вещь получала и получает собственный вид, порядок. число и величину, и что ничего не было и не бывает напрасно и случайно, но с великою соразмерностью и превосходным знанием, и что только дивный и, поистине, божественный разум может распознать и показать собственные причины такого порядка вещей; и получив от меня такое свидетельство и согласие, потом повел бы дело к тому, чтобы счесть песок и камни земные, волны морские и звезды небесные и исследовать причины числа, которое он предполагает найденным, — то не справедливо ли назовут такового все здравомыслящие трудящимся попусту, нелепым и неразумным? И чем более сравнительно с прочими он будет заниматься такими вопросами и чем более он будет думать о себе, как будто об открывшем нечто особенное, называя прочих людей неискусными, невежественными и душевными за то, что они не предпринимают его столь пустого труда; тем более он будет неразумен и глуп, как бы ошеломленный молнией, потому что ни в чем не уступает Богу, но даже чрез свое знание, которое воображает себя открывшим, изменяет Самого Бога и свою мысль возносит выше величия Творца.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Надлежащий способ толкования притчей и темных мест Писания.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Здравый ум, благонадежный, преданный благочестию и любящий истину будет охотно размышлять о вещах, которые Бог отдал под власть человеков и подчинил нашему познанию, и будет успевать в том, облегчая для себя изучение их посредством ежегодного упражнения. Сюда относится то, что подлежит нашему зрению, и что ясно и не обоюдно в точных словах выражено в Священных Писаниях. И поэтому притчи не должны быть приспособляемы к обоюдным (вещам); ибо в таком случае и тот, кто объясняет их, объясняет безопасно, и притчи получат одинаковое толкование от всех, и тело истины сохраняется целым, в стройном сочетании членов и без повреждения их. Но что сказано не ясно и не очевидно само по себе, это прилагать к истолкованию притчей, которое всякий придумывает как хочет — (безрассудно). Ибо в таком случае ни у кого не будет правила истины, но столько будет толкователей притчей, столько окажется истин, взаимно себе противоречащих и установляющих противоположные друг другу учения, что мы и видим в исследованиях языческих философов.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При таком образе действования человек всегда будет искать, но никогда не находит, потому что он отвергнул самый способ нахождение (истины). И (притча о том), кто во время пришествие жениха имеет светильник не готовый, не горящий сиянием ясного света (Мф. 25:5 и далее), весьма идет к тем, кто ищет объяснений притчей в впотьмах, оставляя Того, Кто ясною проповедью щедро оделяет приходящих к Нему, и чрез то исключается из чертога Его. Посему, когда все Писания, и пророческие книги, и Евангелия [5], которые могут быть всеми слышимы ясно без обоюдности и согласно, хотя не все веруют им, возвещают, что единый Бог, исключая всех других, сотворил Словом Своим все — видимое и невидимое, небесное и земное, водное и подземное, как я показал, из слов Писаний, и когда самое творение, в котором мы живем, посредством того, что видим, свидетельствует то же самое, именно, что Единый сотворил это и управляет, — то весьма неразумными окажутся те, которые, при столь ясном откровении, слепотствуют очами и не хотят видеть света проповеди, но связывают самих себя, и каждый из них чрез темные истолкование притчей воображает найти своего собственного Бога. А что об Отце, выдуманном теми, которые держатся противоположного мнения, совершенно ничего ясно и беспрекословно не сказано ни в каком Писании, они сами свидетельствуют, когда говорят, что об этом Спаситель учил втайне не всех, но только нескольких учеников, которые могли принять, и для разумеющих показал чрез учение, загадки и притчи. И приходят они к тому, что говорят, что один Бог проповедуемый, а другой — Отец, Который обозначается как Отец посредством притчей и загадок.</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Поелику же притчи могут допускать много толкований, то какой любитель истины не согласится, что утверждать что-либо на них в исследовании о Боге, оставляя известное, несомненное и истинное, есть дело людей, бросающихся в опасность и неразумных? Не значит ли это строить свой дом не на твердом, крепком и открыто лежащем камне, а на рассыпающемся песке? Посему-то и легко разрушается таковое здание.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ХХVIII.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Совершенное знание не может быть достигнуто в настоящей жизни; многие вопросы должны быть смиренно предоставлены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имея для себя правилом самую истину и открыто лежащее свидетельство о Боге, мы не должны в решениях вопросов вращаться по разным сторонам и отвергать твердое и истинное познание о Боге; напротив гораздо приличнее нам, направляя решение вопросов по этому образцу, упражнять себя в исследовании таинства и распоряжения Сущего Бога и возрастать в любви к Тому, Кто ради нас столь много сделал и делает, но никогда не отступят от того верования, которым весьма ясно возвещается, что Тот только есть по истине Бог и Отец, Кто сотворил сей мир и создал человека и дал Своей твари способность возрастания, Кто малое воззывает к Своему большему, и младенца, зачатого в матке, выводит на свет солнечный и пшеницу, окрепшую в стебле, собирает в житницу. Один и Тот же Творец и образовал утробу и создал солнце, и Один и Тот же Господь и вывел стебель и умножил пшеницу и приготовил житницу.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Если же не можем найти в Писаниях объяснение всего, чего мы ищем, все-таки мы не будем искать другого Бога кроме Того, Который есть. Ибо это — величайшее нечестие. Мы должны предоставить это Богу, нас создавшему, справедливо уверенные, что Писания совершенны, так как они изречены Словом Бога и Духом Его, а мы, как низшие и позднейшие по бытию, чем Слово Бога и Дух Его, потому и лишены знания Его таинств. И не удивительно, если так бывает с нами в вещах духовных, небесных и требующих Откровения, когда и из того, что находится у наших ног — я разумею вещи, принадлежащие к сему творению, которые мы осязаем, видим и с которыми постоянно обращаемся — многого мы не знаем и предоставляем это Богу. Ибо Ему надлежит превосходить всех. Что было бы, если бы мы попытались объяснить причину происхождения Нила? Мы можем наговорить много, может быть, верного, может — неверного; истинное же, достоверное и твердое принадлежит Богу. Далее, местопребывание тех птиц, которые весною прилетают к нам, а осенью тотчас удаляются, хотя это бывает в сем мире, ускользает от нашего знания. Что можем сказать о приливе и отливе океана, хотя всякий знает, что есть же определенная причина (этого явления), или о том, что находится за океаном? Что можем сказать об образовании дождей, молнии, грома, собрания облаков, паров, ветров и тому подобных? Или о происхождении снега, града и тому </w:t>
      </w:r>
      <w:r w:rsidRPr="00DF7676">
        <w:rPr>
          <w:rFonts w:ascii="Georgia" w:eastAsia="Times New Roman" w:hAnsi="Georgia" w:cs="Times New Roman"/>
          <w:sz w:val="21"/>
          <w:szCs w:val="21"/>
          <w:lang w:eastAsia="ru-RU"/>
        </w:rPr>
        <w:lastRenderedPageBreak/>
        <w:t>подобного? Или как приготовляются облака, каково свойство паров, по какой причине луна увеличивается и уменьшается, какая причина различие вод, металлов, камней и тому подобное. Обо всем этом мы наговорим много, отыскивая причины всего, но только Бог, создавший это, может открыть истину.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поэтому, из вещей творения некоторые подлежат только Богу, а некоторые доступны и нашему познанию, то что мудреного, если и из того, что мы ищем в Писаниях, которые всецело духовны, нечто мы, по милости Божией, уясняем себе, а иное предоставляем Богу, и это не только в нынешнем веке, но и в будущем, дабы таким образом Бог всегда учил, а человек всегда научался от Бога. Так и Апостол сказал, что, тогда как все прочее разрушится, останутся следующие (три): Вера, Надежда и Любовь (1 Кор. 13:13). Ибо вера в отношении к нашему Учителю пребывает неизменною, утверждая нас в том, что един есть истинный Бог, и что мы должны истинно любить Его всегда, что Он один есть Отец, от Которого мы должны надеяться получить нечто большее, и научиться, что Он благ и имеет богатство безмерное, царство бесконечное и научение неисчерпаемое. Посему, если, согласно с упомянутым мною способом (действования), некоторые из вопросов предоставим Богу, то и веру нашу соблюден и пребудем безопасны, и всякое данное нам Богом Писание окажется для нас согласным, и притчи будут согласны с тем, что сказано прямо, и сказанное ясно послужит к объяснению притчей, и во многогласии выражений (в Писаниях) почувствуется единая согласная мелодия, восхваляющая песнями создавшего все Бога. Если, например, кто спросит: что делал Бог прежде сотворения мира, то мы скажем, что ответ на этот вопрос подлежит Богу. Что сей мир сотворен от Бога совершенным, получив начало во времени, — об этом учат нас Писания, но никакое Писание ничего не открывает нам о том, что Бог прежде того делал. Посему, ответ на это поддержит Богу, а нам не следует придумывать глупые, неосновательные и богохульные объяснения на это и, воображая, например, что ты открыл происхождение материи, унижать Самого Бога, все сотворившего.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Все вы, выдумывающие такие мнения, помыслите о том, что когда Сам Отец один только называется Богом, Который, поистине, и есть (Бог), но Которого вы называете Демиургом, когда Писания Его только знают Богом, и Сам Господь Его только исповедует Своим Отцом и не знает другого, как я докажу Его собственными словами, и когда Сего Самого Бога вы называете плодом недостатка и произведением неведения, незнающим того, что выше Его, и многое другое говорите о Нем, — помыслите, какое великое богохульство вы допускаете против Того, Кто истинно есть Бог. По видимому, важно и честно вы говорите, что веруете в Бога, но потом, когда вы не можете показать другого Бога, Сего Самого, в Которого веруете, называете плодом недостатка и произведением неведения. Такая слепота и эти глупые речи у вас происходят от того, что вы ничего не предоставляете Богу, но хотите возвестить рождение и происхождение Самого Бога и Его Мысли и Слова и Жизни и Христа, составляя понятие об этом не по чему другому, а по человеческим страстям, и не разумеете, что, как я выше сказал, относительно человека, который есть сложное существо, можно говорить об уме человека и о мысли его, можно говорить, что от ума происходит мысль, от мысли помышление, от помышление слово — какое слово? Ибо у греков иное logoV, как мыслящее начало, иное — как орудие, посредством Которого выражается разум, — и что человек иногда покоится и молчит, иногда говорит и делает. Но когда Бог есть весь Ум, весь Разум, весь Дух деятельный, весь Свет и всегда существует Один и Тот же, как и полезно нам мудрствовать о Боге и как научаемся из Писаний, то в отношении к Нему не приличны такого рода (человеческие) состояния и разделения (действий). Наш язык, как телесный, недостаточен служить быстроте человеческого разума по его духовной природе, почему наше слово задерживается в нас и произносится не сразу, как оно зачато умом, но по частям, сколько может язык служить ему.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Но Бог, будучи весь Ум и весь Слово, то и говорит, что мыслит, и то мыслит, что говорит. Ибо Его мысль есть Его Слово и Слово есть Ум, и всеобъемлющий Ум есть Сам Отец. Посему, кто говорит об Уме Божием и приписывает Ему особенное Его происхождение, тот объявляет Его сложным существом, как будто нечто иное есть Бог и иное — первообразный Ум. Подобным образом и тот, кто и Слову приписывает третье место в происхождении от Отца — почему и не знает Его величие — очень далеко отделяет Слово от Бога. Пророк говорит о Нем: «</w:t>
      </w:r>
      <w:r w:rsidRPr="00DF7676">
        <w:rPr>
          <w:rFonts w:ascii="Georgia" w:eastAsia="Times New Roman" w:hAnsi="Georgia" w:cs="Times New Roman"/>
          <w:i/>
          <w:iCs/>
          <w:sz w:val="21"/>
          <w:lang w:eastAsia="ru-RU"/>
        </w:rPr>
        <w:t>род Его кто изъяснит</w:t>
      </w:r>
      <w:r w:rsidRPr="00DF7676">
        <w:rPr>
          <w:rFonts w:ascii="Georgia" w:eastAsia="Times New Roman" w:hAnsi="Georgia" w:cs="Times New Roman"/>
          <w:sz w:val="21"/>
          <w:szCs w:val="21"/>
          <w:lang w:eastAsia="ru-RU"/>
        </w:rPr>
        <w:t>» (Ис. 53:8)? А вы, толкующие о рождении Его от Отца, переносите произведение слова человеческого посредством языка на Слово Божие, и чрез то сами себя обличаете, что вы не знаете ни человеческого, ни божеского.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6. Неразумно надменные вы дерзко говорите, что знаете неизреченные таинства Божии, — тогда как и Господь, Сам Сын Божий, объявил, что Один Отец знает день и час суда, ясно говоря: </w:t>
      </w:r>
      <w:r w:rsidRPr="00DF7676">
        <w:rPr>
          <w:rFonts w:ascii="Georgia" w:eastAsia="Times New Roman" w:hAnsi="Georgia" w:cs="Times New Roman"/>
          <w:i/>
          <w:iCs/>
          <w:sz w:val="21"/>
          <w:lang w:eastAsia="ru-RU"/>
        </w:rPr>
        <w:t>«о дне же том и о часе никто не знает, ни даже Сын, но Один только Отец»</w:t>
      </w:r>
      <w:r w:rsidRPr="00DF7676">
        <w:rPr>
          <w:rFonts w:ascii="Georgia" w:eastAsia="Times New Roman" w:hAnsi="Georgia" w:cs="Times New Roman"/>
          <w:sz w:val="21"/>
          <w:szCs w:val="21"/>
          <w:lang w:eastAsia="ru-RU"/>
        </w:rPr>
        <w:t xml:space="preserve"> (Мк. 13:32). Если Сын не постыдился приписать знание того дня только Отцу, но сказал истину; то и мы не должны стыдиться предоставить Богу высшие встречающиеся нам вопросы. Ибо никто не выше учителя (Мф. 10:24; Лк. 11:40). Посему, если кто спросит нас: как же Сын рожден от Отца, — мы скажем ему, что никто не знает того произведения, или рождения, или наречения, или откровения, или как иначе кто-либо назовет Его неизреченное рождение. Ни Валентин, ни Маркион, ни Сатурнин, ни Василид, ни ангелы, ни архангелы, ни начальства, ни власти (не знают сего), но только Отец родивший и Сын рожденный. Когда таким образом Его рождение неизреченно, то усиливающиеся изъяснить рождение и произведение находятся не в своем уме, обещаясь изъяснить неизъяснимое. Ибо, что слово происходит от мысли и ума, это все люди знают. И так не великое что-либо и не сокровенное таинство открыли те, кто выдумали (теорию) порождений, когда общеизвестное они перенесли на Единородное Слово Бога; и называя Его неизреченным и неименуемым, они изъясняют происхождение и образование Его первого порождения, как будто бы сами были при родах, уподобляя Его произносимому слову человеческому.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Мы не погрешим, если то же самое скажем и о существе материи, потому что ее произвел Бог. Ибо мы знаем из Писаний, что Бог владычествует над всем. Но откуда или каким образом Он произвел ее, об этом ни Писание нигде не открыло, ни нам не следует предаваться мечтанию, пускаясь по собственным мнениям в бесконечные гадания о Боге, но мы должны предоставить такое знание Богу. Подобным образом и вопросы о причине, почему, тогда как все сотворено Богом, некоторые (из Его тварей) согрешили и отпали от покорности Богу, а некоторые и даже самая большая часть их пребыла и пребывает в покорности своему Творцу; а также о том, какой природы те, которые согрешили, и какой те, которые пребывают, должно предоставить Богу и Его Слову, Коему Одному Он сказал: «</w:t>
      </w:r>
      <w:r w:rsidRPr="00DF7676">
        <w:rPr>
          <w:rFonts w:ascii="Georgia" w:eastAsia="Times New Roman" w:hAnsi="Georgia" w:cs="Times New Roman"/>
          <w:i/>
          <w:iCs/>
          <w:sz w:val="21"/>
          <w:lang w:eastAsia="ru-RU"/>
        </w:rPr>
        <w:t>Сиди по правую сторону Меня, пока Я врагов Твоих сделаю подножием ног Твоих</w:t>
      </w:r>
      <w:r w:rsidRPr="00DF7676">
        <w:rPr>
          <w:rFonts w:ascii="Georgia" w:eastAsia="Times New Roman" w:hAnsi="Georgia" w:cs="Times New Roman"/>
          <w:sz w:val="21"/>
          <w:szCs w:val="21"/>
          <w:lang w:eastAsia="ru-RU"/>
        </w:rPr>
        <w:t>» (Пс. 19:1). А мы еще пребываем на земле и не присутствуем еще у Его престола. Ибо хотя Дух Спасителя, сущий в Нем, «</w:t>
      </w:r>
      <w:r w:rsidRPr="00DF7676">
        <w:rPr>
          <w:rFonts w:ascii="Georgia" w:eastAsia="Times New Roman" w:hAnsi="Georgia" w:cs="Times New Roman"/>
          <w:i/>
          <w:iCs/>
          <w:sz w:val="21"/>
          <w:lang w:eastAsia="ru-RU"/>
        </w:rPr>
        <w:t>испытывает все и глубины Божия</w:t>
      </w:r>
      <w:r w:rsidRPr="00DF7676">
        <w:rPr>
          <w:rFonts w:ascii="Georgia" w:eastAsia="Times New Roman" w:hAnsi="Georgia" w:cs="Times New Roman"/>
          <w:sz w:val="21"/>
          <w:szCs w:val="21"/>
          <w:lang w:eastAsia="ru-RU"/>
        </w:rPr>
        <w:t>» (1 Кор. 2:10), но относительно нас есть «</w:t>
      </w:r>
      <w:r w:rsidRPr="00DF7676">
        <w:rPr>
          <w:rFonts w:ascii="Georgia" w:eastAsia="Times New Roman" w:hAnsi="Georgia" w:cs="Times New Roman"/>
          <w:i/>
          <w:iCs/>
          <w:sz w:val="21"/>
          <w:lang w:eastAsia="ru-RU"/>
        </w:rPr>
        <w:t>разделение дарований, и разделение служений, и разделение действий</w:t>
      </w:r>
      <w:r w:rsidRPr="00DF7676">
        <w:rPr>
          <w:rFonts w:ascii="Georgia" w:eastAsia="Times New Roman" w:hAnsi="Georgia" w:cs="Times New Roman"/>
          <w:sz w:val="21"/>
          <w:szCs w:val="21"/>
          <w:lang w:eastAsia="ru-RU"/>
        </w:rPr>
        <w:t>» (1 Кор. 12:4—6), и мы на земле, как говорит Павел, «</w:t>
      </w:r>
      <w:r w:rsidRPr="00DF7676">
        <w:rPr>
          <w:rFonts w:ascii="Georgia" w:eastAsia="Times New Roman" w:hAnsi="Georgia" w:cs="Times New Roman"/>
          <w:i/>
          <w:iCs/>
          <w:sz w:val="21"/>
          <w:lang w:eastAsia="ru-RU"/>
        </w:rPr>
        <w:t>отчасти познаем и отчасти пророчествуем</w:t>
      </w:r>
      <w:r w:rsidRPr="00DF7676">
        <w:rPr>
          <w:rFonts w:ascii="Georgia" w:eastAsia="Times New Roman" w:hAnsi="Georgia" w:cs="Times New Roman"/>
          <w:sz w:val="21"/>
          <w:szCs w:val="21"/>
          <w:lang w:eastAsia="ru-RU"/>
        </w:rPr>
        <w:t>» (1 Кор. 13:9). Посему, если мы отчасти познаем, то все вопросы мы должны предоставить Тому, Кто отчасти дарует нам благодать. Что для грешников приготовлен вечный огонь, об этом и Господь ясно сказал и прочие Писания свидетельствуют. И что Бог предвидел это, так как Он изначала приготовил и вечный огонь для имеющих согрешить, также Писание свидетельствуют, но о самой причине природы согрешивших ни Писание не открыло, ни Апостол не сказал, ни Господь не научил. Итак должно знание о сем предоставить Богу, как и Господь — о дне и часе (суда) — и не впадать в такую крайность, чтобы ничего не предоставлять Богу, особенно когда мы имеем благодать только отчасти. Когда же исследуем то, что выше нас, и чего достигнуть нам не дано, тогда [легко] дойти до такой дерзости, чтобы разоблачать Самого Бога и то, что еще не найдено нами, как будто бы мы уже нашли это, и, пустословя о разных произрождениях, утверждать, что Сам Творец всего, Бог, получил Свою сущность от недостатка и неведения, и таким образом измышлять нечестивое учение вопреки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8. Кроме того, они не имеют никакого доказательства в пользу недавно вымышленной ими системы в том что свои баснословные, ими изобретенные, сказание стараются подкрепить посредством то каких-либо чисел, то слогов, то имен, то букв, содержащихся в буквах, то притчей, неправильно объясняемых, то каких-либо предположений. Ибо, если кто будет искать причины, почему Господь сказал, что Отец, во всем имеющий общение с Сыном, Один только знает день и час (суда), то не найдет теперь другой более годной, приличной и безопасной причины, как то, чтобы мы научились чрез Него, — ибо Господь есть единый истинный Учитель, — то Отец выше всего. Ибо </w:t>
      </w:r>
      <w:r w:rsidRPr="00DF7676">
        <w:rPr>
          <w:rFonts w:ascii="Georgia" w:eastAsia="Times New Roman" w:hAnsi="Georgia" w:cs="Times New Roman"/>
          <w:i/>
          <w:iCs/>
          <w:sz w:val="21"/>
          <w:lang w:eastAsia="ru-RU"/>
        </w:rPr>
        <w:t>«Отец»</w:t>
      </w:r>
      <w:r w:rsidRPr="00DF7676">
        <w:rPr>
          <w:rFonts w:ascii="Georgia" w:eastAsia="Times New Roman" w:hAnsi="Georgia" w:cs="Times New Roman"/>
          <w:sz w:val="21"/>
          <w:szCs w:val="21"/>
          <w:lang w:eastAsia="ru-RU"/>
        </w:rPr>
        <w:t xml:space="preserve"> — говорит Он — «</w:t>
      </w:r>
      <w:r w:rsidRPr="00DF7676">
        <w:rPr>
          <w:rFonts w:ascii="Georgia" w:eastAsia="Times New Roman" w:hAnsi="Georgia" w:cs="Times New Roman"/>
          <w:i/>
          <w:iCs/>
          <w:sz w:val="21"/>
          <w:lang w:eastAsia="ru-RU"/>
        </w:rPr>
        <w:t>больше Меня</w:t>
      </w:r>
      <w:r w:rsidRPr="00DF7676">
        <w:rPr>
          <w:rFonts w:ascii="Georgia" w:eastAsia="Times New Roman" w:hAnsi="Georgia" w:cs="Times New Roman"/>
          <w:sz w:val="21"/>
          <w:szCs w:val="21"/>
          <w:lang w:eastAsia="ru-RU"/>
        </w:rPr>
        <w:t>» (Ин. 14:28). И Отцу приписано Господом нашим превосходство относительно знания для того, чтобы и мы, поколику пребываем в образе сего мира, предоставили Богу совершенное знание и такого рода вопросы, и чтобы, усиливаясь исследовать возвышенную природу Отца, как-нибудь не подверглись опасности спрашивать, нет ли выше Бога еще другого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Если же кто, любя спорить, станет противоречить сказанному мною и тому, что утверждает Апостол: «</w:t>
      </w:r>
      <w:r w:rsidRPr="00DF7676">
        <w:rPr>
          <w:rFonts w:ascii="Georgia" w:eastAsia="Times New Roman" w:hAnsi="Georgia" w:cs="Times New Roman"/>
          <w:i/>
          <w:iCs/>
          <w:sz w:val="21"/>
          <w:lang w:eastAsia="ru-RU"/>
        </w:rPr>
        <w:t>мы отчасти познаем и отчасти пророчествуем</w:t>
      </w:r>
      <w:r w:rsidRPr="00DF7676">
        <w:rPr>
          <w:rFonts w:ascii="Georgia" w:eastAsia="Times New Roman" w:hAnsi="Georgia" w:cs="Times New Roman"/>
          <w:sz w:val="21"/>
          <w:szCs w:val="21"/>
          <w:lang w:eastAsia="ru-RU"/>
        </w:rPr>
        <w:t xml:space="preserve">» (1 Кор. 13:9), и будет думать, что </w:t>
      </w:r>
      <w:r w:rsidRPr="00DF7676">
        <w:rPr>
          <w:rFonts w:ascii="Georgia" w:eastAsia="Times New Roman" w:hAnsi="Georgia" w:cs="Times New Roman"/>
          <w:sz w:val="21"/>
          <w:szCs w:val="21"/>
          <w:lang w:eastAsia="ru-RU"/>
        </w:rPr>
        <w:lastRenderedPageBreak/>
        <w:t>он имеет не отрывочное, но всецелое познание всего существующего, таковы напр. Валентин, Птолемей, Василид, или кто-либо из хвалящихся тем, что исследовали глубины Божии, — то пусть он, тщеславно украшая себя, не хвалится, будто он имеет большее познание, чем другие, относительно невидимого или не подлежащего нашему наблюдению, но пусть тщательно исследует и, научившись от Отца, поведает нам о причинах, которых мы не знаем, того, что есть в этом мире: например, о числе волос на своей голове, о воробьях, ежедневно ловимых, и о других прежде не знаемых нами вещах, и тогда мы можем поверить ему и в большем. Если же те, которые «совершенны», еще не знают того, что в руках, пред ногами, на глазах и на земле, и особенно расположение волос на своей голове, то каким образом поверим им относительно духовного, пренебесного и того, что по их суетному убеждению выше Бога? Это довольно сказать о числах, именах, слогах, о вопросах относительно того, что выше нас, и о неправильном толковании ими притчей, так как сказать пространнее ты можешь сам.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XXIX.</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Опровержение мнений еретиков о будущей судьбе души и тела.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Обратимся к остальным пунктам их учения. Когда они говорят что, при совершении всего, Мать их опять войдет в Плирому и получит Спасителя, как Своего супруга, а они сами, как духовные, отрешатся от своих душ и, сделавшись разумными духами, будут невестами духовных ангелов; Демиург же, коего называют душевным, поступит на место Матери, а души праведных успокаиваются в среднем месте, и, вообще, когда говорят, что подобное соединится с подобным, духовное с духовным, материальное с материальным, то они противоречат сами себе, потому что души переходят уже не сообразно с своей субстанцией в среднее место к подобным себе (существам), но сообразно с своей деятельностью, ибо, по словам их, души праведных идут туда, а души нечестивых пребывают в огне. Ибо если все души по своей субстанции достигают успокоения и принадлежат к среднему месту просто потому, что они суть души, так как они все одной субстанции, то излишня вера, излишне и сошествие Спасителя. Если же они (получают такое место) за свою праведность, то, значит, не потому, что они душой, а потому, что праведны. А если души погибли бы, если бы не были праведны, то праведность имеет силу спасти и тела, ибо почему бы она не спасла их, когда и они участвовали в праведности? Если спасает природа и субстанция, тогда все души спасутся, а если — праведность и вера, то почему они не спасут тел, которые, подобно душам, могут принять нетление? Ибо праведность в таком случае явится или бессильною или несправедливою, если она одно спасает за участие в ней, а иное не спасает.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известно, что дела праведности совершаются в телах. Поэтому, или все души необходимо перейдут в среднее место и им не будет суда, или и тела, участвовавшие в праведности, вместе с душами, ей причастными, достигнут места прохлады, если только праведность может приводить сюда те (существа), которые были ей причастны; и верным и твердым окажется слово о воскресении тел, в которое мы верим, потому что и наши смертные тела, соблюдающие праведность, Воскрешающий сделает нетленными и бессмертными. Ибо Бог выше природы; у Него есть хотение, потому что благ, есть сила, потому что могущ, и исполнение, потому что богат и совершен.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Они же (еретики) совершенно противоречат себе, когда говорят, что не все души, а только души праведных переходят в среднее место. Ибо три рода (существ), — говорят они — естественно и субстанциально произведены Матерью: первый, происшедший из смущения, печали и страха, это материя; другой — от устремления, это душевное; третий — тот, который она произвела от созерцания ангелов, окружающих Христа, это духовное. Если существа, ею произведенные, по своей духовности непременно войдут в Плирому, а материальное, как материальное, останется внизу и при воспламенении огня, в нем находящегося, совершенно истребится, — то почему не все душевное перейдет в среднее место, куда они посылают и Демиурга? Что же войдет в их Плирому? Души, по словам их, будут находиться в среднем месте; тела же, поелику имеют материальную субстанцию, разложившись в материю, сгорят от огня, в ней находящегося. А с уничтожением тела и с переходом души в среднее место, ничего уже не остается от человека, чтобы вошло в Плирому. Ибо разум человека — ум его, мысль, направление ума и тому подобное не суть что-либо особое от души, но движение и действие самой души, которые без души не имеют никакой субстанции Что же из них </w:t>
      </w:r>
      <w:r w:rsidRPr="00DF7676">
        <w:rPr>
          <w:rFonts w:ascii="Georgia" w:eastAsia="Times New Roman" w:hAnsi="Georgia" w:cs="Times New Roman"/>
          <w:sz w:val="21"/>
          <w:szCs w:val="21"/>
          <w:lang w:eastAsia="ru-RU"/>
        </w:rPr>
        <w:lastRenderedPageBreak/>
        <w:t>останется, чтобы вошло в Плирому? Ибо и сами они, поколику суть души, останутся в среднем месте, а поколику — тела, сгорят с остальной материей.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Нелепость еретиков, которые себя называют духовными, а Демиурга душевным.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при таком положении дела, эти глупцы говорят, что они восходят выше Демиурга, и провозглашают себя превосходнее Того Бога, Который сотворил и украсил небеса и землю, и моря и все, что в них, и себя самих бесстыдно считают духовными, тогда как на самом деле они плотские ради такого своего нечестия, а Того, Кто сотворил ангелов Своих духами (Пс. 103:2,4), одевается светом, как ризою, и держит шар земной как бы в руке, и пред Которым обитатели его являются как стрекоза, Творца всей духовной субстанции и Бога называют душевным, — сим самым они без сомнения и истинно обличают свое безумие и, как будто действительно пораженные громом, даже более, чем гиганты, упоминаемые в баснословии, воздвигают свои мысли против Бога, напыщенные суетным превозношением и тщетною славою — люди, для очищение коих недостаточно чемерицы всей земли, чтобы им освободится от своей столь великой глупости.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Лучший должен оказываться из своих дел. Каким же образом они (еретики) могут показать себя лучшими Творца мира — и я, по требованию речи, впадаю в нечестие, делая сравнение между Богом и безумными людьми, нисходя в их доказательства и часто их опровергая их же собственными учениями; но да будет Бог милостив, ибо это говорю я не для того, чтобы сравнивать Его с ними, но чтобы обличить и опровергнуть их безумие — они, пред которыми многие из неразумных людей изумляются, как будто бы могли от них научиться чему-либо большему, чем самая истина? Выражение в Писании «</w:t>
      </w:r>
      <w:r w:rsidRPr="00DF7676">
        <w:rPr>
          <w:rFonts w:ascii="Georgia" w:eastAsia="Times New Roman" w:hAnsi="Georgia" w:cs="Times New Roman"/>
          <w:i/>
          <w:iCs/>
          <w:sz w:val="21"/>
          <w:lang w:eastAsia="ru-RU"/>
        </w:rPr>
        <w:t>ищите и найдете</w:t>
      </w:r>
      <w:r w:rsidRPr="00DF7676">
        <w:rPr>
          <w:rFonts w:ascii="Georgia" w:eastAsia="Times New Roman" w:hAnsi="Georgia" w:cs="Times New Roman"/>
          <w:sz w:val="21"/>
          <w:szCs w:val="21"/>
          <w:lang w:eastAsia="ru-RU"/>
        </w:rPr>
        <w:t>» они объясняют так, будто оно сказано для того, чтобы они находили самих себя выше Творца, называя себя большими и лучшими Бога, и притом духовными, а Творца душевным, и утверждая на этом основании, что они восходят выше Бога, именно они входят в Плирому, а Бог остается в среднем месте. Пусть же они своими делами докажут, что они лучше Творца. Не на словах, а на том, что есть, должен показывать себя лучший.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Какое же укажут они дело, произведенное чрез них Спасителем или Матерью их, которое было бы больше или славнее или премудрее того, что сотворено устроившим все это? Какие небеса утвердили они? Какую землю основали? Какие звезды произвели? Какие светила создали они, чтобы сиять? Какими кругами их ограничили? Какие дожди или холода и все, соответствующее времени года и каждой стране, устроили на земле? Какой жар и сухость противопоставили им? Какие реки они заставили течь, какие источники произвели? Какими цветами и деревьями украсили поднебесную? Какое множество животных образовали они, частью разумных, частью не разумных, но которые все наделены красотою? И кто может перечесть порознь все прочее, что создано силою Божьею и управляется Его премудростью, или исследовать величие премудрости сотворившего сие Бога? А что сказать о существах пренебесных и непреходящих, каковы ангелы, архангелы, престолы, господства и бесчисленные власти? Какому одному из сих созданий они могут противопоставить себя? Что подобному сему они могут представить сделанное чрез них или ими самими, когда они и сами суть произведение и создание сего (Творца)? И если Спаситель или их Мать, — скажем их собственными словами, чтобы посредством их же выражений обличить их ложь, — воспользовалась сим существом, как они говорят, для того, чтобы создать образы того, что в Плироме, и всего, что Она видела около Спасителя, то Она воспользовалась Им (Творцом мира), как лучшим и более годным для исполнения Ее воли, ибо Она никак не могла произвести образы столь важных существ чрез низшего (деятеля), а только чрез высшего.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Ибо и сами они тогда были, по их собственному объяснению, духовно зачаты вследствие созерцания тех существ, которые, как спутники, окружали Пандору. И они однако оставались бездейственными — так как Мать их ничего чрез них не сделала по руководству Спасителя, — бесполезным и ни к чему негодным зачатием, ибо не видно ничего чрез них произведенного. Но Бог, Который, по их словам, был произведен, и ниже их самих, по их объяснению — ибо Ему приписывают душевную природу — тем не менее был во всем деятелем, действенным и годным к тому, чтобы чрез Него произведены были образы всего; и не только это видимое, но </w:t>
      </w:r>
      <w:r w:rsidRPr="00DF7676">
        <w:rPr>
          <w:rFonts w:ascii="Georgia" w:eastAsia="Times New Roman" w:hAnsi="Georgia" w:cs="Times New Roman"/>
          <w:sz w:val="21"/>
          <w:szCs w:val="21"/>
          <w:lang w:eastAsia="ru-RU"/>
        </w:rPr>
        <w:lastRenderedPageBreak/>
        <w:t>и невидимое — ангелы, архангелы, господства, власти, силы, все создано чрез Него, как чрез существо лучшее и способное послужить воле (Матери их). Но не видно, чтобы Мать их произвела что-либо чрез них, как и сами они признаются, так что справедливо почитать их выкидышем худо рождающей Матери их. Ибо не служили при родах Ее искусные повиватели, и потому они явились, подобно выкидышам, ни к чему не полезными, негодными ни к какому делу Матери. А между тем они называют себя высшими Того, Кем сотворены и устроены столь великие и прекрасные творения, — тогда как, и по их собственному рассуждению, они оказываются гораздо низшими.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Как если бы было два железных орудия или два инструмента, из коих один всегда имел бы в руках и употреблении своем художник и им делал, что угодно, и показывал свое искусство и мудрость, а другой оставался бы праздным и без действия, и им совершенно ничего не делал художник и не пользовался ни для какого действия, и потом кто-либо назвал бы это праздное и недействующее орудие лучшим и более дорогим, чем то, которым пользуется художник в деле своем и чрез которое получает свою славу, — то таковой человек справедливо сочтен был бы за тупого и находящегося не в своем уме. Так и те, которые себя называют духовными и высшими, а Демиурга душевным, и говорят, что, поэтому, восходят в Плирому и входят к своим мужьям, — ибо они, как сами утверждают, суть женщины, — Бог же (Творец) ниже их и, поэтому, остается в среднем месте, и на это не представляют никаких доказательств — ибо лучший обнаруживается из дел, все же дела совершены Творцом мира, а они не могут показать никакого достойного разума произведение своего — по истине содержимым величайшим и неисцельным безумием.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Если впрочем станут усиливаться утверждать, что все материальное, как-то — небо ни весь под ним существующий мир, создано Демиургом, а все более духовное, вышенебесное, именно — начала, власти, ангелы, архангелы, господства, силы, произведено чрез духовный процесс рождения, которым они сами себя называют: то во-первых, мы доказываем из подлинных Писаний, что все вышеупомянутое — видимое и невидимое сотворено Единым Богом. Ибо эти люди не более сведущи, чем Писания, и мы не должны, оставляя изречение Господа, Моисея прочих пророков, возвещавших истину, верить тем, которые не говорят ничего здравого, но бредят нелепости. Далее, если вышенебесное действительно создано посредством их, то пусть скажут нам, какая природа существ невидимых, расскажут число ангелов и чин архангелов, откроют таинства престолов и объяснят различие господств, начал, властей и сил. Но они не могут ничего сказать о сем; поэтому, те (существа) не чрез них сотворены. Если же они сотворены Творцом мира, как и действительно так, и суть духовны и святы, то значит сотворивший духовное Сам не душевной природы, и таким образом ниспровергнуто их великое богохульство.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Что есть на небесах духовные твари, об этом все Писание ясно возвещают, и Павел свидетельствует, что есть духовные существа, когда объявляет, что он «</w:t>
      </w:r>
      <w:r w:rsidRPr="00DF7676">
        <w:rPr>
          <w:rFonts w:ascii="Georgia" w:eastAsia="Times New Roman" w:hAnsi="Georgia" w:cs="Times New Roman"/>
          <w:i/>
          <w:iCs/>
          <w:sz w:val="21"/>
          <w:lang w:eastAsia="ru-RU"/>
        </w:rPr>
        <w:t>был восхищен до третьего неба</w:t>
      </w:r>
      <w:r w:rsidRPr="00DF7676">
        <w:rPr>
          <w:rFonts w:ascii="Georgia" w:eastAsia="Times New Roman" w:hAnsi="Georgia" w:cs="Times New Roman"/>
          <w:sz w:val="21"/>
          <w:szCs w:val="21"/>
          <w:lang w:eastAsia="ru-RU"/>
        </w:rPr>
        <w:t>» (2 Кор. 12:2—4), и еще что он был взят в рай и слышал неизреченные слова, которых человеку нельзя высказать. Какая же ему польза от входа в рай или от вознесения до третьего неба, когда все это находится под властью Демиурга, если он, как некоторые осмеливаются утверждать, имел быть созерцателем и слушателем таинств, которые признаются выше Демиурга? Если он хотел узнать порядок вещей, который выше Демиурга, то он никак не оставался бы в области Демиурга, не обозревши всего — ибо ему оставалось, по их словам, еще четыре неба, чтобы приблизиться к Демиургу и видеть все находящиеся пред ним семь небес, — но, может быть, был бы допущен до среднего места, т. е. до Матери, чтобы от Нее узнать о том, что внутри Плиромы. Ибо внутренний человек его, который, по их словам, и говорил в нем, невидимо существуя, мог достигнуть не только до третьего неба, но и до их Матери. Ибо, если они говорят, что они сами, т. е. их (внутренний) человек тотчас восходит выше Демиурга и уходит к Матери, тем более это было бы с (внутренним) человеком Апостола, потому что Демиург ему не воспрепятствовал бы будучи Сам подчинен, по их словам, Спасителю. Если же и воспрепятствовал бы, то ничего не успел бы. Ибо невозможно, чтобы он был могущественнее провидения Отца и при том тогда, когда внутренний человек, по словам их, невидим даже и Демиургу. Поелику же он (Павел) описал свое вознесение до третьего неба, как нечто великое и прекрасное, то невозможно, чтоб они восходили выше седьмого неба, ибо они не лучше Апостола. Если скажут, что они превосходят его, пусть покажут себя такими посредством дел, ибо они ничего подобного не представили. И он прибавил: «</w:t>
      </w:r>
      <w:r w:rsidRPr="00DF7676">
        <w:rPr>
          <w:rFonts w:ascii="Georgia" w:eastAsia="Times New Roman" w:hAnsi="Georgia" w:cs="Times New Roman"/>
          <w:i/>
          <w:iCs/>
          <w:sz w:val="21"/>
          <w:lang w:eastAsia="ru-RU"/>
        </w:rPr>
        <w:t>в теле или вне тела, Бог знает</w:t>
      </w:r>
      <w:r w:rsidRPr="00DF7676">
        <w:rPr>
          <w:rFonts w:ascii="Georgia" w:eastAsia="Times New Roman" w:hAnsi="Georgia" w:cs="Times New Roman"/>
          <w:sz w:val="21"/>
          <w:szCs w:val="21"/>
          <w:lang w:eastAsia="ru-RU"/>
        </w:rPr>
        <w:t xml:space="preserve">» (2 Кор. 13:3) для того, чтобы тело не почиталось </w:t>
      </w:r>
      <w:r w:rsidRPr="00DF7676">
        <w:rPr>
          <w:rFonts w:ascii="Georgia" w:eastAsia="Times New Roman" w:hAnsi="Georgia" w:cs="Times New Roman"/>
          <w:sz w:val="21"/>
          <w:szCs w:val="21"/>
          <w:lang w:eastAsia="ru-RU"/>
        </w:rPr>
        <w:lastRenderedPageBreak/>
        <w:t>участвующим в этом видении, как будто бы и оно могло быть причастным тому, что он видел и слышал; и чтобы кто по причине тяжести тела не сказал, что он и не был восхищен; но он допускается туда даже без тела видеть духовные таинства, которые суть действия Бога, сотворившего небеса и землю, создавшего человека и поставившего его в раю для того, чтобы (показать, что) это увидят те, которые подобно Апостолу достигли высокого совершенства в любви Божией.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Он-то сотворил духовный мир, коего до третьего неба апостол сделался зрителем и слышал неизреченные глаголы, которых человеку нельзя высказать, потому что они духовны, и Он Сам, как Ему угодно, дарует это достойным, ибо Его рай; и, поистине, Творец мира есть Дух Божий, а не душевное существо, иначе Он никогда не создал бы духовного. Если же Он душевной природы, то пусть скажут нам, кем сотворено духовное. И они не могут представить доказательства того, что это создано чрез порождение их Матери, за которое они выдают себя самих. Ибо, не говоря о духовном, эти люди не могут создать даже муху, или блоху, или другое какое-нибудь малое и незначительное животное помимо того способа, по которому от начала животные естественно производились и производятся Богом чрез испущение семени в существа того рода. Но и Матерью ничего не сотворено Одною, ибо они говорят, что Ею был произведен этот Демиург, Который и был виновником всего создания. И Этого Творца и Владыку всего сотворенного они называют душевным, а себя духовными, — тогда как они не суть виновники или владыки ни одного создания, не только вещей, вне их существующих, но даже и тел своих. Кроме того они, называющие себя духовными и лучшими Демиурга, часто терпят, вопреки желанию, многие страдание в теле своем.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Поэтому, справедливо мы обличаем их, что они слишком далеко отклонились от истины. Ибо, если Спаситель создал сотворенные вещи посредством Него (Демиурга), то Он оказывается не ниже их, но выше, так как Он есть создатель и их самих, потому что и они относятся к сотворенному. Каким же образом следует, что они духовны, а Тот, посредством Которого они созданы, душевен? А если — что одно только истинно, как я показал многими и весьма ясными доказательствами — Он (Творец) Сам Собою свободно и Своею силою сотворил все и все устроил и совершил, и Его воля есть субстанция всего, то Он Один, оказывается, есть Бог, все сотворивший, единый всемогущий и единый Отец, «</w:t>
      </w:r>
      <w:r w:rsidRPr="00DF7676">
        <w:rPr>
          <w:rFonts w:ascii="Georgia" w:eastAsia="Times New Roman" w:hAnsi="Georgia" w:cs="Times New Roman"/>
          <w:i/>
          <w:iCs/>
          <w:sz w:val="21"/>
          <w:lang w:eastAsia="ru-RU"/>
        </w:rPr>
        <w:t>Словом силы Своей</w:t>
      </w:r>
      <w:r w:rsidRPr="00DF7676">
        <w:rPr>
          <w:rFonts w:ascii="Georgia" w:eastAsia="Times New Roman" w:hAnsi="Georgia" w:cs="Times New Roman"/>
          <w:sz w:val="21"/>
          <w:szCs w:val="21"/>
          <w:lang w:eastAsia="ru-RU"/>
        </w:rPr>
        <w:t>» (Евр. 1:3) созидающий и творящий все видимое и невидимое, чувственное и нечувственное, небесное и земное. Он все расположил и устроил Своею премудростью, и, все обнимая, Один только не может никем быть объят; Сам Создатель, Сам Устроитель, Сам Изобретатель, Сам Творец, Сам Господь всего, и кроме и выше Его нет ни Матери, Которую они призывают, ни другого Бога, Которого выдумал Маркион, ни Плиромы с тридцатью Эонами, которая оказалась пустою, ни Глубины, ни Первоначала, ни небес, ни девственного света, ни Эона неименуемого, ни ничьего-либо другого от того, что бредят эти и все эретики. Но один только Бог Творец, Который выше всякого начала, власти, господства и силы: Он есть Отец, Он — Бог, Он — Создатель, Он — Творец, Он — Устроитель, Который сотворил Сам Собою, т. е. чрез Свое Слово и Свою Премудрость, — небо, и землю, и море, и все, что в них; Он праведен, Он благ, Он образовал человека. Он насадил рай, Он устроил мир, Он навел потоп, Он спас Ноя; Он Бог Авраама и Бог Исаака и Бог Иакова, Бог живых; Его возвещает закон, проповедуют пророки, открывает Христос, объявляют нам апостолы, и в Него верует Церковь. Он есть Отец Господа нашего Иисуса Христа; чрез Свое Слово, которое есть Его Сын, чрез Него Он открылся и объявил всем, кому Он открывается, ибо те только знают Его, кому Сын открывает Его; но Сын, вечно существуя с Отцом, издревле и даже искони всегда открывает Отца ангелам, архангелам, властям, силам и всем, кому хочет Бог открыться.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Краткое повторение предшествующего опровержения.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С опровержением последователей Валентина низложено все множество еретиков. Ибо все, что я сказал против их Плиромы и того, что вне ее, показывая, как Отец всего ограничивается и замыкается тем, что вне Его — если впрочем есть что-либо вне Его, — и как необходимо быть на всякой стороне многим Отцам, многим Плиромам и многим мирозданиям, которые у одних начинаются, а у других оканчиваются, как все (описанные существа) пребывают в своих собственных областях, не заботясь о других, с коими у них нет никакого соучастия, ни </w:t>
      </w:r>
      <w:r w:rsidRPr="00DF7676">
        <w:rPr>
          <w:rFonts w:ascii="Georgia" w:eastAsia="Times New Roman" w:hAnsi="Georgia" w:cs="Times New Roman"/>
          <w:sz w:val="21"/>
          <w:szCs w:val="21"/>
          <w:lang w:eastAsia="ru-RU"/>
        </w:rPr>
        <w:lastRenderedPageBreak/>
        <w:t>общения, и как нет другого Бога всего, а есть одно только наименование Всемогущего, — все это подобным же образом будет идти и против последователей Маркиона, Симона и Менандра и всех других, подобно им отделяющих окружающее нас творение от Отца. Что затем я сказал против тех, которые утверждают, что Отец всего обнимает конечно все, но окружающее нас творение создано не Им, а другою некоторою силою или ангелами, не знающими Первоотца, Который в виде центра окружен неизмеримым пространством вселенной, как пятно на плаще, и показал, что невероятно, чтобы наше творение создал кто-либо другой, кроме Отца всего, — то же самое может быть сказано и против последователей Сатурнина, Василида, Карпократа и других гностиков, утверждающих подобные мнения. Что также сказано о происхождениях, об эонах и их ниспадении и о непостоянстве Матери их, то ниспровергает и Василида и всех, ложно называющихся «знающими» (гностиками), которые под разными именами говорят то же самое, но более чем первые, чуждое истине привносят в характер своего учения. И что я сказал о числах, может относиться и против всех, таким же образом искажающих истину. И все, что сказано о Творце (Демиурге) в доказательство, что Он Один есть Бог и Отец всего, и что будет сказано в последующих книгах, то я говорю против всех еретиков. Более умеренных и разумных между ними ты отклонишь и пристыдишь, чтобы они не богохульствовали против своего Создателя, Творца, и Питателя, и Господа и не вымышляли Его происхождение от несовершенства и неведения; а более диких, ужасных и неразумных ты держи от себя подальше, чтобы тебе не терпеть более болтовни 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Далее будут обличены последователи Симона и Карпократа и другие, слывущие за творящих чудеса, которые не силою Божьею, не истинно и не на пользу людям делают свои дела, но на пагубу и заблуждение, и своими магическими обольщеньями и всяческим обманом более вредят, чем приносят пользу людям, им верующим, потому что увлекают их. Ибо они не могут даровать ни слепым зрение, ни глухим слух, ни прогонять всех демонов, — кроме тех, которых сами же насылают, если впрочем и это делают, — ни исцелять немощных, или хромых, или расслабленных, или страдающих другою какою-либо частью тела, как это часто бывает по телесной немощи, ни восстановлять надлежащее здоровье после случающихся отвне болезней. Они не только не воскрешают мертвого, — как воскрешал Господь и апостолы посредством молитвы, и как это часто бывало в братстве по нужде, когда вся местная Церковь молилась с великим пощением и молением, и возвращался дух умершего, и человек был даруем молитвам святых, — но и совершенно не веруют в возможность этого, почитая воскресением из мертвых познание возвещаемой ими истины.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Когда таким образом у них заблуждение, обман и магическое обольщение нечестиво совершаются в виду людей, а в Церкви сострадание, милосердие, твердость и истина оказываются, чтобы помочь людям, не только безмездно и даром, но и мы сами употребляем из нашего имущества на благо людей, и весьма часто исцеленные неимущие получают от нас то, в чем нуждаются, — то, поистине, чрез это они обличаются в том, что совершенно чужды божественной сущности, благости Божией и духовной силы. Они, напротив, исполнены всяческого обмана, богоотступного вдохновения, демонского действия и идолопоклоннического мечтания, и, поистине, суть предтечи того дракона (Отк. 12:4), который посредством такого рода обмана своим хвостом увлек третью часть звезд и поверг их на землю. И этих людей, так же, как его, мы должны избегать, и чем с большим чарованьем они действуют, тем тщательнее наблюдать их, как получивших больший дух нечестия. Если кто будет рассматривать то пророчество и ежедневное действование их, найдет, что у них образ действия один и тот же с демонами.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Дальнейшее обличение нечестивых учений еретиков.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 нечестивое их учение относительно действий, именно, что им должно испытать всякого рода действия, даже самые худые, опровергается учением Господа, у Которого изгоняется не только любодеец, но и желающий любодействовать, не только убийца виновен в убийстве другого к своему осуждению, но и гневающийся без причины на своего брата; Который заповедал не только не ненавидеть людей, но и любить врагов, не только не клясться ложно, но и просто не клясться, не только не говорить худого о ближних, но и не называть кого-либо рака и глупцом, иначе такие будут повинны геенне огненной, не только не ударять, но </w:t>
      </w:r>
      <w:r w:rsidRPr="00DF7676">
        <w:rPr>
          <w:rFonts w:ascii="Georgia" w:eastAsia="Times New Roman" w:hAnsi="Georgia" w:cs="Times New Roman"/>
          <w:sz w:val="21"/>
          <w:szCs w:val="21"/>
          <w:lang w:eastAsia="ru-RU"/>
        </w:rPr>
        <w:lastRenderedPageBreak/>
        <w:t>ударяемым подставлять и другую щеку, не только не отнимать чужой собственности, но и не требовать, если и своя отнимается, не только не истреблять ближних и не делать им какого-либо зла, но и обидимым быть великодушными и оказывать благосклонность к обижающим и молиться за них, чтобы, покаявшись, могли спастись, — и заповедал нам ни в чем не подражать презорству, любострастию и гордости других. Посему, если Он, Которым они хвалятся, как своим учителем, и говорят, что Он имел душу гораздо лучшую и более славную, чем другие, с великим тщанием нечто заповедал делать, как доброе и прекрасное а от других — не только дел, но и помышлений, ведущих к делам, воздерживаться, как от худых, гибельных и нечестивых, — то как они могут избежать стыда, когда называют такого Учителя лучшим и более сильные, чем другие, и потом явно дают правила, совершенно противные Его учению. И если бы не было ничего доброго или худого, а только, по мнению человеческому, одно почиталось за несправедливое, а другое за справедливое, то Он не говорил бы так решительно: «</w:t>
      </w:r>
      <w:r w:rsidRPr="00DF7676">
        <w:rPr>
          <w:rFonts w:ascii="Georgia" w:eastAsia="Times New Roman" w:hAnsi="Georgia" w:cs="Times New Roman"/>
          <w:i/>
          <w:iCs/>
          <w:sz w:val="21"/>
          <w:lang w:eastAsia="ru-RU"/>
        </w:rPr>
        <w:t>праведные просветятся как солнце в царстве Отца их</w:t>
      </w:r>
      <w:r w:rsidRPr="00DF7676">
        <w:rPr>
          <w:rFonts w:ascii="Georgia" w:eastAsia="Times New Roman" w:hAnsi="Georgia" w:cs="Times New Roman"/>
          <w:sz w:val="21"/>
          <w:szCs w:val="21"/>
          <w:lang w:eastAsia="ru-RU"/>
        </w:rPr>
        <w:t>» (Мф. 12:43), и Он неправедных и не делающих дел правды пошлет «</w:t>
      </w:r>
      <w:r w:rsidRPr="00DF7676">
        <w:rPr>
          <w:rFonts w:ascii="Georgia" w:eastAsia="Times New Roman" w:hAnsi="Georgia" w:cs="Times New Roman"/>
          <w:i/>
          <w:iCs/>
          <w:sz w:val="21"/>
          <w:lang w:eastAsia="ru-RU"/>
        </w:rPr>
        <w:t>в огонь вечный, где червь их не умрет, и огонь не погаснет</w:t>
      </w:r>
      <w:r w:rsidRPr="00DF7676">
        <w:rPr>
          <w:rFonts w:ascii="Georgia" w:eastAsia="Times New Roman" w:hAnsi="Georgia" w:cs="Times New Roman"/>
          <w:sz w:val="21"/>
          <w:szCs w:val="21"/>
          <w:lang w:eastAsia="ru-RU"/>
        </w:rPr>
        <w:t>» (Мф. 15:41; Мк. 9:44).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они далее говорят, что им необходимо испытать всякого рода действия и поведение, дабы, если можно, в один период этой жизни все совершить и достигнуть совершенства, то отнюдь не видно, чтоб они старались делать то, что относится к добродетели, что достойно подвига, славы и искусства, и что всеми признается за доброе. Ибо, если необходимо пройти всякого рода дела и поведение, то надлежало бы им, во-первых, изучить все искусства, выражаются ли они в словах или в делах, приобретаются ли они воздержанием, или изучаются посредством труда, размышление и постоянного упражнения, таковы, например, всякого рода музыка, арифметика, геометрия, астрономия и все, что имеет дело с словесным раскрытием; потом, всю медицину и знание растений и другие выработанные для здоровья человеческого: живопись и всякие искусства по меди и мрамору и им подобные, сверх того всякий род сельского хозяйства, скотоводство и врачевание животных, и ремесленные художества, которые, как говорится, проходят по всем искусствам, и мореплавание, гимнастику, искусство охотничье, военное, правительственное и много других, которых десятой, даже тысячной части не могут изучить во всю свою жизнь. И ничего из этих искусств они не стараются изучить, хотя говорят, что им надлежит узнать всякий род действий, но, предаваясь удовольствиям, сластолюбию и гнусным делам, сами собою осуждаются, когда судятся по их учению. Ибо, если у них нет вышеупомянутых (добродетелей), то они пойдут на пожирание огнем. Они следуют философии Эпикура и безразличию циников, а выставляют своим учителем Иисуса, Который отвращает Своих учеников не только от злых дел, но и слов и помышлений, как я уже показал.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Еще они говорят, что они имеют души из той же области, как Иисус, и подобны Ему, иногда же (говорят), что и лучше Его, и что они произведены для дел, которые Он совершил для блага и утверждения людей, но между тем оказывается, что они не сделали ничего такого или подобного, или что могло бы идти в какое-либо сравнение (с делами Иисуса). Если и делают что-либо, то, как я сказал, делают посредством магии и стараются обманом обольстить людей неразумных, ибо никакого добра и пользы не доставляют тем, над которыми, как говорят они, совершают силы, но привлекая мальчиков и обманывая зрение, они производят явление, мгновенно исчезающее и даже минуты не продолжающееся, и таким образом оказываются подобными не нашему Господу Иисусу, но Симону волхву. А из того, что Господь воскрес из мертвых в третий день и явил Себя ученикам Своим и в виду их взят на небо, ясно видно, что они, так как умирают и не воскресают и никому не являлись, имеют души нисколько не подобные душе Иисуса.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Если впрочем они скажут, что и Господь совершал (Свои дела) также призрачным образом, то я отошлю их к пророческим (писаниям) и из них докажу, что все об Нем так и предсказано и точно исполнилось, и что Он Один есть Сын Божий. Поэтому и истинные ученики Его, получая от Него благодать, совершают во имя Его (чудеса) во благодеяние другим людям, сообразно с тем, как каждый из них получил от Него дарование. Ибо одни истинно и несомненно изгоняют демонов, так что сами освобожденные от злых духов часто делаются верующими (во Христа) и обращаются к Церкви. Иные имеют предвидение будущего, видение и пророческие речи. Другие же исцеляют больных чрез возложение рук и возвращают им здоровье. Даже, как я уже говорил, и мертвые воскресали и пребывали с нами довольно лет. И что еще? Невозможно перечислить дарования, которые Церковь (рассеянная) </w:t>
      </w:r>
      <w:r w:rsidRPr="00DF7676">
        <w:rPr>
          <w:rFonts w:ascii="Georgia" w:eastAsia="Times New Roman" w:hAnsi="Georgia" w:cs="Times New Roman"/>
          <w:sz w:val="21"/>
          <w:szCs w:val="21"/>
          <w:lang w:eastAsia="ru-RU"/>
        </w:rPr>
        <w:lastRenderedPageBreak/>
        <w:t>по всему миру получила от Бога во имя Иисуса Христа, распятого при Понтии Пилате, и каждодневно являет во благодеяние народов, никого не обольщая, ни от кого не требуя денег. Ибо она как даром получила их от Бога, также даром и раздает.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 она совершает это не посредством призываний ангелов или чарований, ни другого худого искусства, но чисто, искренно и открыто обращая молитвы к Господу, все сотворившему, и, призывая имя Господа нашего Иисуса Христа, творит чудеса на пользу людей, а не к их обольщению. Итак, если и ныне имя Господа нашего Иисуса Христа оказывает благодеяние и истинно и несомненно исцеляет всех повсюду верующих в Него, а не имя Симона, или Менандра, или Карпократа, или другого кого, то очевидно, что, сделавшись человеком, Он обращался с Своим созданием и истинно все творил силою Божьею, по воле Отца всего, как предсказали пророки. Что это было, будет изложено вместе с доказательствами из пророческих (писаний).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XXXIII.</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Нелепость учения о переселении душ.</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Учение их о переселении (душ) из тела в тело мы можем опровергнуть тем, что души ничего не помнят того, что прежде было с ними. Ибо, если бы они были произведены для того, чтоб испытать всякий род деятельности, им надлежало бы помнить то, что было прежде сделано, чтобы восполнить недостающее и чтобы не заниматься непрерывно все одним и тем же и не нести жалкого труда, — ибо соединение с телом не могло бы совершенно уничтожить память и ясное представление прежде бывшего, особенно когда для этого пришли (в сей мир). Как теперь душа спящего человека во время покоя тела многое из того, что она видит сама собою и делает в сновидении, вспоминает и сообщает телу, даже иногда по прошествии многого времени: иной наяву рассказывает, что он видел во сне, — так она должна помнить и то, что она делала прежде прибытия в это тело. Ибо, если то, что в короткое время было во сне видно или представлено в воображении и притом одною только душою, она, по соединении с телом и распространении своем во всяком члене, вспоминает, тем более она должна бы помнить то, чем занималась долгое время и в течение целого периода протекшей жизни.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В виду этого Платон, тот древний афинянин, который первый ввел это мнение, когда не мог защитить его, придумал чашу забвения, думая, что чрез это он избежит такого рода затруднения, но он не представил на это никакого доказательства, а только догматически отвечал, что души, при вступлении в эту жизнь, демон, состоящий при исходе, напаяет забвением прежде, чем они войдут в тела. Но он незаметно для себя самого попал в другую большую трудность. Ибо, если чаша забвения, после испития от нее, может изгладить память всего сделанного, то откуда, Платон, ты знаешь это, когда теперь душа твоя находится в теле, — именно что она до вступления в тело вкусила от демона напиток забвения? Если ты помнишь о демоне, о чаше и о входе (в эту жизнь), то должен знать и остальное; а если этого не знаешь, то нет правды и в истории о демоне и искусственно сочиненной чаше забвения.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Против тех, которые говорят, что самое тело причиняет забвение, может быть сделано следующее замечание. Каким же образом душа то, что она сама собою видит во сне и во время размышления при умственном напряжении, когда тело покоится, помнит и сообщает это своим близким? И если бы самое тело было причиною забвения, то душа, существуя в теле, не помнила бы того, что было давно ею познано посредством зрения или слуха, но как скоро глаз отвратился от зримых предметов, исчезала бы и память о них. Ибо, существуя в самом (орудии) забвения, она не могла бы знать ничего другого кроме того только, что видит в настоящую минуту. И каким образом она могла бы познать божественное и помнить это, существуя в теле, когда самое тело, как говорят они, есть причина забвения? Даже пророки во время пребывания своего на земле, помнили, возвратившись в обыкновенное состояние души, то, что они духовно в видении небесного видели или слышали, и возвещали другим; и тело не производит забвение в душе о том, что она духовно видела, но душа учит тело и сообщает ему о бывшем ей духовном видении.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4. Ибо тело не сильнее души, когда оно от нас получает дыхание, жизнь, возрастание и расчленение, но душа владеет и управляет телом. Она конечно, замедляется в своей быстроте, поскольку тело участвует в ее движении, но не теряет своего знания. Ибо тело подобно орудию, а душа занимает место художника. Как художник сам по себе быстро создает мысль произведения, но медленнее исполняет его посредством инструмента, по неподвижности материала, и быстрота его ума, связанная медленностью орудия, производит умеренное действие, — так и душа, будучи в соединении с телом, в некоторой мере задерживается вследствие того, что быстрота ее связывается медленностью тела, но не теряет совершенно сил своих и, сообщая жизнь телу, сама не перестает жить. Таким же образом она сообщает телу и прочее, но не теряет знание о сем, ни памяти вещей, ею виденных.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Посему, если душа не помнит ничего о предшествующем своем состоянии, но здесь получает познание о существующем, то значит она не была некогда в других телах, не делала чего-либо, о чем она и не знает и не знала, чего (умственно) не видит теперь. Но как каждый из нас получает свое тело чрез художество Божие, так получает и свою душу. Ибо Бог не так беден и скуден, чтобы не мог даровать каждому телу особую свою душу, равно как и особенный характер. И, поэтому, по исполнении числа, которое Он сам предопределил, все вписанные в (книгу) жизни восстанут с своими собственными телами, с своими душами и духами, в которых угодили Богу. Достойные же наказания подвергнутся ему также с своими душами и телами в которых они отступили от благости Божией. Те и другие перестанут уже рождать и рождаться, жениться и выходить замуж, так чтобы род человеческий согласно с предопределением Божиим был закончен и сохранил гармонию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XXXIV.</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Души помнят о содеянном ими в теле и бессмертны.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Что души не только продолжают существовать, не переходя из тела в тело, но и сохраняют тот же характер тела, какой они имели в соединении с ним, и помнят дела, которые делали здесь и которые теперь уже перестали делать, — это весьма полно Господь изъяснил в рассказе о богатом и Лазаре, покоившемся в недре Авраама. Здесь он говорит, что богатый знал Лазаря после смерти, а также Авраама, и каждый из них находится в своем месте, и богатый просит, чтобы к нему послан был наконец Лазарь, которому он не давал даже крупиц от своего стола. (Он говорит) также об ответе Авраама; который знал не только свое собственное состояние, но и состояние богатого, и повелел тем, которые не желают попасть в место мучения, слушать Моисея и пророков и принять проповедь Того, Кто имел воскреснуть из мертвых. Чрез это весьма ясно показано, что души продолжают существовать и не переходят из тела в тело, что они сохраняют образ человека, так что могут быть узнаваемы, и помнят о том, что здесь (в этом мире), что Авраам имел дар пророческий, и что каждый класс душ получает достойное жилище еще прежде суда.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же здесь скажут, что души, не много прежде начавшие существовать, не могут пребывать долгое время, но или должны быть нерожденными, чтобы быть бессмертными, или если получили начало рождения, должны вместе с телом умирать, то пусть знают, что только один Бог, Господь всего, не имеет ни начала, ни конца, истинно и всегда тот же и неизменяемый. Но все, от Него происшедшие (существа), которые были сотворены и творятся, получают начало своего рождение и по этому самому ниже Творца своего, поколику не безначальны, но пребывают и продолжают свое существование в течение длинного ряда веков по воле Творца Бога, так что Он дарует им и то, чтобы они произошли вначале, и то, чтобы существовали после.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как небо выше нас, твердь, солнце, луна и прочие звезды и все украшение их, хотя они прежде не существовали, получили свое бытие и долгое время пребывают по воле Божией, так и думающий то же и о душах, и о духах, и о всех сотворенных существах нисколько не погрешит, потому что все сотворенное имеет начало своего происхождения, но продолжает свое существование доколе Богу угодно, чтобы это было и продолжалось. В пользу сих мыслей свидетельствует пророческий дух говоря: «</w:t>
      </w:r>
      <w:r w:rsidRPr="00DF7676">
        <w:rPr>
          <w:rFonts w:ascii="Georgia" w:eastAsia="Times New Roman" w:hAnsi="Georgia" w:cs="Times New Roman"/>
          <w:i/>
          <w:iCs/>
          <w:sz w:val="21"/>
          <w:lang w:eastAsia="ru-RU"/>
        </w:rPr>
        <w:t>ибо Он сказал и стало, Он повелел и создалось, Он утвердил это в век и в век века</w:t>
      </w:r>
      <w:r w:rsidRPr="00DF7676">
        <w:rPr>
          <w:rFonts w:ascii="Georgia" w:eastAsia="Times New Roman" w:hAnsi="Georgia" w:cs="Times New Roman"/>
          <w:sz w:val="21"/>
          <w:szCs w:val="21"/>
          <w:lang w:eastAsia="ru-RU"/>
        </w:rPr>
        <w:t>»! (Пс. 148:5—6) И еще о спасении человека он так говорит: «</w:t>
      </w:r>
      <w:r w:rsidRPr="00DF7676">
        <w:rPr>
          <w:rFonts w:ascii="Georgia" w:eastAsia="Times New Roman" w:hAnsi="Georgia" w:cs="Times New Roman"/>
          <w:i/>
          <w:iCs/>
          <w:sz w:val="21"/>
          <w:lang w:eastAsia="ru-RU"/>
        </w:rPr>
        <w:t>он просил у Тебя жизни и Ты ему дал долгие дни в век века</w:t>
      </w:r>
      <w:r w:rsidRPr="00DF7676">
        <w:rPr>
          <w:rFonts w:ascii="Georgia" w:eastAsia="Times New Roman" w:hAnsi="Georgia" w:cs="Times New Roman"/>
          <w:sz w:val="21"/>
          <w:szCs w:val="21"/>
          <w:lang w:eastAsia="ru-RU"/>
        </w:rPr>
        <w:t xml:space="preserve">» (Пс. 20:2), показывая, что Отец </w:t>
      </w:r>
      <w:r w:rsidRPr="00DF7676">
        <w:rPr>
          <w:rFonts w:ascii="Georgia" w:eastAsia="Times New Roman" w:hAnsi="Georgia" w:cs="Times New Roman"/>
          <w:sz w:val="21"/>
          <w:szCs w:val="21"/>
          <w:lang w:eastAsia="ru-RU"/>
        </w:rPr>
        <w:lastRenderedPageBreak/>
        <w:t>всего дает и то, чтобы спасаемые пребывали в век века. Ибо жизнь не от нас и не от нашей природы, но даруется по благодати Божией. И, посему, кто сохранит, дарование жизни и благодарит Давшего, получит и долгие дни в век века. А кто отвергает ее и явится неблагодарным к Творцу за то, что он сотворен, и не познает Дарователя, тот сам лишает себя пребывание в век века. Господь объявил неблагодарным к Нему: «</w:t>
      </w:r>
      <w:r w:rsidRPr="00DF7676">
        <w:rPr>
          <w:rFonts w:ascii="Georgia" w:eastAsia="Times New Roman" w:hAnsi="Georgia" w:cs="Times New Roman"/>
          <w:i/>
          <w:iCs/>
          <w:sz w:val="21"/>
          <w:lang w:eastAsia="ru-RU"/>
        </w:rPr>
        <w:t>если вы не были верны в малом, кто даст вам великое?</w:t>
      </w:r>
      <w:r w:rsidRPr="00DF7676">
        <w:rPr>
          <w:rFonts w:ascii="Georgia" w:eastAsia="Times New Roman" w:hAnsi="Georgia" w:cs="Times New Roman"/>
          <w:sz w:val="21"/>
          <w:szCs w:val="21"/>
          <w:lang w:eastAsia="ru-RU"/>
        </w:rPr>
        <w:t>» — показывая, что явившиеся в этой временной жизни неблагодарными к Даровавшему ее справедливо не получат от Него долготы дней в век 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Но как душевное тело не есть сама душа, но бывает причастно душе, пока это угодно Богу, так и самая душа не есть жизнь, но участвует в жизни, дарованной ей Богом. Поэтому, и пророческое слово о первозданном говорит: «</w:t>
      </w:r>
      <w:r w:rsidRPr="00DF7676">
        <w:rPr>
          <w:rFonts w:ascii="Georgia" w:eastAsia="Times New Roman" w:hAnsi="Georgia" w:cs="Times New Roman"/>
          <w:i/>
          <w:iCs/>
          <w:sz w:val="21"/>
          <w:lang w:eastAsia="ru-RU"/>
        </w:rPr>
        <w:t>он стал душою живою</w:t>
      </w:r>
      <w:r w:rsidRPr="00DF7676">
        <w:rPr>
          <w:rFonts w:ascii="Georgia" w:eastAsia="Times New Roman" w:hAnsi="Georgia" w:cs="Times New Roman"/>
          <w:sz w:val="21"/>
          <w:szCs w:val="21"/>
          <w:lang w:eastAsia="ru-RU"/>
        </w:rPr>
        <w:t>» (Быт. 2:7), научая нас, что душа, чрез причастие жизни, стала живою, так что особо разумеется душа и особо жизнь, которую она имеет. Когда таким образом, Бог дарует жизнь и ее непрерывное продолжение, то возможно, что и души, прежде не существовавшие, будут продолжать свое бытие, когда Бог захочет, чтобы они существовали и продолжались. Ибо во всем должна господствовать и управлять воля Божия, а все прочее должно уступать Ему, подчиняться и быть в служении Ему. Доселе довольно сказано о происхождении и пребывании душ.</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XXXV.</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Опровержение Василида и того мнения, будто пророки предсказывали по внушению различных богов.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После того, что сказано, и сам Василид будет вынужден, согласно с своими началами, утверждать, что не только триста шестьдесят пять небес преемственно друг от друга произошли, но безмерное и бесчисленное множество небес всегда образовалось, образуется и будет образоваться, и никогда не прекращается такого рода фабрика небес. Ибо, если из истечения первого неба образовалось по его образу второе, по образу второго — третье и так последовательно все остальные, то из истечения нашего неба, которое он называет последним, необходимо должно образоваться другое, ему подобное, а от него еще третье, и никогда не прекращаться ни истечение небес, уже образовавшихся, ни образование новых, и так оно должно продолжаться в бесконечность, до беспредельного числа небес.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прочие, ложно называемые гностиками, которые говорят, что пророки говорили свои пророчества по внушению различных богов, могут быть легко опровергнуты тем, что все пророки проповедовали единого Бога и Господа, Который есть Творец неба и земли и всего, что в них, и возвещали пришествие Сына Его, как я докажу из самых писаний их в следующих книгах.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же кто возразит, что в писаниях на еврейском языке встречаются различные наименования (Бога), каковы — Саваоф, Элое, Адонаи и другие подобные, стараясь из этого показать, что есть различные силы и боги, то пусть знают, что все такие выражения суть обозначение и название Единого и Того же (Существа). Ибо слово Элое в иудейском языке значит Бог, и Элое означает истинного Бога, а Элоеут в еврейском языке — Вседержителя. Слово Адонаи иногда означает неименуемое и дивное, а иногда с удвоением буквы дельты и с придыханием, напр. Адонаи означает Того, Кто предопределяет и отделяет землю от воды, чтобы вода не могла наплыть на нее. Подобным образом и Саваоф, чрез греческую w (омега) в последнем слоге, означает свободного, а чрез греческую o (омикрон), например, Саваоф, выражает «первое небо». Также и слово Иоаф, когда в нем последний слог долгий и с придыханием, означает определенную меру, а когда пишется кратко чрез греческий o (омикрон), именно Иаоф, означает «того, кто прогоняет зло». И все прочие выражения составляют наименование Одного и Того же (Существа), как на латинском языке — Господь сил, Отец всего, Всемогущий Бог, Всевышний, Господь небес, Творец, Создатель и им подобные суть название не разных существ, но Одного и Того же, посредством коих указуется Один Бог и Отец, все содержащий и всему дающий бытие.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Что с моими словами согласны проповедь апостолов, учение Господа, возвещение пророков, изречение апостолов и служение закона, которые прославляют Единого и Того же </w:t>
      </w:r>
      <w:r w:rsidRPr="00DF7676">
        <w:rPr>
          <w:rFonts w:ascii="Georgia" w:eastAsia="Times New Roman" w:hAnsi="Georgia" w:cs="Times New Roman"/>
          <w:sz w:val="21"/>
          <w:szCs w:val="21"/>
          <w:lang w:eastAsia="ru-RU"/>
        </w:rPr>
        <w:lastRenderedPageBreak/>
        <w:t>Отца всего Бога, а не разных богов, и (которые свидетельствуют), что Он имеет субстанцию не от различных богов или сил, но что все от Единого и Того же Отца, все устрояющего согласно с природою и назначением подлежащих вещей, и не от ангелов, ни от какой другой силы, но от единого Бога Отца произошло видимое и невидимое и все созданное, — это, думаю, достаточно доказано, равно как доказано и то, что Один Бог Отец и Творец всего. Но дабы не показалось, будто я избегаю доказательств из подлинных Писаний, тогда как действительно они гораздо яснее и открыто возвещают это самое, я для людей благонамеренных посвящу особую книгу тем писаниям и для всех друзей истины представлю доказательства из божественных Писаний.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________________________</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Из этого видно, что крещение младенцев было в обычае древней Церкви. Слова «возраждаются в Бога» указывают на крещение, как ясно открывается из следующего отрывка в сочинении Иринея. См. III книга XVII, 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Илиада IV, 1. Здесь мы опустили греческие стихи и латинский перевод 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«Варух» знач. благословенный — одно из употребительных наименований Бога; на евр. языке оно состоит из двух букв, имеющих гласный звук, а последняя, не имеющая такого звука, считается за половину. (Гарвей).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Очевидно, что данные слова идут в разрез с положением Свидетелей Иеговы, что ранние христиане использовали имя Иегова в своих молитвах. Этого не подтверждает ни Новый Завет, ибо не в одной рукописи, ни в одном из свитков нет его. Также в сочинениях ранних христиан мы этого не находим.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«Fines et summitates». Смотрите описание вида креста у Иустина муч. в разговоре с Трифоном. Гл. 91.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Интересное деление характерное для раннего христианства. Обратите внимание под словом «Писание» Ириней понимает лишь Ветхий Завет, Евангелия у него перечисляются отдельно. Все это показывает одно, что для ранних христиан не Писание Нового и Ветхого Заветов было главным, а апостольское предание и Церковь, о чем более подробно будет излагать Ириней в 3-ей книге Против ересей. Таким образом представление Иринея раннего христианина и современных протестанских движений о раннем христианстве сильно расходятся.</w:t>
      </w:r>
    </w:p>
    <w:p w:rsidR="00DF7676" w:rsidRPr="00DF7676" w:rsidRDefault="00DF7676">
      <w:pPr>
        <w:ind w:left="238"/>
      </w:pPr>
      <w:r w:rsidRPr="00DF7676">
        <w:br w:type="page"/>
      </w:r>
    </w:p>
    <w:p w:rsidR="00DF7676" w:rsidRPr="00DF7676" w:rsidRDefault="00DF7676" w:rsidP="00DF7676">
      <w:pPr>
        <w:rPr>
          <w:rFonts w:ascii="Georgia" w:eastAsia="Times New Roman" w:hAnsi="Georgia" w:cs="Times New Roman"/>
          <w:sz w:val="27"/>
          <w:szCs w:val="27"/>
          <w:lang w:eastAsia="ru-RU"/>
        </w:rPr>
      </w:pPr>
      <w:r w:rsidRPr="00DF7676">
        <w:rPr>
          <w:rFonts w:ascii="Georgia" w:eastAsia="Times New Roman" w:hAnsi="Georgia" w:cs="Times New Roman"/>
          <w:sz w:val="27"/>
          <w:szCs w:val="27"/>
          <w:lang w:eastAsia="ru-RU"/>
        </w:rPr>
        <w:lastRenderedPageBreak/>
        <w:t>Книга третья</w:t>
      </w:r>
    </w:p>
    <w:p w:rsidR="00DF7676" w:rsidRPr="00DF7676" w:rsidRDefault="00DF7676" w:rsidP="00DF7676">
      <w:pPr>
        <w:spacing w:line="180" w:lineRule="atLeast"/>
        <w:rPr>
          <w:rFonts w:ascii="Georgia" w:eastAsia="Times New Roman" w:hAnsi="Georgia" w:cs="Times New Roman"/>
          <w:sz w:val="17"/>
          <w:szCs w:val="17"/>
          <w:lang w:eastAsia="ru-RU"/>
        </w:rPr>
      </w:pP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Предисловие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Ты, любезный мой друг, просил меня вывести на свет сокровенные, как думают сами (еретики), учения Валентина, показать различия еретиков и представить опровержение против них. Поэтому, я и предпринял, ведя начало их от Симона, отца всех еретиков, изложить и учения и преемства их вместе с доказательствами против всех них. И так как обличение и опровержение их во многих отношениях составляет одно дело, то я послал тебе (мои) книги, из коих первая содержит мнения всех и раскрывает их обычаи и характер поведения; а во второй опровергнуто и разрушено их превратное учение, и выведено на свет и показано, каково оно на самом деле. В этой же третьей книге я представлю доказательства из Писаний, дабы мне не остаться пред тобою в долгу ни в чем просимом тобою, и дабы ты получил от меня, даже сверх ожидания твоего, средства к обличению и опровержению всякого рода лжеучителей. Ибо любовь Божия, богатая и независтная, дает больше, чем кто просит у нее. Итак, помни то, что я сказал в первых двух книгах, и, присоединив к ним эту книгу, будешь иметь от меня полнейшее опровержение всех еретиков и с уверенностью и твердостью будешь противостоять им в защиту истинной и животворной Веры, которую Церковь приняла от апостолов и передает своим чадам. Ибо Господь всего дал апостолам Своим власть (проповедовать) Евангелие, и чрез них мы познали истину, т.е. учение Сына Божия; к ним же и Господь сказал: </w:t>
      </w:r>
      <w:r w:rsidRPr="00DF7676">
        <w:rPr>
          <w:rFonts w:ascii="Georgia" w:eastAsia="Times New Roman" w:hAnsi="Georgia" w:cs="Times New Roman"/>
          <w:i/>
          <w:iCs/>
          <w:sz w:val="21"/>
          <w:lang w:eastAsia="ru-RU"/>
        </w:rPr>
        <w:t>Кто слушает вас, Меня слушает, и кто презирает вас, презирает Меня и Того, Кто послал Меня</w:t>
      </w:r>
      <w:r w:rsidRPr="00DF7676">
        <w:rPr>
          <w:rFonts w:ascii="Georgia" w:eastAsia="Times New Roman" w:hAnsi="Georgia" w:cs="Times New Roman"/>
          <w:sz w:val="21"/>
          <w:szCs w:val="21"/>
          <w:lang w:eastAsia="ru-RU"/>
        </w:rPr>
        <w:t xml:space="preserve"> (Лк. 10, 16).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Апостолы начали проповедовать и излагать в письмена Евангелие не прежде, как были облечены силами Св. Духа. Они возвещали Единого Бога, Творца неба и земли.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Об устроении нашего спасения мы узнали не чрез кого другого, а чрез тех, чрез которых дошло к нам Евангелие, которое они тогда проповедовали (устно), потом же, по воле Божией, предали нам в Писаниях, как будущее основание и столп нашей Веры. Неприлично же утверждать, что они проповедовали прежде, чем получили «совершенное знание», как осмеливаются некоторые говорить, выдавая самих себя за исправителей апостолов. Ибо, после того как Господь наш воскрес из мертвых, и они облечены были свыше силою нисходящего Св. Духа, исполнились всеми (дарами Его) и получили совершенное знание, — они вышли в концы земли, благовествуя о благах, (дарованных) нам от Бога, и возвещая небесный мир людям, которые и все вместе и каждый порознь имеют Евангелие Божие. Так, Матфей издал у евреев на их собственном языке писание Евангелия в то время, как Петр и Павел в Риме благовествовали и основали Церковь. После их отшествия Марк, ученик и истолкователь Петра, предал нам письменно то, что было проповедано Петром. И Лука, спутник Павла, изложил в книге проповеданное им Евангелие. Потом Иоанн, ученик Господа, возлежавший на Его груди, также издал Евангелие во время пребывания своего в Ефесе Азийском [1].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все они проповедали нам Единого Бога, Творца неба и земли, возвещенного законом и пророками, и Единого Христа, Сына Божия; и кто не согласен с ними, тот презирает причастников Господа, презирает и Самого Христа Господа, презирает и Отца, и сам собою осужден, противясь своему собственному спасению, что делают все еретики.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Еретики не следуют ни Писанию, ни Преданию.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1. Когда обличают (еретиков) из Писаний, то они обращаются к обвинены самых Писаний, будто они неправильны, не имеют. авторитета, различны по изложены, и (говорят), что из них истина не может быть открыта теми, кто не знает предания. Ибо (говорят) истина предана не чрез письмена, но живым голосом, и потому будто Павел сказал: </w:t>
      </w:r>
      <w:r w:rsidRPr="00DF7676">
        <w:rPr>
          <w:rFonts w:ascii="Georgia" w:eastAsia="Times New Roman" w:hAnsi="Georgia" w:cs="Times New Roman"/>
          <w:i/>
          <w:iCs/>
          <w:sz w:val="21"/>
          <w:lang w:eastAsia="ru-RU"/>
        </w:rPr>
        <w:t>мы говорим премудрость между совершенными, премудрость же не мира сего</w:t>
      </w:r>
      <w:r w:rsidRPr="00DF7676">
        <w:rPr>
          <w:rFonts w:ascii="Georgia" w:eastAsia="Times New Roman" w:hAnsi="Georgia" w:cs="Times New Roman"/>
          <w:sz w:val="21"/>
          <w:szCs w:val="21"/>
          <w:lang w:eastAsia="ru-RU"/>
        </w:rPr>
        <w:t xml:space="preserve"> (1 Кор. 11, 6). И этою премудростью каждый из них называет изобретенный им самим вымысел, так что, по их понятию, истина находится то в Валентине, то в Маркионе, то в Керинфе, а потом в Василиде, или в каком другом противоречащем им (учителе), который не мог ничего сказать, относящегося ко спасению. Ибо каждый из них, будучи совершенно превратного направления, не стыдится, искажая учение истины, проповедовать себя самого.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Когда же мы отсылаем их опять к тому преданию, которое происходить от апостолов и сохраняется в церквах чрез преемства пресвитеров, то они противятся преданию, говоря, что они премудрее не только пресвитеров, но и апостолов, и что они нашли чистую истину. Ибо (говорят) апостолы к словам Спасителя примешали нечто от закона, и не только апостолы, но и Сам Господь говорил то от Димиурга; то от средины, а иногда от высоты (Плиромы), они же несомненно, неповрежденно и чисто знают сокровенное таинство: бесстыднейшее богохульство против Творца! Итак, выходить, что они не согласны ни с Писаниями, ни с преданием.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С такими-то людьми мы должны, любезный друг, сражаться, — людьми, которые, подобно змеям, стараются отовсюду ускользнуть. Поэтому, должно противостать им со всех сторон, дабы некоторых из них выбить из их убежища и привести к обращению к истине. Ибо. хотя не легко обратиться душе, объятой заблуждением, но не совсем невозможно освободиться от заблуждения, как скоро представлена истина.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Опровержение еретиков на основании предания апостолов, хранящегося в Церкви.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Все, желающие видеть истину, могут во всякой церкви узнать предание апостолов, открытое во всем мире; и мы можем перечислить епископов, поставленных апостолами в церквах, и преемников их до нас, которые ничего не учили и не знали такого, что эти (еретики) бредят. Ибо, если бы апостолы знали сокровенные таинства, которые они сообщали совершенным отдельно и тайно от прочих, то предали бы их в особенности тем, кому поручали самые церкви. Ибо они хотели, чтобы были совершенны и безукоризненны во всем те, кого оставляли своими преемниками и кому передавали свое место учительства, так как от их правильного действования должна происходить великая польза, а от падения их — величайшее несчастие.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поелику было бы весьма длинно в такой книге, как эта, перечислять преемства (предстоятелей) всех церквей, то я приведу предание, которое имеет от апостолов величайшая, древнейшая и всем известная церковь, основанная и устроенная в Риме двумя славнейшими апостолами Петром и Павлом, и возвещенную людям веру, которая чрез преемства епископов дошла до нас, и посрамлю всех тех, кто всячески незаконным образом составляет собрания или по худому самоугождению, или по тщеславию, или по слепоте и превратным мнениям. Ибо, по необходимости, с этою церковью, по её преимущественной важности, согласуется всякая церковь, т.е. повсюду верующие, так как в ней апостольское предание всегда сохранялось ворующими повсюду [2].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Блаженные апостолы, основав и устроив церковь, вручили служение епископства Лину. Об этом Лине Павел упоминает в посланиях к Тимофею. Ему преемствует Анаклит; после него на третьем месте от апостолов получает епископство Климент, видевший блаженных апостолов и обращавшийся с ними, ещё имевший проповедь апостолов в ушах своих и предание их пред глазами своими; впрочем он не один, но многие ещё оставались тогда, которые получили наставление от апостолов. При этом Клименте, когда произошло немалое </w:t>
      </w:r>
      <w:r w:rsidRPr="00DF7676">
        <w:rPr>
          <w:rFonts w:ascii="Georgia" w:eastAsia="Times New Roman" w:hAnsi="Georgia" w:cs="Times New Roman"/>
          <w:sz w:val="21"/>
          <w:szCs w:val="21"/>
          <w:lang w:eastAsia="ru-RU"/>
        </w:rPr>
        <w:lastRenderedPageBreak/>
        <w:t>разномыслие между братьями в Коринфе, церковь римская написала к коринфянам весьма дельное послание, увещевая их к миру и восстановляя их веру, и возвещая недавно принятое от апостолов предание [3], которое проповедует Единого Бога всемогущего, Творца неба и земли. Создателя человека. наведшего потоп и призвавшего Авраама, изведшего народ из земли Египетской, говорившего с Моисеем, положившего закон, и пославшего пророков, и приготовившего огонь для диавола и его ангелов. Из этого писания желающие могут узнать, что Он, Отец Господа нашего Иисуса Христа, проповедуется церквами, и также уразуметь апостольское предание Церкви, так как послание гораздо древнее тех людей, которые ныне преподают ложное учение и выдумывают иного Бога, выше Творца и Создателя всего существующего. Этому Клименту [4] преемствует Эварест, Эваресту Александр, потом шестым от апостолов был поставлен Сикст, после него Телесфор, который славно претерпел мучение; потом Гигин, потом Пий, после него Аникита; после Сотира, преемствовавшего Аниките, ныне на двенадцатом месте от апостолов жребий епископства имеет Элевфер. В таком порядке и в таком преемстве церковное предание от апостолов и проповедь истины дошли до нас. И это служит самым полным доказательством, что одна и та же животворная Вера сохранялась в церкви от апостолов доныне и предана в истинном виде.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Поликарп, который не только был наставлен апостолами и обращался со многими из видевших нашего Господа, но и апостолами был поставлен в епископа Смирнской церкви в Азии, и которого и я видел в моей ранней молодости, — ибо он жил долго и в глубокой старости окончил эту жизнь славнейшим и благороднейшим мученичеством, — он всегда учил тому, что узнад от апостолов, что передает и Церковь, и что одно только истинно. Об этом свидетельствуют все церкви азийские, равно как и те, которые были преемниками Поликарпу до настоящего времени, — такой человек гораздо достовернейший и надежнейший свидетель истины, чем Валентин, Маркион и прочие еретики. Он, прибыв в Рим при Аниките, многих обратил от вышепоименованных еретиков к церкви Божией, возвещая, что он принял от апостолов одну только ту истину, которая передана Церковью. И есть слышавшие от него, что Иоанн, ученик Господа, в Ефесе, пришед в баню и увидев в ней Керинфа, выбежал из бани не мывшись и сказал: убежим, чтобы не упала баня, потому что в ней враг истины, Керинф. И сам Поликарп при встрече с Маркионом, сказавшим ему: «знаешь ли меня», отвечал: «знаю первенца сатаны». Такую осторожность имели апостолы и их ученики, чтобы даже в слове не иметь общения с кем-либо из тех, которые искажали истину, как и Павел сказал: </w:t>
      </w:r>
      <w:r w:rsidRPr="00DF7676">
        <w:rPr>
          <w:rFonts w:ascii="Georgia" w:eastAsia="Times New Roman" w:hAnsi="Georgia" w:cs="Times New Roman"/>
          <w:i/>
          <w:iCs/>
          <w:sz w:val="21"/>
          <w:lang w:eastAsia="ru-RU"/>
        </w:rPr>
        <w:t>от еретика-человека отступай после первого и второго вразумления, зная, что таковый развратился и согрешает, будучи самоосужден</w:t>
      </w:r>
      <w:r w:rsidRPr="00DF7676">
        <w:rPr>
          <w:rFonts w:ascii="Georgia" w:eastAsia="Times New Roman" w:hAnsi="Georgia" w:cs="Times New Roman"/>
          <w:sz w:val="21"/>
          <w:szCs w:val="21"/>
          <w:lang w:eastAsia="ru-RU"/>
        </w:rPr>
        <w:t xml:space="preserve"> (Тит. 3, 10—11). Есть весьма дельное послание Поликарпа, написанное к филиппийцам, из которого желающие и заботящиеся о своем спасения могут узнать и характер веры его и проповедь истины. Также и церковь ефесская, основанная Павлом и имевшая среди себя Иоанна до самых времен Траяна, есть истинная свидетельница апостольского предания.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Истина находится только в кафолической Церкви, хранительнице апостольского предания. Ереси недавни и не могут вести своего начала от Апостолов.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При таких доказательствах, не должно искать у других истины, которую легко получить от Церкви, ибо Апостолы, как богач в сокровищницу, вполне положили в нее все, что относится к истине, так что всякий желающий берет из нее питие жизни (Апок. 22, 17). Она, именно, есть дверь жизни, а все прочие (учители) суть воры и разбойники. Посему, должно избегать последних, но с величайшим тщанием избирать то, что относится к Церкви, и принимать предание истины. Что же? Если бы возник спор о каком-нибудь важном вопросе, то не надлежало ль бы обратиться к древнейшим церквам, в которых обращались Апостолы, и от них получить, что есть достоверного и ясного относительно настоящего вопроса? Что если бы Апостолы не оставили бы нам писания? Не должно ли было следовать порядку предания, преданного тем, кому они вверили церкви?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Этому порядку следуют и многие племена варваров, верующих во Христа, которые имеют спасение свое без хартии или чернил, написанное в сердцах своих Духом, и тщательно блюдут древнее предание, веруя во Единого Бога, Творца неба и земли и всего, что в них, чрез Иисуса Христа Сына Божия, Который, по превосходной любви к своему созданию, снизошел до рождены от Девы, чрез Себя Самого соединяя человека с Богом, пострадал при Понтие Пилате, воскрес, во славе взят (на небо) и со славою придет, как Спаситель спасаемых и Судия осуждаемых, и пошлет в вечный огонь исказителей истины и презрителей Его Отца и пришествия Его. Принявшие эту веру без письмени суть варвары относительно нашего языка, но в отношении учения, нрава и образа жизни они по вере своей весьма мудры и угождают Богу, живя во всякой правде, чистоте и мудрости. И если бы кто стал проповедовать этим людям еретические измышления, говоря с ними на их собственном языке, — тотчас бы, зажимая уши, убежали как можно далее, не терпя даже слышать богохульную беседу. Таким-то образом, вследствие того древнего апостольского предания, они даже не допускают в ум свой чудовищной речи еретиков, так как у них не было ни (церковного) собрания, ни установленного учения.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прежде Валентина не было валентиниан, и до Маркиона не было маркионитов, равно и прочих худомыслящих (учителей), которых я перечислил выше, не было прежде, чем появились основатели и изобретатели их превратного учения. Валентин пришел в Рим при Гигине, процветал при Пие и пробыл до времени Аникиты. Кердон, предшественник Маркиона, сам прибыл при Гигине, который был девятым епископом [5], часто приходя в церковь и исповедуясь, он так и окончил (жизнь), то уча тайно, то опять исповедуясь, то обличаемый в своем худом учении, и наконец оставил собрание братий. Преемник его, Маркион получил силу при Аниките, занимавшем десятое место в ряду епископов. Прочие, так называемые гностики, произошли от Менандра, ученика Симона, как я показал, и каждый из них являлся отцем и главою принятого им учения. Последние все впали в свое богоотступничество гораздо позднее, уже в средние времена Церкви.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и Его Апостолы предлагали свое учение не ложно и не приспособляясь к мнениям слушателей и проповедовали Единого Бога Отца и Творца всего.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Когда апостольское предание таким образом существует в Церкви и сохраняется у нас, я возвращусь к доказательствам из писаний Апостолов, написавших также Евангелие, в которых они изложили учение о Боге, поставляя при сем на вид, что Господь наш Иисус Христос есть Истина (Ин. 14, 6) и лжи в Нем нет, как и Давид, пророчествуя от рождены Его от Девы и о воскресении из мертвых, говорит: </w:t>
      </w:r>
      <w:r w:rsidRPr="00DF7676">
        <w:rPr>
          <w:rFonts w:ascii="Georgia" w:eastAsia="Times New Roman" w:hAnsi="Georgia" w:cs="Times New Roman"/>
          <w:i/>
          <w:iCs/>
          <w:sz w:val="21"/>
          <w:lang w:eastAsia="ru-RU"/>
        </w:rPr>
        <w:t>Истина воссияла от земли</w:t>
      </w:r>
      <w:r w:rsidRPr="00DF7676">
        <w:rPr>
          <w:rFonts w:ascii="Georgia" w:eastAsia="Times New Roman" w:hAnsi="Georgia" w:cs="Times New Roman"/>
          <w:sz w:val="21"/>
          <w:szCs w:val="21"/>
          <w:lang w:eastAsia="ru-RU"/>
        </w:rPr>
        <w:t xml:space="preserve"> (Пс. 84, 12). И Апостолы, ученики Истины, также чужды всякой лжи; ибо ложь не соединяется с истиною, как тьма со светом, но присутствие одной исключает другую. Посему, Господь наш, будучи Истина, не говорил лжи, и о ком Он знал, как о плоде несовершенства, того не исповедал бы Богом, и Он, совершенный, духовный и бывший внутри Плиромы, не называл бы несовершенного, душевного и находящегося вне Плиромы Богом всего, Верховным Царем и Своим Отцем. И ученики Его не упоминали о каком-либо другом Боге и не называли Господом никого, кроме Того, Кто есть истинно Бог и Господь всего, — как говорят эти пустейшие софисты, будто апостолы с лицемерием приспособляли свое учение к приемлемости слушателей и давали ответы сообразно с мнениями вопрошающих: для слепых выдумывали басни сообразно с их слепотою, для слабых сообразно с слабостьюо, и для заблуждающихся сообразно с их заблуждением, и что они тем, которые Димиурга почитали единым Богом, его и проповедовали, а способным понять неименуемого Отца излагали неизреченную тайну посредством притчей и загадок; и что Господь и Апостолы вели дело учительства не согласно с истиною, но лицемерно и приспособляясь с приемлемостью каждого.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Такой образ действия не свойствен тем, которые исцеляют или дают жизнь, но скорее тем, которые причиняют болезнь и распространяют свое невежество, и гораздо истиннее окажется закон, проклинающий всякого, кто слепого вводит на пути в заблуждение. Ибо Апостолы, посланные для отыскания заблудших, для прозрения невидевших и исцеления </w:t>
      </w:r>
      <w:r w:rsidRPr="00DF7676">
        <w:rPr>
          <w:rFonts w:ascii="Georgia" w:eastAsia="Times New Roman" w:hAnsi="Georgia" w:cs="Times New Roman"/>
          <w:sz w:val="21"/>
          <w:szCs w:val="21"/>
          <w:lang w:eastAsia="ru-RU"/>
        </w:rPr>
        <w:lastRenderedPageBreak/>
        <w:t>больных, конечно, говорили с ними не по их настоящему мнению, но согласно с откровением Истины. И какие-либо люди действовали бы не правильно, если бы слепым, уже готовым идти на пропасть, советовали бы продолжать по тому опаснейшему пути, как будто он действительно прямой путь, и по нему пройдут благополучно. Какой врач, желая исцелить больного, будет действовать сообразно с прихотями больного, а не с тем, что требуется для излечения? А что Господь пришел для исцеления больных, Он Сам свидетельствует говоря: </w:t>
      </w:r>
      <w:r w:rsidRPr="00DF7676">
        <w:rPr>
          <w:rFonts w:ascii="Georgia" w:eastAsia="Times New Roman" w:hAnsi="Georgia" w:cs="Times New Roman"/>
          <w:i/>
          <w:iCs/>
          <w:sz w:val="21"/>
          <w:lang w:eastAsia="ru-RU"/>
        </w:rPr>
        <w:t>не здоровые нуждаются во враче, но болящие. Не пришел Я призвать праведных, но грешников к покаянию</w:t>
      </w:r>
      <w:r w:rsidRPr="00DF7676">
        <w:rPr>
          <w:rFonts w:ascii="Georgia" w:eastAsia="Times New Roman" w:hAnsi="Georgia" w:cs="Times New Roman"/>
          <w:sz w:val="21"/>
          <w:szCs w:val="21"/>
          <w:lang w:eastAsia="ru-RU"/>
        </w:rPr>
        <w:t xml:space="preserve"> (Лк. 5, 31, 32). Каким же образом больные укрепятся? И как грешники покаются? Тем ли, что они будут оставаться в том же положении, или, напротив, когда они решатся на великую перемену и изменение прежнего образа жизни, чрез который они навлекли себе немалую болезнь и множество грехов? Неведение же, мать всего этого, устраняется чрез знание. Поэтому, Господь сообщал ученикам Своим знание, чрез которое Он и больных исцелял и грешников воздерживал от греха. Итак, Он говорил с ними, не приспособляясь к старому их мнению, и давал ответ, не сообразно с расположением вопрошающих, а согласно с спасительным учением, без притворства и без лицеприятия.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Это видно и из слов Господа: Он обрезанным указывал на Сына Божия, Христа предвозвещенного пророками, т.е. открывал Себя Самого, Который возвратил людям свободу и даровал наследие нетления. А язычников Апостолы учили, чтобы оставили суетные дерева и камни, почитаемые ими за богов, и чтили истинного Бога, Который создал и образовал весь род человеческий и посредством Своего творения питал его, умножал, укреплял и поддерживал в бытии, и чтобы уповали на Его Сына, Иисуса Христа, Который искупил нас Своею кровию от отступничества, дабы и мы были народ освященный, — Который сойдет с небес в силе Отца и сотворит суд над всеми и соблюдшим заповеди Его дарует блага Божии. Он явился в последние времена и, как краеугольный камень, собрал и соединил дальних и ближних (Еф. 2, 17), т.е. обрезанных и необрезанных, распространяя Иафета и помещая его в доме Сима (Быт. 9, 27).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Дух Святый в ветхозаветных писаниях не говорил об ином Боге или Господе, кроме истинного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Итак ни Господь, ни Святый Дух, ни Апостолы никогда не назвали бы определенно и решительно Богом того, кто не Бог, если бы он действительно не был Бог, и не назвали бы произвольно кого-либо Господом, кроме господствующего над всем Бога Отца и Его Сына, получившего от Отца Своего господство над всем созданием, как говорится в словах: </w:t>
      </w:r>
      <w:r w:rsidRPr="00DF7676">
        <w:rPr>
          <w:rFonts w:ascii="Georgia" w:eastAsia="Times New Roman" w:hAnsi="Georgia" w:cs="Times New Roman"/>
          <w:i/>
          <w:iCs/>
          <w:sz w:val="21"/>
          <w:lang w:eastAsia="ru-RU"/>
        </w:rPr>
        <w:t>Господь сказал Господу моему: сиди одесную Меня, пока сделаю врагов Твоих подножием ног Твоих</w:t>
      </w:r>
      <w:r w:rsidRPr="00DF7676">
        <w:rPr>
          <w:rFonts w:ascii="Georgia" w:eastAsia="Times New Roman" w:hAnsi="Georgia" w:cs="Times New Roman"/>
          <w:sz w:val="21"/>
          <w:szCs w:val="21"/>
          <w:lang w:eastAsia="ru-RU"/>
        </w:rPr>
        <w:t xml:space="preserve"> (Пс. 109, 1). Здесь (Писание) представляет, что Отец говорил Сыну: Он дал Ему наследие народов и покорил Ему всех врагов. Посему, когда Отец истинно есть Господь, и Сын истинно есть Господь, то справедливо Дух Святый обозначил Их наименованием Господа. И ещё, при истреблении содомлян, Писание говорит: </w:t>
      </w:r>
      <w:r w:rsidRPr="00DF7676">
        <w:rPr>
          <w:rFonts w:ascii="Georgia" w:eastAsia="Times New Roman" w:hAnsi="Georgia" w:cs="Times New Roman"/>
          <w:i/>
          <w:iCs/>
          <w:sz w:val="21"/>
          <w:lang w:eastAsia="ru-RU"/>
        </w:rPr>
        <w:t>И одождил Господь над Содомом и Гоморрою огонь и серу от Господа с неба</w:t>
      </w:r>
      <w:r w:rsidRPr="00DF7676">
        <w:rPr>
          <w:rFonts w:ascii="Georgia" w:eastAsia="Times New Roman" w:hAnsi="Georgia" w:cs="Times New Roman"/>
          <w:sz w:val="21"/>
          <w:szCs w:val="21"/>
          <w:lang w:eastAsia="ru-RU"/>
        </w:rPr>
        <w:t xml:space="preserve"> (Быт. 19, 24). Здесь оно показывает, что Сын, Который и беседовал с Авраамом, получил от Отца власть судить содомлян за их развратность. Подобным образом говорится: </w:t>
      </w:r>
      <w:r w:rsidRPr="00DF7676">
        <w:rPr>
          <w:rFonts w:ascii="Georgia" w:eastAsia="Times New Roman" w:hAnsi="Georgia" w:cs="Times New Roman"/>
          <w:i/>
          <w:iCs/>
          <w:sz w:val="21"/>
          <w:lang w:eastAsia="ru-RU"/>
        </w:rPr>
        <w:t>Престол Твой, Боже, (пребывает) во век, жезл царства Твоего есть жезл правды. Ты возлюбил правду и возненавидел беззаконие, и потому Тебя помазал Бог, Бог Твой</w:t>
      </w:r>
      <w:r w:rsidRPr="00DF7676">
        <w:rPr>
          <w:rFonts w:ascii="Georgia" w:eastAsia="Times New Roman" w:hAnsi="Georgia" w:cs="Times New Roman"/>
          <w:sz w:val="21"/>
          <w:szCs w:val="21"/>
          <w:lang w:eastAsia="ru-RU"/>
        </w:rPr>
        <w:t xml:space="preserve"> (Пс. 44, 7). Ибо Дух обоих обозначил именем Бога и помазуемого Сына и помазующего, т.е. Отца. И ещё: </w:t>
      </w:r>
      <w:r w:rsidRPr="00DF7676">
        <w:rPr>
          <w:rFonts w:ascii="Georgia" w:eastAsia="Times New Roman" w:hAnsi="Georgia" w:cs="Times New Roman"/>
          <w:i/>
          <w:iCs/>
          <w:sz w:val="21"/>
          <w:lang w:eastAsia="ru-RU"/>
        </w:rPr>
        <w:t>Бог стал в собрании богов и судит посреди богов</w:t>
      </w:r>
      <w:r w:rsidRPr="00DF7676">
        <w:rPr>
          <w:rFonts w:ascii="Georgia" w:eastAsia="Times New Roman" w:hAnsi="Georgia" w:cs="Times New Roman"/>
          <w:sz w:val="21"/>
          <w:szCs w:val="21"/>
          <w:lang w:eastAsia="ru-RU"/>
        </w:rPr>
        <w:t xml:space="preserve"> (Пс. 81, 1). Здесь говорится об Отце и Сыне и о тех, которые получили усыновление; последние же суть Церковь. Ибо она есть собрание Божие, которое Бог, т.е. Сам Сын собрал чрез Себя Самого. О Нем опять говорит: </w:t>
      </w:r>
      <w:r w:rsidRPr="00DF7676">
        <w:rPr>
          <w:rFonts w:ascii="Georgia" w:eastAsia="Times New Roman" w:hAnsi="Georgia" w:cs="Times New Roman"/>
          <w:i/>
          <w:iCs/>
          <w:sz w:val="21"/>
          <w:lang w:eastAsia="ru-RU"/>
        </w:rPr>
        <w:t>Бог богов Господь говорил и призвал землю</w:t>
      </w:r>
      <w:r w:rsidRPr="00DF7676">
        <w:rPr>
          <w:rFonts w:ascii="Georgia" w:eastAsia="Times New Roman" w:hAnsi="Georgia" w:cs="Times New Roman"/>
          <w:sz w:val="21"/>
          <w:szCs w:val="21"/>
          <w:lang w:eastAsia="ru-RU"/>
        </w:rPr>
        <w:t xml:space="preserve"> (Пс. 49, 1). Какой Бог? Тот, о Котором сказал: </w:t>
      </w:r>
      <w:r w:rsidRPr="00DF7676">
        <w:rPr>
          <w:rFonts w:ascii="Georgia" w:eastAsia="Times New Roman" w:hAnsi="Georgia" w:cs="Times New Roman"/>
          <w:i/>
          <w:iCs/>
          <w:sz w:val="21"/>
          <w:lang w:eastAsia="ru-RU"/>
        </w:rPr>
        <w:t>Бог явно приидет, Бог наш, и не будет молчать</w:t>
      </w:r>
      <w:r w:rsidRPr="00DF7676">
        <w:rPr>
          <w:rFonts w:ascii="Georgia" w:eastAsia="Times New Roman" w:hAnsi="Georgia" w:cs="Times New Roman"/>
          <w:sz w:val="21"/>
          <w:szCs w:val="21"/>
          <w:lang w:eastAsia="ru-RU"/>
        </w:rPr>
        <w:t xml:space="preserve"> (Пс. 49, 3), т.е. Сын Божий, Который открыто пришел к людям, и Который говорит: </w:t>
      </w:r>
      <w:r w:rsidRPr="00DF7676">
        <w:rPr>
          <w:rFonts w:ascii="Georgia" w:eastAsia="Times New Roman" w:hAnsi="Georgia" w:cs="Times New Roman"/>
          <w:i/>
          <w:iCs/>
          <w:sz w:val="21"/>
          <w:lang w:eastAsia="ru-RU"/>
        </w:rPr>
        <w:t>Я открыто явился тем, которые не ищут Меня</w:t>
      </w:r>
      <w:r w:rsidRPr="00DF7676">
        <w:rPr>
          <w:rFonts w:ascii="Georgia" w:eastAsia="Times New Roman" w:hAnsi="Georgia" w:cs="Times New Roman"/>
          <w:sz w:val="21"/>
          <w:szCs w:val="21"/>
          <w:lang w:eastAsia="ru-RU"/>
        </w:rPr>
        <w:t xml:space="preserve"> (Ис. 65, 1). Каких же богов (Он Бог)? Тех, которым говорит: </w:t>
      </w:r>
      <w:r w:rsidRPr="00DF7676">
        <w:rPr>
          <w:rFonts w:ascii="Georgia" w:eastAsia="Times New Roman" w:hAnsi="Georgia" w:cs="Times New Roman"/>
          <w:i/>
          <w:iCs/>
          <w:sz w:val="21"/>
          <w:lang w:eastAsia="ru-RU"/>
        </w:rPr>
        <w:t>Я сказал — вы боги и все сыны Вышнего</w:t>
      </w:r>
      <w:r w:rsidRPr="00DF7676">
        <w:rPr>
          <w:rFonts w:ascii="Georgia" w:eastAsia="Times New Roman" w:hAnsi="Georgia" w:cs="Times New Roman"/>
          <w:sz w:val="21"/>
          <w:szCs w:val="21"/>
          <w:lang w:eastAsia="ru-RU"/>
        </w:rPr>
        <w:t xml:space="preserve"> (Пс. 81, 6), т.е. получившим благодать усыновления, по которой мы взываем: Авва, Отче» (Рим. 8, 15).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2. Итак, никто другой, как я сказал, не именуется Богом и не называется Господом, кроме Бога и Господа всего, Который также говорил Моисею: </w:t>
      </w:r>
      <w:r w:rsidRPr="00DF7676">
        <w:rPr>
          <w:rFonts w:ascii="Georgia" w:eastAsia="Times New Roman" w:hAnsi="Georgia" w:cs="Times New Roman"/>
          <w:i/>
          <w:iCs/>
          <w:sz w:val="21"/>
          <w:lang w:eastAsia="ru-RU"/>
        </w:rPr>
        <w:t>Я есмь Сущий. И скажи сынам израилевым так: Сущий послал меня к вам</w:t>
      </w:r>
      <w:r w:rsidRPr="00DF7676">
        <w:rPr>
          <w:rFonts w:ascii="Georgia" w:eastAsia="Times New Roman" w:hAnsi="Georgia" w:cs="Times New Roman"/>
          <w:sz w:val="21"/>
          <w:szCs w:val="21"/>
          <w:lang w:eastAsia="ru-RU"/>
        </w:rPr>
        <w:t xml:space="preserve"> (Исх. 3, 14), и кроме Его Сына, Иисуса Христа, Господа нашего, Который верующих во имя Его делает сынами Божиими. И ещё, обращаясь к Моисею Сын говорит: </w:t>
      </w:r>
      <w:r w:rsidRPr="00DF7676">
        <w:rPr>
          <w:rFonts w:ascii="Georgia" w:eastAsia="Times New Roman" w:hAnsi="Georgia" w:cs="Times New Roman"/>
          <w:i/>
          <w:iCs/>
          <w:sz w:val="21"/>
          <w:lang w:eastAsia="ru-RU"/>
        </w:rPr>
        <w:t>Я сошел избавить этот народ</w:t>
      </w:r>
      <w:r w:rsidRPr="00DF7676">
        <w:rPr>
          <w:rFonts w:ascii="Georgia" w:eastAsia="Times New Roman" w:hAnsi="Georgia" w:cs="Times New Roman"/>
          <w:sz w:val="21"/>
          <w:szCs w:val="21"/>
          <w:lang w:eastAsia="ru-RU"/>
        </w:rPr>
        <w:t xml:space="preserve"> (Исх. 3, 8). Ибо Кто сошел, Тот же и восшел, для спасения людей. Итак, чрез Сына, Который есть во Отце и имеет в Себе Отца, открылся Бог Сущий, так как Отец свидетельствует о Сыне, и Сын возвещает Отца. Как и Исаия говорит: </w:t>
      </w:r>
      <w:r w:rsidRPr="00DF7676">
        <w:rPr>
          <w:rFonts w:ascii="Georgia" w:eastAsia="Times New Roman" w:hAnsi="Georgia" w:cs="Times New Roman"/>
          <w:i/>
          <w:iCs/>
          <w:sz w:val="21"/>
          <w:lang w:eastAsia="ru-RU"/>
        </w:rPr>
        <w:t>И я свидетель, говорит Господь Бог, и отрок, которого я избрал, чтобы вы знали и веровали и разумели, что Я есмь</w:t>
      </w:r>
      <w:r w:rsidRPr="00DF7676">
        <w:rPr>
          <w:rFonts w:ascii="Georgia" w:eastAsia="Times New Roman" w:hAnsi="Georgia" w:cs="Times New Roman"/>
          <w:sz w:val="21"/>
          <w:szCs w:val="21"/>
          <w:lang w:eastAsia="ru-RU"/>
        </w:rPr>
        <w:t xml:space="preserve"> (Иc. 43, 10).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Когда же Писание упоминает о тех, которые не суть боги, то, как я сказал, оно не совершенно представляет их богами; но с некоторым прибавлением и обозначением, показывающим, что они не боги. Так у Давида говорится: </w:t>
      </w:r>
      <w:r w:rsidRPr="00DF7676">
        <w:rPr>
          <w:rFonts w:ascii="Georgia" w:eastAsia="Times New Roman" w:hAnsi="Georgia" w:cs="Times New Roman"/>
          <w:i/>
          <w:iCs/>
          <w:sz w:val="21"/>
          <w:lang w:eastAsia="ru-RU"/>
        </w:rPr>
        <w:t>боги народов суть идолы демонов</w:t>
      </w:r>
      <w:r w:rsidRPr="00DF7676">
        <w:rPr>
          <w:rFonts w:ascii="Georgia" w:eastAsia="Times New Roman" w:hAnsi="Georgia" w:cs="Times New Roman"/>
          <w:sz w:val="21"/>
          <w:szCs w:val="21"/>
          <w:lang w:eastAsia="ru-RU"/>
        </w:rPr>
        <w:t xml:space="preserve"> (Пс. 95, 5) и </w:t>
      </w:r>
      <w:r w:rsidRPr="00DF7676">
        <w:rPr>
          <w:rFonts w:ascii="Georgia" w:eastAsia="Times New Roman" w:hAnsi="Georgia" w:cs="Times New Roman"/>
          <w:i/>
          <w:iCs/>
          <w:sz w:val="21"/>
          <w:lang w:eastAsia="ru-RU"/>
        </w:rPr>
        <w:t>не следуй чужим богам</w:t>
      </w:r>
      <w:r w:rsidRPr="00DF7676">
        <w:rPr>
          <w:rFonts w:ascii="Georgia" w:eastAsia="Times New Roman" w:hAnsi="Georgia" w:cs="Times New Roman"/>
          <w:sz w:val="21"/>
          <w:szCs w:val="21"/>
          <w:lang w:eastAsia="ru-RU"/>
        </w:rPr>
        <w:t xml:space="preserve"> (Пс. 80, 10). Словами «боги народов», — а народы не знают истинного Бога, — и наименованием их «чужими богами» он показывает, что они не боги. Сам же от себя говорит, что они: они — говорит — «суть идолы демонов». И Исаия (говорит): </w:t>
      </w:r>
      <w:r w:rsidRPr="00DF7676">
        <w:rPr>
          <w:rFonts w:ascii="Georgia" w:eastAsia="Times New Roman" w:hAnsi="Georgia" w:cs="Times New Roman"/>
          <w:i/>
          <w:iCs/>
          <w:sz w:val="21"/>
          <w:lang w:eastAsia="ru-RU"/>
        </w:rPr>
        <w:t>посрамятся хулящие Бога и ваяющие бесполезно [6], и Я свидетель, говорит Бог</w:t>
      </w:r>
      <w:r w:rsidRPr="00DF7676">
        <w:rPr>
          <w:rFonts w:ascii="Georgia" w:eastAsia="Times New Roman" w:hAnsi="Georgia" w:cs="Times New Roman"/>
          <w:sz w:val="21"/>
          <w:szCs w:val="21"/>
          <w:lang w:eastAsia="ru-RU"/>
        </w:rPr>
        <w:t xml:space="preserve"> (Иc. 44, 11). Он отрицает, что они боги, но пользуется одним только именем, чтобы мы знали, о ком он говорит. То же самое говорит Иеремия: </w:t>
      </w:r>
      <w:r w:rsidRPr="00DF7676">
        <w:rPr>
          <w:rFonts w:ascii="Georgia" w:eastAsia="Times New Roman" w:hAnsi="Georgia" w:cs="Times New Roman"/>
          <w:i/>
          <w:iCs/>
          <w:sz w:val="21"/>
          <w:lang w:eastAsia="ru-RU"/>
        </w:rPr>
        <w:t>боги, не сотворившие неба и земли; да погибнут с земли поднебесной</w:t>
      </w:r>
      <w:r w:rsidRPr="00DF7676">
        <w:rPr>
          <w:rFonts w:ascii="Georgia" w:eastAsia="Times New Roman" w:hAnsi="Georgia" w:cs="Times New Roman"/>
          <w:sz w:val="21"/>
          <w:szCs w:val="21"/>
          <w:lang w:eastAsia="ru-RU"/>
        </w:rPr>
        <w:t xml:space="preserve"> (Иер. 10, 11). Присоединяя об их уничтожении, он сим показывает, что они не боги. И Илия, собрав весь израильский народ на гору Кармил, чтобы отвратить от идолопоклонства, говорит: </w:t>
      </w:r>
      <w:r w:rsidRPr="00DF7676">
        <w:rPr>
          <w:rFonts w:ascii="Georgia" w:eastAsia="Times New Roman" w:hAnsi="Georgia" w:cs="Times New Roman"/>
          <w:i/>
          <w:iCs/>
          <w:sz w:val="21"/>
          <w:lang w:eastAsia="ru-RU"/>
        </w:rPr>
        <w:t>доколе будете хромать на обе стороны? Если Один есть Господь Бог, то следуйте Ему</w:t>
      </w:r>
      <w:r w:rsidRPr="00DF7676">
        <w:rPr>
          <w:rFonts w:ascii="Georgia" w:eastAsia="Times New Roman" w:hAnsi="Georgia" w:cs="Times New Roman"/>
          <w:sz w:val="21"/>
          <w:szCs w:val="21"/>
          <w:lang w:eastAsia="ru-RU"/>
        </w:rPr>
        <w:t xml:space="preserve"> (3 Цар. 18, 21 и пр.). И ещё при всесожжении так говорит к жрецам идолов: </w:t>
      </w:r>
      <w:r w:rsidRPr="00DF7676">
        <w:rPr>
          <w:rFonts w:ascii="Georgia" w:eastAsia="Times New Roman" w:hAnsi="Georgia" w:cs="Times New Roman"/>
          <w:i/>
          <w:iCs/>
          <w:sz w:val="21"/>
          <w:lang w:eastAsia="ru-RU"/>
        </w:rPr>
        <w:t>вы будете призывать во имя богов ваших, а я буду призывать во имя Господа Бога моего, и Бог, Который услышит сегодня, Тот есть Бог</w:t>
      </w:r>
      <w:r w:rsidRPr="00DF7676">
        <w:rPr>
          <w:rFonts w:ascii="Georgia" w:eastAsia="Times New Roman" w:hAnsi="Georgia" w:cs="Times New Roman"/>
          <w:sz w:val="21"/>
          <w:szCs w:val="21"/>
          <w:lang w:eastAsia="ru-RU"/>
        </w:rPr>
        <w:t xml:space="preserve"> (3 Цар. 18, 24). Говоря это пророк тем самым показывает, что почитаемые у них за богов не суть боги. Но он обращает их к Богу, в Которого он веровал и Который истинно есть Бог, и к Нему-то обращался с своим воззванием: </w:t>
      </w:r>
      <w:r w:rsidRPr="00DF7676">
        <w:rPr>
          <w:rFonts w:ascii="Georgia" w:eastAsia="Times New Roman" w:hAnsi="Georgia" w:cs="Times New Roman"/>
          <w:i/>
          <w:iCs/>
          <w:sz w:val="21"/>
          <w:lang w:eastAsia="ru-RU"/>
        </w:rPr>
        <w:t>Господь — Бог Авраама, Бог Исаака и Бог Иакова, услышь меня сегодня, и весь народ сей уразумеет, что Ты Бог Израилев</w:t>
      </w:r>
      <w:r w:rsidRPr="00DF7676">
        <w:rPr>
          <w:rFonts w:ascii="Georgia" w:eastAsia="Times New Roman" w:hAnsi="Georgia" w:cs="Times New Roman"/>
          <w:sz w:val="21"/>
          <w:szCs w:val="21"/>
          <w:lang w:eastAsia="ru-RU"/>
        </w:rPr>
        <w:t xml:space="preserve"> (3 Цар. 18, 36).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я призываю Тебя, Господь — Бог Авраама, Бог Исаака и Бог Такова и Израиля, Отец Господа нашего Иисуса Христа, Бог, Который по множеству милосердия Своего благоволил к нам, чтобы мы знали Тебя, Который сотворил небо и землю и владычествуешь над всем, Единый и Истинный Бог, кроме Которого нет другого Бога, через Господа нашего Иисуса Христа даруй и владычество Святого Духа; дай всякому читающему это сочинение познать Тебя, что Ты единый Бог, и утвердиться в Тебе и отстать от всякого еретического, безбожного и нечестивого учения.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И апостол Павел, говоря: </w:t>
      </w:r>
      <w:r w:rsidRPr="00DF7676">
        <w:rPr>
          <w:rFonts w:ascii="Georgia" w:eastAsia="Times New Roman" w:hAnsi="Georgia" w:cs="Times New Roman"/>
          <w:i/>
          <w:iCs/>
          <w:sz w:val="21"/>
          <w:lang w:eastAsia="ru-RU"/>
        </w:rPr>
        <w:t>вы служили тем, которые не были боги, а теперь знаете Бога и даже знаемы Богом</w:t>
      </w:r>
      <w:r w:rsidRPr="00DF7676">
        <w:rPr>
          <w:rFonts w:ascii="Georgia" w:eastAsia="Times New Roman" w:hAnsi="Georgia" w:cs="Times New Roman"/>
          <w:sz w:val="21"/>
          <w:szCs w:val="21"/>
          <w:lang w:eastAsia="ru-RU"/>
        </w:rPr>
        <w:t xml:space="preserve"> (Гал. 4, 8, 9), отделил тех, которые не были (боги) от Того, Кто есть Бог. И ещё говоря об антихристе: </w:t>
      </w:r>
      <w:r w:rsidRPr="00DF7676">
        <w:rPr>
          <w:rFonts w:ascii="Georgia" w:eastAsia="Times New Roman" w:hAnsi="Georgia" w:cs="Times New Roman"/>
          <w:i/>
          <w:iCs/>
          <w:sz w:val="21"/>
          <w:lang w:eastAsia="ru-RU"/>
        </w:rPr>
        <w:t>он противится и возвышается над всем, что называется Бог или что почитается</w:t>
      </w:r>
      <w:r w:rsidRPr="00DF7676">
        <w:rPr>
          <w:rFonts w:ascii="Georgia" w:eastAsia="Times New Roman" w:hAnsi="Georgia" w:cs="Times New Roman"/>
          <w:sz w:val="21"/>
          <w:szCs w:val="21"/>
          <w:lang w:eastAsia="ru-RU"/>
        </w:rPr>
        <w:t xml:space="preserve"> (2 Сол. 2, 4), обозначает тех, которые от неведущих Бога называются богами, т.е. идолов. Ибо Отец всего называется Богом и действительно есть; и антихрист будет превозноситься не над Ним, но над ими, которые называются, но не суть боги. Что это истинно, сам Павел говорит: </w:t>
      </w:r>
      <w:r w:rsidRPr="00DF7676">
        <w:rPr>
          <w:rFonts w:ascii="Georgia" w:eastAsia="Times New Roman" w:hAnsi="Georgia" w:cs="Times New Roman"/>
          <w:i/>
          <w:iCs/>
          <w:sz w:val="21"/>
          <w:lang w:eastAsia="ru-RU"/>
        </w:rPr>
        <w:t>знаем, что идол ничто и что никто не Бог, кроме Единого. Если и есть так называемые боги на небе или на земле, но у нас Един Бог Отец, от Которого все и Которому и мы принадлежим, и один Господь, Иисус Христос, чрез Которого все (существует) и через Которого и мы</w:t>
      </w:r>
      <w:r w:rsidRPr="00DF7676">
        <w:rPr>
          <w:rFonts w:ascii="Georgia" w:eastAsia="Times New Roman" w:hAnsi="Georgia" w:cs="Times New Roman"/>
          <w:sz w:val="21"/>
          <w:szCs w:val="21"/>
          <w:lang w:eastAsia="ru-RU"/>
        </w:rPr>
        <w:t xml:space="preserve"> (1 Кор, 8, 4 и др.). Он различил и отделил тех, которые называются, но не суть боги, от Единого Бога Отца, от Которого все, и сам от себя, решительнейшим образом исповедал Единого Господа Иисуса Христа. В словах: «на небе и на земле» Он говорит не о творцах мира, как толкуют эти (лжеучители), но это подобно тому, что сказано Моисеем: </w:t>
      </w:r>
      <w:r w:rsidRPr="00DF7676">
        <w:rPr>
          <w:rFonts w:ascii="Georgia" w:eastAsia="Times New Roman" w:hAnsi="Georgia" w:cs="Times New Roman"/>
          <w:i/>
          <w:iCs/>
          <w:sz w:val="21"/>
          <w:lang w:eastAsia="ru-RU"/>
        </w:rPr>
        <w:t>не делай себе никакого изображения для Бога из того ли, что на небе горе, или из того, что на земле внизу, или — что в воде под землею</w:t>
      </w:r>
      <w:r w:rsidRPr="00DF7676">
        <w:rPr>
          <w:rFonts w:ascii="Georgia" w:eastAsia="Times New Roman" w:hAnsi="Georgia" w:cs="Times New Roman"/>
          <w:sz w:val="21"/>
          <w:szCs w:val="21"/>
          <w:lang w:eastAsia="ru-RU"/>
        </w:rPr>
        <w:t xml:space="preserve"> (Втор. 5, 8). Что именно разумеется под тем, что на небе, он сам изъясняет: </w:t>
      </w:r>
      <w:r w:rsidRPr="00DF7676">
        <w:rPr>
          <w:rFonts w:ascii="Georgia" w:eastAsia="Times New Roman" w:hAnsi="Georgia" w:cs="Times New Roman"/>
          <w:i/>
          <w:iCs/>
          <w:sz w:val="21"/>
          <w:lang w:eastAsia="ru-RU"/>
        </w:rPr>
        <w:t>Смотря на небо и видя солнце, луну и звезды и все украшение неба, ты по заблуждению не покланяйся им и не служи</w:t>
      </w:r>
      <w:r w:rsidRPr="00DF7676">
        <w:rPr>
          <w:rFonts w:ascii="Georgia" w:eastAsia="Times New Roman" w:hAnsi="Georgia" w:cs="Times New Roman"/>
          <w:sz w:val="21"/>
          <w:szCs w:val="21"/>
          <w:lang w:eastAsia="ru-RU"/>
        </w:rPr>
        <w:t xml:space="preserve"> (Втор. 4, 19). И сам Моисей, человек Божий, хотя явился пред Фараоном, как Бог, но не называется у пророков ни Господом, ни Богом, но говорится Духом об нем, как </w:t>
      </w:r>
      <w:r w:rsidRPr="00DF7676">
        <w:rPr>
          <w:rFonts w:ascii="Georgia" w:eastAsia="Times New Roman" w:hAnsi="Georgia" w:cs="Times New Roman"/>
          <w:i/>
          <w:iCs/>
          <w:sz w:val="21"/>
          <w:lang w:eastAsia="ru-RU"/>
        </w:rPr>
        <w:t>о Моисее, верном рабе и служителя Божием</w:t>
      </w:r>
      <w:r w:rsidRPr="00DF7676">
        <w:rPr>
          <w:rFonts w:ascii="Georgia" w:eastAsia="Times New Roman" w:hAnsi="Georgia" w:cs="Times New Roman"/>
          <w:sz w:val="21"/>
          <w:szCs w:val="21"/>
          <w:lang w:eastAsia="ru-RU"/>
        </w:rPr>
        <w:t xml:space="preserve"> (Евр. 3, 5; Чис. 12, 7), чем он и был на самом деле.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Глава VII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Ответ на возражение, заимствованное из слов св. Павла. Апостол употребляет иногда перестановку слов.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Что касается того, что они говорят, будто Павел во втором (послании) к коринфянам ясно сказал: </w:t>
      </w:r>
      <w:r w:rsidRPr="00DF7676">
        <w:rPr>
          <w:rFonts w:ascii="Georgia" w:eastAsia="Times New Roman" w:hAnsi="Georgia" w:cs="Times New Roman"/>
          <w:i/>
          <w:iCs/>
          <w:sz w:val="21"/>
          <w:lang w:eastAsia="ru-RU"/>
        </w:rPr>
        <w:t>У которых Бог века сего ослепил умы неверующих</w:t>
      </w:r>
      <w:r w:rsidRPr="00DF7676">
        <w:rPr>
          <w:rFonts w:ascii="Georgia" w:eastAsia="Times New Roman" w:hAnsi="Georgia" w:cs="Times New Roman"/>
          <w:sz w:val="21"/>
          <w:szCs w:val="21"/>
          <w:lang w:eastAsia="ru-RU"/>
        </w:rPr>
        <w:t xml:space="preserve"> (2 Кор. 4, 4), и будто иной есть Бог века сего, и иной Тот, Который выше всякого господства, начальства и власти; то мы не виноваты, если присвояющие себе знание таинств вышебожественных не умеют даже читать Павла. Ибо, если кто сообразно с обычаем Павла, который, как я доказал в ином месте [7] и многими примерами, употребляет перестановку слов, прочитает это место так: «у которых Бог» отделит и, несколько остановившись потом, остальное прочитает вместе за одно «века сего ослепил умы неверующих», то найдет истинный смысл, так что выйдет мысль: «Бог ослепил умы неверующих века сего». Так оказывается посредством некоторой расстановки. Павел говорит не о Боге века сего, как будто признавая выше его ещё другого (Бога) — он Бога и признал Богом, — но о неверующих века сего говорит, потому что они не наследуют грядущего века нетления. Каким же образом Бог ослепил умы неверующих, я покажу из самого Павла в дальнейшем рассуждении, чтобы теперь не отвлечь далеко своей мысли от настоящего предмета речи.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Что Апостол часто, по быстроте речи и стремительности находящегося в нем духа, делает перемещения в словах, это можно видеть из многих других примеров. В послании к Галатам он говорит так: </w:t>
      </w:r>
      <w:r w:rsidRPr="00DF7676">
        <w:rPr>
          <w:rFonts w:ascii="Georgia" w:eastAsia="Times New Roman" w:hAnsi="Georgia" w:cs="Times New Roman"/>
          <w:i/>
          <w:iCs/>
          <w:sz w:val="21"/>
          <w:lang w:eastAsia="ru-RU"/>
        </w:rPr>
        <w:t>к чему же закон дел? [8] Он дан, пока не придет семя, к которому относится обетование, будучи установлен ангелами рукою Посредника</w:t>
      </w:r>
      <w:r w:rsidRPr="00DF7676">
        <w:rPr>
          <w:rFonts w:ascii="Georgia" w:eastAsia="Times New Roman" w:hAnsi="Georgia" w:cs="Times New Roman"/>
          <w:sz w:val="21"/>
          <w:szCs w:val="21"/>
          <w:lang w:eastAsia="ru-RU"/>
        </w:rPr>
        <w:t xml:space="preserve"> (Гал. 3, 19). Порядок (слов) следующий: «к чему же закон дел? Установленный ангелами рукою Посредника он дан, пока не придет семя, к которому относится обетование»: таким образом человек спрашивает, а Дух отвечает. И ещё во втором (послании) к Фессалоникийцам он об антихристе говорит: </w:t>
      </w:r>
      <w:r w:rsidRPr="00DF7676">
        <w:rPr>
          <w:rFonts w:ascii="Georgia" w:eastAsia="Times New Roman" w:hAnsi="Georgia" w:cs="Times New Roman"/>
          <w:i/>
          <w:iCs/>
          <w:sz w:val="21"/>
          <w:lang w:eastAsia="ru-RU"/>
        </w:rPr>
        <w:t>тогда откроется беззаконник, которого Господь Иисус Христос убьет духом уст Своих и истребит явлением пришествия Своего, которого пришествие по действию сатаны (будет) со всякою силою и знамениями и чудесами ложными</w:t>
      </w:r>
      <w:r w:rsidRPr="00DF7676">
        <w:rPr>
          <w:rFonts w:ascii="Georgia" w:eastAsia="Times New Roman" w:hAnsi="Georgia" w:cs="Times New Roman"/>
          <w:sz w:val="21"/>
          <w:szCs w:val="21"/>
          <w:lang w:eastAsia="ru-RU"/>
        </w:rPr>
        <w:t xml:space="preserve"> (2 Сол. 2, 8). Здесь порядок слов такой: «тогда откроется беззаконник, коего пришествие по действию сатаны (будет) со всякою силою и знамениями и чудесами ложными, которого Господь Иисус убьет духом уст Своих и истребит явлением пришествия Своего». Ибо Он говорит не о пришествии Господа, что Он (будет) по действию сатаны, но о пришествии беззаконника, которого называет также антихристом. Посему, если кто будет невнимателен при чтении и не сделает остановок дыхания в произносимом месте, то не только явятся несообразности, но и читающий скажет богохульство, будто пришествие Господа будет по действию сатаны. Итак, как здесь при чтении должно показывать перестановку слов и наблюдать последующий смысл Апостола, так и там мы не читаем «Бог мира сего», но Бог, Которого, поистине, называем Богом, и услышим о неверующих и ослепленных века сего, что они не наследуют грядущего века жизни.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Ответ на возражение, заимствованное из слов Христа. Один Бог безначальный и бесконечный может истинно называться Богом и Господом.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С разрушением такой клеветы еретиков, становится ясным, что ни пророки, ни Апостолы никогда не называли другого Бога и не именовали Господом никого, кроме Единого Истинного Бога. Тем более (этого не допускал) Сам Господь. Который повелевает и Кесарю </w:t>
      </w:r>
      <w:r w:rsidRPr="00DF7676">
        <w:rPr>
          <w:rFonts w:ascii="Georgia" w:eastAsia="Times New Roman" w:hAnsi="Georgia" w:cs="Times New Roman"/>
          <w:i/>
          <w:iCs/>
          <w:sz w:val="21"/>
          <w:lang w:eastAsia="ru-RU"/>
        </w:rPr>
        <w:t>воздавать, что принадлежит Кесарю, и Богу, что принадлежит Богу</w:t>
      </w:r>
      <w:r w:rsidRPr="00DF7676">
        <w:rPr>
          <w:rFonts w:ascii="Georgia" w:eastAsia="Times New Roman" w:hAnsi="Georgia" w:cs="Times New Roman"/>
          <w:sz w:val="21"/>
          <w:szCs w:val="21"/>
          <w:lang w:eastAsia="ru-RU"/>
        </w:rPr>
        <w:t xml:space="preserve"> (Mф. 22, 21), и называет Кесаря именно Кесарем, а Бога исповедует Богом. Подобным образом и слова: </w:t>
      </w:r>
      <w:r w:rsidRPr="00DF7676">
        <w:rPr>
          <w:rFonts w:ascii="Georgia" w:eastAsia="Times New Roman" w:hAnsi="Georgia" w:cs="Times New Roman"/>
          <w:i/>
          <w:iCs/>
          <w:sz w:val="21"/>
          <w:lang w:eastAsia="ru-RU"/>
        </w:rPr>
        <w:t>не можете служить двум господам</w:t>
      </w:r>
      <w:r w:rsidRPr="00DF7676">
        <w:rPr>
          <w:rFonts w:ascii="Georgia" w:eastAsia="Times New Roman" w:hAnsi="Georgia" w:cs="Times New Roman"/>
          <w:sz w:val="21"/>
          <w:szCs w:val="21"/>
          <w:lang w:eastAsia="ru-RU"/>
        </w:rPr>
        <w:t xml:space="preserve"> (Mф. 6, 24), Он Сам объясняет говоря: «не можете служить Богу и маммоне», Бога исповедуя Богом, а маммону называя тем, что она и есть. Словами: «не можете служить двум господам» Он не маммону называет Господом, но учит учеников служа Богу не покоряться маммоне и не рабствовать ей. Ибо говорит: </w:t>
      </w:r>
      <w:r w:rsidRPr="00DF7676">
        <w:rPr>
          <w:rFonts w:ascii="Georgia" w:eastAsia="Times New Roman" w:hAnsi="Georgia" w:cs="Times New Roman"/>
          <w:i/>
          <w:iCs/>
          <w:sz w:val="21"/>
          <w:lang w:eastAsia="ru-RU"/>
        </w:rPr>
        <w:t>кто делает грех, есть раб греха</w:t>
      </w:r>
      <w:r w:rsidRPr="00DF7676">
        <w:rPr>
          <w:rFonts w:ascii="Georgia" w:eastAsia="Times New Roman" w:hAnsi="Georgia" w:cs="Times New Roman"/>
          <w:sz w:val="21"/>
          <w:szCs w:val="21"/>
          <w:lang w:eastAsia="ru-RU"/>
        </w:rPr>
        <w:t xml:space="preserve"> (Ин. 8, 34). Посему, как служащих греху называет рабами греха, </w:t>
      </w:r>
      <w:r w:rsidRPr="00DF7676">
        <w:rPr>
          <w:rFonts w:ascii="Georgia" w:eastAsia="Times New Roman" w:hAnsi="Georgia" w:cs="Times New Roman"/>
          <w:sz w:val="21"/>
          <w:szCs w:val="21"/>
          <w:lang w:eastAsia="ru-RU"/>
        </w:rPr>
        <w:lastRenderedPageBreak/>
        <w:t>но самого греха не именует Богом, так и служащих маммоне называет рабами маммоны, не именуя маммоны Богом. А маммона в иудейском языке, на котором говорят и самаряне, означает «жадного, желающего более, чем должно». В еврейском же языке с прибавкою слога называется «мамуел» и означает обжору, неумеренного в еде. Итак, согласно с обоими значениями (слова), мы не можем служить вместе Богу и маммоне.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Когда же Он называет диавола сильным, то не вообще, но в сравнении с нами, а Себя Самого показывает во всем и истинно сильным, говоря, что </w:t>
      </w:r>
      <w:r w:rsidRPr="00DF7676">
        <w:rPr>
          <w:rFonts w:ascii="Georgia" w:eastAsia="Times New Roman" w:hAnsi="Georgia" w:cs="Times New Roman"/>
          <w:i/>
          <w:iCs/>
          <w:sz w:val="21"/>
          <w:lang w:eastAsia="ru-RU"/>
        </w:rPr>
        <w:t>никто не может иначе расхитить сосуды сильного, если прежде не свяжет самого сильного и тогда расхитит дом его</w:t>
      </w:r>
      <w:r w:rsidRPr="00DF7676">
        <w:rPr>
          <w:rFonts w:ascii="Georgia" w:eastAsia="Times New Roman" w:hAnsi="Georgia" w:cs="Times New Roman"/>
          <w:sz w:val="21"/>
          <w:szCs w:val="21"/>
          <w:lang w:eastAsia="ru-RU"/>
        </w:rPr>
        <w:t xml:space="preserve"> (Mф. 12, 26). Сосуды и дом его — были мы, когда жили в отступничество, ибо он делал с нами, что хотел, и дух нечистый обитал в нас. Он был силен не в отношении к Тому, Кто его связал и расхитил дом его, но в отношении к людям, бывшим в его власти, потому что он отвращал мысль их от Бога; и их-то Господь исхитил (у него), как говорит Иеремия:, </w:t>
      </w:r>
      <w:r w:rsidRPr="00DF7676">
        <w:rPr>
          <w:rFonts w:ascii="Georgia" w:eastAsia="Times New Roman" w:hAnsi="Georgia" w:cs="Times New Roman"/>
          <w:i/>
          <w:iCs/>
          <w:sz w:val="21"/>
          <w:lang w:eastAsia="ru-RU"/>
        </w:rPr>
        <w:t>Господь избавил Иакова и исхитил его из руки сильнейшего его</w:t>
      </w:r>
      <w:r w:rsidRPr="00DF7676">
        <w:rPr>
          <w:rFonts w:ascii="Georgia" w:eastAsia="Times New Roman" w:hAnsi="Georgia" w:cs="Times New Roman"/>
          <w:sz w:val="21"/>
          <w:szCs w:val="21"/>
          <w:lang w:eastAsia="ru-RU"/>
        </w:rPr>
        <w:t xml:space="preserve"> (Иер. 31, 11). Если бы Господь не указал на вяжущего его и расхищающего его дом, а его только одного назвал сильным, то сильный был бы непобедим. Но Он присовокупил и о том, кто держит его (в своей власти), ибо вяжущий держит, а связанный содержится (во власти). И это Он сделал без сравнения, дабы раб отступник не был сравниваем с Господом, ибо не только он, но ничто из сотворенного и подчиненного Ему не может быть сравниваемо с Словом Божиим, чрез Которое все произошло, Которое и есть Господь наш Иисус Христос.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Что и Ангелы, Архангелы, Престолы и Господства устроены и сотворены Всевышним Богом чрез Слово Его, это Иоанн так показал. Сказав о Слове Божием, что оно было в Отце, он присовокупил: </w:t>
      </w:r>
      <w:r w:rsidRPr="00DF7676">
        <w:rPr>
          <w:rFonts w:ascii="Georgia" w:eastAsia="Times New Roman" w:hAnsi="Georgia" w:cs="Times New Roman"/>
          <w:i/>
          <w:iCs/>
          <w:sz w:val="21"/>
          <w:lang w:eastAsia="ru-RU"/>
        </w:rPr>
        <w:t>все чрез Него произошло и без Него не произошло ничего</w:t>
      </w:r>
      <w:r w:rsidRPr="00DF7676">
        <w:rPr>
          <w:rFonts w:ascii="Georgia" w:eastAsia="Times New Roman" w:hAnsi="Georgia" w:cs="Times New Roman"/>
          <w:sz w:val="21"/>
          <w:szCs w:val="21"/>
          <w:lang w:eastAsia="ru-RU"/>
        </w:rPr>
        <w:t xml:space="preserve"> (Ин. 1, 3). Давид также, перечислив хвалы Ему и поименовав все мною упомянутое и небеса и все силы их, присоединил: </w:t>
      </w:r>
      <w:r w:rsidRPr="00DF7676">
        <w:rPr>
          <w:rFonts w:ascii="Georgia" w:eastAsia="Times New Roman" w:hAnsi="Georgia" w:cs="Times New Roman"/>
          <w:i/>
          <w:iCs/>
          <w:sz w:val="21"/>
          <w:lang w:eastAsia="ru-RU"/>
        </w:rPr>
        <w:t>ибо Он повелел и создалось, Он сказал и стало</w:t>
      </w:r>
      <w:r w:rsidRPr="00DF7676">
        <w:rPr>
          <w:rFonts w:ascii="Georgia" w:eastAsia="Times New Roman" w:hAnsi="Georgia" w:cs="Times New Roman"/>
          <w:sz w:val="21"/>
          <w:szCs w:val="21"/>
          <w:lang w:eastAsia="ru-RU"/>
        </w:rPr>
        <w:t xml:space="preserve"> (Пс. 32, 9). Кому же повелел? Слову, Которым говорит </w:t>
      </w:r>
      <w:r w:rsidRPr="00DF7676">
        <w:rPr>
          <w:rFonts w:ascii="Georgia" w:eastAsia="Times New Roman" w:hAnsi="Georgia" w:cs="Times New Roman"/>
          <w:i/>
          <w:iCs/>
          <w:sz w:val="21"/>
          <w:lang w:eastAsia="ru-RU"/>
        </w:rPr>
        <w:t>небеса утверждены и духом уст Его вся сила их</w:t>
      </w:r>
      <w:r w:rsidRPr="00DF7676">
        <w:rPr>
          <w:rFonts w:ascii="Georgia" w:eastAsia="Times New Roman" w:hAnsi="Georgia" w:cs="Times New Roman"/>
          <w:sz w:val="21"/>
          <w:szCs w:val="21"/>
          <w:lang w:eastAsia="ru-RU"/>
        </w:rPr>
        <w:t xml:space="preserve"> (Пс. 32, 6). А что Он Сам все сотворил свободно и как хотел, опять Давид говорит; </w:t>
      </w:r>
      <w:r w:rsidRPr="00DF7676">
        <w:rPr>
          <w:rFonts w:ascii="Georgia" w:eastAsia="Times New Roman" w:hAnsi="Georgia" w:cs="Times New Roman"/>
          <w:i/>
          <w:iCs/>
          <w:sz w:val="21"/>
          <w:lang w:eastAsia="ru-RU"/>
        </w:rPr>
        <w:t>Бог наш на небе горе и на земле; Он сотворил все, что восхотел</w:t>
      </w:r>
      <w:r w:rsidRPr="00DF7676">
        <w:rPr>
          <w:rFonts w:ascii="Georgia" w:eastAsia="Times New Roman" w:hAnsi="Georgia" w:cs="Times New Roman"/>
          <w:sz w:val="21"/>
          <w:szCs w:val="21"/>
          <w:lang w:eastAsia="ru-RU"/>
        </w:rPr>
        <w:t xml:space="preserve"> (Пс. 113, 11). Созданное же отлично от Создавшего и сотворенное отлично от Сотворившего. Сам Он не созданный, без начала и конца, ни в чем не нуждающийся; Сам Себе довлеющий и всем другим существам дающий самое бытие; а сотворенное Им получило начало. А что имеет начало, может разрушиться, подчинено и имеет нужду в своем Творце, то необходимо у людей, имеющих сколько-нибудь смысла к различению таких вещей, должно иметь отличное наименование, так чтобы Сотворивший все с Словом Своим по справедливости Один только назывался Богом и Господом, а сотворенное не должно уже быть причастным тому же названию и получать то же имя, какое принадлежит Творцу.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Единого Бога, Творца неба и земли, проповеданного пророками, возвещают и Евангелия. Доказательство сего из Евангелия Матфея.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Когда таким образом здесь достаточно показано, а в последствии ещё более уяснится, что ни пророки, ни Апостолы, ни Господь Христос в Своем лице не признавали никакого другого Господа или Бога, а только собственно Бога и Господа, ибо пророки и Апостолы признавали Отца и Сына, и никого другого не называли Богом и не исповедали Господом, а Сам Господь преподал Своим учеником только об Отце Боге и Господе, Который Один есть Бог и Владыка всего, то нам должно, если мы их ученики, следовать их такого рода свидетельствам. Ибо апостол Матфей, зная одного и того же Бога, Который дал обещание Аврааму сделать семя его как звезды небесные. Который чрез Сына Своего Христа Иисуса призвал нас от поклонения камням к познанию Его, дабы </w:t>
      </w:r>
      <w:r w:rsidRPr="00DF7676">
        <w:rPr>
          <w:rFonts w:ascii="Georgia" w:eastAsia="Times New Roman" w:hAnsi="Georgia" w:cs="Times New Roman"/>
          <w:i/>
          <w:iCs/>
          <w:sz w:val="21"/>
          <w:lang w:eastAsia="ru-RU"/>
        </w:rPr>
        <w:t>кто был не народ, стал народом и не любимая стала возлюбленною</w:t>
      </w:r>
      <w:r w:rsidRPr="00DF7676">
        <w:rPr>
          <w:rFonts w:ascii="Georgia" w:eastAsia="Times New Roman" w:hAnsi="Georgia" w:cs="Times New Roman"/>
          <w:sz w:val="21"/>
          <w:szCs w:val="21"/>
          <w:lang w:eastAsia="ru-RU"/>
        </w:rPr>
        <w:t xml:space="preserve"> (Рим. 9, 25; Ос. 1, 10 и 2, 23), — говорит, что Иоанн, уготовлявший путь Христу, тем, которые хвалились плотским родством (с Авраамом), но имели ум превратный и исполненный всякого зла, проповедовал покаяние, которое бы отвратило их от зла, и говорил: </w:t>
      </w:r>
      <w:r w:rsidRPr="00DF7676">
        <w:rPr>
          <w:rFonts w:ascii="Georgia" w:eastAsia="Times New Roman" w:hAnsi="Georgia" w:cs="Times New Roman"/>
          <w:i/>
          <w:iCs/>
          <w:sz w:val="21"/>
          <w:lang w:eastAsia="ru-RU"/>
        </w:rPr>
        <w:t>порождения ехиднины! Кто указал вам бежать от грядущего гнева? Сотворите же достойный плод покаяния; и не думайте говорит в себе самих: отец у нас Авраам. Ибо говорю вам, что Бог может из камней сих воздвигнуть детей Аврааму</w:t>
      </w:r>
      <w:r w:rsidRPr="00DF7676">
        <w:rPr>
          <w:rFonts w:ascii="Georgia" w:eastAsia="Times New Roman" w:hAnsi="Georgia" w:cs="Times New Roman"/>
          <w:sz w:val="21"/>
          <w:szCs w:val="21"/>
          <w:lang w:eastAsia="ru-RU"/>
        </w:rPr>
        <w:t xml:space="preserve"> (Mф. 3, </w:t>
      </w:r>
      <w:r w:rsidRPr="00DF7676">
        <w:rPr>
          <w:rFonts w:ascii="Georgia" w:eastAsia="Times New Roman" w:hAnsi="Georgia" w:cs="Times New Roman"/>
          <w:sz w:val="21"/>
          <w:szCs w:val="21"/>
          <w:lang w:eastAsia="ru-RU"/>
        </w:rPr>
        <w:lastRenderedPageBreak/>
        <w:t xml:space="preserve">7—9). Он проповедовал им покаяние (и удаление) от зла, но не возвещал другого Бога, кроме Того, Который дал обещание Аврааму, — он предтеча Христов, о котором Матфей согласно с Лукою говорит: </w:t>
      </w:r>
      <w:r w:rsidRPr="00DF7676">
        <w:rPr>
          <w:rFonts w:ascii="Georgia" w:eastAsia="Times New Roman" w:hAnsi="Georgia" w:cs="Times New Roman"/>
          <w:i/>
          <w:iCs/>
          <w:sz w:val="21"/>
          <w:lang w:eastAsia="ru-RU"/>
        </w:rPr>
        <w:t>он тот, о котором Господь сказал чрез пророка: глас вопиющего в пустыне: приготовьте путь Господу, прямыми сделайте стези Бога нашего. Всякая долина да наполнится, и всякая гора и холм да унизятся, кривизны выпрямятся и неровные пути сделаются гладкими, и увидит всякая плоть спасение Божие</w:t>
      </w:r>
      <w:r w:rsidRPr="00DF7676">
        <w:rPr>
          <w:rFonts w:ascii="Georgia" w:eastAsia="Times New Roman" w:hAnsi="Georgia" w:cs="Times New Roman"/>
          <w:sz w:val="21"/>
          <w:szCs w:val="21"/>
          <w:lang w:eastAsia="ru-RU"/>
        </w:rPr>
        <w:t xml:space="preserve"> (Mф. 3, 3). Итак, Один и Тот же Бог, Отец Господа нашего, Который и обещал чрез пророков послать Предтечу и сделал видимым спасение Свое, т.е. Слово Свое, Которое и воплотилось, дабы во всем был виден Царь их. Ибо необходимо, чтобы судимые видели Судию и знали того, кем судятся, и получающие славу должны знать того, кто дарует им дар славы.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Ещё Матфей об Ангеле говорит так: </w:t>
      </w:r>
      <w:r w:rsidRPr="00DF7676">
        <w:rPr>
          <w:rFonts w:ascii="Georgia" w:eastAsia="Times New Roman" w:hAnsi="Georgia" w:cs="Times New Roman"/>
          <w:i/>
          <w:iCs/>
          <w:sz w:val="21"/>
          <w:lang w:eastAsia="ru-RU"/>
        </w:rPr>
        <w:t>Ангел Господа явился во сне Иосифу (Mф. 1, 20); какого Господа, он сам объясняет: «да сбудется реченное Господом чрез пророка: из Египта воззвал Я Сына Моего (Mф. 2, 15). Се Дева во чреве приимет и родит Сына и нарекут имя Ему Эммануил, что значит — с нами Бог</w:t>
      </w:r>
      <w:r w:rsidRPr="00DF7676">
        <w:rPr>
          <w:rFonts w:ascii="Georgia" w:eastAsia="Times New Roman" w:hAnsi="Georgia" w:cs="Times New Roman"/>
          <w:sz w:val="21"/>
          <w:szCs w:val="21"/>
          <w:lang w:eastAsia="ru-RU"/>
        </w:rPr>
        <w:t xml:space="preserve"> (Mф. 1, 23). Об этом Эммануиле от Девы Давид сказал: </w:t>
      </w:r>
      <w:r w:rsidRPr="00DF7676">
        <w:rPr>
          <w:rFonts w:ascii="Georgia" w:eastAsia="Times New Roman" w:hAnsi="Georgia" w:cs="Times New Roman"/>
          <w:i/>
          <w:iCs/>
          <w:sz w:val="21"/>
          <w:lang w:eastAsia="ru-RU"/>
        </w:rPr>
        <w:t>не отврати лица твоего Христа (помазанника). Господь клялся Давиду истиною и не презрит его: плод чрева твоего поставлю на престоле твоем</w:t>
      </w:r>
      <w:r w:rsidRPr="00DF7676">
        <w:rPr>
          <w:rFonts w:ascii="Georgia" w:eastAsia="Times New Roman" w:hAnsi="Georgia" w:cs="Times New Roman"/>
          <w:sz w:val="21"/>
          <w:szCs w:val="21"/>
          <w:lang w:eastAsia="ru-RU"/>
        </w:rPr>
        <w:t xml:space="preserve"> (Пс. 131, 10, 11). И ещё: </w:t>
      </w:r>
      <w:r w:rsidRPr="00DF7676">
        <w:rPr>
          <w:rFonts w:ascii="Georgia" w:eastAsia="Times New Roman" w:hAnsi="Georgia" w:cs="Times New Roman"/>
          <w:i/>
          <w:iCs/>
          <w:sz w:val="21"/>
          <w:lang w:eastAsia="ru-RU"/>
        </w:rPr>
        <w:t>Бог ведом в Иудее; Его место стало в мире (Салиме) и Его жилище в Сионе</w:t>
      </w:r>
      <w:r w:rsidRPr="00DF7676">
        <w:rPr>
          <w:rFonts w:ascii="Georgia" w:eastAsia="Times New Roman" w:hAnsi="Georgia" w:cs="Times New Roman"/>
          <w:sz w:val="21"/>
          <w:szCs w:val="21"/>
          <w:lang w:eastAsia="ru-RU"/>
        </w:rPr>
        <w:t xml:space="preserve"> (Пс. 75, 2). Итак один и тот же Бог, проповедуемый пророками и возвещенный Евангелием, и Его Сын, Который от плода чрева Давидова, т.е. от Девы Давидовой, и Эммануил, и о Его-то звезде пророчествовал Валаам: </w:t>
      </w:r>
      <w:r w:rsidRPr="00DF7676">
        <w:rPr>
          <w:rFonts w:ascii="Georgia" w:eastAsia="Times New Roman" w:hAnsi="Georgia" w:cs="Times New Roman"/>
          <w:i/>
          <w:iCs/>
          <w:sz w:val="21"/>
          <w:lang w:eastAsia="ru-RU"/>
        </w:rPr>
        <w:t>воссияет звезда от Иакова и восстанет вождь во Израиле</w:t>
      </w:r>
      <w:r w:rsidRPr="00DF7676">
        <w:rPr>
          <w:rFonts w:ascii="Georgia" w:eastAsia="Times New Roman" w:hAnsi="Georgia" w:cs="Times New Roman"/>
          <w:sz w:val="21"/>
          <w:szCs w:val="21"/>
          <w:lang w:eastAsia="ru-RU"/>
        </w:rPr>
        <w:t xml:space="preserve"> (Чис. 24, 17). Матфей же говорит, что волхвы, пришедшие с востока, сказали: </w:t>
      </w:r>
      <w:r w:rsidRPr="00DF7676">
        <w:rPr>
          <w:rFonts w:ascii="Georgia" w:eastAsia="Times New Roman" w:hAnsi="Georgia" w:cs="Times New Roman"/>
          <w:i/>
          <w:iCs/>
          <w:sz w:val="21"/>
          <w:lang w:eastAsia="ru-RU"/>
        </w:rPr>
        <w:t>мы видели звезду Его на востоке, и пришли поклониться Ему</w:t>
      </w:r>
      <w:r w:rsidRPr="00DF7676">
        <w:rPr>
          <w:rFonts w:ascii="Georgia" w:eastAsia="Times New Roman" w:hAnsi="Georgia" w:cs="Times New Roman"/>
          <w:sz w:val="21"/>
          <w:szCs w:val="21"/>
          <w:lang w:eastAsia="ru-RU"/>
        </w:rPr>
        <w:t xml:space="preserve"> (Mф. 2, 2), и приведенные звездою в дом Иакова к Эммануилу, они показали принесенными ими дарами, кому они покланялись: принесли мирру, потому что Он был Тот, Который имел умереть и быть погребенным за смертный род человеческий, золото, потому что Он Царь, </w:t>
      </w:r>
      <w:r w:rsidRPr="00DF7676">
        <w:rPr>
          <w:rFonts w:ascii="Georgia" w:eastAsia="Times New Roman" w:hAnsi="Georgia" w:cs="Times New Roman"/>
          <w:i/>
          <w:iCs/>
          <w:sz w:val="21"/>
          <w:lang w:eastAsia="ru-RU"/>
        </w:rPr>
        <w:t>коего царству нет конца</w:t>
      </w:r>
      <w:r w:rsidRPr="00DF7676">
        <w:rPr>
          <w:rFonts w:ascii="Georgia" w:eastAsia="Times New Roman" w:hAnsi="Georgia" w:cs="Times New Roman"/>
          <w:sz w:val="21"/>
          <w:szCs w:val="21"/>
          <w:lang w:eastAsia="ru-RU"/>
        </w:rPr>
        <w:t xml:space="preserve"> (Лк. 1, 33), — ладан, потому что Он Бог, Который </w:t>
      </w:r>
      <w:r w:rsidRPr="00DF7676">
        <w:rPr>
          <w:rFonts w:ascii="Georgia" w:eastAsia="Times New Roman" w:hAnsi="Georgia" w:cs="Times New Roman"/>
          <w:i/>
          <w:iCs/>
          <w:sz w:val="21"/>
          <w:lang w:eastAsia="ru-RU"/>
        </w:rPr>
        <w:t>стал ведом в Иудее</w:t>
      </w:r>
      <w:r w:rsidRPr="00DF7676">
        <w:rPr>
          <w:rFonts w:ascii="Georgia" w:eastAsia="Times New Roman" w:hAnsi="Georgia" w:cs="Times New Roman"/>
          <w:sz w:val="21"/>
          <w:szCs w:val="21"/>
          <w:lang w:eastAsia="ru-RU"/>
        </w:rPr>
        <w:t xml:space="preserve"> (Пс. 75, 2) и </w:t>
      </w:r>
      <w:r w:rsidRPr="00DF7676">
        <w:rPr>
          <w:rFonts w:ascii="Georgia" w:eastAsia="Times New Roman" w:hAnsi="Georgia" w:cs="Times New Roman"/>
          <w:i/>
          <w:iCs/>
          <w:sz w:val="21"/>
          <w:lang w:eastAsia="ru-RU"/>
        </w:rPr>
        <w:t>открылся тем, которые не искали Его</w:t>
      </w:r>
      <w:r w:rsidRPr="00DF7676">
        <w:rPr>
          <w:rFonts w:ascii="Georgia" w:eastAsia="Times New Roman" w:hAnsi="Georgia" w:cs="Times New Roman"/>
          <w:sz w:val="21"/>
          <w:szCs w:val="21"/>
          <w:lang w:eastAsia="ru-RU"/>
        </w:rPr>
        <w:t xml:space="preserve"> (Ис. 65, 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Ещё о крещении Его Матфей говорит: </w:t>
      </w:r>
      <w:r w:rsidRPr="00DF7676">
        <w:rPr>
          <w:rFonts w:ascii="Georgia" w:eastAsia="Times New Roman" w:hAnsi="Georgia" w:cs="Times New Roman"/>
          <w:i/>
          <w:iCs/>
          <w:sz w:val="21"/>
          <w:lang w:eastAsia="ru-RU"/>
        </w:rPr>
        <w:t>открылись небеса и Он увидел Духа Божия, Который как голубь, сходил на Него. И вот глас с неба, глаголющий: сей есть Сын Мой возлюбленный, в котором Мое благоволение</w:t>
      </w:r>
      <w:r w:rsidRPr="00DF7676">
        <w:rPr>
          <w:rFonts w:ascii="Georgia" w:eastAsia="Times New Roman" w:hAnsi="Georgia" w:cs="Times New Roman"/>
          <w:sz w:val="21"/>
          <w:szCs w:val="21"/>
          <w:lang w:eastAsia="ru-RU"/>
        </w:rPr>
        <w:t xml:space="preserve"> (Mф. 3, 16). Не Христос сходил тогда на Иисуса, — и не другой есть Христос, а другой Иисус; но Слово Божие, Спаситель всех, Владыка неба и земли, Который есть Иисус, как я прежде показал [9], принявший плоть и помазанный от Отца Духом, стал Иисус Христос, как говорит и Исаия: </w:t>
      </w:r>
      <w:r w:rsidRPr="00DF7676">
        <w:rPr>
          <w:rFonts w:ascii="Georgia" w:eastAsia="Times New Roman" w:hAnsi="Georgia" w:cs="Times New Roman"/>
          <w:i/>
          <w:iCs/>
          <w:sz w:val="21"/>
          <w:lang w:eastAsia="ru-RU"/>
        </w:rPr>
        <w:t>произойдет ветвь от корня Иессеева, и цвет взойдет от его корня, и почиет на Нем Дух Божий, Дух премудрости, и разума, Дух совета и силы, Дух знания и благочестия и наполнят Его Дух страха Божия. Он будет судить не по славе, и обличать не по речи, но Он даст суд правый смиренному (человеку) и обличит славных земли</w:t>
      </w:r>
      <w:r w:rsidRPr="00DF7676">
        <w:rPr>
          <w:rFonts w:ascii="Georgia" w:eastAsia="Times New Roman" w:hAnsi="Georgia" w:cs="Times New Roman"/>
          <w:sz w:val="21"/>
          <w:szCs w:val="21"/>
          <w:lang w:eastAsia="ru-RU"/>
        </w:rPr>
        <w:t xml:space="preserve"> (Ис. 11, 1 и пр.). И ещё Исаия, прорекая о помазании Его и для чего Он был помазан, говорит: </w:t>
      </w:r>
      <w:r w:rsidRPr="00DF7676">
        <w:rPr>
          <w:rFonts w:ascii="Georgia" w:eastAsia="Times New Roman" w:hAnsi="Georgia" w:cs="Times New Roman"/>
          <w:i/>
          <w:iCs/>
          <w:sz w:val="21"/>
          <w:lang w:eastAsia="ru-RU"/>
        </w:rPr>
        <w:t>Дух Божий на Мне, потому что Он помазал Меня: Он послал Меня благовествовать смиренным </w:t>
      </w:r>
      <w:r w:rsidRPr="00DF7676">
        <w:rPr>
          <w:rFonts w:ascii="Georgia" w:eastAsia="Times New Roman" w:hAnsi="Georgia" w:cs="Times New Roman"/>
          <w:sz w:val="21"/>
          <w:szCs w:val="21"/>
          <w:lang w:eastAsia="ru-RU"/>
        </w:rPr>
        <w:t>[10]</w:t>
      </w:r>
      <w:r w:rsidRPr="00DF7676">
        <w:rPr>
          <w:rFonts w:ascii="Georgia" w:eastAsia="Times New Roman" w:hAnsi="Georgia" w:cs="Times New Roman"/>
          <w:i/>
          <w:iCs/>
          <w:sz w:val="21"/>
          <w:lang w:eastAsia="ru-RU"/>
        </w:rPr>
        <w:t>, исцелить сокрушенных сердцем, проповедовать пленным отпущение и слепым прозрение, возвестить благоприятный год Господний и день воздаяния, и утешить всех скорбящих</w:t>
      </w:r>
      <w:r w:rsidRPr="00DF7676">
        <w:rPr>
          <w:rFonts w:ascii="Georgia" w:eastAsia="Times New Roman" w:hAnsi="Georgia" w:cs="Times New Roman"/>
          <w:sz w:val="21"/>
          <w:szCs w:val="21"/>
          <w:lang w:eastAsia="ru-RU"/>
        </w:rPr>
        <w:t xml:space="preserve">(Ис. 61, 1 и пр.). Ибо, потому, что Слово Божие было человек от корня Иессеева и сын Авраама, потому и почил на Нем Дух Божий, и Он был помазан для благовествования смиренным. Поелику же Он был Бог, то судил не по славе и обличал не по речи; ибо </w:t>
      </w:r>
      <w:r w:rsidRPr="00DF7676">
        <w:rPr>
          <w:rFonts w:ascii="Georgia" w:eastAsia="Times New Roman" w:hAnsi="Georgia" w:cs="Times New Roman"/>
          <w:i/>
          <w:iCs/>
          <w:sz w:val="21"/>
          <w:lang w:eastAsia="ru-RU"/>
        </w:rPr>
        <w:t>Ему не нужно было, чтобы кто свидетельствовал Ему о человеке, когда Сам Он знал, что было в человеке</w:t>
      </w:r>
      <w:r w:rsidRPr="00DF7676">
        <w:rPr>
          <w:rFonts w:ascii="Georgia" w:eastAsia="Times New Roman" w:hAnsi="Georgia" w:cs="Times New Roman"/>
          <w:sz w:val="21"/>
          <w:szCs w:val="21"/>
          <w:lang w:eastAsia="ru-RU"/>
        </w:rPr>
        <w:t xml:space="preserve"> (Ин. 2, 25). Он призывал всех скорбящих и, даруя отпущение тем, которые грехами были приведены в плен, разрешал их от уз, о которых говорит Соломон: </w:t>
      </w:r>
      <w:r w:rsidRPr="00DF7676">
        <w:rPr>
          <w:rFonts w:ascii="Georgia" w:eastAsia="Times New Roman" w:hAnsi="Georgia" w:cs="Times New Roman"/>
          <w:i/>
          <w:iCs/>
          <w:sz w:val="21"/>
          <w:lang w:eastAsia="ru-RU"/>
        </w:rPr>
        <w:t>каждый связывается путами своих грехов</w:t>
      </w:r>
      <w:r w:rsidRPr="00DF7676">
        <w:rPr>
          <w:rFonts w:ascii="Georgia" w:eastAsia="Times New Roman" w:hAnsi="Georgia" w:cs="Times New Roman"/>
          <w:sz w:val="21"/>
          <w:szCs w:val="21"/>
          <w:lang w:eastAsia="ru-RU"/>
        </w:rPr>
        <w:t xml:space="preserve"> (Притч. 5, 22). Итак Дух Божий сошел на Него, — (Дух) Того, Который чрез пророков обещал помазать Его, чтобы мы получая от обилия Его помазания спаслись. Таково свидетельство Матфея.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Продолжение доказательств из Евангелий Марка и Луки.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1. Лука, последователь и ученик Апостолов, повествуя о Захарии и Елисавете, от которых, по обетованию Божию, родился Иоанн, так говорит: </w:t>
      </w:r>
      <w:r w:rsidRPr="00DF7676">
        <w:rPr>
          <w:rFonts w:ascii="Georgia" w:eastAsia="Times New Roman" w:hAnsi="Georgia" w:cs="Times New Roman"/>
          <w:i/>
          <w:iCs/>
          <w:sz w:val="21"/>
          <w:lang w:eastAsia="ru-RU"/>
        </w:rPr>
        <w:t>оба они были праведны пред Богом, поступая по всем заповедям и уставам Господним беспорочно</w:t>
      </w:r>
      <w:r w:rsidRPr="00DF7676">
        <w:rPr>
          <w:rFonts w:ascii="Georgia" w:eastAsia="Times New Roman" w:hAnsi="Georgia" w:cs="Times New Roman"/>
          <w:sz w:val="21"/>
          <w:szCs w:val="21"/>
          <w:lang w:eastAsia="ru-RU"/>
        </w:rPr>
        <w:t xml:space="preserve"> (Лк. 1, 6). И ещё о Захарии: </w:t>
      </w:r>
      <w:r w:rsidRPr="00DF7676">
        <w:rPr>
          <w:rFonts w:ascii="Georgia" w:eastAsia="Times New Roman" w:hAnsi="Georgia" w:cs="Times New Roman"/>
          <w:i/>
          <w:iCs/>
          <w:sz w:val="21"/>
          <w:lang w:eastAsia="ru-RU"/>
        </w:rPr>
        <w:t>однажды, когда он в порядке своей чреды исполнял священническое служение пред Богом, по обычаю священства, досталось ему по жребию возжечь фимиам</w:t>
      </w:r>
      <w:r w:rsidRPr="00DF7676">
        <w:rPr>
          <w:rFonts w:ascii="Georgia" w:eastAsia="Times New Roman" w:hAnsi="Georgia" w:cs="Times New Roman"/>
          <w:sz w:val="21"/>
          <w:szCs w:val="21"/>
          <w:lang w:eastAsia="ru-RU"/>
        </w:rPr>
        <w:t xml:space="preserve">, и пришел он священнодействовать [11], </w:t>
      </w:r>
      <w:r w:rsidRPr="00DF7676">
        <w:rPr>
          <w:rFonts w:ascii="Georgia" w:eastAsia="Times New Roman" w:hAnsi="Georgia" w:cs="Times New Roman"/>
          <w:i/>
          <w:iCs/>
          <w:sz w:val="21"/>
          <w:lang w:eastAsia="ru-RU"/>
        </w:rPr>
        <w:t>войдя в храм Господень</w:t>
      </w:r>
      <w:r w:rsidRPr="00DF7676">
        <w:rPr>
          <w:rFonts w:ascii="Georgia" w:eastAsia="Times New Roman" w:hAnsi="Georgia" w:cs="Times New Roman"/>
          <w:sz w:val="21"/>
          <w:szCs w:val="21"/>
          <w:lang w:eastAsia="ru-RU"/>
        </w:rPr>
        <w:t xml:space="preserve"> (Лк. 1, 8 и пр.). Предстоятель пред лицом Господа просто, решительно и твердо исповедует от себя Богом и Господом Того, Кто избрал Иерусалим и уставил закон священства, Коего слуга и ангел Гавриил. Ибо он не знал выше Его другого Бога, потому что если бы имел понятие о некоем совершеннейшем Боге и Господе, кроме Его, то он не исповедал бы, как я уже показал, того, кого почитал плодом несовершенства, безусловно и всецело Богом и Господом. И об Иоанне он так говорит: </w:t>
      </w:r>
      <w:r w:rsidRPr="00DF7676">
        <w:rPr>
          <w:rFonts w:ascii="Georgia" w:eastAsia="Times New Roman" w:hAnsi="Georgia" w:cs="Times New Roman"/>
          <w:i/>
          <w:iCs/>
          <w:sz w:val="21"/>
          <w:lang w:eastAsia="ru-RU"/>
        </w:rPr>
        <w:t>он будет велик пред Господом, и многих из сынов Израилевых обратит к Господу Богу их, и он предъидет пред Ним в духе и силе Илии, дабы приготовить Господу народ совершенный</w:t>
      </w:r>
      <w:r w:rsidRPr="00DF7676">
        <w:rPr>
          <w:rFonts w:ascii="Georgia" w:eastAsia="Times New Roman" w:hAnsi="Georgia" w:cs="Times New Roman"/>
          <w:sz w:val="21"/>
          <w:szCs w:val="21"/>
          <w:lang w:eastAsia="ru-RU"/>
        </w:rPr>
        <w:t xml:space="preserve"> (Лк. 1, 15). Кому он приготовил народ и пред каким Господом он был велик? Конечно пред Тем, Который сказал, что Иоанн имел нечто </w:t>
      </w:r>
      <w:r w:rsidRPr="00DF7676">
        <w:rPr>
          <w:rFonts w:ascii="Georgia" w:eastAsia="Times New Roman" w:hAnsi="Georgia" w:cs="Times New Roman"/>
          <w:i/>
          <w:iCs/>
          <w:sz w:val="21"/>
          <w:lang w:eastAsia="ru-RU"/>
        </w:rPr>
        <w:t>больше, чем пророк</w:t>
      </w:r>
      <w:r w:rsidRPr="00DF7676">
        <w:rPr>
          <w:rFonts w:ascii="Georgia" w:eastAsia="Times New Roman" w:hAnsi="Georgia" w:cs="Times New Roman"/>
          <w:sz w:val="21"/>
          <w:szCs w:val="21"/>
          <w:lang w:eastAsia="ru-RU"/>
        </w:rPr>
        <w:t>, и </w:t>
      </w:r>
      <w:r w:rsidRPr="00DF7676">
        <w:rPr>
          <w:rFonts w:ascii="Georgia" w:eastAsia="Times New Roman" w:hAnsi="Georgia" w:cs="Times New Roman"/>
          <w:i/>
          <w:iCs/>
          <w:sz w:val="21"/>
          <w:lang w:eastAsia="ru-RU"/>
        </w:rPr>
        <w:t>нет никого в рожденных женами больше Иоанна Крестителя</w:t>
      </w:r>
      <w:r w:rsidRPr="00DF7676">
        <w:rPr>
          <w:rFonts w:ascii="Georgia" w:eastAsia="Times New Roman" w:hAnsi="Georgia" w:cs="Times New Roman"/>
          <w:sz w:val="21"/>
          <w:szCs w:val="21"/>
          <w:lang w:eastAsia="ru-RU"/>
        </w:rPr>
        <w:t xml:space="preserve"> (Mф. 40, 9, 11): он приготовил народ к пришествию Господа, предуведомляя сорабов своих и проповедуя им покаяние, чтобы они получили отпущение от пришедшего Господа, обратившись к Тому, от Кого они отчуждились по причине своих грехов и преступлений, как и Давид говорит: </w:t>
      </w:r>
      <w:r w:rsidRPr="00DF7676">
        <w:rPr>
          <w:rFonts w:ascii="Georgia" w:eastAsia="Times New Roman" w:hAnsi="Georgia" w:cs="Times New Roman"/>
          <w:i/>
          <w:iCs/>
          <w:sz w:val="21"/>
          <w:lang w:eastAsia="ru-RU"/>
        </w:rPr>
        <w:t>грешники отчуждались от утробы, уклонились от чрева</w:t>
      </w:r>
      <w:r w:rsidRPr="00DF7676">
        <w:rPr>
          <w:rFonts w:ascii="Georgia" w:eastAsia="Times New Roman" w:hAnsi="Georgia" w:cs="Times New Roman"/>
          <w:sz w:val="21"/>
          <w:szCs w:val="21"/>
          <w:lang w:eastAsia="ru-RU"/>
        </w:rPr>
        <w:t xml:space="preserve"> (Пс. 57, 4). И потому он обращал их к Господу их и приготовлял Господу в духе и силе Илии народ совершенный.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ещё относительно Ангела он говорил: </w:t>
      </w:r>
      <w:r w:rsidRPr="00DF7676">
        <w:rPr>
          <w:rFonts w:ascii="Georgia" w:eastAsia="Times New Roman" w:hAnsi="Georgia" w:cs="Times New Roman"/>
          <w:i/>
          <w:iCs/>
          <w:sz w:val="21"/>
          <w:lang w:eastAsia="ru-RU"/>
        </w:rPr>
        <w:t>в то время послан был от Бога ангел Гавриил, который и сказал Деве: не бойся Мария, ибо Ты обрела благодать у Бога</w:t>
      </w:r>
      <w:r w:rsidRPr="00DF7676">
        <w:rPr>
          <w:rFonts w:ascii="Georgia" w:eastAsia="Times New Roman" w:hAnsi="Georgia" w:cs="Times New Roman"/>
          <w:sz w:val="21"/>
          <w:szCs w:val="21"/>
          <w:lang w:eastAsia="ru-RU"/>
        </w:rPr>
        <w:t xml:space="preserve"> (Лк. 1, 26). И о Господе говорит: </w:t>
      </w:r>
      <w:r w:rsidRPr="00DF7676">
        <w:rPr>
          <w:rFonts w:ascii="Georgia" w:eastAsia="Times New Roman" w:hAnsi="Georgia" w:cs="Times New Roman"/>
          <w:i/>
          <w:iCs/>
          <w:sz w:val="21"/>
          <w:lang w:eastAsia="ru-RU"/>
        </w:rPr>
        <w:t>Он будет велик и наречется Сыном Всевышнего, и даст Ему Господь Бог престол Давида, отца Его, и будет царствовать в доме Иакова во веки, и царствию Его не будет конца</w:t>
      </w:r>
      <w:r w:rsidRPr="00DF7676">
        <w:rPr>
          <w:rFonts w:ascii="Georgia" w:eastAsia="Times New Roman" w:hAnsi="Georgia" w:cs="Times New Roman"/>
          <w:sz w:val="21"/>
          <w:szCs w:val="21"/>
          <w:lang w:eastAsia="ru-RU"/>
        </w:rPr>
        <w:t xml:space="preserve"> (Лк. 1, 32 и пр.). Кто же другой царствует в доме Иакова непрерывно во веки, как не Христос Иисус Господь наш, Сын Всевышнего, Который чрез закон и пророков обещал явить всякой плоти спасение Свое, так что Он стал сыном человеческим для того, чтобы человек сделался Сыном Божиим? И Мария, радуясь сему, воскликнула пророчествуя о Церкви: </w:t>
      </w:r>
      <w:r w:rsidRPr="00DF7676">
        <w:rPr>
          <w:rFonts w:ascii="Georgia" w:eastAsia="Times New Roman" w:hAnsi="Georgia" w:cs="Times New Roman"/>
          <w:i/>
          <w:iCs/>
          <w:sz w:val="21"/>
          <w:lang w:eastAsia="ru-RU"/>
        </w:rPr>
        <w:t>величит душа Моя Господа и возрадовался дух Мой о Боге Спасителе Моем. Ибо Он воспринял Израиля отрока своего, воспомянув милость Свою, как говорил Он, отцам нашим, Аврааму и семени его во веки</w:t>
      </w:r>
      <w:r w:rsidRPr="00DF7676">
        <w:rPr>
          <w:rFonts w:ascii="Georgia" w:eastAsia="Times New Roman" w:hAnsi="Georgia" w:cs="Times New Roman"/>
          <w:sz w:val="21"/>
          <w:szCs w:val="21"/>
          <w:lang w:eastAsia="ru-RU"/>
        </w:rPr>
        <w:t xml:space="preserve"> (Лк. 1, 46, 54, 55). Этими и подобными (словами) Евангелие показывает, что говоривший отцам Бог есть Тот, Который чрез Моисея даровал закон, чрез каковое законодательство мы узнали, что Он говорил отцам. Сей Самый Бог по великой благости Своей излил на нас милосердие, по каковому милосердию </w:t>
      </w:r>
      <w:r w:rsidRPr="00DF7676">
        <w:rPr>
          <w:rFonts w:ascii="Georgia" w:eastAsia="Times New Roman" w:hAnsi="Georgia" w:cs="Times New Roman"/>
          <w:i/>
          <w:iCs/>
          <w:sz w:val="21"/>
          <w:lang w:eastAsia="ru-RU"/>
        </w:rPr>
        <w:t>посетил нас Восток свыше, и явился сидящим во тьме и сени смертной, и направил ноги шаги на путь мира</w:t>
      </w:r>
      <w:r w:rsidRPr="00DF7676">
        <w:rPr>
          <w:rFonts w:ascii="Georgia" w:eastAsia="Times New Roman" w:hAnsi="Georgia" w:cs="Times New Roman"/>
          <w:sz w:val="21"/>
          <w:szCs w:val="21"/>
          <w:lang w:eastAsia="ru-RU"/>
        </w:rPr>
        <w:t xml:space="preserve"> (Лк. 1, 78), как и Захария, престав от немоты, которой подвергся за неверие, исполнился новым духом и снова благословил Бога. Ибо все было ново, когда Слово вновь устрояло плотское пришествие Свое, дабы человека, отступившего от Бога, присвоить Богу; посему, люди были научаемы по новому чтить Бога, но не другого Бога, потому что </w:t>
      </w:r>
      <w:r w:rsidRPr="00DF7676">
        <w:rPr>
          <w:rFonts w:ascii="Georgia" w:eastAsia="Times New Roman" w:hAnsi="Georgia" w:cs="Times New Roman"/>
          <w:i/>
          <w:iCs/>
          <w:sz w:val="21"/>
          <w:lang w:eastAsia="ru-RU"/>
        </w:rPr>
        <w:t>Один Бог, Который оправдывает обрезанных по вере и необрезанных через веру</w:t>
      </w:r>
      <w:r w:rsidRPr="00DF7676">
        <w:rPr>
          <w:rFonts w:ascii="Georgia" w:eastAsia="Times New Roman" w:hAnsi="Georgia" w:cs="Times New Roman"/>
          <w:sz w:val="21"/>
          <w:szCs w:val="21"/>
          <w:lang w:eastAsia="ru-RU"/>
        </w:rPr>
        <w:t xml:space="preserve"> (Рим. 3, 30).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Захария, пророчествуя, восклицал: </w:t>
      </w:r>
      <w:r w:rsidRPr="00DF7676">
        <w:rPr>
          <w:rFonts w:ascii="Georgia" w:eastAsia="Times New Roman" w:hAnsi="Georgia" w:cs="Times New Roman"/>
          <w:i/>
          <w:iCs/>
          <w:sz w:val="21"/>
          <w:lang w:eastAsia="ru-RU"/>
        </w:rPr>
        <w:t>Благословен Господь Бог Израилев, что посетил народ Свой, и сотворил ему избавление, и воздвиг рог спасения нам в дому Давида, раба Своего, как Он возвестил устами бывших от века святых пророков Своих, что спасет нас от врагов наших и от руки всех ненавидящих нас, дабы показать милость к отцам нашим и вспомянуть святый завет Свой, клятву, которою Он клялся отцу нашему Аврааму, что даст нам, освобожденным от руки врагов наших, без страха служить Ему в святости и правде пред Ним во все дни наши</w:t>
      </w:r>
      <w:r w:rsidRPr="00DF7676">
        <w:rPr>
          <w:rFonts w:ascii="Georgia" w:eastAsia="Times New Roman" w:hAnsi="Georgia" w:cs="Times New Roman"/>
          <w:sz w:val="21"/>
          <w:szCs w:val="21"/>
          <w:lang w:eastAsia="ru-RU"/>
        </w:rPr>
        <w:t xml:space="preserve"> (Лк. 1, 68 и пр.). Потом он говорит Иоанну: </w:t>
      </w:r>
      <w:r w:rsidRPr="00DF7676">
        <w:rPr>
          <w:rFonts w:ascii="Georgia" w:eastAsia="Times New Roman" w:hAnsi="Georgia" w:cs="Times New Roman"/>
          <w:i/>
          <w:iCs/>
          <w:sz w:val="21"/>
          <w:lang w:eastAsia="ru-RU"/>
        </w:rPr>
        <w:t>И ты, младенец, наречешься пророком Всевышнего, ибо предъидешь пред лицом Господа приготовить пути Ему, дать разуметь народу его спасение в прощении грехов их</w:t>
      </w:r>
      <w:r w:rsidRPr="00DF7676">
        <w:rPr>
          <w:rFonts w:ascii="Georgia" w:eastAsia="Times New Roman" w:hAnsi="Georgia" w:cs="Times New Roman"/>
          <w:sz w:val="21"/>
          <w:szCs w:val="21"/>
          <w:lang w:eastAsia="ru-RU"/>
        </w:rPr>
        <w:t xml:space="preserve"> (Лк. 1, 76). Ибо сего познания спасения недоставало им, т.е. (познания) Сына Божия, которое сообщил Иоанн, говоря: </w:t>
      </w:r>
      <w:r w:rsidRPr="00DF7676">
        <w:rPr>
          <w:rFonts w:ascii="Georgia" w:eastAsia="Times New Roman" w:hAnsi="Georgia" w:cs="Times New Roman"/>
          <w:i/>
          <w:iCs/>
          <w:sz w:val="21"/>
          <w:lang w:eastAsia="ru-RU"/>
        </w:rPr>
        <w:t>Вот Агнец Божий, Который берет на Себя грех мира. Сей есть, о Котором я сказал: за мною идет Муж, Который стал впереди меня, потому что Он был прежде меня, и от Его Полноты мы все получили</w:t>
      </w:r>
      <w:r w:rsidRPr="00DF7676">
        <w:rPr>
          <w:rFonts w:ascii="Georgia" w:eastAsia="Times New Roman" w:hAnsi="Georgia" w:cs="Times New Roman"/>
          <w:sz w:val="21"/>
          <w:szCs w:val="21"/>
          <w:lang w:eastAsia="ru-RU"/>
        </w:rPr>
        <w:t xml:space="preserve"> (Ин. 1, 29, 15, 16). Итак, вот какое познание спасения: (здесь не говорится) о другом Боге, о другом Отце, ни о Глубине, ни о Плироме из 30 эонов, ни о матери Осмерицы; но познание спасения есть познание Сына Божия, Который, поистине, называется и есть и спасение, и Спаситель, и совершение спасения. Спасение: </w:t>
      </w:r>
      <w:r w:rsidRPr="00DF7676">
        <w:rPr>
          <w:rFonts w:ascii="Georgia" w:eastAsia="Times New Roman" w:hAnsi="Georgia" w:cs="Times New Roman"/>
          <w:i/>
          <w:iCs/>
          <w:sz w:val="21"/>
          <w:lang w:eastAsia="ru-RU"/>
        </w:rPr>
        <w:t>Я ожидал спасения Твоего, Господи</w:t>
      </w:r>
      <w:r w:rsidRPr="00DF7676">
        <w:rPr>
          <w:rFonts w:ascii="Georgia" w:eastAsia="Times New Roman" w:hAnsi="Georgia" w:cs="Times New Roman"/>
          <w:sz w:val="21"/>
          <w:szCs w:val="21"/>
          <w:lang w:eastAsia="ru-RU"/>
        </w:rPr>
        <w:t xml:space="preserve"> (Быт. 49, 18). Спаситель: </w:t>
      </w:r>
      <w:r w:rsidRPr="00DF7676">
        <w:rPr>
          <w:rFonts w:ascii="Georgia" w:eastAsia="Times New Roman" w:hAnsi="Georgia" w:cs="Times New Roman"/>
          <w:i/>
          <w:iCs/>
          <w:sz w:val="21"/>
          <w:lang w:eastAsia="ru-RU"/>
        </w:rPr>
        <w:t xml:space="preserve">Вот Бог мой, </w:t>
      </w:r>
      <w:r w:rsidRPr="00DF7676">
        <w:rPr>
          <w:rFonts w:ascii="Georgia" w:eastAsia="Times New Roman" w:hAnsi="Georgia" w:cs="Times New Roman"/>
          <w:i/>
          <w:iCs/>
          <w:sz w:val="21"/>
          <w:lang w:eastAsia="ru-RU"/>
        </w:rPr>
        <w:lastRenderedPageBreak/>
        <w:t>Спаситель мой, буду уповать на Него</w:t>
      </w:r>
      <w:r w:rsidRPr="00DF7676">
        <w:rPr>
          <w:rFonts w:ascii="Georgia" w:eastAsia="Times New Roman" w:hAnsi="Georgia" w:cs="Times New Roman"/>
          <w:sz w:val="21"/>
          <w:szCs w:val="21"/>
          <w:lang w:eastAsia="ru-RU"/>
        </w:rPr>
        <w:t xml:space="preserve"> (Ис. 22, 2). Совершение спасения: </w:t>
      </w:r>
      <w:r w:rsidRPr="00DF7676">
        <w:rPr>
          <w:rFonts w:ascii="Georgia" w:eastAsia="Times New Roman" w:hAnsi="Georgia" w:cs="Times New Roman"/>
          <w:i/>
          <w:iCs/>
          <w:sz w:val="21"/>
          <w:lang w:eastAsia="ru-RU"/>
        </w:rPr>
        <w:t>Бог сделал известным спасение Свое пред лицом народов</w:t>
      </w:r>
      <w:r w:rsidRPr="00DF7676">
        <w:rPr>
          <w:rFonts w:ascii="Georgia" w:eastAsia="Times New Roman" w:hAnsi="Georgia" w:cs="Times New Roman"/>
          <w:sz w:val="21"/>
          <w:szCs w:val="21"/>
          <w:lang w:eastAsia="ru-RU"/>
        </w:rPr>
        <w:t xml:space="preserve"> (Пс. 97, 2). Ибо Он есть Спаситель, потому, что есть Сын и Слово Божие; совершение спасения, потому что Дух, ибо говорится: </w:t>
      </w:r>
      <w:r w:rsidRPr="00DF7676">
        <w:rPr>
          <w:rFonts w:ascii="Georgia" w:eastAsia="Times New Roman" w:hAnsi="Georgia" w:cs="Times New Roman"/>
          <w:i/>
          <w:iCs/>
          <w:sz w:val="21"/>
          <w:lang w:eastAsia="ru-RU"/>
        </w:rPr>
        <w:t>Дух нашего лица, Христос Господь</w:t>
      </w:r>
      <w:r w:rsidRPr="00DF7676">
        <w:rPr>
          <w:rFonts w:ascii="Georgia" w:eastAsia="Times New Roman" w:hAnsi="Georgia" w:cs="Times New Roman"/>
          <w:sz w:val="21"/>
          <w:szCs w:val="21"/>
          <w:lang w:eastAsia="ru-RU"/>
        </w:rPr>
        <w:t xml:space="preserve"> (Плач. 6, 20); спасение же, потому что — плоть; ибо </w:t>
      </w:r>
      <w:r w:rsidRPr="00DF7676">
        <w:rPr>
          <w:rFonts w:ascii="Georgia" w:eastAsia="Times New Roman" w:hAnsi="Georgia" w:cs="Times New Roman"/>
          <w:i/>
          <w:iCs/>
          <w:sz w:val="21"/>
          <w:lang w:eastAsia="ru-RU"/>
        </w:rPr>
        <w:t>Слово стало плотию и жило среди нас</w:t>
      </w:r>
      <w:r w:rsidRPr="00DF7676">
        <w:rPr>
          <w:rFonts w:ascii="Georgia" w:eastAsia="Times New Roman" w:hAnsi="Georgia" w:cs="Times New Roman"/>
          <w:sz w:val="21"/>
          <w:szCs w:val="21"/>
          <w:lang w:eastAsia="ru-RU"/>
        </w:rPr>
        <w:t xml:space="preserve"> (Ин. 1, 14). Такое-то познание спасения сообщал Иоанн кающимся и верующим в Агнца Божия, берущего на Себя грех мира.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Ангел Господень, говорит (Лука), явился пастухам, возвещая им радость, </w:t>
      </w:r>
      <w:r w:rsidRPr="00DF7676">
        <w:rPr>
          <w:rFonts w:ascii="Georgia" w:eastAsia="Times New Roman" w:hAnsi="Georgia" w:cs="Times New Roman"/>
          <w:i/>
          <w:iCs/>
          <w:sz w:val="21"/>
          <w:lang w:eastAsia="ru-RU"/>
        </w:rPr>
        <w:t>что родился в дому Давидовом</w:t>
      </w:r>
      <w:r w:rsidRPr="00DF7676">
        <w:rPr>
          <w:rFonts w:ascii="Georgia" w:eastAsia="Times New Roman" w:hAnsi="Georgia" w:cs="Times New Roman"/>
          <w:sz w:val="21"/>
          <w:szCs w:val="21"/>
          <w:lang w:eastAsia="ru-RU"/>
        </w:rPr>
        <w:t xml:space="preserve"> [12] </w:t>
      </w:r>
      <w:r w:rsidRPr="00DF7676">
        <w:rPr>
          <w:rFonts w:ascii="Georgia" w:eastAsia="Times New Roman" w:hAnsi="Georgia" w:cs="Times New Roman"/>
          <w:i/>
          <w:iCs/>
          <w:sz w:val="21"/>
          <w:lang w:eastAsia="ru-RU"/>
        </w:rPr>
        <w:t>Спаситель, Который есть Христос Господь; потом (явилось) многочисленное воинство небесное, славящее Бога и взывающее: «Слава в вышних Богу и на земли мир людям благой воли</w:t>
      </w:r>
      <w:r w:rsidRPr="00DF7676">
        <w:rPr>
          <w:rFonts w:ascii="Georgia" w:eastAsia="Times New Roman" w:hAnsi="Georgia" w:cs="Times New Roman"/>
          <w:sz w:val="21"/>
          <w:szCs w:val="21"/>
          <w:lang w:eastAsia="ru-RU"/>
        </w:rPr>
        <w:t xml:space="preserve"> (Лк. 2, 13) [13]. Ложно называемые гностики говорят, что эти ангелы пришли от Осьмерицы и объявили сошествие горнего Христа. Но они опять заблуждаются, когда говорят, что горний Христос и Спаситель не родился, но после крещения, бывшего по домостроительству Иисуса [14] Он сошел на Него в виде голубя. Посему, согласно с их мнением, ангелы Осьмерицы лгали, когда говорили. </w:t>
      </w:r>
      <w:r w:rsidRPr="00DF7676">
        <w:rPr>
          <w:rFonts w:ascii="Georgia" w:eastAsia="Times New Roman" w:hAnsi="Georgia" w:cs="Times New Roman"/>
          <w:i/>
          <w:iCs/>
          <w:sz w:val="21"/>
          <w:lang w:eastAsia="ru-RU"/>
        </w:rPr>
        <w:t>что ныне родился вам в городе Давидовом Спаситель, Который есть Христос Господь</w:t>
      </w:r>
      <w:r w:rsidRPr="00DF7676">
        <w:rPr>
          <w:rFonts w:ascii="Georgia" w:eastAsia="Times New Roman" w:hAnsi="Georgia" w:cs="Times New Roman"/>
          <w:sz w:val="21"/>
          <w:szCs w:val="21"/>
          <w:lang w:eastAsia="ru-RU"/>
        </w:rPr>
        <w:t xml:space="preserve"> (Лк. 2, 11). Ибо, по их мнению, тогда родился не Христос, не Спаситель, но бывший по домостроительству Иисус, Который от мироздателя (Димиурга), и на Которого после крещения, т.е. после 30 лет, сошел, по их словам, горний Спаситель. Но для чего (ангелы) прибавили «в городе Давидовом», если не для того, чтобы возвестить радость, что исполнилось обетование, данное Богом Давиду, что от плода чрева будет вечный Царь? ибо Творец всей вселенной дал обетование Давиду, как сам Давид говорит: </w:t>
      </w:r>
      <w:r w:rsidRPr="00DF7676">
        <w:rPr>
          <w:rFonts w:ascii="Georgia" w:eastAsia="Times New Roman" w:hAnsi="Georgia" w:cs="Times New Roman"/>
          <w:i/>
          <w:iCs/>
          <w:sz w:val="21"/>
          <w:lang w:eastAsia="ru-RU"/>
        </w:rPr>
        <w:t>помощь моя от Господа, сотворившего небо и землю</w:t>
      </w:r>
      <w:r w:rsidRPr="00DF7676">
        <w:rPr>
          <w:rFonts w:ascii="Georgia" w:eastAsia="Times New Roman" w:hAnsi="Georgia" w:cs="Times New Roman"/>
          <w:sz w:val="21"/>
          <w:szCs w:val="21"/>
          <w:lang w:eastAsia="ru-RU"/>
        </w:rPr>
        <w:t xml:space="preserve"> (Пс. 123, 8); и ещё: </w:t>
      </w:r>
      <w:r w:rsidRPr="00DF7676">
        <w:rPr>
          <w:rFonts w:ascii="Georgia" w:eastAsia="Times New Roman" w:hAnsi="Georgia" w:cs="Times New Roman"/>
          <w:i/>
          <w:iCs/>
          <w:sz w:val="21"/>
          <w:lang w:eastAsia="ru-RU"/>
        </w:rPr>
        <w:t>в руке Его концы земли, и высоты гор — Его. Ибо Его море, и Он сотворил его, и Его руки основали сушу. Приходите, поклонимся и припадем пред Ним и восплачем пред лицом Господа, сотворившего нас, ибо Он есть Господь Бог наш</w:t>
      </w:r>
      <w:r w:rsidRPr="00DF7676">
        <w:rPr>
          <w:rFonts w:ascii="Georgia" w:eastAsia="Times New Roman" w:hAnsi="Georgia" w:cs="Times New Roman"/>
          <w:sz w:val="21"/>
          <w:szCs w:val="21"/>
          <w:lang w:eastAsia="ru-RU"/>
        </w:rPr>
        <w:t xml:space="preserve"> (Пс. 44, 4 и пр.). Святый Дух ясно возвещает чрез Давида слушателям его, что будут презирающие Того, Кто создал нас, и Один только есть Бог. Посему, он и сказал вышеприведенные слова, внушая следующее: не заблуждайтесь; кроме или выше Его нет другого Бога, на которого более вы должны были бы полагаться, — чтобы сделать нас благочестивыми и благодарными к Тому, Кто создал, устроил и питает нас. Что же будет тем, которые измыслили такое богохульство против своего Творца? Ту же истину возвещают и ангелы. Ибо восклицая: «Слава в вышних Богу и на земле мир», они сими словами прославили Того, Кто есть Творец вышних, т.е. пренебесных вещей, и Создатель всего на земле, Который всему созданию, т.е. людям, послал с неба Свою милость спасения. Посему, </w:t>
      </w:r>
      <w:r w:rsidRPr="00DF7676">
        <w:rPr>
          <w:rFonts w:ascii="Georgia" w:eastAsia="Times New Roman" w:hAnsi="Georgia" w:cs="Times New Roman"/>
          <w:i/>
          <w:iCs/>
          <w:sz w:val="21"/>
          <w:lang w:eastAsia="ru-RU"/>
        </w:rPr>
        <w:t>и пастухи, говорит он, возвратились, славя Бога за все то, что слышали и видели, как им сказано было</w:t>
      </w:r>
      <w:r w:rsidRPr="00DF7676">
        <w:rPr>
          <w:rFonts w:ascii="Georgia" w:eastAsia="Times New Roman" w:hAnsi="Georgia" w:cs="Times New Roman"/>
          <w:sz w:val="21"/>
          <w:szCs w:val="21"/>
          <w:lang w:eastAsia="ru-RU"/>
        </w:rPr>
        <w:t xml:space="preserve"> (Лк. 2, 20). Ибо пастухи Израильские прославляли не иного Бога, но Того, Который был проповедан законом и пророками, Творца всего, Которого славили и ангелы. Если же ангелы от Осьмерицы славили одного Бога, а пастухи — другого, то ангелы от Осьмерицы принесли им заблуждение, а не истину.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Далее Лука говорит о Господе: </w:t>
      </w:r>
      <w:r w:rsidRPr="00DF7676">
        <w:rPr>
          <w:rFonts w:ascii="Georgia" w:eastAsia="Times New Roman" w:hAnsi="Georgia" w:cs="Times New Roman"/>
          <w:i/>
          <w:iCs/>
          <w:sz w:val="21"/>
          <w:lang w:eastAsia="ru-RU"/>
        </w:rPr>
        <w:t>Когда исполнились дни очищения, принесли Его в Иерусалим, чтобы представить пред Господа, как написано в законе Господнем, чтоб всякий младенец мужеского пола, разверзающий ложесна, был посвящаем Господу, и чтобы принести жертву, как сказано в законе Господнем, две горлицы или двух птенцов голубиных</w:t>
      </w:r>
      <w:r w:rsidRPr="00DF7676">
        <w:rPr>
          <w:rFonts w:ascii="Georgia" w:eastAsia="Times New Roman" w:hAnsi="Georgia" w:cs="Times New Roman"/>
          <w:sz w:val="21"/>
          <w:szCs w:val="21"/>
          <w:lang w:eastAsia="ru-RU"/>
        </w:rPr>
        <w:t xml:space="preserve"> (Лк. 2, 22–24); и сам очень ясно называет Господом Того, Кто дал закон. И </w:t>
      </w:r>
      <w:r w:rsidRPr="00DF7676">
        <w:rPr>
          <w:rFonts w:ascii="Georgia" w:eastAsia="Times New Roman" w:hAnsi="Georgia" w:cs="Times New Roman"/>
          <w:i/>
          <w:iCs/>
          <w:sz w:val="21"/>
          <w:lang w:eastAsia="ru-RU"/>
        </w:rPr>
        <w:t>Симеон, говорит он, благословил Бога и сказал: «Ныне отпущаешь раба Твоего, Господи, с миром, ибо видели очи мои Спасение Твое, Которое Ты уготовал пред лицом всех народов, Свет к просвещению язычников и Славу народа Твоего Израиля</w:t>
      </w:r>
      <w:r w:rsidRPr="00DF7676">
        <w:rPr>
          <w:rFonts w:ascii="Georgia" w:eastAsia="Times New Roman" w:hAnsi="Georgia" w:cs="Times New Roman"/>
          <w:sz w:val="21"/>
          <w:szCs w:val="21"/>
          <w:lang w:eastAsia="ru-RU"/>
        </w:rPr>
        <w:t xml:space="preserve"> (Лк. 2, 26—32). И </w:t>
      </w:r>
      <w:r w:rsidRPr="00DF7676">
        <w:rPr>
          <w:rFonts w:ascii="Georgia" w:eastAsia="Times New Roman" w:hAnsi="Georgia" w:cs="Times New Roman"/>
          <w:i/>
          <w:iCs/>
          <w:sz w:val="21"/>
          <w:lang w:eastAsia="ru-RU"/>
        </w:rPr>
        <w:t>Анна пророчица</w:t>
      </w:r>
      <w:r w:rsidRPr="00DF7676">
        <w:rPr>
          <w:rFonts w:ascii="Georgia" w:eastAsia="Times New Roman" w:hAnsi="Georgia" w:cs="Times New Roman"/>
          <w:sz w:val="21"/>
          <w:szCs w:val="21"/>
          <w:lang w:eastAsia="ru-RU"/>
        </w:rPr>
        <w:t xml:space="preserve"> говорит он, подобным образом </w:t>
      </w:r>
      <w:r w:rsidRPr="00DF7676">
        <w:rPr>
          <w:rFonts w:ascii="Georgia" w:eastAsia="Times New Roman" w:hAnsi="Georgia" w:cs="Times New Roman"/>
          <w:i/>
          <w:iCs/>
          <w:sz w:val="21"/>
          <w:lang w:eastAsia="ru-RU"/>
        </w:rPr>
        <w:t>славила Бога</w:t>
      </w:r>
      <w:r w:rsidRPr="00DF7676">
        <w:rPr>
          <w:rFonts w:ascii="Georgia" w:eastAsia="Times New Roman" w:hAnsi="Georgia" w:cs="Times New Roman"/>
          <w:sz w:val="21"/>
          <w:szCs w:val="21"/>
          <w:lang w:eastAsia="ru-RU"/>
        </w:rPr>
        <w:t>, увидев Христа, и </w:t>
      </w:r>
      <w:r w:rsidRPr="00DF7676">
        <w:rPr>
          <w:rFonts w:ascii="Georgia" w:eastAsia="Times New Roman" w:hAnsi="Georgia" w:cs="Times New Roman"/>
          <w:i/>
          <w:iCs/>
          <w:sz w:val="21"/>
          <w:lang w:eastAsia="ru-RU"/>
        </w:rPr>
        <w:t>говорила о Нем всем, ожидавшим избавления Иерyсалима</w:t>
      </w:r>
      <w:r w:rsidRPr="00DF7676">
        <w:rPr>
          <w:rFonts w:ascii="Georgia" w:eastAsia="Times New Roman" w:hAnsi="Georgia" w:cs="Times New Roman"/>
          <w:sz w:val="21"/>
          <w:szCs w:val="21"/>
          <w:lang w:eastAsia="ru-RU"/>
        </w:rPr>
        <w:t xml:space="preserve"> (Лк. 2, 36, 38). Все это доказывает, что Один Бог, Который чрез пришествие Сына Своего открывает людям новое домостроительство свободы, новый завет.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Поэтому, и Марк, истолкователь и спутник Петра, так начал свое Евангельское писание: </w:t>
      </w:r>
      <w:r w:rsidRPr="00DF7676">
        <w:rPr>
          <w:rFonts w:ascii="Georgia" w:eastAsia="Times New Roman" w:hAnsi="Georgia" w:cs="Times New Roman"/>
          <w:i/>
          <w:iCs/>
          <w:sz w:val="21"/>
          <w:lang w:eastAsia="ru-RU"/>
        </w:rPr>
        <w:t>Начало Евангелия Иисуса Христа Сына Божия, как написано у пророков: вот я посылаю Ангела Моего пред лицом Твоим, который приготовит путь Твой</w:t>
      </w:r>
      <w:r w:rsidRPr="00DF7676">
        <w:rPr>
          <w:rFonts w:ascii="Georgia" w:eastAsia="Times New Roman" w:hAnsi="Georgia" w:cs="Times New Roman"/>
          <w:sz w:val="21"/>
          <w:szCs w:val="21"/>
          <w:lang w:eastAsia="ru-RU"/>
        </w:rPr>
        <w:t xml:space="preserve"> [15]. </w:t>
      </w:r>
      <w:r w:rsidRPr="00DF7676">
        <w:rPr>
          <w:rFonts w:ascii="Georgia" w:eastAsia="Times New Roman" w:hAnsi="Georgia" w:cs="Times New Roman"/>
          <w:i/>
          <w:iCs/>
          <w:sz w:val="21"/>
          <w:lang w:eastAsia="ru-RU"/>
        </w:rPr>
        <w:t>Глас вопиющего в пустыне: приготовьте путь Господу, прямыми сделайте стези пред Богом нашим</w:t>
      </w:r>
      <w:r w:rsidRPr="00DF7676">
        <w:rPr>
          <w:rFonts w:ascii="Georgia" w:eastAsia="Times New Roman" w:hAnsi="Georgia" w:cs="Times New Roman"/>
          <w:sz w:val="21"/>
          <w:szCs w:val="21"/>
          <w:lang w:eastAsia="ru-RU"/>
        </w:rPr>
        <w:t xml:space="preserve"> (Мк. 1, 1 и пр.). Он ясно называет началом Евангелия слова святых пророков, и Кого они исповедали Господом и Богом, Того он показывает Отцом Господа нашего Иисуса Христа, Который и обещал Ему послать Своего вестника пред лицом Его: это и был Иоанн, в духе и силе Илии, </w:t>
      </w:r>
      <w:r w:rsidRPr="00DF7676">
        <w:rPr>
          <w:rFonts w:ascii="Georgia" w:eastAsia="Times New Roman" w:hAnsi="Georgia" w:cs="Times New Roman"/>
          <w:sz w:val="21"/>
          <w:szCs w:val="21"/>
          <w:lang w:eastAsia="ru-RU"/>
        </w:rPr>
        <w:lastRenderedPageBreak/>
        <w:t xml:space="preserve">вопиющий в пустыне: </w:t>
      </w:r>
      <w:r w:rsidRPr="00DF7676">
        <w:rPr>
          <w:rFonts w:ascii="Georgia" w:eastAsia="Times New Roman" w:hAnsi="Georgia" w:cs="Times New Roman"/>
          <w:i/>
          <w:iCs/>
          <w:sz w:val="21"/>
          <w:lang w:eastAsia="ru-RU"/>
        </w:rPr>
        <w:t>приготовьте путь Господу, прямыми сделайте стези пред Богом нашим</w:t>
      </w:r>
      <w:r w:rsidRPr="00DF7676">
        <w:rPr>
          <w:rFonts w:ascii="Georgia" w:eastAsia="Times New Roman" w:hAnsi="Georgia" w:cs="Times New Roman"/>
          <w:sz w:val="21"/>
          <w:szCs w:val="21"/>
          <w:lang w:eastAsia="ru-RU"/>
        </w:rPr>
        <w:t xml:space="preserve">. Пророки же не возвещали то того, то другого Бога, но Единого и Того же, хотя с разными обозначениями и под многими именами, ибо Отец многообразен и богат, как я показал в предшествующей книге, и впоследствии докажу это из самих пророков. В конце Евангелия Марк говорит: </w:t>
      </w:r>
      <w:r w:rsidRPr="00DF7676">
        <w:rPr>
          <w:rFonts w:ascii="Georgia" w:eastAsia="Times New Roman" w:hAnsi="Georgia" w:cs="Times New Roman"/>
          <w:i/>
          <w:iCs/>
          <w:sz w:val="21"/>
          <w:lang w:eastAsia="ru-RU"/>
        </w:rPr>
        <w:t>Итак, Господь, после беседования с ними, вознесся на небеса и сидит одесную Бога</w:t>
      </w:r>
      <w:r w:rsidRPr="00DF7676">
        <w:rPr>
          <w:rFonts w:ascii="Georgia" w:eastAsia="Times New Roman" w:hAnsi="Georgia" w:cs="Times New Roman"/>
          <w:sz w:val="21"/>
          <w:szCs w:val="21"/>
          <w:lang w:eastAsia="ru-RU"/>
        </w:rPr>
        <w:t xml:space="preserve"> (Мк. 16, 19), подтверждая сказанное пророком: </w:t>
      </w:r>
      <w:r w:rsidRPr="00DF7676">
        <w:rPr>
          <w:rFonts w:ascii="Georgia" w:eastAsia="Times New Roman" w:hAnsi="Georgia" w:cs="Times New Roman"/>
          <w:i/>
          <w:iCs/>
          <w:sz w:val="21"/>
          <w:lang w:eastAsia="ru-RU"/>
        </w:rPr>
        <w:t>Господь сказал Господу моему: сиди по правую сторону Меня, пока я сделаю врагов Твоих подножием ног Твоих</w:t>
      </w:r>
      <w:r w:rsidRPr="00DF7676">
        <w:rPr>
          <w:rFonts w:ascii="Georgia" w:eastAsia="Times New Roman" w:hAnsi="Georgia" w:cs="Times New Roman"/>
          <w:sz w:val="21"/>
          <w:szCs w:val="21"/>
          <w:lang w:eastAsia="ru-RU"/>
        </w:rPr>
        <w:t xml:space="preserve"> (Пс. 109, 1). Таким образом Один и Тот же Бог и Отец, Которого возвещали пророки, проповедует Евангелие, Которого чтим и от всего сердца любим мы христиане, как Творца неба и земли и всего, что в них.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Доказательства из Евангелия Св. Иоанна. Евангелий четыре — ни более, ни менее.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Эту веру возвещает Иоанн, ученик Господа, и чрез возвещение Евангелия имеет в виду устранить заблуждение, посеянное между людьми Керинфом и ещё ранее его так называемыми николаитами, которые суть ветвь ложно называемого знания (гносиса), дабы посрамить их и убедить, что Один Бог, сотворивший все Словом Своим, а не то, чтобы, как они говорят, иной был Творец, иной Отец Господа, и иной Сын Творца, а иной Горний Христос, Который будто пребыл непричастным страданию, сошел на Иисуса, Сына Творца, и опять отлетел в Свою Плирому; и Единородный — Начало, а Слово — истинный Сын Единородного; и будто это творение, к которому и мы принадлежим, создано не первым Богом, но некоторою силою, далеко низшею Его и отделенною от общения с тем, что невидимо и неизреченно. Поелику ученик Господа хотел устранить такие учения и установить в Церкви правило истины, что Один Бог всемогущий, Словом Своим сотворивший все видимое и невидимое, и вместе показать, что чрез Слово же, чрез Которое Бог совершил творение, Он даровал созданным людям и спасение, то начал свое учение в Евангелии так: </w:t>
      </w:r>
      <w:r w:rsidRPr="00DF7676">
        <w:rPr>
          <w:rFonts w:ascii="Georgia" w:eastAsia="Times New Roman" w:hAnsi="Georgia" w:cs="Times New Roman"/>
          <w:i/>
          <w:iCs/>
          <w:sz w:val="21"/>
          <w:lang w:eastAsia="ru-RU"/>
        </w:rPr>
        <w:t>В начале было Слово, и Слово было у Бога, и Бог было Слово; Оно было вначале у Бога. Все чрез Него произошло, и без Него ничто не произошло. Что произошло, для того жизнь была в Нем </w:t>
      </w:r>
      <w:r w:rsidRPr="00DF7676">
        <w:rPr>
          <w:rFonts w:ascii="Georgia" w:eastAsia="Times New Roman" w:hAnsi="Georgia" w:cs="Times New Roman"/>
          <w:sz w:val="21"/>
          <w:szCs w:val="21"/>
          <w:lang w:eastAsia="ru-RU"/>
        </w:rPr>
        <w:t>[16]</w:t>
      </w:r>
      <w:r w:rsidRPr="00DF7676">
        <w:rPr>
          <w:rFonts w:ascii="Georgia" w:eastAsia="Times New Roman" w:hAnsi="Georgia" w:cs="Times New Roman"/>
          <w:i/>
          <w:iCs/>
          <w:sz w:val="21"/>
          <w:lang w:eastAsia="ru-RU"/>
        </w:rPr>
        <w:t>, и жизнь была свет человеков, и свет во тьме светит и тьма не объяла Его</w:t>
      </w:r>
      <w:r w:rsidRPr="00DF7676">
        <w:rPr>
          <w:rFonts w:ascii="Georgia" w:eastAsia="Times New Roman" w:hAnsi="Georgia" w:cs="Times New Roman"/>
          <w:sz w:val="21"/>
          <w:szCs w:val="21"/>
          <w:lang w:eastAsia="ru-RU"/>
        </w:rPr>
        <w:t xml:space="preserve"> (Ин. 1, 1 и пр.). «Все, говорит, произошло чрез Него»: а во «всем» заключается и окружающее нас творение, ибо нельзя уступить им (еретикам), что под «всем» разумеется то, что внутри их Плиромы. Ибо, если их Плирома содержит и это творение, то оно, как я показал в предшествующей книге [17], не вне её; если же оно вне Плиромы, что впрочем оказалось невозможным, то их Плирома уже не «все»; значит, это обширное творение не вне (Плиромы).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Впрочем, Иоанн сам отклоняет всякие споры об этом, говоря: </w:t>
      </w:r>
      <w:r w:rsidRPr="00DF7676">
        <w:rPr>
          <w:rFonts w:ascii="Georgia" w:eastAsia="Times New Roman" w:hAnsi="Georgia" w:cs="Times New Roman"/>
          <w:i/>
          <w:iCs/>
          <w:sz w:val="21"/>
          <w:lang w:eastAsia="ru-RU"/>
        </w:rPr>
        <w:t>Он был в сем мире и мир произошел чрез Него, и мир Его не познал. Пришел к Своим и Свои Его не приняли</w:t>
      </w:r>
      <w:r w:rsidRPr="00DF7676">
        <w:rPr>
          <w:rFonts w:ascii="Georgia" w:eastAsia="Times New Roman" w:hAnsi="Georgia" w:cs="Times New Roman"/>
          <w:sz w:val="21"/>
          <w:szCs w:val="21"/>
          <w:lang w:eastAsia="ru-RU"/>
        </w:rPr>
        <w:t xml:space="preserve"> (Ин. 1, 10, 11). По мнению же Маркиона и ему подобных, мир сотворен не Им, и Он пришел не к Своим, а к чужим. А по мнению некоторых гностиков, этот мир сотворен ангелами, а не чрез Слово Божие. По мнению валентиниан, он сотворен не чрез Него, но чрез Димиурга. Ибо Он (Спаситель) произвел образы по подобию горних вещей, как они говорят; а Димиург совершил сотворение мира. Они говорят, что Он, Господь и виновник устроения сего творения, Которым этот мир сотворен, — был произведен Матерью. тогда как Евангелие ясно говорит, что все сотворено чрез Слово, Которое было вначале у Бога; и это-то </w:t>
      </w:r>
      <w:r w:rsidRPr="00DF7676">
        <w:rPr>
          <w:rFonts w:ascii="Georgia" w:eastAsia="Times New Roman" w:hAnsi="Georgia" w:cs="Times New Roman"/>
          <w:i/>
          <w:iCs/>
          <w:sz w:val="21"/>
          <w:lang w:eastAsia="ru-RU"/>
        </w:rPr>
        <w:t>Слово — говорит — стало плотию и обитало с нами</w:t>
      </w:r>
      <w:r w:rsidRPr="00DF7676">
        <w:rPr>
          <w:rFonts w:ascii="Georgia" w:eastAsia="Times New Roman" w:hAnsi="Georgia" w:cs="Times New Roman"/>
          <w:sz w:val="21"/>
          <w:szCs w:val="21"/>
          <w:lang w:eastAsia="ru-RU"/>
        </w:rPr>
        <w:t xml:space="preserve"> (Ин. 1, 14).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По мнению их, ни Слово не стало плотию, ни Христос, ни составленный из всех (эонов) Спаситель. Ибо они думают, что Слово и Христос не приходили в этот мир; Спаситель также не воплотился и не страдал, но в виде голубя сошел на бывшего по домостроительству Иисуса и, возвестив неведомого Отца, опять взошел в Плирому. Некоторые говорят, что бывши по домостроительству Иисус воплотился и страдал, и что Он прошел чрез Марию, как вода чрез трубу; другие же называют Его сыном Димиурга, на которого сошел бывший по домостроительству Иисус; а иные говорят, что Иисус родился от Иосифа и Марии, и что горний Христос сошел на Него, — бесплотный и бесстрастный. Но, ни один из еретиков не говорит, чтобы Слово Божие стало плотию. Ибо. если кто исследует системы всех их, </w:t>
      </w:r>
      <w:r w:rsidRPr="00DF7676">
        <w:rPr>
          <w:rFonts w:ascii="Georgia" w:eastAsia="Times New Roman" w:hAnsi="Georgia" w:cs="Times New Roman"/>
          <w:sz w:val="21"/>
          <w:szCs w:val="21"/>
          <w:lang w:eastAsia="ru-RU"/>
        </w:rPr>
        <w:lastRenderedPageBreak/>
        <w:t xml:space="preserve">найдет, что Слово Божие и горний Христос у них всех представляются бесплотными и непричастными страданию. Одни думают, что Он явился преображенным Человеком, но не родился, ни воплотился; другие напротив, что Он не принял и вида человеческого, но как голубь сошел на Иисуса, родившегося от Марии. Ложность всех этих свидетелей показывает ученик Господа, говоря: </w:t>
      </w:r>
      <w:r w:rsidRPr="00DF7676">
        <w:rPr>
          <w:rFonts w:ascii="Georgia" w:eastAsia="Times New Roman" w:hAnsi="Georgia" w:cs="Times New Roman"/>
          <w:i/>
          <w:iCs/>
          <w:sz w:val="21"/>
          <w:lang w:eastAsia="ru-RU"/>
        </w:rPr>
        <w:t>И Слово стало плотию и обитало с нами</w:t>
      </w:r>
      <w:r w:rsidRPr="00DF7676">
        <w:rPr>
          <w:rFonts w:ascii="Georgia" w:eastAsia="Times New Roman" w:hAnsi="Georgia" w:cs="Times New Roman"/>
          <w:sz w:val="21"/>
          <w:szCs w:val="21"/>
          <w:lang w:eastAsia="ru-RU"/>
        </w:rPr>
        <w:t>.</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И чтобы мы не спрашивали, какого Бога Слово стало плотию, он сам наперед показывает словами: </w:t>
      </w:r>
      <w:r w:rsidRPr="00DF7676">
        <w:rPr>
          <w:rFonts w:ascii="Georgia" w:eastAsia="Times New Roman" w:hAnsi="Georgia" w:cs="Times New Roman"/>
          <w:i/>
          <w:iCs/>
          <w:sz w:val="21"/>
          <w:lang w:eastAsia="ru-RU"/>
        </w:rPr>
        <w:t>Был человек посланный от Бога, — имя ему Иоанн; он пришел для свидетельства, чтобы свидетельствовать о Свете</w:t>
      </w:r>
      <w:r w:rsidRPr="00DF7676">
        <w:rPr>
          <w:rFonts w:ascii="Georgia" w:eastAsia="Times New Roman" w:hAnsi="Georgia" w:cs="Times New Roman"/>
          <w:sz w:val="21"/>
          <w:szCs w:val="21"/>
          <w:lang w:eastAsia="ru-RU"/>
        </w:rPr>
        <w:t xml:space="preserve"> (Ин. 1, 6). От какого же Бога был послан Иоанн Предтеча, свидетельствующий о Свете? От Того же, Коего ангел есть Гавриил, принесший радостную весть о рождении Его, Который и чрез пророков обещал послать пред лицом Сына Своего вестника, который приготовит путь Ему, т.е. будет свидетельствовать о Свете, </w:t>
      </w:r>
      <w:r w:rsidRPr="00DF7676">
        <w:rPr>
          <w:rFonts w:ascii="Georgia" w:eastAsia="Times New Roman" w:hAnsi="Georgia" w:cs="Times New Roman"/>
          <w:i/>
          <w:iCs/>
          <w:sz w:val="21"/>
          <w:lang w:eastAsia="ru-RU"/>
        </w:rPr>
        <w:t>в духе и силе Илии</w:t>
      </w:r>
      <w:r w:rsidRPr="00DF7676">
        <w:rPr>
          <w:rFonts w:ascii="Georgia" w:eastAsia="Times New Roman" w:hAnsi="Georgia" w:cs="Times New Roman"/>
          <w:sz w:val="21"/>
          <w:szCs w:val="21"/>
          <w:lang w:eastAsia="ru-RU"/>
        </w:rPr>
        <w:t xml:space="preserve">. А Илия какого Бога был слуга и пророк? Того, Который сотворил небо и землю, как сам он исповедует (См. 3 Цар. 18, 36). Посланный Создателем и Творцем этого мира, каким образом Иоанн мог свидетельствовать о том Свете, Который сошел от невидимых и неименуемых? Ибо все еретики решили, что Димиург не знает высшей его силы, коея свидетелем и вестником оказывается Иоанн. Посему, Господь сказал, что он имел </w:t>
      </w:r>
      <w:r w:rsidRPr="00DF7676">
        <w:rPr>
          <w:rFonts w:ascii="Georgia" w:eastAsia="Times New Roman" w:hAnsi="Georgia" w:cs="Times New Roman"/>
          <w:i/>
          <w:iCs/>
          <w:sz w:val="21"/>
          <w:lang w:eastAsia="ru-RU"/>
        </w:rPr>
        <w:t>более, чем пророк</w:t>
      </w:r>
      <w:r w:rsidRPr="00DF7676">
        <w:rPr>
          <w:rFonts w:ascii="Georgia" w:eastAsia="Times New Roman" w:hAnsi="Georgia" w:cs="Times New Roman"/>
          <w:sz w:val="21"/>
          <w:szCs w:val="21"/>
          <w:lang w:eastAsia="ru-RU"/>
        </w:rPr>
        <w:t xml:space="preserve"> (Mф. 11, 6; Лк. 7, 26). Ибо все прочие пророки возвещали пришествие Света Отчего и желали быть достойными видеть Того, Кого проповедовали; а Иоанн и предвозвещал, как другие, и видел пришедшего, и указывал Его, и убедил многих веровать в Него, так что он был вместе и пророк и апостол. И это-то значит </w:t>
      </w:r>
      <w:r w:rsidRPr="00DF7676">
        <w:rPr>
          <w:rFonts w:ascii="Georgia" w:eastAsia="Times New Roman" w:hAnsi="Georgia" w:cs="Times New Roman"/>
          <w:i/>
          <w:iCs/>
          <w:sz w:val="21"/>
          <w:lang w:eastAsia="ru-RU"/>
        </w:rPr>
        <w:t>более, чем пророк, потому что «прежде апостолы, второе пророки</w:t>
      </w:r>
      <w:r w:rsidRPr="00DF7676">
        <w:rPr>
          <w:rFonts w:ascii="Georgia" w:eastAsia="Times New Roman" w:hAnsi="Georgia" w:cs="Times New Roman"/>
          <w:sz w:val="21"/>
          <w:szCs w:val="21"/>
          <w:lang w:eastAsia="ru-RU"/>
        </w:rPr>
        <w:t xml:space="preserve"> (1 Кор. 12, 28); все же от Одного и Того же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Хорошо и то вино [18], которое произведено Богом в винограднике и было пито сначала; ибо никто из пивших его не похулил, и Сам Господь вкусил от него: но гораздо лучше было то вино, которое скоро и просто было сделано Словом из воды для употребления собравшихся на брак. Ибо хотя Господь мог, без всякого сотворенного вещества, доставить вино для пирующих и насытить пищею алчущих, но Он не поступил так, но взяв хлебы, произведенные землею, и благодарив (Ин. 6, 11)</w:t>
      </w:r>
      <w:r w:rsidRPr="00DF7676">
        <w:rPr>
          <w:rFonts w:ascii="Georgia" w:eastAsia="Times New Roman" w:hAnsi="Georgia" w:cs="Times New Roman"/>
          <w:i/>
          <w:iCs/>
          <w:sz w:val="21"/>
          <w:lang w:eastAsia="ru-RU"/>
        </w:rPr>
        <w:t>,</w:t>
      </w:r>
      <w:r w:rsidRPr="00DF7676">
        <w:rPr>
          <w:rFonts w:ascii="Georgia" w:eastAsia="Times New Roman" w:hAnsi="Georgia" w:cs="Times New Roman"/>
          <w:sz w:val="21"/>
          <w:szCs w:val="21"/>
          <w:lang w:eastAsia="ru-RU"/>
        </w:rPr>
        <w:t xml:space="preserve"> а в другой раз превратив воду в вино, Он насытил возлежавших и напоил званных на брак, и тем показал, что Бог, Который сотворил землю, и повелел ей приносить плоды, и устроил воды, и произвел источники, — Он в последние времена чрез Своего Сына дарует роду человеческому благословение пищи и благодать пития, — Он непостижимый чрез постижимого, невидимый чрез видимого, потому что Он не вне, но в недре Отца существует.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w:t>
      </w:r>
      <w:r w:rsidRPr="00DF7676">
        <w:rPr>
          <w:rFonts w:ascii="Georgia" w:eastAsia="Times New Roman" w:hAnsi="Georgia" w:cs="Times New Roman"/>
          <w:i/>
          <w:iCs/>
          <w:sz w:val="21"/>
          <w:lang w:eastAsia="ru-RU"/>
        </w:rPr>
        <w:t>Бога — говорит — никто не видал никогда; только Единородный Сын, сущий в недре Отчем, Он поведал Его</w:t>
      </w:r>
      <w:r w:rsidRPr="00DF7676">
        <w:rPr>
          <w:rFonts w:ascii="Georgia" w:eastAsia="Times New Roman" w:hAnsi="Georgia" w:cs="Times New Roman"/>
          <w:sz w:val="21"/>
          <w:szCs w:val="21"/>
          <w:lang w:eastAsia="ru-RU"/>
        </w:rPr>
        <w:t xml:space="preserve"> (Ин. 1, 18). Невидимого Отца поведает всем Сын, сущий в недре Его. Поэтому, Его знают те, кому открыл Сын, и опять Отец чрез Сына дает познание Своего Сына тем, кто любит Его. От Него был научен и познал Его Нафанаил, которому Господь дал свидетельство, что Он </w:t>
      </w:r>
      <w:r w:rsidRPr="00DF7676">
        <w:rPr>
          <w:rFonts w:ascii="Georgia" w:eastAsia="Times New Roman" w:hAnsi="Georgia" w:cs="Times New Roman"/>
          <w:i/>
          <w:iCs/>
          <w:sz w:val="21"/>
          <w:lang w:eastAsia="ru-RU"/>
        </w:rPr>
        <w:t>истинный израильтянин, в котором нет лукавства</w:t>
      </w:r>
      <w:r w:rsidRPr="00DF7676">
        <w:rPr>
          <w:rFonts w:ascii="Georgia" w:eastAsia="Times New Roman" w:hAnsi="Georgia" w:cs="Times New Roman"/>
          <w:sz w:val="21"/>
          <w:szCs w:val="21"/>
          <w:lang w:eastAsia="ru-RU"/>
        </w:rPr>
        <w:t xml:space="preserve"> (Ин. 1, 47). Израильтянин узнал своего Царя, почему и говорит Ему: </w:t>
      </w:r>
      <w:r w:rsidRPr="00DF7676">
        <w:rPr>
          <w:rFonts w:ascii="Georgia" w:eastAsia="Times New Roman" w:hAnsi="Georgia" w:cs="Times New Roman"/>
          <w:i/>
          <w:iCs/>
          <w:sz w:val="21"/>
          <w:lang w:eastAsia="ru-RU"/>
        </w:rPr>
        <w:t>Равви! Ты Сын Божий, Ты Царь израилев</w:t>
      </w:r>
      <w:r w:rsidRPr="00DF7676">
        <w:rPr>
          <w:rFonts w:ascii="Georgia" w:eastAsia="Times New Roman" w:hAnsi="Georgia" w:cs="Times New Roman"/>
          <w:sz w:val="21"/>
          <w:szCs w:val="21"/>
          <w:lang w:eastAsia="ru-RU"/>
        </w:rPr>
        <w:t xml:space="preserve">. От Него и Петр был научен и признал Христа Сыном Бога Живого, Который говорит: </w:t>
      </w:r>
      <w:r w:rsidRPr="00DF7676">
        <w:rPr>
          <w:rFonts w:ascii="Georgia" w:eastAsia="Times New Roman" w:hAnsi="Georgia" w:cs="Times New Roman"/>
          <w:i/>
          <w:iCs/>
          <w:sz w:val="21"/>
          <w:lang w:eastAsia="ru-RU"/>
        </w:rPr>
        <w:t>Вот Сын Мой возлюбленный, к Которому благоволю: положу Дух Мой на Него, и возвестит народам суд. Не воспрекословит, ни возопиет, и никто не услышит на улицах голоса Его. Трости надломленной не переломит и льна курящегося не угасит, пока не приведет суда к победе, и на имя Его будут уповать народы</w:t>
      </w:r>
      <w:r w:rsidRPr="00DF7676">
        <w:rPr>
          <w:rFonts w:ascii="Georgia" w:eastAsia="Times New Roman" w:hAnsi="Georgia" w:cs="Times New Roman"/>
          <w:sz w:val="21"/>
          <w:szCs w:val="21"/>
          <w:lang w:eastAsia="ru-RU"/>
        </w:rPr>
        <w:t xml:space="preserve"> (Ин. 1, 49; 6, 69; Mф. 12, 18; Ис. 42, 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Таковы первые начала Евангелий: они проповедуют, что Един Бог Творец сей вселенной, Который был возвещен пророками и чрез Моисея установил законодательство, — Отец Господа нашего Иисуса Христа, и кроме Его не знают другого Бога и другого Отца. И столь велика достоверность сих Евангелий, что сами еретики воздают им свидетельство, и, исходя от них, каждый из них старается подтвердить свое учение. Ибо евионеи, пользующиеся только Евангелием Матфея, из него самого обличаются в своих неправильных понятиях о Господе. Маркион, обрезав Евангелие Луки, сохранившимися у него остатками этого Евангелия обнаруживается как хулитель против Единого Бога. То же, которые отделяют Иисуса от Христа, и Говорят, что Христос оставался непричастным страданию, а Иисус пострадал, оказывая предпочтение Евангелию Марка, могут исправиться, если будут читать его с любовию к истине. Последователи же Валентина, для подтверждения своих сопряжений, вполне пользующиеся Евангелием Иоанна, из него могут быть обличены, что ничего </w:t>
      </w:r>
      <w:r w:rsidRPr="00DF7676">
        <w:rPr>
          <w:rFonts w:ascii="Georgia" w:eastAsia="Times New Roman" w:hAnsi="Georgia" w:cs="Times New Roman"/>
          <w:sz w:val="21"/>
          <w:szCs w:val="21"/>
          <w:lang w:eastAsia="ru-RU"/>
        </w:rPr>
        <w:lastRenderedPageBreak/>
        <w:t>не говорят верно, как я показал в первой книге. Посему, когда наши противники дают нам свидетельство и пользуются этими же (источниками), то твердо и истинно наше доказательство, заимствованное из них.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8. Невозможно, чтобы Евангелий было числом больше или меньше, чем их есть. Ибо, так как четыре страны света, в котором мы живем, и четыре главных ветра, и так как Церковь рассеяна по всей земле, а столп и утверждение Церкви есть Евангелие и Дух жизни, то надлежит ей иметь четыре столпа, отовсюду веющих нетлением и оживляющих людей. Из этого ясно, что устрояющее все Слово, восседающее на Херувимах и все содержащее, открывшись человекам, дало нам Евангелие в четырех видах, но проникнутое одним Духом. Как и Давид моля об Его явлении говорит: </w:t>
      </w:r>
      <w:r w:rsidRPr="00DF7676">
        <w:rPr>
          <w:rFonts w:ascii="Georgia" w:eastAsia="Times New Roman" w:hAnsi="Georgia" w:cs="Times New Roman"/>
          <w:i/>
          <w:iCs/>
          <w:sz w:val="21"/>
          <w:lang w:eastAsia="ru-RU"/>
        </w:rPr>
        <w:t>Ты, сидящий на Херувимах, явися</w:t>
      </w:r>
      <w:r w:rsidRPr="00DF7676">
        <w:rPr>
          <w:rFonts w:ascii="Georgia" w:eastAsia="Times New Roman" w:hAnsi="Georgia" w:cs="Times New Roman"/>
          <w:sz w:val="21"/>
          <w:szCs w:val="21"/>
          <w:lang w:eastAsia="ru-RU"/>
        </w:rPr>
        <w:t xml:space="preserve"> (Пс. 79, 1). Ибо Херувимы имеют четыре лица и их лики суть образы деятельности Сына Божия. </w:t>
      </w:r>
      <w:r w:rsidRPr="00DF7676">
        <w:rPr>
          <w:rFonts w:ascii="Georgia" w:eastAsia="Times New Roman" w:hAnsi="Georgia" w:cs="Times New Roman"/>
          <w:i/>
          <w:iCs/>
          <w:sz w:val="21"/>
          <w:lang w:eastAsia="ru-RU"/>
        </w:rPr>
        <w:t>Первое животное — говорится — подобно льву</w:t>
      </w:r>
      <w:r w:rsidRPr="00DF7676">
        <w:rPr>
          <w:rFonts w:ascii="Georgia" w:eastAsia="Times New Roman" w:hAnsi="Georgia" w:cs="Times New Roman"/>
          <w:sz w:val="21"/>
          <w:szCs w:val="21"/>
          <w:lang w:eastAsia="ru-RU"/>
        </w:rPr>
        <w:t xml:space="preserve"> (Апок. 4, 7) и характеризует Его действенность, господство и царскую власть; </w:t>
      </w:r>
      <w:r w:rsidRPr="00DF7676">
        <w:rPr>
          <w:rFonts w:ascii="Georgia" w:eastAsia="Times New Roman" w:hAnsi="Georgia" w:cs="Times New Roman"/>
          <w:i/>
          <w:iCs/>
          <w:sz w:val="21"/>
          <w:lang w:eastAsia="ru-RU"/>
        </w:rPr>
        <w:t>второе же подобно волу</w:t>
      </w:r>
      <w:r w:rsidRPr="00DF7676">
        <w:rPr>
          <w:rFonts w:ascii="Georgia" w:eastAsia="Times New Roman" w:hAnsi="Georgia" w:cs="Times New Roman"/>
          <w:sz w:val="21"/>
          <w:szCs w:val="21"/>
          <w:lang w:eastAsia="ru-RU"/>
        </w:rPr>
        <w:t xml:space="preserve">, и означает Его священнодейственное и священническое достоинство; </w:t>
      </w:r>
      <w:r w:rsidRPr="00DF7676">
        <w:rPr>
          <w:rFonts w:ascii="Georgia" w:eastAsia="Times New Roman" w:hAnsi="Georgia" w:cs="Times New Roman"/>
          <w:i/>
          <w:iCs/>
          <w:sz w:val="21"/>
          <w:lang w:eastAsia="ru-RU"/>
        </w:rPr>
        <w:t>третье имело лице человека</w:t>
      </w:r>
      <w:r w:rsidRPr="00DF7676">
        <w:rPr>
          <w:rFonts w:ascii="Georgia" w:eastAsia="Times New Roman" w:hAnsi="Georgia" w:cs="Times New Roman"/>
          <w:sz w:val="21"/>
          <w:szCs w:val="21"/>
          <w:lang w:eastAsia="ru-RU"/>
        </w:rPr>
        <w:t xml:space="preserve">, и ясно изображает Его явление, как человека; </w:t>
      </w:r>
      <w:r w:rsidRPr="00DF7676">
        <w:rPr>
          <w:rFonts w:ascii="Georgia" w:eastAsia="Times New Roman" w:hAnsi="Georgia" w:cs="Times New Roman"/>
          <w:i/>
          <w:iCs/>
          <w:sz w:val="21"/>
          <w:lang w:eastAsia="ru-RU"/>
        </w:rPr>
        <w:t>четвертое же подобно летящему орлу</w:t>
      </w:r>
      <w:r w:rsidRPr="00DF7676">
        <w:rPr>
          <w:rFonts w:ascii="Georgia" w:eastAsia="Times New Roman" w:hAnsi="Georgia" w:cs="Times New Roman"/>
          <w:sz w:val="21"/>
          <w:szCs w:val="21"/>
          <w:lang w:eastAsia="ru-RU"/>
        </w:rPr>
        <w:t xml:space="preserve">; и указывает на дар Духа, носящегося над Церковью. Посему, Евангелия согласны с тем, на чем восседает Христос Иисус. Ибо одно из них излагает Его первоначальное, действенное и славное рождение от Отца, говоря так: </w:t>
      </w:r>
      <w:r w:rsidRPr="00DF7676">
        <w:rPr>
          <w:rFonts w:ascii="Georgia" w:eastAsia="Times New Roman" w:hAnsi="Georgia" w:cs="Times New Roman"/>
          <w:i/>
          <w:iCs/>
          <w:sz w:val="21"/>
          <w:lang w:eastAsia="ru-RU"/>
        </w:rPr>
        <w:t>в начале было Слово, и Слово было у Бога, и Бог было Слово. И все произошло чрез Него и без Него ничто не произошло</w:t>
      </w:r>
      <w:r w:rsidRPr="00DF7676">
        <w:rPr>
          <w:rFonts w:ascii="Georgia" w:eastAsia="Times New Roman" w:hAnsi="Georgia" w:cs="Times New Roman"/>
          <w:sz w:val="21"/>
          <w:szCs w:val="21"/>
          <w:lang w:eastAsia="ru-RU"/>
        </w:rPr>
        <w:t xml:space="preserve"> (Ин. 1, 1). Поэтому, Евангелие cиe полно всякой достоверности, ибо таков его характер. Евангелие Луки, нося на себе священнический характер, начинается с священника Захарии, приносящего жертву Богу. Ибо уже готов был телец упитанный, которому предстояло быть закланным ради обретения младшего сына. Матфей же возвещает Его человеческое рождение, говоря: </w:t>
      </w:r>
      <w:r w:rsidRPr="00DF7676">
        <w:rPr>
          <w:rFonts w:ascii="Georgia" w:eastAsia="Times New Roman" w:hAnsi="Georgia" w:cs="Times New Roman"/>
          <w:i/>
          <w:iCs/>
          <w:sz w:val="21"/>
          <w:lang w:eastAsia="ru-RU"/>
        </w:rPr>
        <w:t>Родословие Иисуса Христа, Сына Давидова, сына Авраамова</w:t>
      </w:r>
      <w:r w:rsidRPr="00DF7676">
        <w:rPr>
          <w:rFonts w:ascii="Georgia" w:eastAsia="Times New Roman" w:hAnsi="Georgia" w:cs="Times New Roman"/>
          <w:sz w:val="21"/>
          <w:szCs w:val="21"/>
          <w:lang w:eastAsia="ru-RU"/>
        </w:rPr>
        <w:t xml:space="preserve">. И ещё: </w:t>
      </w:r>
      <w:r w:rsidRPr="00DF7676">
        <w:rPr>
          <w:rFonts w:ascii="Georgia" w:eastAsia="Times New Roman" w:hAnsi="Georgia" w:cs="Times New Roman"/>
          <w:i/>
          <w:iCs/>
          <w:sz w:val="21"/>
          <w:lang w:eastAsia="ru-RU"/>
        </w:rPr>
        <w:t>Рождество Иисуса Христа было так</w:t>
      </w:r>
      <w:r w:rsidRPr="00DF7676">
        <w:rPr>
          <w:rFonts w:ascii="Georgia" w:eastAsia="Times New Roman" w:hAnsi="Georgia" w:cs="Times New Roman"/>
          <w:sz w:val="21"/>
          <w:szCs w:val="21"/>
          <w:lang w:eastAsia="ru-RU"/>
        </w:rPr>
        <w:t xml:space="preserve"> (Мф. 1, 1, 18). Это Евангелие изображает Его человечество; поэтому, по всему Евангелию Он представляется смиренно чувствующим и кротким человеком. А Марк начинает с пророческого Духа, свыше приходящего к людям, говоря: </w:t>
      </w:r>
      <w:r w:rsidRPr="00DF7676">
        <w:rPr>
          <w:rFonts w:ascii="Georgia" w:eastAsia="Times New Roman" w:hAnsi="Georgia" w:cs="Times New Roman"/>
          <w:i/>
          <w:iCs/>
          <w:sz w:val="21"/>
          <w:lang w:eastAsia="ru-RU"/>
        </w:rPr>
        <w:t>Начало Евангелия, как написано у пророка Исаии</w:t>
      </w:r>
      <w:r w:rsidRPr="00DF7676">
        <w:rPr>
          <w:rFonts w:ascii="Georgia" w:eastAsia="Times New Roman" w:hAnsi="Georgia" w:cs="Times New Roman"/>
          <w:sz w:val="21"/>
          <w:szCs w:val="21"/>
          <w:lang w:eastAsia="ru-RU"/>
        </w:rPr>
        <w:t xml:space="preserve"> (Мк. 1, 1), и указывает на крылатый образ Евангелия; поэтому, он сделал сжатый и беглый рассказ, ибо таков пророческий Дух. И Само Слово Божие с бывшими до Моисея патриархами беседовало сообразно с Своим Божеством и славою, а для подзаконных Оно представляло священнический и богослужебный чин, после же сего, сделавшись человеком, ниспослало на всю землю дар Святого Духа, покрывая нас Своими крылами. Каков образ действия Сына Божия, таков и вид животных, и каков вид животных, таков и характер Евангелий. Четверовидны животные, четверовидно и Евангелие и деятельность Господа. И, поэтому, даны были человечеству четыре главных завета: один при Адаме до потопа, другой после потопа при Ное [19]; третий — законодательство при Моисее, четвертый же, обновляющий человека и сокращающий в себе все, — чрез Евангелие, вознося и как бы на крыльях поднимая людей в Царство Небесное.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9. При таком положении вещей, суетны и невежественны и кроме того дерзки все те, которые искажают идею Евангелия и привносят видов Евангелия больше или меньше сказанных, — одни для того, чтобы казаться, будто они нашли больше, чем истина, другие же, чтобы укорить распоряжения Божие [20]. Ибо Маркион, отвергая целое Евангелие, и даже сам, отсекаясь от Евангелия, хвалится, что он имеет часть (в благословении) Евангелия. Другие [21], отметая дар Духа, в последние времена по воле Отца излитый на род человеческий, не принимают того вида, какой представляет Евангелие Иоанна, в котором Господь обещал послать Утешителя; но они вместе с сим отвергают и Евангелие и пророческий Дух. Истинно несчастные, которые желают быть лжепророками, конечно. но отвергают у Церкви дар пророчества: они поступают подобно тем, которые 130, из-за лицемерно приходящих удаляются даже от общения с братиями. Понятно, что такие люди (монтанисты) не принимают и апостола Павла. Ибо в послании к Коринфянам он нарочито говорил о пророческих дарованиях и знает мужчин и женщин, пророчествующих Церкви 131. По всему этому они, согрешая против Духа Божия, впадают в непростительный грех. Последователи же Валентина без всякого страха предлагают свои сочинения и хвалятся, что имеют больше Евангелий, чем сколько их есть. Они дошли до такой дерзости, что свое недавнее сочинение озаглавливают «Евангелием истины», хотя оно ни в чем несогласно с Евангелиями Апостолов, так что у них и Евангелия нет без богохульства. Ибо, если выставляемое имя Евангелие истинно, а между тем вовсе не сходно с теми, которые нам преданы Апостолами, то желающие могут узнать, — как самые писания показывают, — что </w:t>
      </w:r>
      <w:r w:rsidRPr="00DF7676">
        <w:rPr>
          <w:rFonts w:ascii="Georgia" w:eastAsia="Times New Roman" w:hAnsi="Georgia" w:cs="Times New Roman"/>
          <w:sz w:val="21"/>
          <w:szCs w:val="21"/>
          <w:lang w:eastAsia="ru-RU"/>
        </w:rPr>
        <w:lastRenderedPageBreak/>
        <w:t>оно не есть преданное Апостолами Евангелие Истины. А что те Евангелия одни суть истинные и достоверные и не может быть их ни больше, ни меньше тех, которые упомянуты выше, это я уже доказал многими доводами. Ибо, когда Бог сотворил все стройно и согласно, то надлежало и Евангелию иметь вид благоустроенный и складный. Исследовав мнение предавших нам Евангелие, на основании их собственных начал, перейдем теперь к прочим Апостолам и исследуем их учение о Боге, а потом послушаем слов Самого Господа.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Учение прочих Апостолов.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Апостол Петр, по воскресении Господа и вознесении Его на небо, желая восполнить число двенадцати апостолов и на место Иуды принять другого, который бы избран был Богом, так сказал присутствовавшим: </w:t>
      </w:r>
      <w:r w:rsidRPr="00DF7676">
        <w:rPr>
          <w:rFonts w:ascii="Georgia" w:eastAsia="Times New Roman" w:hAnsi="Georgia" w:cs="Times New Roman"/>
          <w:i/>
          <w:iCs/>
          <w:sz w:val="21"/>
          <w:lang w:eastAsia="ru-RU"/>
        </w:rPr>
        <w:t>Мужи братия! надлежало исполниться (слову) Писания, которое предрек Дух Святый устами Давида об Иуде, сделавшемся вождем тех, которые взяли Иисуса, ибо он был сопричислен к нам:… да будет двор его пуст и да не будет живущего в нем; и достоинство его да приимет другой</w:t>
      </w:r>
      <w:r w:rsidRPr="00DF7676">
        <w:rPr>
          <w:rFonts w:ascii="Georgia" w:eastAsia="Times New Roman" w:hAnsi="Georgia" w:cs="Times New Roman"/>
          <w:sz w:val="21"/>
          <w:szCs w:val="21"/>
          <w:lang w:eastAsia="ru-RU"/>
        </w:rPr>
        <w:t xml:space="preserve"> (Деян. 1, 16, 17, 20; Пс. 68, 26; 108, 8), и устрояет восполнение Апостолов согласно с словами Давида. Когда потом Дух Святый сошел на учеников, так что все пророчествовали и говорили языками, и некоторые смеялись над ними, как над упившимися вином, то Петр сказал, что они не пьяны, так как был третий час дня, но это есть то, что сказано пророком: </w:t>
      </w:r>
      <w:r w:rsidRPr="00DF7676">
        <w:rPr>
          <w:rFonts w:ascii="Georgia" w:eastAsia="Times New Roman" w:hAnsi="Georgia" w:cs="Times New Roman"/>
          <w:i/>
          <w:iCs/>
          <w:sz w:val="21"/>
          <w:lang w:eastAsia="ru-RU"/>
        </w:rPr>
        <w:t>будет в последние дни, говорит Господь, излию от Духа Моего на всякую плоть, и будут пророчествовать</w:t>
      </w:r>
      <w:r w:rsidRPr="00DF7676">
        <w:rPr>
          <w:rFonts w:ascii="Georgia" w:eastAsia="Times New Roman" w:hAnsi="Georgia" w:cs="Times New Roman"/>
          <w:sz w:val="21"/>
          <w:szCs w:val="21"/>
          <w:lang w:eastAsia="ru-RU"/>
        </w:rPr>
        <w:t xml:space="preserve"> (Иоил. 2, 28). Итак Бог, чрез пророка обещав послать Духа Своего на род человеческий, Он-то и послал ему, и Петр возвещает, что Сам Бог исполнил Свое обещание.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Ибо Петр сказал: </w:t>
      </w:r>
      <w:r w:rsidRPr="00DF7676">
        <w:rPr>
          <w:rFonts w:ascii="Georgia" w:eastAsia="Times New Roman" w:hAnsi="Georgia" w:cs="Times New Roman"/>
          <w:i/>
          <w:iCs/>
          <w:sz w:val="21"/>
          <w:lang w:eastAsia="ru-RU"/>
        </w:rPr>
        <w:t>Мужи Израильские! выслушайте слова мои</w:t>
      </w:r>
      <w:r w:rsidRPr="00DF7676">
        <w:rPr>
          <w:rFonts w:ascii="Georgia" w:eastAsia="Times New Roman" w:hAnsi="Georgia" w:cs="Times New Roman"/>
          <w:sz w:val="21"/>
          <w:szCs w:val="21"/>
          <w:lang w:eastAsia="ru-RU"/>
        </w:rPr>
        <w:t xml:space="preserve"> [22] </w:t>
      </w:r>
      <w:r w:rsidRPr="00DF7676">
        <w:rPr>
          <w:rFonts w:ascii="Georgia" w:eastAsia="Times New Roman" w:hAnsi="Georgia" w:cs="Times New Roman"/>
          <w:i/>
          <w:iCs/>
          <w:sz w:val="21"/>
          <w:lang w:eastAsia="ru-RU"/>
        </w:rPr>
        <w:t>: Иисуса Назаретского, Мужа засвидетельствованного среди вас от Бога силами, чудесами и знамениями, которые Бог сотворил чрез Него среди вас, как и сами знаете, Сего, по определенному совету и предведению Божию преданного</w:t>
      </w:r>
      <w:r w:rsidRPr="00DF7676">
        <w:rPr>
          <w:rFonts w:ascii="Georgia" w:eastAsia="Times New Roman" w:hAnsi="Georgia" w:cs="Times New Roman"/>
          <w:sz w:val="21"/>
          <w:szCs w:val="21"/>
          <w:lang w:eastAsia="ru-RU"/>
        </w:rPr>
        <w:t xml:space="preserve"> [23] </w:t>
      </w:r>
      <w:r w:rsidRPr="00DF7676">
        <w:rPr>
          <w:rFonts w:ascii="Georgia" w:eastAsia="Times New Roman" w:hAnsi="Georgia" w:cs="Times New Roman"/>
          <w:i/>
          <w:iCs/>
          <w:sz w:val="21"/>
          <w:lang w:eastAsia="ru-RU"/>
        </w:rPr>
        <w:t>, руками беззаконных пригвоздив убили; но Бог воскресил Его, расторгнув болезни ада</w:t>
      </w:r>
      <w:r w:rsidRPr="00DF7676">
        <w:rPr>
          <w:rFonts w:ascii="Georgia" w:eastAsia="Times New Roman" w:hAnsi="Georgia" w:cs="Times New Roman"/>
          <w:sz w:val="21"/>
          <w:szCs w:val="21"/>
          <w:lang w:eastAsia="ru-RU"/>
        </w:rPr>
        <w:t xml:space="preserve"> [24] </w:t>
      </w:r>
      <w:r w:rsidRPr="00DF7676">
        <w:rPr>
          <w:rFonts w:ascii="Georgia" w:eastAsia="Times New Roman" w:hAnsi="Georgia" w:cs="Times New Roman"/>
          <w:i/>
          <w:iCs/>
          <w:sz w:val="21"/>
          <w:lang w:eastAsia="ru-RU"/>
        </w:rPr>
        <w:t>, потому что Ему невозможно было удержать Его. Ибо Давид говорит о Нем: видел я пред собою Господа всегда, ибо Он одесную меня, дабы я не поколебался, потому возрадовалось сердце мое и возвеселился язык мой, даже и плоть моя упокоится в уповании. Ибо Ты не оставишь души моей во аде и не дашь святому Твоему увидеть тление</w:t>
      </w:r>
      <w:r w:rsidRPr="00DF7676">
        <w:rPr>
          <w:rFonts w:ascii="Georgia" w:eastAsia="Times New Roman" w:hAnsi="Georgia" w:cs="Times New Roman"/>
          <w:sz w:val="21"/>
          <w:szCs w:val="21"/>
          <w:lang w:eastAsia="ru-RU"/>
        </w:rPr>
        <w:t xml:space="preserve"> (Деян. 2, 22—27; Пс. 15, 8). Потом он с дерзновением говорит им о патриархе Давиде, что он умер и погребен, и гроб его у них до сего дня. </w:t>
      </w:r>
      <w:r w:rsidRPr="00DF7676">
        <w:rPr>
          <w:rFonts w:ascii="Georgia" w:eastAsia="Times New Roman" w:hAnsi="Georgia" w:cs="Times New Roman"/>
          <w:i/>
          <w:iCs/>
          <w:sz w:val="21"/>
          <w:lang w:eastAsia="ru-RU"/>
        </w:rPr>
        <w:t>«Будучи же пророком</w:t>
      </w:r>
      <w:r w:rsidRPr="00DF7676">
        <w:rPr>
          <w:rFonts w:ascii="Georgia" w:eastAsia="Times New Roman" w:hAnsi="Georgia" w:cs="Times New Roman"/>
          <w:sz w:val="21"/>
          <w:szCs w:val="21"/>
          <w:lang w:eastAsia="ru-RU"/>
        </w:rPr>
        <w:t> — сказал он —</w:t>
      </w:r>
      <w:r w:rsidRPr="00DF7676">
        <w:rPr>
          <w:rFonts w:ascii="Georgia" w:eastAsia="Times New Roman" w:hAnsi="Georgia" w:cs="Times New Roman"/>
          <w:i/>
          <w:iCs/>
          <w:sz w:val="21"/>
          <w:lang w:eastAsia="ru-RU"/>
        </w:rPr>
        <w:t xml:space="preserve"> и зная, что Бог с клятвою обещал ему от плода чрева его </w:t>
      </w:r>
      <w:r w:rsidRPr="00DF7676">
        <w:rPr>
          <w:rFonts w:ascii="Georgia" w:eastAsia="Times New Roman" w:hAnsi="Georgia" w:cs="Times New Roman"/>
          <w:sz w:val="21"/>
          <w:szCs w:val="21"/>
          <w:lang w:eastAsia="ru-RU"/>
        </w:rPr>
        <w:t>[25]</w:t>
      </w:r>
      <w:r w:rsidRPr="00DF7676">
        <w:rPr>
          <w:rFonts w:ascii="Georgia" w:eastAsia="Times New Roman" w:hAnsi="Georgia" w:cs="Times New Roman"/>
          <w:i/>
          <w:iCs/>
          <w:sz w:val="21"/>
          <w:lang w:eastAsia="ru-RU"/>
        </w:rPr>
        <w:t xml:space="preserve"> посадить на престоле Его, он провидя сказал о воскресении Христа, что не оставлен Он </w:t>
      </w:r>
      <w:r w:rsidRPr="00DF7676">
        <w:rPr>
          <w:rFonts w:ascii="Georgia" w:eastAsia="Times New Roman" w:hAnsi="Georgia" w:cs="Times New Roman"/>
          <w:sz w:val="21"/>
          <w:szCs w:val="21"/>
          <w:lang w:eastAsia="ru-RU"/>
        </w:rPr>
        <w:t>[26]</w:t>
      </w:r>
      <w:r w:rsidRPr="00DF7676">
        <w:rPr>
          <w:rFonts w:ascii="Georgia" w:eastAsia="Times New Roman" w:hAnsi="Georgia" w:cs="Times New Roman"/>
          <w:i/>
          <w:iCs/>
          <w:sz w:val="21"/>
          <w:lang w:eastAsia="ru-RU"/>
        </w:rPr>
        <w:t xml:space="preserve"> во аде, и плоть Его не видела тления. Сего Иисуса Бог воскресил, чему все мы свидетели. Он-то, быв вознесен десницею Божиею и приняв от Отца обетование Святого Духа, излил это дарование </w:t>
      </w:r>
      <w:r w:rsidRPr="00DF7676">
        <w:rPr>
          <w:rFonts w:ascii="Georgia" w:eastAsia="Times New Roman" w:hAnsi="Georgia" w:cs="Times New Roman"/>
          <w:sz w:val="21"/>
          <w:szCs w:val="21"/>
          <w:lang w:eastAsia="ru-RU"/>
        </w:rPr>
        <w:t>[27]</w:t>
      </w:r>
      <w:r w:rsidRPr="00DF7676">
        <w:rPr>
          <w:rFonts w:ascii="Georgia" w:eastAsia="Times New Roman" w:hAnsi="Georgia" w:cs="Times New Roman"/>
          <w:i/>
          <w:iCs/>
          <w:sz w:val="21"/>
          <w:lang w:eastAsia="ru-RU"/>
        </w:rPr>
        <w:t>, которое вы ныне видите и слышите. Ибо Давид не восшел на небеса; но сам говорит: Господь сказал Господу моему: сиди одесную Меня, доколе положу врагов Твоих в подножие ног Твоих. Итак твердо знай, весь дом Израилев, что Бог соделал Господом и Христом сего Иисуса, Которого вы распяли</w:t>
      </w:r>
      <w:r w:rsidRPr="00DF7676">
        <w:rPr>
          <w:rFonts w:ascii="Georgia" w:eastAsia="Times New Roman" w:hAnsi="Georgia" w:cs="Times New Roman"/>
          <w:sz w:val="21"/>
          <w:szCs w:val="21"/>
          <w:lang w:eastAsia="ru-RU"/>
        </w:rPr>
        <w:t xml:space="preserve"> (Деян. 2, 30—37). Когда толпы сказали: </w:t>
      </w:r>
      <w:r w:rsidRPr="00DF7676">
        <w:rPr>
          <w:rFonts w:ascii="Georgia" w:eastAsia="Times New Roman" w:hAnsi="Georgia" w:cs="Times New Roman"/>
          <w:i/>
          <w:iCs/>
          <w:sz w:val="21"/>
          <w:lang w:eastAsia="ru-RU"/>
        </w:rPr>
        <w:t>что же нам делать?</w:t>
      </w:r>
      <w:r w:rsidRPr="00DF7676">
        <w:rPr>
          <w:rFonts w:ascii="Georgia" w:eastAsia="Times New Roman" w:hAnsi="Georgia" w:cs="Times New Roman"/>
          <w:sz w:val="21"/>
          <w:szCs w:val="21"/>
          <w:lang w:eastAsia="ru-RU"/>
        </w:rPr>
        <w:t xml:space="preserve"> Петр говорит им: </w:t>
      </w:r>
      <w:r w:rsidRPr="00DF7676">
        <w:rPr>
          <w:rFonts w:ascii="Georgia" w:eastAsia="Times New Roman" w:hAnsi="Georgia" w:cs="Times New Roman"/>
          <w:i/>
          <w:iCs/>
          <w:sz w:val="21"/>
          <w:lang w:eastAsia="ru-RU"/>
        </w:rPr>
        <w:t>покайтесь, и да крестится каждый из вас во имя Иисуса во отпущение грехов, и получите дар Духа Святого</w:t>
      </w:r>
      <w:r w:rsidRPr="00DF7676">
        <w:rPr>
          <w:rFonts w:ascii="Georgia" w:eastAsia="Times New Roman" w:hAnsi="Georgia" w:cs="Times New Roman"/>
          <w:sz w:val="21"/>
          <w:szCs w:val="21"/>
          <w:lang w:eastAsia="ru-RU"/>
        </w:rPr>
        <w:t xml:space="preserve"> (Деян. 2, 38). Таким образом не другого Бога и не другую Полноту (Плирому) возвещали Апостолы, и (не говорили того), что Один Христос пострадавший и воскресший, а другой — взлетевший на высоту и оставшийся непричастным страданию, но что Один и Тот же Бог Отец и Христос Иисус, воскресший из мертвых, и веру в Него проповедовали неверующим в Сына Божия и из пророчеств убеждали их, что Христа, Которого Бог обещал послать, Он послал в Иисусе, Которого они распяли, а Бог воскресил.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Еще, когда Петр вместе с Иоанном увидел при дверях храма, называемых прекрасными, человека хромого от рождения, который сидел и просил милостыни, то сказал ему: </w:t>
      </w:r>
      <w:r w:rsidRPr="00DF7676">
        <w:rPr>
          <w:rFonts w:ascii="Georgia" w:eastAsia="Times New Roman" w:hAnsi="Georgia" w:cs="Times New Roman"/>
          <w:i/>
          <w:iCs/>
          <w:sz w:val="21"/>
          <w:lang w:eastAsia="ru-RU"/>
        </w:rPr>
        <w:t>серебра и золота нет у меня; а что имею, то даю тебе во имя Иисуса Христа Назаретского: встань и ходи. И тотчас укрепились его ступни и колена, и стал ходить, и вошед с ними в храм, ходя, скача и славя Бога</w:t>
      </w:r>
      <w:r w:rsidRPr="00DF7676">
        <w:rPr>
          <w:rFonts w:ascii="Georgia" w:eastAsia="Times New Roman" w:hAnsi="Georgia" w:cs="Times New Roman"/>
          <w:sz w:val="21"/>
          <w:szCs w:val="21"/>
          <w:lang w:eastAsia="ru-RU"/>
        </w:rPr>
        <w:t xml:space="preserve"> (Деян. 3, 6—8). Когда толпа со всех сторон собралась к ним по причине неожиданного события, то Петр сказал им: </w:t>
      </w:r>
      <w:r w:rsidRPr="00DF7676">
        <w:rPr>
          <w:rFonts w:ascii="Georgia" w:eastAsia="Times New Roman" w:hAnsi="Georgia" w:cs="Times New Roman"/>
          <w:i/>
          <w:iCs/>
          <w:sz w:val="21"/>
          <w:lang w:eastAsia="ru-RU"/>
        </w:rPr>
        <w:t xml:space="preserve">«Мужи Израильские! Что дивитесь </w:t>
      </w:r>
      <w:r w:rsidRPr="00DF7676">
        <w:rPr>
          <w:rFonts w:ascii="Georgia" w:eastAsia="Times New Roman" w:hAnsi="Georgia" w:cs="Times New Roman"/>
          <w:i/>
          <w:iCs/>
          <w:sz w:val="21"/>
          <w:lang w:eastAsia="ru-RU"/>
        </w:rPr>
        <w:lastRenderedPageBreak/>
        <w:t xml:space="preserve">сему, и что смотрите на нас, как будто мы своею силою сделали то, что он ходить? Бог Авраама, Бог Исаака и Бог Иакова, Бог отцев наших прославил Сына Своего, Которого вы предали на суд </w:t>
      </w:r>
      <w:r w:rsidRPr="00DF7676">
        <w:rPr>
          <w:rFonts w:ascii="Georgia" w:eastAsia="Times New Roman" w:hAnsi="Georgia" w:cs="Times New Roman"/>
          <w:sz w:val="21"/>
          <w:szCs w:val="21"/>
          <w:lang w:eastAsia="ru-RU"/>
        </w:rPr>
        <w:t>[28]</w:t>
      </w:r>
      <w:r w:rsidRPr="00DF7676">
        <w:rPr>
          <w:rFonts w:ascii="Georgia" w:eastAsia="Times New Roman" w:hAnsi="Georgia" w:cs="Times New Roman"/>
          <w:i/>
          <w:iCs/>
          <w:sz w:val="21"/>
          <w:lang w:eastAsia="ru-RU"/>
        </w:rPr>
        <w:t xml:space="preserve"> и от Которого отреклись пред лицом Пилата, когда он хотел отпустить Его. Но вы ожесточились </w:t>
      </w:r>
      <w:r w:rsidRPr="00DF7676">
        <w:rPr>
          <w:rFonts w:ascii="Georgia" w:eastAsia="Times New Roman" w:hAnsi="Georgia" w:cs="Times New Roman"/>
          <w:sz w:val="21"/>
          <w:szCs w:val="21"/>
          <w:lang w:eastAsia="ru-RU"/>
        </w:rPr>
        <w:t>[29]</w:t>
      </w:r>
      <w:r w:rsidRPr="00DF7676">
        <w:rPr>
          <w:rFonts w:ascii="Georgia" w:eastAsia="Times New Roman" w:hAnsi="Georgia" w:cs="Times New Roman"/>
          <w:i/>
          <w:iCs/>
          <w:sz w:val="21"/>
          <w:lang w:eastAsia="ru-RU"/>
        </w:rPr>
        <w:t xml:space="preserve"> против Святого и Праведного и просили даровать вам мужа убийцу; а Начальника жизни убили. Сего Бог воскресил из мертвых, чему мы свидетели. И по вере в имя Его, имя Его укрепило сего, которого вы видите и знаете, и вера, которая от Него, даровала ему исцеление пред всеми вами. И теперь, братия, знаю, что вы по неведению совершили зло </w:t>
      </w:r>
      <w:r w:rsidRPr="00DF7676">
        <w:rPr>
          <w:rFonts w:ascii="Georgia" w:eastAsia="Times New Roman" w:hAnsi="Georgia" w:cs="Times New Roman"/>
          <w:sz w:val="21"/>
          <w:szCs w:val="21"/>
          <w:lang w:eastAsia="ru-RU"/>
        </w:rPr>
        <w:t>[30]</w:t>
      </w:r>
      <w:r w:rsidRPr="00DF7676">
        <w:rPr>
          <w:rFonts w:ascii="Georgia" w:eastAsia="Times New Roman" w:hAnsi="Georgia" w:cs="Times New Roman"/>
          <w:i/>
          <w:iCs/>
          <w:sz w:val="21"/>
          <w:lang w:eastAsia="ru-RU"/>
        </w:rPr>
        <w:t xml:space="preserve">. Бог же, как предвозвестил устами всех пророков пострадать Христу Своему, так и исполнил. Итак, покайтесь и обратитесь, чтобы загладились грехи ваши, да придут вам времена отрады от лица Господа, и да пошлет Он предназначенного вам Иисуса Христа, Которого небо должно было хранить до времен совершения всего, что говорил Бог чрез святых пророков своих </w:t>
      </w:r>
      <w:r w:rsidRPr="00DF7676">
        <w:rPr>
          <w:rFonts w:ascii="Georgia" w:eastAsia="Times New Roman" w:hAnsi="Georgia" w:cs="Times New Roman"/>
          <w:sz w:val="21"/>
          <w:szCs w:val="21"/>
          <w:lang w:eastAsia="ru-RU"/>
        </w:rPr>
        <w:t>[31]</w:t>
      </w:r>
      <w:r w:rsidRPr="00DF7676">
        <w:rPr>
          <w:rFonts w:ascii="Georgia" w:eastAsia="Times New Roman" w:hAnsi="Georgia" w:cs="Times New Roman"/>
          <w:i/>
          <w:iCs/>
          <w:sz w:val="21"/>
          <w:lang w:eastAsia="ru-RU"/>
        </w:rPr>
        <w:t xml:space="preserve">. Моисей сказал отцам нашим: Господь Бог ваш воздвигнет вам из братьев ваших пророка, как меня; слушайтесь его во всем, что он ни будет говорит вам. И будет, что всякая душа, которая не послушает пророка того, истребится из народа. И все (пророки) от Самуила и после него, сколько их ни говорили, также предвозвестили дни сии. Вы сыны пророков и Завета, который Бог поставил с отцами нашими, говоря Аврааму: и в семени твоем благословятся все племена земные. К вам первым Бог, воскресив Сына Своего </w:t>
      </w:r>
      <w:r w:rsidRPr="00DF7676">
        <w:rPr>
          <w:rFonts w:ascii="Georgia" w:eastAsia="Times New Roman" w:hAnsi="Georgia" w:cs="Times New Roman"/>
          <w:sz w:val="21"/>
          <w:szCs w:val="21"/>
          <w:lang w:eastAsia="ru-RU"/>
        </w:rPr>
        <w:t>[32]</w:t>
      </w:r>
      <w:r w:rsidRPr="00DF7676">
        <w:rPr>
          <w:rFonts w:ascii="Georgia" w:eastAsia="Times New Roman" w:hAnsi="Georgia" w:cs="Times New Roman"/>
          <w:i/>
          <w:iCs/>
          <w:sz w:val="21"/>
          <w:lang w:eastAsia="ru-RU"/>
        </w:rPr>
        <w:t>, послал Его благословить вас, чтобы каждый также обратился от злых дел своих«</w:t>
      </w:r>
      <w:r w:rsidRPr="00DF7676">
        <w:rPr>
          <w:rFonts w:ascii="Georgia" w:eastAsia="Times New Roman" w:hAnsi="Georgia" w:cs="Times New Roman"/>
          <w:sz w:val="21"/>
          <w:szCs w:val="21"/>
          <w:lang w:eastAsia="ru-RU"/>
        </w:rPr>
        <w:t xml:space="preserve"> (Деян. 3, 12—26). Ясную проповедь сказал им Петр вместе с Иоанном, благовествуя, что обетование, которое Бог дал отцам, исполнилось чрез Иисуса, и не другого Бога, он возвещает, но доводит до сведения Израиля о Сыне Божием, сделавшемся Человеком и пострадавшем, и проповедует во Иисусе воскресение из мертвых и указывает, что все, что ни возвестили пророки о страдании Христа, то Бог исполнил.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Поэтому, опять, когда собрались начальники священников, смело сказал он: </w:t>
      </w:r>
      <w:r w:rsidRPr="00DF7676">
        <w:rPr>
          <w:rFonts w:ascii="Georgia" w:eastAsia="Times New Roman" w:hAnsi="Georgia" w:cs="Times New Roman"/>
          <w:i/>
          <w:iCs/>
          <w:sz w:val="21"/>
          <w:lang w:eastAsia="ru-RU"/>
        </w:rPr>
        <w:t xml:space="preserve">Начальники народа и старейшины Израильские! Если сегодня требуете от нас ответа в благодеянии человеку немощному, чрез которое он стал здоров, то да будет известно всем вам и всему народу Израильскому, что именем Иисуса Христа Назаретского, Которого вы распяли, Которого Бог воскресил из мертвых, Им стоит он пред вами здоров. Он есть камень, пренебреженный вами зиждущими, но сделавшийся главою угла </w:t>
      </w:r>
      <w:r w:rsidRPr="00DF7676">
        <w:rPr>
          <w:rFonts w:ascii="Georgia" w:eastAsia="Times New Roman" w:hAnsi="Georgia" w:cs="Times New Roman"/>
          <w:sz w:val="21"/>
          <w:szCs w:val="21"/>
          <w:lang w:eastAsia="ru-RU"/>
        </w:rPr>
        <w:t>[33]</w:t>
      </w:r>
      <w:r w:rsidRPr="00DF7676">
        <w:rPr>
          <w:rFonts w:ascii="Georgia" w:eastAsia="Times New Roman" w:hAnsi="Georgia" w:cs="Times New Roman"/>
          <w:i/>
          <w:iCs/>
          <w:sz w:val="21"/>
          <w:lang w:eastAsia="ru-RU"/>
        </w:rPr>
        <w:t>. И нет другого имени под небом, данного человекам, которым бы надлежало нам спастись</w:t>
      </w:r>
      <w:r w:rsidRPr="00DF7676">
        <w:rPr>
          <w:rFonts w:ascii="Georgia" w:eastAsia="Times New Roman" w:hAnsi="Georgia" w:cs="Times New Roman"/>
          <w:sz w:val="21"/>
          <w:szCs w:val="21"/>
          <w:lang w:eastAsia="ru-RU"/>
        </w:rPr>
        <w:t xml:space="preserve"> (Деян. 4, 8—12). Так Апостолы не изменяли Бога, но возвещали народу, что Христос есть Иисус распятый, Которого воскресил Бог Тот же Самый, Который посылал пророков и даровал в Нем спасение людям.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Когда же смущенные и примером исцеления, </w:t>
      </w:r>
      <w:r w:rsidRPr="00DF7676">
        <w:rPr>
          <w:rFonts w:ascii="Georgia" w:eastAsia="Times New Roman" w:hAnsi="Georgia" w:cs="Times New Roman"/>
          <w:i/>
          <w:iCs/>
          <w:sz w:val="21"/>
          <w:lang w:eastAsia="ru-RU"/>
        </w:rPr>
        <w:t>ибо лет более сорока</w:t>
      </w:r>
      <w:r w:rsidRPr="00DF7676">
        <w:rPr>
          <w:rFonts w:ascii="Georgia" w:eastAsia="Times New Roman" w:hAnsi="Georgia" w:cs="Times New Roman"/>
          <w:sz w:val="21"/>
          <w:szCs w:val="21"/>
          <w:lang w:eastAsia="ru-RU"/>
        </w:rPr>
        <w:t xml:space="preserve">, говорит Писание, </w:t>
      </w:r>
      <w:r w:rsidRPr="00DF7676">
        <w:rPr>
          <w:rFonts w:ascii="Georgia" w:eastAsia="Times New Roman" w:hAnsi="Georgia" w:cs="Times New Roman"/>
          <w:i/>
          <w:iCs/>
          <w:sz w:val="21"/>
          <w:lang w:eastAsia="ru-RU"/>
        </w:rPr>
        <w:t>было тому человеку, над которым сделалось cиe чудо исцеления</w:t>
      </w:r>
      <w:r w:rsidRPr="00DF7676">
        <w:rPr>
          <w:rFonts w:ascii="Georgia" w:eastAsia="Times New Roman" w:hAnsi="Georgia" w:cs="Times New Roman"/>
          <w:sz w:val="21"/>
          <w:szCs w:val="21"/>
          <w:lang w:eastAsia="ru-RU"/>
        </w:rPr>
        <w:t xml:space="preserve"> (Деян. 4, 22), и учением Апостолов и изложением пророчеств, первосвященники отпустили Петра и Иоанна, то (последние) возвратились к прочим соапостолам и ученикам Господа, т. е. в церковь, и рассказали, что случилось и как смело они действовали во имя Иисуса. </w:t>
      </w:r>
      <w:r w:rsidRPr="00DF7676">
        <w:rPr>
          <w:rFonts w:ascii="Georgia" w:eastAsia="Times New Roman" w:hAnsi="Georgia" w:cs="Times New Roman"/>
          <w:i/>
          <w:iCs/>
          <w:sz w:val="21"/>
          <w:lang w:eastAsia="ru-RU"/>
        </w:rPr>
        <w:t>Слыша же они</w:t>
      </w:r>
      <w:r w:rsidRPr="00DF7676">
        <w:rPr>
          <w:rFonts w:ascii="Georgia" w:eastAsia="Times New Roman" w:hAnsi="Georgia" w:cs="Times New Roman"/>
          <w:sz w:val="21"/>
          <w:szCs w:val="21"/>
          <w:lang w:eastAsia="ru-RU"/>
        </w:rPr>
        <w:t xml:space="preserve"> — вся церковь — </w:t>
      </w:r>
      <w:r w:rsidRPr="00DF7676">
        <w:rPr>
          <w:rFonts w:ascii="Georgia" w:eastAsia="Times New Roman" w:hAnsi="Georgia" w:cs="Times New Roman"/>
          <w:i/>
          <w:iCs/>
          <w:sz w:val="21"/>
          <w:lang w:eastAsia="ru-RU"/>
        </w:rPr>
        <w:t>единодушно возвысили голос к Богу и сказали: Господи, Ты Бог, сотворивши небо и землю и море и все, что в них, Который чрез Духа Святого устами отца нашего Давида, раба Твоего, сказал: что возмутились язычники и народы замыслили тщетное? Предстали цари земные и князи собрались вместе на Господа и на Христа Его. Ибо, поистине, собрались в городе сем на Святого Сына Твоего Иисуса, помазанного Тобою, Ирод и Понтий Пилат с язычниками и народом Израильским. чтобы сделать то, чему быть предопределила рука Твоя и воля Твоя</w:t>
      </w:r>
      <w:r w:rsidRPr="00DF7676">
        <w:rPr>
          <w:rFonts w:ascii="Georgia" w:eastAsia="Times New Roman" w:hAnsi="Georgia" w:cs="Times New Roman"/>
          <w:sz w:val="21"/>
          <w:szCs w:val="21"/>
          <w:lang w:eastAsia="ru-RU"/>
        </w:rPr>
        <w:t xml:space="preserve"> (Деян. 4, 24—28). Таковы голоса Церкви, от которой всякая церковь получила свое начало; таковы голоса митрополии граждан Нового Завета; таковы голоса Апостолов; таковы голоса учеников Господа, соделанных Духом Святым по вознесении Господа совершенными; они призывали Бога, сотворившего небо и землю и море, Который возвещен был пророками, и Сына Его Иисуса, Которого показал Бог, а другого (Бога) не знают. Ибо там не было тогда ни Валентина, ни Маркиона, ни прочих развратителей себя самих и тех, кто следует им. Посему, и услышал их Творец всего Бог. Ибо говорится: </w:t>
      </w:r>
      <w:r w:rsidRPr="00DF7676">
        <w:rPr>
          <w:rFonts w:ascii="Georgia" w:eastAsia="Times New Roman" w:hAnsi="Georgia" w:cs="Times New Roman"/>
          <w:i/>
          <w:iCs/>
          <w:sz w:val="21"/>
          <w:lang w:eastAsia="ru-RU"/>
        </w:rPr>
        <w:t>поколебалось место, где они были собраны, и исполнились все Духа Святого и говорили Слово Божие с дерзновением</w:t>
      </w:r>
      <w:r w:rsidRPr="00DF7676">
        <w:rPr>
          <w:rFonts w:ascii="Georgia" w:eastAsia="Times New Roman" w:hAnsi="Georgia" w:cs="Times New Roman"/>
          <w:sz w:val="21"/>
          <w:szCs w:val="21"/>
          <w:lang w:eastAsia="ru-RU"/>
        </w:rPr>
        <w:t xml:space="preserve"> (Деян. 4, 31) всякому желающему веровать. </w:t>
      </w:r>
      <w:r w:rsidRPr="00DF7676">
        <w:rPr>
          <w:rFonts w:ascii="Georgia" w:eastAsia="Times New Roman" w:hAnsi="Georgia" w:cs="Times New Roman"/>
          <w:i/>
          <w:iCs/>
          <w:sz w:val="21"/>
          <w:lang w:eastAsia="ru-RU"/>
        </w:rPr>
        <w:t xml:space="preserve">С великою же силою Апостолы воздавали свидетельство воскресению Господа Иисуса (Деян. 4, 33), говоря к ним: «Бог отцов наших воскресил Иисуса, Которого вы взяли и умертвили, повесив на древе. Его Бог возвысил в Начальника и Спасителя десницею Своею </w:t>
      </w:r>
      <w:r w:rsidRPr="00DF7676">
        <w:rPr>
          <w:rFonts w:ascii="Georgia" w:eastAsia="Times New Roman" w:hAnsi="Georgia" w:cs="Times New Roman"/>
          <w:sz w:val="21"/>
          <w:szCs w:val="21"/>
          <w:lang w:eastAsia="ru-RU"/>
        </w:rPr>
        <w:t>[34]</w:t>
      </w:r>
      <w:r w:rsidRPr="00DF7676">
        <w:rPr>
          <w:rFonts w:ascii="Georgia" w:eastAsia="Times New Roman" w:hAnsi="Georgia" w:cs="Times New Roman"/>
          <w:i/>
          <w:iCs/>
          <w:sz w:val="21"/>
          <w:lang w:eastAsia="ru-RU"/>
        </w:rPr>
        <w:t xml:space="preserve">, дабы дать Израилю покаяние и прощение грехов; и мы в том свидетели словам сим, </w:t>
      </w:r>
      <w:r w:rsidRPr="00DF7676">
        <w:rPr>
          <w:rFonts w:ascii="Georgia" w:eastAsia="Times New Roman" w:hAnsi="Georgia" w:cs="Times New Roman"/>
          <w:i/>
          <w:iCs/>
          <w:sz w:val="21"/>
          <w:lang w:eastAsia="ru-RU"/>
        </w:rPr>
        <w:lastRenderedPageBreak/>
        <w:t>и также Дух Святый, Которого Бог дал верующим в Него</w:t>
      </w:r>
      <w:r w:rsidRPr="00DF7676">
        <w:rPr>
          <w:rFonts w:ascii="Georgia" w:eastAsia="Times New Roman" w:hAnsi="Georgia" w:cs="Times New Roman"/>
          <w:sz w:val="21"/>
          <w:szCs w:val="21"/>
          <w:lang w:eastAsia="ru-RU"/>
        </w:rPr>
        <w:t xml:space="preserve"> (Деян. 5, 30). </w:t>
      </w:r>
      <w:r w:rsidRPr="00DF7676">
        <w:rPr>
          <w:rFonts w:ascii="Georgia" w:eastAsia="Times New Roman" w:hAnsi="Georgia" w:cs="Times New Roman"/>
          <w:i/>
          <w:iCs/>
          <w:sz w:val="21"/>
          <w:lang w:eastAsia="ru-RU"/>
        </w:rPr>
        <w:t>И всякий день — говорится — в храме и по домам они не переставали учить и благовествовать об Иисусе Христе</w:t>
      </w:r>
      <w:r w:rsidRPr="00DF7676">
        <w:rPr>
          <w:rFonts w:ascii="Georgia" w:eastAsia="Times New Roman" w:hAnsi="Georgia" w:cs="Times New Roman"/>
          <w:sz w:val="21"/>
          <w:szCs w:val="21"/>
          <w:lang w:eastAsia="ru-RU"/>
        </w:rPr>
        <w:t xml:space="preserve"> (Деян. 5, 42), Сыне Божием. Ибо таково было познание спасения; которое делает совершенными пред Богом тех, которые признают пришествие Сына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Но так как некоторые из них (еретиков) бесстыдно говорят, что Апостолы, проповедуя у иудеев, не могли им возвещать иного Бога, кроме того, в Кого они (иудеи) веровали, то я скажу им, что если Апостолы говорили сообразно с мнением, прежде укоренившимся в людях, то никто не узнал истины от них, а еще прежде от Самого Господа, ибо и Он, по словам их, говорил таким же образом. Значит и сами они не знают истины, но имея такое мнение о Боге они приняли учение, как могли его слышать. Согласно с таким рассуждением, ни у кого не будет правила истины, но все ученики будут вменять всем (учителям), чтобы как каждый из них думает и способен понимать, так с ним и было говорено. Но пришествие Господа окажется излишним и бесполезным, если Он пришел с тем, чтобы допустить и сохранить прежнее каждого мнение о Боге. Притом гораздо труднее было возвещать, что тот, кого иудеи видели человеком и пригвоздили ко кресту, есть Христос Сын Божий, вечный их Царь. А если было так, то (Апостолы) говорили им не сообразуясь с их прежним мнением. Те, которые говорили им в лицо, что они убийцы Господа, сами гораздо смелее возвещали бы Того Отца, Который выше Димиурга, а не сообразовались бы с тем, как кто думал (о Боге); и еще менее это было бы грешно, если они не пригвоздили ко кресту горнего Спасителя, к Которому они должны взойти, так как Он был непричастен страданию. Ибо как язычникам они говорили не по их прежним понятиям, но смело говорили, что их боги не боги, но идолы демонов, так и иудеям они возвещали бы, если бы знали другого большего и совершеннейшего Отца, не питая и не укрепляя их ложного мнения о Боге. И разрушая заблуждение язычников и отвращая их от богов их, они не вносили к ним другого заблуждения, но устраняя тех, которые не были боги, открывали Единого только Бога и Истинного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Из слов также Петра, которые он сказал в Кесарии сотнику Корнилию и бывшим у него язычникам, коим первым возвещено было Слово Божие, мы можем понять, что возвещали апостолы, какова была их проповедь, и какое имели они понятие о Боге. Этот Корнилий был, говорится, человек </w:t>
      </w:r>
      <w:r w:rsidRPr="00DF7676">
        <w:rPr>
          <w:rFonts w:ascii="Georgia" w:eastAsia="Times New Roman" w:hAnsi="Georgia" w:cs="Times New Roman"/>
          <w:i/>
          <w:iCs/>
          <w:sz w:val="21"/>
          <w:lang w:eastAsia="ru-RU"/>
        </w:rPr>
        <w:t>благочестивый и боящийся Бога со всем домом своим, творивший много милостыни народу и всегда молившийся Богу</w:t>
      </w:r>
      <w:r w:rsidRPr="00DF7676">
        <w:rPr>
          <w:rFonts w:ascii="Georgia" w:eastAsia="Times New Roman" w:hAnsi="Georgia" w:cs="Times New Roman"/>
          <w:sz w:val="21"/>
          <w:szCs w:val="21"/>
          <w:lang w:eastAsia="ru-RU"/>
        </w:rPr>
        <w:t xml:space="preserve">. Он видел около девятого часа дня Ангела Божия, который вошел к нему и сказал: </w:t>
      </w:r>
      <w:r w:rsidRPr="00DF7676">
        <w:rPr>
          <w:rFonts w:ascii="Georgia" w:eastAsia="Times New Roman" w:hAnsi="Georgia" w:cs="Times New Roman"/>
          <w:i/>
          <w:iCs/>
          <w:sz w:val="21"/>
          <w:lang w:eastAsia="ru-RU"/>
        </w:rPr>
        <w:t>милостыни твои пришли на память пред Богом. Посему пошли к Симону, называемому Петром</w:t>
      </w:r>
      <w:r w:rsidRPr="00DF7676">
        <w:rPr>
          <w:rFonts w:ascii="Georgia" w:eastAsia="Times New Roman" w:hAnsi="Georgia" w:cs="Times New Roman"/>
          <w:sz w:val="21"/>
          <w:szCs w:val="21"/>
          <w:lang w:eastAsia="ru-RU"/>
        </w:rPr>
        <w:t xml:space="preserve"> (Деян. 10, 1—5). Петр же ввдел откровение, в котором небесный голос сказал ему: </w:t>
      </w:r>
      <w:r w:rsidRPr="00DF7676">
        <w:rPr>
          <w:rFonts w:ascii="Georgia" w:eastAsia="Times New Roman" w:hAnsi="Georgia" w:cs="Times New Roman"/>
          <w:i/>
          <w:iCs/>
          <w:sz w:val="21"/>
          <w:lang w:eastAsia="ru-RU"/>
        </w:rPr>
        <w:t>что Бог очистил, того не называй нечистым</w:t>
      </w:r>
      <w:r w:rsidRPr="00DF7676">
        <w:rPr>
          <w:rFonts w:ascii="Georgia" w:eastAsia="Times New Roman" w:hAnsi="Georgia" w:cs="Times New Roman"/>
          <w:sz w:val="21"/>
          <w:szCs w:val="21"/>
          <w:lang w:eastAsia="ru-RU"/>
        </w:rPr>
        <w:t xml:space="preserve"> (Деян. 10, 15), т. е. Бог, положивший в законе различие между чистым и нечистым, Он, Которого чтил и Корнилий, очистил язычников кровью Сына Своего. Петр пришед (к Корнилию) сказал: </w:t>
      </w:r>
      <w:r w:rsidRPr="00DF7676">
        <w:rPr>
          <w:rFonts w:ascii="Georgia" w:eastAsia="Times New Roman" w:hAnsi="Georgia" w:cs="Times New Roman"/>
          <w:i/>
          <w:iCs/>
          <w:sz w:val="21"/>
          <w:lang w:eastAsia="ru-RU"/>
        </w:rPr>
        <w:t>истинно познаю, что Бог нелицеприятен, но во всяком народе боящийся Его и поступающий по правде приятен Ему</w:t>
      </w:r>
      <w:r w:rsidRPr="00DF7676">
        <w:rPr>
          <w:rFonts w:ascii="Georgia" w:eastAsia="Times New Roman" w:hAnsi="Georgia" w:cs="Times New Roman"/>
          <w:sz w:val="21"/>
          <w:szCs w:val="21"/>
          <w:lang w:eastAsia="ru-RU"/>
        </w:rPr>
        <w:t xml:space="preserve"> (Деян. 10, 34, 35), ясно показывая, что Бог, Которого прежде боялся Корнилий, о Котором слышал чрез закон и пророков, и ради Которого творил милостыню, есть, поистине, Бог. Но у него не доставало познания Сына. Поэтому, (Петр) присовокупил: </w:t>
      </w:r>
      <w:r w:rsidRPr="00DF7676">
        <w:rPr>
          <w:rFonts w:ascii="Georgia" w:eastAsia="Times New Roman" w:hAnsi="Georgia" w:cs="Times New Roman"/>
          <w:i/>
          <w:iCs/>
          <w:sz w:val="21"/>
          <w:lang w:eastAsia="ru-RU"/>
        </w:rPr>
        <w:t>вы знаете, что происходило по всей иудее, начиная от Галилеи, после крещения, проповеданного Иоанном, как Бог Духом Святым и силою показал Иисуса из Назарета, и Он ходил, благотворяя и исцеляя всех угнетаемых диаволом, потому что Бог был с Ним. И мы свидетели всего, что сделал Он в стране иудейской и в Иерусалиме: Его наконец убили, повесив на древе. Сего Бог воскресил в третий день и дал Ему являться не всему народу, но нам, свидетелям, предъизбранным от Бога, которые с Ним ели и пили по воскресении Его из мертвых. И Он повелел нам проповедовать народу и свидетельствовать, что Он есть предопределенный от Бога Судия живых и мертвых. О Нем все пророки свидетельствуют, что всякий верующий в Него получает именем Его отпущение грехов</w:t>
      </w:r>
      <w:r w:rsidRPr="00DF7676">
        <w:rPr>
          <w:rFonts w:ascii="Georgia" w:eastAsia="Times New Roman" w:hAnsi="Georgia" w:cs="Times New Roman"/>
          <w:sz w:val="21"/>
          <w:szCs w:val="21"/>
          <w:lang w:eastAsia="ru-RU"/>
        </w:rPr>
        <w:t xml:space="preserve"> (Деян. 10, 37—44). Посему Апостолы возвещали Сына Божия, Которого люди не знали, и Его пришествие тем, которые прежде были научены относительно Бога, но они не вводили другого Бога. Ибо если бы Петр знал что-либо такое, то он свободно проповедовал бы язычникам, что иной есть Бог иудейский, а другой Бог христианский, и что бы он ни сказал им, поверили бы все, пораженные видением Ангела. Из слов же Петра видно, что он сохранял Бога, прежде им известного, но свидетельствовал им, что Иисус Христос есть Сын Божий, Судия живых и мертвых, в Кого он и велел им креститься в отпущение грехов, и не это только, но и то он свидетельствовал, что Иисус есть Сам Сын Божий, Который, будучи также помазан Духом Святым, называется Иисусом Христом. </w:t>
      </w:r>
      <w:r w:rsidRPr="00DF7676">
        <w:rPr>
          <w:rFonts w:ascii="Georgia" w:eastAsia="Times New Roman" w:hAnsi="Georgia" w:cs="Times New Roman"/>
          <w:sz w:val="21"/>
          <w:szCs w:val="21"/>
          <w:lang w:eastAsia="ru-RU"/>
        </w:rPr>
        <w:lastRenderedPageBreak/>
        <w:t>И Он есть Тот же, Который родился от Марии, как говорит свидетельство Петра. Ужели же Петр не имел еще тогда совершенного «знания», которое после изобрели эти люди? У них выходит и Петр несовершен и прочие Апостолы несовершенны, и им следует ожить и сделаться учениками сих (еретиков), чтобы также сделаться совершенными. Но это конечно смешно. Эти люди оказываются учениками не Апостолов, но своего худого учения. Посему-то так различны мнения каждого из них, потому что он усвоил заблуждение, как к тому был способен. Но Церковь по всему миру, имея твердое начало от Апостолов, пребывает в одном и том же учении о Боге и Его Сыне.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8. Еще: кого возвещал Филипп евнуху царицы Эфиопской, возвращавшемуся из Иерусалима и читавшему пророка Исаию, когда он был с ним один на один? Не Того ли, о Ком сказал пророк: </w:t>
      </w:r>
      <w:r w:rsidRPr="00DF7676">
        <w:rPr>
          <w:rFonts w:ascii="Georgia" w:eastAsia="Times New Roman" w:hAnsi="Georgia" w:cs="Times New Roman"/>
          <w:i/>
          <w:iCs/>
          <w:sz w:val="21"/>
          <w:lang w:eastAsia="ru-RU"/>
        </w:rPr>
        <w:t>как овца веден был Он на заклание и как агнец пред стригущим его безгласен, так Он не отверзает уст Своих. Род же Его кто изъяснить? ибо жизнь Его возьмется от земли</w:t>
      </w:r>
      <w:r w:rsidRPr="00DF7676">
        <w:rPr>
          <w:rFonts w:ascii="Georgia" w:eastAsia="Times New Roman" w:hAnsi="Georgia" w:cs="Times New Roman"/>
          <w:sz w:val="21"/>
          <w:szCs w:val="21"/>
          <w:lang w:eastAsia="ru-RU"/>
        </w:rPr>
        <w:t xml:space="preserve"> (Деян. 8, 26—32; Ис. 53, 7, 8); и что Сей есть Иисус; и в Нем исполнилось Писание как сам евнух уверовал и тотчас требуя креститься сказал: </w:t>
      </w:r>
      <w:r w:rsidRPr="00DF7676">
        <w:rPr>
          <w:rFonts w:ascii="Georgia" w:eastAsia="Times New Roman" w:hAnsi="Georgia" w:cs="Times New Roman"/>
          <w:i/>
          <w:iCs/>
          <w:sz w:val="21"/>
          <w:lang w:eastAsia="ru-RU"/>
        </w:rPr>
        <w:t>верую, что Иисус есть Сын Божий</w:t>
      </w:r>
      <w:r w:rsidRPr="00DF7676">
        <w:rPr>
          <w:rFonts w:ascii="Georgia" w:eastAsia="Times New Roman" w:hAnsi="Georgia" w:cs="Times New Roman"/>
          <w:sz w:val="21"/>
          <w:szCs w:val="21"/>
          <w:lang w:eastAsia="ru-RU"/>
        </w:rPr>
        <w:t xml:space="preserve"> (Деян. 8, 37). Он и послан был в страны Эфиопские проповедовать то, чему сам уверовал, — что Един Бог, провозвещенный пророками, а Сын Его явился как человек, и как овца веден был на заклание, и прочее, что говорят о Нем пророки.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9. И сам Павел — после того, как Господь говорил ему с неба и показал, что он преследует своего Владыку, преследуя Его учеников, и послал к нему Ананию, чтобы ему прозреть и креститься, — </w:t>
      </w:r>
      <w:r w:rsidRPr="00DF7676">
        <w:rPr>
          <w:rFonts w:ascii="Georgia" w:eastAsia="Times New Roman" w:hAnsi="Georgia" w:cs="Times New Roman"/>
          <w:i/>
          <w:iCs/>
          <w:sz w:val="21"/>
          <w:lang w:eastAsia="ru-RU"/>
        </w:rPr>
        <w:t>проповедовал — говорится — в синагогах в Дамаске со всяким дерзновением об Иисусе, что Он есть Христос Сын Божий</w:t>
      </w:r>
      <w:r w:rsidRPr="00DF7676">
        <w:rPr>
          <w:rFonts w:ascii="Georgia" w:eastAsia="Times New Roman" w:hAnsi="Georgia" w:cs="Times New Roman"/>
          <w:sz w:val="21"/>
          <w:szCs w:val="21"/>
          <w:lang w:eastAsia="ru-RU"/>
        </w:rPr>
        <w:t xml:space="preserve"> (Деян. 9, 20). Это есть таинство, которое, как он говорит, было возвещено ему чрез откровение, именно, что пострадавши при Понтии Пилате есть Господь всего, Царь, Бог и Судия, получивший власть от Бога всего, потому что </w:t>
      </w:r>
      <w:r w:rsidRPr="00DF7676">
        <w:rPr>
          <w:rFonts w:ascii="Georgia" w:eastAsia="Times New Roman" w:hAnsi="Georgia" w:cs="Times New Roman"/>
          <w:i/>
          <w:iCs/>
          <w:sz w:val="21"/>
          <w:lang w:eastAsia="ru-RU"/>
        </w:rPr>
        <w:t>был послушен даже до смерти, и смерти крестной (Флп. 2, 8).</w:t>
      </w:r>
      <w:r w:rsidRPr="00DF7676">
        <w:rPr>
          <w:rFonts w:ascii="Georgia" w:eastAsia="Times New Roman" w:hAnsi="Georgia" w:cs="Times New Roman"/>
          <w:sz w:val="21"/>
          <w:szCs w:val="21"/>
          <w:lang w:eastAsia="ru-RU"/>
        </w:rPr>
        <w:t xml:space="preserve"> И так как это справедливо, то он, благовествуя афинянам в Ареопаге, где за отсутствием иудеев свободно мог проповедовать истинного Бога, сказал им: </w:t>
      </w:r>
      <w:r w:rsidRPr="00DF7676">
        <w:rPr>
          <w:rFonts w:ascii="Georgia" w:eastAsia="Times New Roman" w:hAnsi="Georgia" w:cs="Times New Roman"/>
          <w:i/>
          <w:iCs/>
          <w:sz w:val="21"/>
          <w:lang w:eastAsia="ru-RU"/>
        </w:rPr>
        <w:t xml:space="preserve">Бог, сотворивший мир и все, что в нем, Он, будучи Господом неба и земли, не в рукотворенных храмах живет, и не объемлется </w:t>
      </w:r>
      <w:r w:rsidRPr="00DF7676">
        <w:rPr>
          <w:rFonts w:ascii="Georgia" w:eastAsia="Times New Roman" w:hAnsi="Georgia" w:cs="Times New Roman"/>
          <w:sz w:val="21"/>
          <w:szCs w:val="21"/>
          <w:lang w:eastAsia="ru-RU"/>
        </w:rPr>
        <w:t>[35]</w:t>
      </w:r>
      <w:r w:rsidRPr="00DF7676">
        <w:rPr>
          <w:rFonts w:ascii="Georgia" w:eastAsia="Times New Roman" w:hAnsi="Georgia" w:cs="Times New Roman"/>
          <w:i/>
          <w:iCs/>
          <w:sz w:val="21"/>
          <w:lang w:eastAsia="ru-RU"/>
        </w:rPr>
        <w:t xml:space="preserve"> руками человеческими, как бы имеющий в чем-либо нужду, Сам дая всему жизнь, дыхание и все. Он от одной крови произвел весь род человеческий для обитания по лицу всей земли, предопределив времена сообразно с пределами обитания их </w:t>
      </w:r>
      <w:r w:rsidRPr="00DF7676">
        <w:rPr>
          <w:rFonts w:ascii="Georgia" w:eastAsia="Times New Roman" w:hAnsi="Georgia" w:cs="Times New Roman"/>
          <w:sz w:val="21"/>
          <w:szCs w:val="21"/>
          <w:lang w:eastAsia="ru-RU"/>
        </w:rPr>
        <w:t>[36]</w:t>
      </w:r>
      <w:r w:rsidRPr="00DF7676">
        <w:rPr>
          <w:rFonts w:ascii="Georgia" w:eastAsia="Times New Roman" w:hAnsi="Georgia" w:cs="Times New Roman"/>
          <w:i/>
          <w:iCs/>
          <w:sz w:val="21"/>
          <w:lang w:eastAsia="ru-RU"/>
        </w:rPr>
        <w:t>, дабы искали Божество, если каким-либо образом могут Его ощутить или найти, хотя Он и недалеко от каждого из нас. Ибо мы Им живем, движемся и существуем, как некоторые и из ваших сказали: мы Его и род. Итак, будучи род Божий, мы не должны думать, что Божество, подобно золоту, или серебру, или камню, получившему образ от искусства, или прихоти человека. Итак, оставляя времена неведения, Бог ныне повелевает людям всем повсюду покаяться; ибо Он назначил день, в который Он будет праведно судить мир посредством Мужа Иисуса, в чем дал удостоверение, воскресив Его из мертвых</w:t>
      </w:r>
      <w:r w:rsidRPr="00DF7676">
        <w:rPr>
          <w:rFonts w:ascii="Georgia" w:eastAsia="Times New Roman" w:hAnsi="Georgia" w:cs="Times New Roman"/>
          <w:sz w:val="21"/>
          <w:szCs w:val="21"/>
          <w:lang w:eastAsia="ru-RU"/>
        </w:rPr>
        <w:t xml:space="preserve"> (Деян. 17, 24—32). В этом месте он возвещает им, в отсутствие иудеев, не только, что Бог есть Творец мира, но и что Он произвел единый род человеческий для обитания по всей земле, как и Моисей говорит: </w:t>
      </w:r>
      <w:r w:rsidRPr="00DF7676">
        <w:rPr>
          <w:rFonts w:ascii="Georgia" w:eastAsia="Times New Roman" w:hAnsi="Georgia" w:cs="Times New Roman"/>
          <w:i/>
          <w:iCs/>
          <w:sz w:val="21"/>
          <w:lang w:eastAsia="ru-RU"/>
        </w:rPr>
        <w:t>когда Всевышний разделил народы по рассеянии сынов Адама, то положил пределы народов по числу ангелов Божиих</w:t>
      </w:r>
      <w:r w:rsidRPr="00DF7676">
        <w:rPr>
          <w:rFonts w:ascii="Georgia" w:eastAsia="Times New Roman" w:hAnsi="Georgia" w:cs="Times New Roman"/>
          <w:sz w:val="21"/>
          <w:szCs w:val="21"/>
          <w:lang w:eastAsia="ru-RU"/>
        </w:rPr>
        <w:t xml:space="preserve"> (Втор. 32, 8); но народ, верующий в Бога, находится уже не под властью ангелов, но Господа. </w:t>
      </w:r>
      <w:r w:rsidRPr="00DF7676">
        <w:rPr>
          <w:rFonts w:ascii="Georgia" w:eastAsia="Times New Roman" w:hAnsi="Georgia" w:cs="Times New Roman"/>
          <w:i/>
          <w:iCs/>
          <w:sz w:val="21"/>
          <w:lang w:eastAsia="ru-RU"/>
        </w:rPr>
        <w:t xml:space="preserve">Ибо народ Иаков сделался уделом Господа, Израиль — частию наследства Его (Втор. 32, 9). И еще, когда Павел с Варнавою был в Листре Ликийской </w:t>
      </w:r>
      <w:r w:rsidRPr="00DF7676">
        <w:rPr>
          <w:rFonts w:ascii="Georgia" w:eastAsia="Times New Roman" w:hAnsi="Georgia" w:cs="Times New Roman"/>
          <w:sz w:val="21"/>
          <w:szCs w:val="21"/>
          <w:lang w:eastAsia="ru-RU"/>
        </w:rPr>
        <w:t>[37]</w:t>
      </w:r>
      <w:r w:rsidRPr="00DF7676">
        <w:rPr>
          <w:rFonts w:ascii="Georgia" w:eastAsia="Times New Roman" w:hAnsi="Georgia" w:cs="Times New Roman"/>
          <w:i/>
          <w:iCs/>
          <w:sz w:val="21"/>
          <w:lang w:eastAsia="ru-RU"/>
        </w:rPr>
        <w:t xml:space="preserve"> и хромого от рождения именем Господа нашего Иисуса Христа сделал способным ходить, и когда толпа хотела за такое дивное дело почтить их, как богов, то он сказал им: «мы подобные вам человеки и благовествуем вам Бога, чтобы обратить вас от тех суетных идолов к Богу живому, Который сотворил небо и землю и море и все, что в них, Который в прошедшие времена попустил всем народам ходить своими путями, хотя и не переставал свидетельствовать о Себе благодеяниями, подавая вам дожди о неба и времена плодоносные, исполняя пищею и веселием сердца ваши</w:t>
      </w:r>
      <w:r w:rsidRPr="00DF7676">
        <w:rPr>
          <w:rFonts w:ascii="Georgia" w:eastAsia="Times New Roman" w:hAnsi="Georgia" w:cs="Times New Roman"/>
          <w:sz w:val="21"/>
          <w:szCs w:val="21"/>
          <w:lang w:eastAsia="ru-RU"/>
        </w:rPr>
        <w:t xml:space="preserve"> (Деян. 14, 15—17). А что с этими проповедями согласны все Послания его, я докажу это из самых Посланий в надлежащем месте, изъясняя Апостола. Если же для усиления доказательств привожу места из Писаний, и что в них сказано разнообразно, передаю кратко и сжато, то великодушно обрати на них внимание и не почитай сего за многословие, понимая, что доказательства, находящиеся в Писаниях, не могут иначе быть представлены, как из самых Писаний.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10. Далее, и Стефан, первый избранный Апостолами в диакона, первый также из всех людей пошедший по следам мученичества Господа, так как первый был убить за исповедание </w:t>
      </w:r>
      <w:r w:rsidRPr="00DF7676">
        <w:rPr>
          <w:rFonts w:ascii="Georgia" w:eastAsia="Times New Roman" w:hAnsi="Georgia" w:cs="Times New Roman"/>
          <w:sz w:val="21"/>
          <w:szCs w:val="21"/>
          <w:lang w:eastAsia="ru-RU"/>
        </w:rPr>
        <w:lastRenderedPageBreak/>
        <w:t xml:space="preserve">Христа, смело говорил народу и учил говоря: </w:t>
      </w:r>
      <w:r w:rsidRPr="00DF7676">
        <w:rPr>
          <w:rFonts w:ascii="Georgia" w:eastAsia="Times New Roman" w:hAnsi="Georgia" w:cs="Times New Roman"/>
          <w:i/>
          <w:iCs/>
          <w:sz w:val="21"/>
          <w:lang w:eastAsia="ru-RU"/>
        </w:rPr>
        <w:t>Бог славы явился отцу нашему Аврааму и сказал ему: выйди из земли твоей и из родства твоего, и пойди в землю, которую покажу тебе; и переселил его в сию землю, в которой вы и ныне живете, и не дал ему на ней наследства ни на стопу ноги, а обещал дать ее во владение ему и семени его по нем. И сказал ему Бог, что семя его будет странствовать в чужой земле и будет в порабощении и притеснении лет четыреста; но Я, сказал Бог, произведу суд над тем народом, у которого они будут в рабстве, и после того они выйдут и будут служить Мне на сем месте. И дал ему завет обрезания; и так он (Авраам) родил Исаака</w:t>
      </w:r>
      <w:r w:rsidRPr="00DF7676">
        <w:rPr>
          <w:rFonts w:ascii="Georgia" w:eastAsia="Times New Roman" w:hAnsi="Georgia" w:cs="Times New Roman"/>
          <w:sz w:val="21"/>
          <w:szCs w:val="21"/>
          <w:lang w:eastAsia="ru-RU"/>
        </w:rPr>
        <w:t xml:space="preserve"> (Деян. 7, 2—8). И остальные его слова возвещают того же Бога, Который был с Иосифом и с патриархами, Который говорил и с Моисеем.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11. И что все учение Апостолов возвещало Одного и Того же Бога, Который переселил Авраама, дал ему обетование наследства, положил в надлежащее время завет обрезания, вызвал его из Египта, явно сохранив его чрез обрезание, — ибо Он дал его в знамение, чтобы они не были похожи на египтян, — (и Его возвещало) как Творца всего, как Отца Господа нашего Иисуса Христа, как Бога славы; это желающие могут узнать из самых речей и деяний Апостолов и увидеть, что Он Один есть Бог и выше Его нет другого (Бога). Если бы был выше Его другой Бог, то мы чрез сравнение, на основании превосходства, сказали бы, что Этот выше того. Ибо превосходство открывается из дел, как я и прежде сказал [38]; и так как они (еретики) не могут указать ни одного дела своего Отца, то Тот Один оказывается Богом. Если же Кто, </w:t>
      </w:r>
      <w:r w:rsidRPr="00DF7676">
        <w:rPr>
          <w:rFonts w:ascii="Georgia" w:eastAsia="Times New Roman" w:hAnsi="Georgia" w:cs="Times New Roman"/>
          <w:i/>
          <w:iCs/>
          <w:sz w:val="21"/>
          <w:lang w:eastAsia="ru-RU"/>
        </w:rPr>
        <w:t>зараженный страстью к состязаниям</w:t>
      </w:r>
      <w:r w:rsidRPr="00DF7676">
        <w:rPr>
          <w:rFonts w:ascii="Georgia" w:eastAsia="Times New Roman" w:hAnsi="Georgia" w:cs="Times New Roman"/>
          <w:sz w:val="21"/>
          <w:szCs w:val="21"/>
          <w:lang w:eastAsia="ru-RU"/>
        </w:rPr>
        <w:t xml:space="preserve"> (1 Тим. 6, 4), сказанное Апостолами о Боге, почитает за аллегорию, то пусть рассмотрит мои вышеприведенные слова, в которых я показал Единого Бога Творца и Создателя всего, и опроверг, и обличил их положения; и он найдет, что они согласны с учением Апостолов и утверждают то, чему сии учили и в чем были убеждены, — что Один Бог Творец всего; и когда он отвергнет из своей мысли столь великое заблуждение и хуление против Бога, то сам у себя найдет основание и узнает, что закон Моисея и благодать Нового Завета, оба сообразные с временами, дарованы для пользы человеческого рода Одним и Тем же Богом.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12. Ибо все худомыслящие, на основании законодательства Моисеева думая, что оно несходно и противно учению Евангельскому, не постарались о том, чтобы исследовать причины различия того и другого Завета. Оставленные отеческою любовию и наполненные сатаною, обратившись к учению Симона волхва, они отступили в своих мыслях от Того, Кто есть Бог, и возомнили, что они нашли нечто большее, чем Апостолы, измыслив другого Бога, и будто Апостолы, все еще придерживаясь иудейских мнений, проповедовали Евангелие, а они искреннее и мудрее Апостолов. Поэтому, Маркион и его последователи обратились к усечению Писаний, некоторых из них совсем не признавая [39], а Евангелие Луки и Послания Павла сокращая и почитая то только подлинным, что они таким образом сократили. Но я, с помощью Божией, опровергну их в другом сочинении [40] на основании того, что еще удержалось у них. Все же прочие, надменные ложным именем «знания», хотя признают Писания, но извращают толкование их, как я показал в первой книге. И последователи Маркиона прямо хулят Творца, приписывая Ему созданы зла, но имеют более сносное учение относительно Его начала, признавая двух по природе различных богов, одного доброго, а другого злого; а валентиниане, хотя употребляют благовидные имена и называют Творца (Димиурга) и Отцом, и Господом, и Богом, но содержат более богохульное учение или секту, утверждая, что Он произведен не каким-либо из эонов, находящихся внутри Плиромы, но тем недостатком, который изгнан из Плиромы. В это все их вовлекло незнание Писаний и домостроительства Божия. В последующем рассуждении я приведу и причину различия Заветов и с другой стороны — их единство и согласие.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13. Поелику же и Апостолы и их ученики учили так, как проповедует Церковь, и уча так были совершенны, потому что они и были призваны к совершенству, то Стефан, уча тому же, увидел, еще будучи на земле, славу Божию и Иисуса одесную Бога и сказал: </w:t>
      </w:r>
      <w:r w:rsidRPr="00DF7676">
        <w:rPr>
          <w:rFonts w:ascii="Georgia" w:eastAsia="Times New Roman" w:hAnsi="Georgia" w:cs="Times New Roman"/>
          <w:i/>
          <w:iCs/>
          <w:sz w:val="21"/>
          <w:lang w:eastAsia="ru-RU"/>
        </w:rPr>
        <w:t>Вот я вижу небеса отверстые и Сына человеческого, стоящего одесную Бога (Деян. 7, 56). Он сказал это и был побит камнями и таким образом исполнил совершенное учение, во всем мученичестве своем подражая Учителю и молясь за тех, которые убивали его, словами: «Господи, не вмени им греха сего</w:t>
      </w:r>
      <w:r w:rsidRPr="00DF7676">
        <w:rPr>
          <w:rFonts w:ascii="Georgia" w:eastAsia="Times New Roman" w:hAnsi="Georgia" w:cs="Times New Roman"/>
          <w:sz w:val="21"/>
          <w:szCs w:val="21"/>
          <w:lang w:eastAsia="ru-RU"/>
        </w:rPr>
        <w:t xml:space="preserve"> (Деян. 7, 60). Так были совершенны те, которые знали Одного и Того же Бога, от начала до конца присущего роду человеческому посредством разнообразных распоряжений, как говорит пророк Ocия: </w:t>
      </w:r>
      <w:r w:rsidRPr="00DF7676">
        <w:rPr>
          <w:rFonts w:ascii="Georgia" w:eastAsia="Times New Roman" w:hAnsi="Georgia" w:cs="Times New Roman"/>
          <w:i/>
          <w:iCs/>
          <w:sz w:val="21"/>
          <w:lang w:eastAsia="ru-RU"/>
        </w:rPr>
        <w:t>Я исполнил видения и был указан руками пророков</w:t>
      </w:r>
      <w:r w:rsidRPr="00DF7676">
        <w:rPr>
          <w:rFonts w:ascii="Georgia" w:eastAsia="Times New Roman" w:hAnsi="Georgia" w:cs="Times New Roman"/>
          <w:sz w:val="21"/>
          <w:szCs w:val="21"/>
          <w:lang w:eastAsia="ru-RU"/>
        </w:rPr>
        <w:t xml:space="preserve"> (Ос. 12, 10). Те, которые за Евангелие Христово предали души свои даже </w:t>
      </w:r>
      <w:r w:rsidRPr="00DF7676">
        <w:rPr>
          <w:rFonts w:ascii="Georgia" w:eastAsia="Times New Roman" w:hAnsi="Georgia" w:cs="Times New Roman"/>
          <w:sz w:val="21"/>
          <w:szCs w:val="21"/>
          <w:lang w:eastAsia="ru-RU"/>
        </w:rPr>
        <w:lastRenderedPageBreak/>
        <w:t>до смерти, каким образом они могли говорить людям сообразно с их укоренившимся мнением? Если бы они так поступали, то не страдали бы; но потому что они проповедовали противное людям, несогласным с истиною, они и пострадали. Итак, очевидно, что они не оставляли истину, но со всем дерзновением проповедовали иудеям и эллинам, — иудеям, что распятый ими Иисус есть Сын Божий, Судия живых и мертвых, и что Он получил от Отца вечное Царство во Израиле, как я показал, а эллинам возвещали Единого Бога, все сотворившего, и Его Сына Иисуса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14. Это яснее видно из Послания Апостолов, которое они отправили не к иудеям и не к эллинам, но к уверовавшим во Христа из язычников. Ибо когда некоторые из иудеи пришли в Антиохию, в которой также прежде всех ученики Господа по вере во Христа стали называться христианами, и убеждали уверовавших в Господа обрезываться и исполнять прочие постановления закона, и Павел и Варнава по этому вопросу пришли в Иерусалим к прочим апостолам и вся Церковь собралась вместе, то Петр сказал им: </w:t>
      </w:r>
      <w:r w:rsidRPr="00DF7676">
        <w:rPr>
          <w:rFonts w:ascii="Georgia" w:eastAsia="Times New Roman" w:hAnsi="Georgia" w:cs="Times New Roman"/>
          <w:i/>
          <w:iCs/>
          <w:sz w:val="21"/>
          <w:lang w:eastAsia="ru-RU"/>
        </w:rPr>
        <w:t xml:space="preserve">Мужи братия! вы знаете, что Бог от дней древних избрал из вас </w:t>
      </w:r>
      <w:r w:rsidRPr="00DF7676">
        <w:rPr>
          <w:rFonts w:ascii="Georgia" w:eastAsia="Times New Roman" w:hAnsi="Georgia" w:cs="Times New Roman"/>
          <w:sz w:val="21"/>
          <w:szCs w:val="21"/>
          <w:lang w:eastAsia="ru-RU"/>
        </w:rPr>
        <w:t>[41]</w:t>
      </w:r>
      <w:r w:rsidRPr="00DF7676">
        <w:rPr>
          <w:rFonts w:ascii="Georgia" w:eastAsia="Times New Roman" w:hAnsi="Georgia" w:cs="Times New Roman"/>
          <w:i/>
          <w:iCs/>
          <w:sz w:val="21"/>
          <w:lang w:eastAsia="ru-RU"/>
        </w:rPr>
        <w:t>, чтобы из уст моих язычники услышали Слово Евангелия и уверовали; и сердцеведец Бог дал им свидетельство, даровав им Духа Святого, как и нам, и не положил никакого различия между нами и ими, очищая верою сердца их. Что же вы ныне искушаете Бога, чтобы возложить на выю учеников иго, которого не могли понести ни отцы наши, ни мы. Но мы веруем, что благодатию Господа нашего Иисуса Христа можем спастись, как и они</w:t>
      </w:r>
      <w:r w:rsidRPr="00DF7676">
        <w:rPr>
          <w:rFonts w:ascii="Georgia" w:eastAsia="Times New Roman" w:hAnsi="Georgia" w:cs="Times New Roman"/>
          <w:sz w:val="21"/>
          <w:szCs w:val="21"/>
          <w:lang w:eastAsia="ru-RU"/>
        </w:rPr>
        <w:t xml:space="preserve"> (Деян. 15, 7—11). </w:t>
      </w:r>
      <w:r w:rsidRPr="00DF7676">
        <w:rPr>
          <w:rFonts w:ascii="Georgia" w:eastAsia="Times New Roman" w:hAnsi="Georgia" w:cs="Times New Roman"/>
          <w:i/>
          <w:iCs/>
          <w:sz w:val="21"/>
          <w:lang w:eastAsia="ru-RU"/>
        </w:rPr>
        <w:t>После него Иаков сказал: Мужи братия! Симон изъяснил, как Бог решил взять из язычников народ во имя Свое. И таким образом</w:t>
      </w:r>
      <w:r w:rsidRPr="00DF7676">
        <w:rPr>
          <w:rFonts w:ascii="Georgia" w:eastAsia="Times New Roman" w:hAnsi="Georgia" w:cs="Times New Roman"/>
          <w:sz w:val="21"/>
          <w:szCs w:val="21"/>
          <w:lang w:eastAsia="ru-RU"/>
        </w:rPr>
        <w:t xml:space="preserve"> [42] </w:t>
      </w:r>
      <w:r w:rsidRPr="00DF7676">
        <w:rPr>
          <w:rFonts w:ascii="Georgia" w:eastAsia="Times New Roman" w:hAnsi="Georgia" w:cs="Times New Roman"/>
          <w:i/>
          <w:iCs/>
          <w:sz w:val="21"/>
          <w:lang w:eastAsia="ru-RU"/>
        </w:rPr>
        <w:t>согласны слова пророков, как написано: потом обращусь и воссоздам скинию Давидову падшую и то, что в ней разрушено, создам и воздвигну ее, чтобы взыскали Господа прочие человеки и все народы, между которыми призвано имя Мое, говорит Господь, творящий cиe (Ам. 11, 11, 12)</w:t>
      </w:r>
      <w:r w:rsidRPr="00DF7676">
        <w:rPr>
          <w:rFonts w:ascii="Georgia" w:eastAsia="Times New Roman" w:hAnsi="Georgia" w:cs="Times New Roman"/>
          <w:sz w:val="21"/>
          <w:szCs w:val="21"/>
          <w:lang w:eastAsia="ru-RU"/>
        </w:rPr>
        <w:t xml:space="preserve"> [43]</w:t>
      </w:r>
      <w:r w:rsidRPr="00DF7676">
        <w:rPr>
          <w:rFonts w:ascii="Georgia" w:eastAsia="Times New Roman" w:hAnsi="Georgia" w:cs="Times New Roman"/>
          <w:i/>
          <w:iCs/>
          <w:sz w:val="21"/>
          <w:lang w:eastAsia="ru-RU"/>
        </w:rPr>
        <w:t xml:space="preserve">. Ведомо Богу от вечности дело Его </w:t>
      </w:r>
      <w:r w:rsidRPr="00DF7676">
        <w:rPr>
          <w:rFonts w:ascii="Georgia" w:eastAsia="Times New Roman" w:hAnsi="Georgia" w:cs="Times New Roman"/>
          <w:sz w:val="21"/>
          <w:szCs w:val="21"/>
          <w:lang w:eastAsia="ru-RU"/>
        </w:rPr>
        <w:t>[44]</w:t>
      </w:r>
      <w:r w:rsidRPr="00DF7676">
        <w:rPr>
          <w:rFonts w:ascii="Georgia" w:eastAsia="Times New Roman" w:hAnsi="Georgia" w:cs="Times New Roman"/>
          <w:i/>
          <w:iCs/>
          <w:sz w:val="21"/>
          <w:lang w:eastAsia="ru-RU"/>
        </w:rPr>
        <w:t xml:space="preserve">. Поэтому я, с своей стороны, полагаю не затруднять обращающихся к Богу из язычников, но заповедать им воздерживаться им от сует идольских </w:t>
      </w:r>
      <w:r w:rsidRPr="00DF7676">
        <w:rPr>
          <w:rFonts w:ascii="Georgia" w:eastAsia="Times New Roman" w:hAnsi="Georgia" w:cs="Times New Roman"/>
          <w:sz w:val="21"/>
          <w:szCs w:val="21"/>
          <w:lang w:eastAsia="ru-RU"/>
        </w:rPr>
        <w:t>[45]</w:t>
      </w:r>
      <w:r w:rsidRPr="00DF7676">
        <w:rPr>
          <w:rFonts w:ascii="Georgia" w:eastAsia="Times New Roman" w:hAnsi="Georgia" w:cs="Times New Roman"/>
          <w:i/>
          <w:iCs/>
          <w:sz w:val="21"/>
          <w:lang w:eastAsia="ru-RU"/>
        </w:rPr>
        <w:t>, от блуда и от крови, и не делать другим того, чего не хотят себе</w:t>
      </w:r>
      <w:r w:rsidRPr="00DF7676">
        <w:rPr>
          <w:rFonts w:ascii="Georgia" w:eastAsia="Times New Roman" w:hAnsi="Georgia" w:cs="Times New Roman"/>
          <w:sz w:val="21"/>
          <w:szCs w:val="21"/>
          <w:lang w:eastAsia="ru-RU"/>
        </w:rPr>
        <w:t xml:space="preserve"> (Деян. 15, 14—20). И после того, как это было сказано и все согласились, они написали им так: </w:t>
      </w:r>
      <w:r w:rsidRPr="00DF7676">
        <w:rPr>
          <w:rFonts w:ascii="Georgia" w:eastAsia="Times New Roman" w:hAnsi="Georgia" w:cs="Times New Roman"/>
          <w:i/>
          <w:iCs/>
          <w:sz w:val="21"/>
          <w:lang w:eastAsia="ru-RU"/>
        </w:rPr>
        <w:t>Апостолы и пресвитеры (и) братия находящимся в Антиохии, Сирии и Киликии братиям из язычников приветствие. Поелику мы услышали, что некоторые вышедшие от нас смутили вас речами, сокрушая ваши души, говоря, что вы должны обрезываться и соблюдать закон, чего мы им не повелевали; то мы собравшись согласно рассудили послать к вам избранных мужей с возлюбленными нашими Варнавою и Павлом, людьми, предавшими души свои за имя Господа нашего Иисуса Христа. Итак, мы послали Иуду и Силу, которые изъяснят вам наше мнение словесно. Ибо угодно Духу Святому и нам, не возлагать на вас никакого бремени более, кроме сего необходимого: воздерживайтесь от идоложертвенного и крови и блуда, и не делайте другим того, чего себе не хотите; от чего соблюдая себя, вы будете делать хорошо, ходя в Духе Святом</w:t>
      </w:r>
      <w:r w:rsidRPr="00DF7676">
        <w:rPr>
          <w:rFonts w:ascii="Georgia" w:eastAsia="Times New Roman" w:hAnsi="Georgia" w:cs="Times New Roman"/>
          <w:sz w:val="21"/>
          <w:szCs w:val="21"/>
          <w:lang w:eastAsia="ru-RU"/>
        </w:rPr>
        <w:t xml:space="preserve"> (Деян. 15, 23—29). Из всего этого очевидно, что они не учили о бытии другого Бога, но дали новый завет свободы тем, которые недавно уверовали в Бога чрез Духа Святого. И тем, что они исследовали, должно или нет обрезывать учеников, они ясно показали, что не имели понятия о другом Боге.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15. Они в этом случае не имели бы такого страха относительно первого Завета, чтобы даже не хотеть есть вместе с язычниками. Ибо и Петр, хотя был послан для наставления их и побужден к тому видением, однако с великим страхом говорил к ним так: </w:t>
      </w:r>
      <w:r w:rsidRPr="00DF7676">
        <w:rPr>
          <w:rFonts w:ascii="Georgia" w:eastAsia="Times New Roman" w:hAnsi="Georgia" w:cs="Times New Roman"/>
          <w:i/>
          <w:iCs/>
          <w:sz w:val="21"/>
          <w:lang w:eastAsia="ru-RU"/>
        </w:rPr>
        <w:t>Вы знаете, что иудею возбранено сообщаться или сходиться с иноплеменником, но мне Бог открыл, чтоб я не почитал ни одного человека скверным или нечистым; посему я пришел беспрекословно</w:t>
      </w:r>
      <w:r w:rsidRPr="00DF7676">
        <w:rPr>
          <w:rFonts w:ascii="Georgia" w:eastAsia="Times New Roman" w:hAnsi="Georgia" w:cs="Times New Roman"/>
          <w:sz w:val="21"/>
          <w:szCs w:val="21"/>
          <w:lang w:eastAsia="ru-RU"/>
        </w:rPr>
        <w:t xml:space="preserve"> (Деян. 10, 28, 29), показывая сими словами, что он не отправился бы к ним, если бы не было ему повелено. Точно также он не дал бы им крещения так легко, если бы не слышал, что они пророчествуют, так как Дух Святый почил на них. И поэтому он сказал: </w:t>
      </w:r>
      <w:r w:rsidRPr="00DF7676">
        <w:rPr>
          <w:rFonts w:ascii="Georgia" w:eastAsia="Times New Roman" w:hAnsi="Georgia" w:cs="Times New Roman"/>
          <w:i/>
          <w:iCs/>
          <w:sz w:val="21"/>
          <w:lang w:eastAsia="ru-RU"/>
        </w:rPr>
        <w:t>кто может запретить креститься водою тем, которые получили Духа Святого, как и мы</w:t>
      </w:r>
      <w:r w:rsidRPr="00DF7676">
        <w:rPr>
          <w:rFonts w:ascii="Georgia" w:eastAsia="Times New Roman" w:hAnsi="Georgia" w:cs="Times New Roman"/>
          <w:sz w:val="21"/>
          <w:szCs w:val="21"/>
          <w:lang w:eastAsia="ru-RU"/>
        </w:rPr>
        <w:t xml:space="preserve"> (Деян. 10, 47)? — внушая бывшим с ним и показывая, что если бы Дух Святый не почил на них, то кто-нибудь мог бы возбранить им крещение. И бывшие с Иаковом Апостолы дозволили язычникам действовать свободно, предоставляя нас Духу Божию. Сами же, зная того же Бога, держались прежних обычаев, так что и Петр, боясь подвергнуться упреку от них, хотя прежде ел с язычниками ради видения и Духа, на них почившего, однако отделился от них и не ел с ними, когда некоторые люди пришли от Иакова; то же самое делал, по словам Павла (Гал. 2, 12, 13), и Варнава. Таким образом, Апостолы, коих Господь сделал свидетелями всей деятельности (Своей) и всего учения, — ибо повсюду вместе с Ним оказываются Петр, </w:t>
      </w:r>
      <w:r w:rsidRPr="00DF7676">
        <w:rPr>
          <w:rFonts w:ascii="Georgia" w:eastAsia="Times New Roman" w:hAnsi="Georgia" w:cs="Times New Roman"/>
          <w:sz w:val="21"/>
          <w:szCs w:val="21"/>
          <w:lang w:eastAsia="ru-RU"/>
        </w:rPr>
        <w:lastRenderedPageBreak/>
        <w:t>Иаков и Иоанн, — благоговейно поступали в отношении к распоряжению закона Моисеева, показывая, что он произошел от одного и того же Бога. А сего они не сделали бы, как я уже сказал, если бы они были научены от Господа, что есть другой отец, кроме Того, Кто установил закон.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Опровержение мнения, будто Павел один только из Апостолов знал истину.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Что касается тех, которые говорят, будто один только Павел познал истину, и ему (только) чрез откровение было открыто таинство, то их [46] сам Павел обличит, когда он говорит, что Один и Тот же Бог содействовал Петру в апостольстве у обрезанных и ему у язычников (Гал. 2. 8). Петр, поэтому, был апостолом Того же Бога, Коего и Павел, и Кого Петр возвещал у обрезанных как Бога и Сына Божия, Того и Павел (проповедовал) среди язычников. Ибо Господь наш пришел спасти не одного только Павла, и Бог не так беден. чтобы иметь одного только апостола, который бы знал распоряжение Его Сына. И Павел говоря: </w:t>
      </w:r>
      <w:r w:rsidRPr="00DF7676">
        <w:rPr>
          <w:rFonts w:ascii="Georgia" w:eastAsia="Times New Roman" w:hAnsi="Georgia" w:cs="Times New Roman"/>
          <w:i/>
          <w:iCs/>
          <w:sz w:val="21"/>
          <w:lang w:eastAsia="ru-RU"/>
        </w:rPr>
        <w:t>как прекрасны ноги благовествующих благое, благовествующих мир</w:t>
      </w:r>
      <w:r w:rsidRPr="00DF7676">
        <w:rPr>
          <w:rFonts w:ascii="Georgia" w:eastAsia="Times New Roman" w:hAnsi="Georgia" w:cs="Times New Roman"/>
          <w:sz w:val="21"/>
          <w:szCs w:val="21"/>
          <w:lang w:eastAsia="ru-RU"/>
        </w:rPr>
        <w:t xml:space="preserve"> (Рим. 10, 15; Ис. 52, 7), ясно показал, что не один, а многие благовествовали истину. И еще в послании к Коринфянам, перечислив тех, которые видели Бога по воскресении Его, присовокупил: </w:t>
      </w:r>
      <w:r w:rsidRPr="00DF7676">
        <w:rPr>
          <w:rFonts w:ascii="Georgia" w:eastAsia="Times New Roman" w:hAnsi="Georgia" w:cs="Times New Roman"/>
          <w:i/>
          <w:iCs/>
          <w:sz w:val="21"/>
          <w:lang w:eastAsia="ru-RU"/>
        </w:rPr>
        <w:t>итак, я ли, они ли, мы так проповедуем и вы так уверовали</w:t>
      </w:r>
      <w:r w:rsidRPr="00DF7676">
        <w:rPr>
          <w:rFonts w:ascii="Georgia" w:eastAsia="Times New Roman" w:hAnsi="Georgia" w:cs="Times New Roman"/>
          <w:sz w:val="21"/>
          <w:szCs w:val="21"/>
          <w:lang w:eastAsia="ru-RU"/>
        </w:rPr>
        <w:t xml:space="preserve"> (1 Кор. 15, 11), признавая, что одна и та же проповедь всех тех, которые видели Бога по воскресении из мертвых.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Господь в ответ Филиппу, желавшему видеть Отца, сказал: </w:t>
      </w:r>
      <w:r w:rsidRPr="00DF7676">
        <w:rPr>
          <w:rFonts w:ascii="Georgia" w:eastAsia="Times New Roman" w:hAnsi="Georgia" w:cs="Times New Roman"/>
          <w:i/>
          <w:iCs/>
          <w:sz w:val="21"/>
          <w:lang w:eastAsia="ru-RU"/>
        </w:rPr>
        <w:t>столько времени Я с вами, и ты не знаешь Меня Филипп? Видящий Меня видит и Отца: как же ты говоришь: покажи нам Отца? Ибо Я в Отце и Отец во Мне, и отныне знаете Его и видели Его</w:t>
      </w:r>
      <w:r w:rsidRPr="00DF7676">
        <w:rPr>
          <w:rFonts w:ascii="Georgia" w:eastAsia="Times New Roman" w:hAnsi="Georgia" w:cs="Times New Roman"/>
          <w:sz w:val="21"/>
          <w:szCs w:val="21"/>
          <w:lang w:eastAsia="ru-RU"/>
        </w:rPr>
        <w:t xml:space="preserve"> (Ин. 14, 7—10). Посему говорить, будто не знали истины те, которым Господь дал свидетельство, что они в Нем и знают и видели Отца, а Отец есть истина, — свойственно людям лжесвидетельствующим и отчуждившимся от учения Христова. Ибо для чего посылал Господь двенадцать Апостолов к погибшим овцам дома Израилева, если они не знали истины? Каким образом и семьдесят (Апостолов) проповедовали, если они сами наперед не узнали истины проповеди? Или каким образом мог не знать (истины) Петр, коему Господь дал свидетельство, что не плоть и кровь открыли ему, но Отец Небесный (Mф. 16, 17)? И как </w:t>
      </w:r>
      <w:r w:rsidRPr="00DF7676">
        <w:rPr>
          <w:rFonts w:ascii="Georgia" w:eastAsia="Times New Roman" w:hAnsi="Georgia" w:cs="Times New Roman"/>
          <w:i/>
          <w:iCs/>
          <w:sz w:val="21"/>
          <w:lang w:eastAsia="ru-RU"/>
        </w:rPr>
        <w:t>Павел (был) апостол не от человек, ни чрез человека, но чрез Иисуса Христа и Бога Отца</w:t>
      </w:r>
      <w:r w:rsidRPr="00DF7676">
        <w:rPr>
          <w:rFonts w:ascii="Georgia" w:eastAsia="Times New Roman" w:hAnsi="Georgia" w:cs="Times New Roman"/>
          <w:sz w:val="21"/>
          <w:szCs w:val="21"/>
          <w:lang w:eastAsia="ru-RU"/>
        </w:rPr>
        <w:t xml:space="preserve"> (Гал. 1, 1), (так и прочие Апостолы), ибо Сын приводил их к Отцу, а Отец открывал им Сына.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А что Павел согласился на требование тех, которые позвали его к Апостолам по (возникшему у них) вопросу, и пришел к ним в Иерусалим с Варнавою не без причины, но чтобы свобода язычников была ими утверждена, об этом он сам говорить в послании к Галатам: </w:t>
      </w:r>
      <w:r w:rsidRPr="00DF7676">
        <w:rPr>
          <w:rFonts w:ascii="Georgia" w:eastAsia="Times New Roman" w:hAnsi="Georgia" w:cs="Times New Roman"/>
          <w:i/>
          <w:iCs/>
          <w:sz w:val="21"/>
          <w:lang w:eastAsia="ru-RU"/>
        </w:rPr>
        <w:t>потом чрез четырнадцать лет я ходил в Иерусалим с Варнавою, взяв с собою и Тита. Ходил же по откровению и сообщил им благовествование, которое проповедую среди язычников</w:t>
      </w:r>
      <w:r w:rsidRPr="00DF7676">
        <w:rPr>
          <w:rFonts w:ascii="Georgia" w:eastAsia="Times New Roman" w:hAnsi="Georgia" w:cs="Times New Roman"/>
          <w:sz w:val="21"/>
          <w:szCs w:val="21"/>
          <w:lang w:eastAsia="ru-RU"/>
        </w:rPr>
        <w:t xml:space="preserve"> (Гал. 2, 1—2). И еще говорит: </w:t>
      </w:r>
      <w:r w:rsidRPr="00DF7676">
        <w:rPr>
          <w:rFonts w:ascii="Georgia" w:eastAsia="Times New Roman" w:hAnsi="Georgia" w:cs="Times New Roman"/>
          <w:i/>
          <w:iCs/>
          <w:sz w:val="21"/>
          <w:lang w:eastAsia="ru-RU"/>
        </w:rPr>
        <w:t>мы на час уступили и покорились, дабы истина Евангелия сохранилась у вас</w:t>
      </w:r>
      <w:r w:rsidRPr="00DF7676">
        <w:rPr>
          <w:rFonts w:ascii="Georgia" w:eastAsia="Times New Roman" w:hAnsi="Georgia" w:cs="Times New Roman"/>
          <w:sz w:val="21"/>
          <w:szCs w:val="21"/>
          <w:lang w:eastAsia="ru-RU"/>
        </w:rPr>
        <w:t xml:space="preserve"> (Гал. 2, 5) [47]. Поэтому, если кто, на основании Деяний апостольских, тщательно исследует время, о котором написано, что он приходил в Иерусалим по вышеупомянутому вопросу, то найдет, что с ним совпадают годы, указанные Павлом. Так согласно и как бы тожественно указание Павлово с свидетельством Луки об Апостолах.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О Луке, спутнике Павла, и об особенностях Евангельской истории, которые известны только чрез него.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А что Лука был неразлучным (спутником) Павла и сотрудником его в благовествовании, он сам это объявляет не хвалясь, но будучи побуждаем самою истиною. Ибо, он говорить, когда Варнава и Иоанн, называемый Марк, отделились от Павла и отплыли в Кипр, то </w:t>
      </w:r>
      <w:r w:rsidRPr="00DF7676">
        <w:rPr>
          <w:rFonts w:ascii="Georgia" w:eastAsia="Times New Roman" w:hAnsi="Georgia" w:cs="Times New Roman"/>
          <w:i/>
          <w:iCs/>
          <w:sz w:val="21"/>
          <w:lang w:eastAsia="ru-RU"/>
        </w:rPr>
        <w:t>мы пришли в Троаду</w:t>
      </w:r>
      <w:r w:rsidRPr="00DF7676">
        <w:rPr>
          <w:rFonts w:ascii="Georgia" w:eastAsia="Times New Roman" w:hAnsi="Georgia" w:cs="Times New Roman"/>
          <w:sz w:val="21"/>
          <w:szCs w:val="21"/>
          <w:lang w:eastAsia="ru-RU"/>
        </w:rPr>
        <w:t xml:space="preserve"> (Деян. 16, 8 и дал.); и когда Павел увидел во сне человека </w:t>
      </w:r>
      <w:r w:rsidRPr="00DF7676">
        <w:rPr>
          <w:rFonts w:ascii="Georgia" w:eastAsia="Times New Roman" w:hAnsi="Georgia" w:cs="Times New Roman"/>
          <w:sz w:val="21"/>
          <w:szCs w:val="21"/>
          <w:lang w:eastAsia="ru-RU"/>
        </w:rPr>
        <w:lastRenderedPageBreak/>
        <w:t xml:space="preserve">из Македонии, который говорил: </w:t>
      </w:r>
      <w:r w:rsidRPr="00DF7676">
        <w:rPr>
          <w:rFonts w:ascii="Georgia" w:eastAsia="Times New Roman" w:hAnsi="Georgia" w:cs="Times New Roman"/>
          <w:i/>
          <w:iCs/>
          <w:sz w:val="21"/>
          <w:lang w:eastAsia="ru-RU"/>
        </w:rPr>
        <w:t>приди в Македонию и помоги нам</w:t>
      </w:r>
      <w:r w:rsidRPr="00DF7676">
        <w:rPr>
          <w:rFonts w:ascii="Georgia" w:eastAsia="Times New Roman" w:hAnsi="Georgia" w:cs="Times New Roman"/>
          <w:sz w:val="21"/>
          <w:szCs w:val="21"/>
          <w:lang w:eastAsia="ru-RU"/>
        </w:rPr>
        <w:t xml:space="preserve">, — тотчас — говорит — </w:t>
      </w:r>
      <w:r w:rsidRPr="00DF7676">
        <w:rPr>
          <w:rFonts w:ascii="Georgia" w:eastAsia="Times New Roman" w:hAnsi="Georgia" w:cs="Times New Roman"/>
          <w:i/>
          <w:iCs/>
          <w:sz w:val="21"/>
          <w:lang w:eastAsia="ru-RU"/>
        </w:rPr>
        <w:t>решились мы отправиться в Македонию, разумея, что призывал нас Господь благовествовать им. Итак отплывши из Троады, мы направили плавание в Самофракию</w:t>
      </w:r>
      <w:r w:rsidRPr="00DF7676">
        <w:rPr>
          <w:rFonts w:ascii="Georgia" w:eastAsia="Times New Roman" w:hAnsi="Georgia" w:cs="Times New Roman"/>
          <w:sz w:val="21"/>
          <w:szCs w:val="21"/>
          <w:lang w:eastAsia="ru-RU"/>
        </w:rPr>
        <w:t xml:space="preserve">. И потом он тщательно показывает все остальное путешествие свое до Филипп, и как они говорили первую речь: </w:t>
      </w:r>
      <w:r w:rsidRPr="00DF7676">
        <w:rPr>
          <w:rFonts w:ascii="Georgia" w:eastAsia="Times New Roman" w:hAnsi="Georgia" w:cs="Times New Roman"/>
          <w:i/>
          <w:iCs/>
          <w:sz w:val="21"/>
          <w:lang w:eastAsia="ru-RU"/>
        </w:rPr>
        <w:t>севши — говорит — мы разговаривали с собравшимися женщинами</w:t>
      </w:r>
      <w:r w:rsidRPr="00DF7676">
        <w:rPr>
          <w:rFonts w:ascii="Georgia" w:eastAsia="Times New Roman" w:hAnsi="Georgia" w:cs="Times New Roman"/>
          <w:sz w:val="21"/>
          <w:szCs w:val="21"/>
          <w:lang w:eastAsia="ru-RU"/>
        </w:rPr>
        <w:t xml:space="preserve"> (Деян. 16, 13), и кто уверовали и сколь многие. И опять говорит: </w:t>
      </w:r>
      <w:r w:rsidRPr="00DF7676">
        <w:rPr>
          <w:rFonts w:ascii="Georgia" w:eastAsia="Times New Roman" w:hAnsi="Georgia" w:cs="Times New Roman"/>
          <w:i/>
          <w:iCs/>
          <w:sz w:val="21"/>
          <w:lang w:eastAsia="ru-RU"/>
        </w:rPr>
        <w:t>а мы после дней опресночных отплыли из Филипп и прибыли в Троаду, где и пробыли семь дней</w:t>
      </w:r>
      <w:r w:rsidRPr="00DF7676">
        <w:rPr>
          <w:rFonts w:ascii="Georgia" w:eastAsia="Times New Roman" w:hAnsi="Georgia" w:cs="Times New Roman"/>
          <w:sz w:val="21"/>
          <w:szCs w:val="21"/>
          <w:lang w:eastAsia="ru-RU"/>
        </w:rPr>
        <w:t xml:space="preserve"> (Деян. 20, 5, 6). И все остальные подробности (своего путешествия) с Павлом он рассказывает по порядку, со всею тщательностью указывая места, города и число дней, пока не пришли они в Иерусалим, и что там случилось с Павлом, как связанный он был отправлен в Рим, имя сотника, его принявшего, и названия кораблей, и как потерпели кораблекрушение и на каком острове спаслись, как они были приняты человеколюбиво, а Павел помог начальнику этого острова, как отсюда они отплыли в Путеолы и потом прибыли в Рим и сколько времени пробыли в Риме (Деян. 21; 27; 28). Присутствуя при всем этом, Лука тщательно описал это так, что не может быть обличен во лжи или превозношении, потому что все эти (подробности) доказывают, что он и старше всех, ныне учащих иначе, и знал истину. Что он был не только спутник, но и сотрудник Апостолов, особенно же Павла, это и сам Павел объявил в посланиях говоря: </w:t>
      </w:r>
      <w:r w:rsidRPr="00DF7676">
        <w:rPr>
          <w:rFonts w:ascii="Georgia" w:eastAsia="Times New Roman" w:hAnsi="Georgia" w:cs="Times New Roman"/>
          <w:i/>
          <w:iCs/>
          <w:sz w:val="21"/>
          <w:lang w:eastAsia="ru-RU"/>
        </w:rPr>
        <w:t>Димас оставил меня и пошел в Фессалонику, Крискент в Галатию, Тит в Далматию, один Лука со мною</w:t>
      </w:r>
      <w:r w:rsidRPr="00DF7676">
        <w:rPr>
          <w:rFonts w:ascii="Georgia" w:eastAsia="Times New Roman" w:hAnsi="Georgia" w:cs="Times New Roman"/>
          <w:sz w:val="21"/>
          <w:szCs w:val="21"/>
          <w:lang w:eastAsia="ru-RU"/>
        </w:rPr>
        <w:t xml:space="preserve"> (2 Тим. 4, 10, 11), и тем показывает, что он всегда был вместе с ним и не разлучался. И еще в послании к колоссянам он говорит: </w:t>
      </w:r>
      <w:r w:rsidRPr="00DF7676">
        <w:rPr>
          <w:rFonts w:ascii="Georgia" w:eastAsia="Times New Roman" w:hAnsi="Georgia" w:cs="Times New Roman"/>
          <w:i/>
          <w:iCs/>
          <w:sz w:val="21"/>
          <w:lang w:eastAsia="ru-RU"/>
        </w:rPr>
        <w:t>приветствует вас Лука, врач возлюбленный</w:t>
      </w:r>
      <w:r w:rsidRPr="00DF7676">
        <w:rPr>
          <w:rFonts w:ascii="Georgia" w:eastAsia="Times New Roman" w:hAnsi="Georgia" w:cs="Times New Roman"/>
          <w:sz w:val="21"/>
          <w:szCs w:val="21"/>
          <w:lang w:eastAsia="ru-RU"/>
        </w:rPr>
        <w:t xml:space="preserve"> (Кол. 4, 14). Если же Лука, который всегда проповедовал вместе с Павлом, от него был назван «возлюбленным», с ним благовествовал и им уполномочен передать нам Евангелие, — не научен от него ничему другому, как явствует из его слов, то как эти люди, которые никогда не были вместе с Павлом, хвалятся, будто они научены сокровенным и неизреченным таинствам?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А что Павел просто, что знал, тому и учил не только бывших с ним, но и всех его слушавших, это он сам показывает. Ибо когда епископы и пресвитеры, пришедшие из Ефеса и других ближайших городов, собрались в Милете, так как он поспешал в Иерусалим на праздник Пятидесятницы, то свидетельствуя им о многом и говоря о том, что должно случиться с ним в Иерусалиме, прибавил: </w:t>
      </w:r>
      <w:r w:rsidRPr="00DF7676">
        <w:rPr>
          <w:rFonts w:ascii="Georgia" w:eastAsia="Times New Roman" w:hAnsi="Georgia" w:cs="Times New Roman"/>
          <w:i/>
          <w:iCs/>
          <w:sz w:val="21"/>
          <w:lang w:eastAsia="ru-RU"/>
        </w:rPr>
        <w:t xml:space="preserve">знаю, что уже не увидите лица моего; посему, свидетельствую вам в сей день, что чист я от крови всех. Ибо я не упускал возвещать вам всю волю Божию. Итак, внимайте себе и всему стаду, в котором Дух Святый поставил вас епископами управлять Церковью Господа </w:t>
      </w:r>
      <w:r w:rsidRPr="00DF7676">
        <w:rPr>
          <w:rFonts w:ascii="Georgia" w:eastAsia="Times New Roman" w:hAnsi="Georgia" w:cs="Times New Roman"/>
          <w:sz w:val="21"/>
          <w:szCs w:val="21"/>
          <w:lang w:eastAsia="ru-RU"/>
        </w:rPr>
        <w:t>[48]</w:t>
      </w:r>
      <w:r w:rsidRPr="00DF7676">
        <w:rPr>
          <w:rFonts w:ascii="Georgia" w:eastAsia="Times New Roman" w:hAnsi="Georgia" w:cs="Times New Roman"/>
          <w:i/>
          <w:iCs/>
          <w:sz w:val="21"/>
          <w:lang w:eastAsia="ru-RU"/>
        </w:rPr>
        <w:t>, которую Он приобрел Себе кровию Своею</w:t>
      </w:r>
      <w:r w:rsidRPr="00DF7676">
        <w:rPr>
          <w:rFonts w:ascii="Georgia" w:eastAsia="Times New Roman" w:hAnsi="Georgia" w:cs="Times New Roman"/>
          <w:sz w:val="21"/>
          <w:szCs w:val="21"/>
          <w:lang w:eastAsia="ru-RU"/>
        </w:rPr>
        <w:t xml:space="preserve"> (Деян. 20, 25—28). Затем, указывая на имеющих появиться злых учителей, сказал: </w:t>
      </w:r>
      <w:r w:rsidRPr="00DF7676">
        <w:rPr>
          <w:rFonts w:ascii="Georgia" w:eastAsia="Times New Roman" w:hAnsi="Georgia" w:cs="Times New Roman"/>
          <w:i/>
          <w:iCs/>
          <w:sz w:val="21"/>
          <w:lang w:eastAsia="ru-RU"/>
        </w:rPr>
        <w:t>Я знаю, что по отшествии моем придут к вам лютые волки, не щадящие стада. И из вас самих восстанут люди, говорящие превратное, дабы увлечь учеников за собою. Не упускал я — сказал он — возвещать вам всю волю Божию</w:t>
      </w:r>
      <w:r w:rsidRPr="00DF7676">
        <w:rPr>
          <w:rFonts w:ascii="Georgia" w:eastAsia="Times New Roman" w:hAnsi="Georgia" w:cs="Times New Roman"/>
          <w:sz w:val="21"/>
          <w:szCs w:val="21"/>
          <w:lang w:eastAsia="ru-RU"/>
        </w:rPr>
        <w:t xml:space="preserve"> (Деян. 20, 29, 30). Так Апостолы просто и ни на кого не смотря преподавали всем то, чему они были научены от Господа. Так и Лука ни на кого не смотря передал нам то, что узнал от них, как сам свидетельствует говоря: </w:t>
      </w:r>
      <w:r w:rsidRPr="00DF7676">
        <w:rPr>
          <w:rFonts w:ascii="Georgia" w:eastAsia="Times New Roman" w:hAnsi="Georgia" w:cs="Times New Roman"/>
          <w:i/>
          <w:iCs/>
          <w:sz w:val="21"/>
          <w:lang w:eastAsia="ru-RU"/>
        </w:rPr>
        <w:t>как предали нам бывшие с самого начала очевидцами и служителями Слова</w:t>
      </w:r>
      <w:r w:rsidRPr="00DF7676">
        <w:rPr>
          <w:rFonts w:ascii="Georgia" w:eastAsia="Times New Roman" w:hAnsi="Georgia" w:cs="Times New Roman"/>
          <w:sz w:val="21"/>
          <w:szCs w:val="21"/>
          <w:lang w:eastAsia="ru-RU"/>
        </w:rPr>
        <w:t xml:space="preserve"> (Лк. 1. 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Если же кто устранит Луку под тем предлогом, будто он не знал истины, тот явно (чрез это) отвергнет Евангелие, коего учеником он представляет себя. Ибо чрез него мы знаем о весьма многом и необходимом в Евангелии, как-то: о рождении Иоанна, об истории Захарии, о пришествии Ангела к Марии, о воззвании Елисаветы, о сошествии ангелов к пастухам и словах, ими сказанных, о свидетельстве Анны и Симеона относительно Христа, о том, что Он в двенадцатилетнем возрасте оставался в Иерусалиме, о крещении Иоанна, о числе лет Господа, когда Он крестился, и что (это было) в пятнадцатый год Тиверия Кесаря; и в учении его — о том, что сказано к богатым: </w:t>
      </w:r>
      <w:r w:rsidRPr="00DF7676">
        <w:rPr>
          <w:rFonts w:ascii="Georgia" w:eastAsia="Times New Roman" w:hAnsi="Georgia" w:cs="Times New Roman"/>
          <w:i/>
          <w:iCs/>
          <w:sz w:val="21"/>
          <w:lang w:eastAsia="ru-RU"/>
        </w:rPr>
        <w:t>горе вам, богатые! ибо вы получили свое утешение</w:t>
      </w:r>
      <w:r w:rsidRPr="00DF7676">
        <w:rPr>
          <w:rFonts w:ascii="Georgia" w:eastAsia="Times New Roman" w:hAnsi="Georgia" w:cs="Times New Roman"/>
          <w:sz w:val="21"/>
          <w:szCs w:val="21"/>
          <w:lang w:eastAsia="ru-RU"/>
        </w:rPr>
        <w:t xml:space="preserve">. И: </w:t>
      </w:r>
      <w:r w:rsidRPr="00DF7676">
        <w:rPr>
          <w:rFonts w:ascii="Georgia" w:eastAsia="Times New Roman" w:hAnsi="Georgia" w:cs="Times New Roman"/>
          <w:i/>
          <w:iCs/>
          <w:sz w:val="21"/>
          <w:lang w:eastAsia="ru-RU"/>
        </w:rPr>
        <w:t>горе вам, насыщенные, ибо взалчете; и смеющиеся ныне, ибо восплачете. Горе вам; когда все люди будут говорить о вас хорошо, ибо так поступали и со лжепророками отцы ваши</w:t>
      </w:r>
      <w:r w:rsidRPr="00DF7676">
        <w:rPr>
          <w:rFonts w:ascii="Georgia" w:eastAsia="Times New Roman" w:hAnsi="Georgia" w:cs="Times New Roman"/>
          <w:sz w:val="21"/>
          <w:szCs w:val="21"/>
          <w:lang w:eastAsia="ru-RU"/>
        </w:rPr>
        <w:t xml:space="preserve"> (Лк. 6, 24—26). Чрез одного Луку мы узнали о всех такого рода обстоятельствах — о многих действиях Господа мы узнали от него таких, о которых упоминают и все (Евангелисты): — как например о множестве рыб, пойманных товарищами Петра, когда они по повелению Господа закинули сети (Лк. 5), о женщине, страдавшей восемнадцать лет и исцеленной в субботний день (Лк. 12), и о человеке, страждущем водяною болезнью, которого Господь исцелил в субботу, и как Он защищал Себя по поводу исцеления в этот день; как Он учил учеников не домогаться первых мест, и что должно звать бедных и слабых, которые не могут вознаградить нас; о человеке, который ночью стучался, чтобы взять взаймы хлебов и получил </w:t>
      </w:r>
      <w:r w:rsidRPr="00DF7676">
        <w:rPr>
          <w:rFonts w:ascii="Georgia" w:eastAsia="Times New Roman" w:hAnsi="Georgia" w:cs="Times New Roman"/>
          <w:sz w:val="21"/>
          <w:szCs w:val="21"/>
          <w:lang w:eastAsia="ru-RU"/>
        </w:rPr>
        <w:lastRenderedPageBreak/>
        <w:t xml:space="preserve">их по настоятельности своей нужды (Лк. 11); о том, как во время возлежания Его у Фарисея жена грешница целовала ноги Его и мазала миром и что в пользу ее Господь сказал к Симону о двух должниках (Лк. 7), также о притче о том богаче, который собрал весь урожай свой, и которому было сказано: </w:t>
      </w:r>
      <w:r w:rsidRPr="00DF7676">
        <w:rPr>
          <w:rFonts w:ascii="Georgia" w:eastAsia="Times New Roman" w:hAnsi="Georgia" w:cs="Times New Roman"/>
          <w:i/>
          <w:iCs/>
          <w:sz w:val="21"/>
          <w:lang w:eastAsia="ru-RU"/>
        </w:rPr>
        <w:t>в сию ночь душу твою возьмут у тебя; кому же достанется то, что ты заготовил</w:t>
      </w:r>
      <w:r w:rsidRPr="00DF7676">
        <w:rPr>
          <w:rFonts w:ascii="Georgia" w:eastAsia="Times New Roman" w:hAnsi="Georgia" w:cs="Times New Roman"/>
          <w:sz w:val="21"/>
          <w:szCs w:val="21"/>
          <w:lang w:eastAsia="ru-RU"/>
        </w:rPr>
        <w:t xml:space="preserve"> (Лк. 12, 20), и о том богаче; который одевался в порфиру и пиршествовал блистательно, и о нищем Лазаре (Лк. 16); об ответе, который дал Он ученикам, когда сказали Ему: </w:t>
      </w:r>
      <w:r w:rsidRPr="00DF7676">
        <w:rPr>
          <w:rFonts w:ascii="Georgia" w:eastAsia="Times New Roman" w:hAnsi="Georgia" w:cs="Times New Roman"/>
          <w:i/>
          <w:iCs/>
          <w:sz w:val="21"/>
          <w:lang w:eastAsia="ru-RU"/>
        </w:rPr>
        <w:t>умножь в нас веру</w:t>
      </w:r>
      <w:r w:rsidRPr="00DF7676">
        <w:rPr>
          <w:rFonts w:ascii="Georgia" w:eastAsia="Times New Roman" w:hAnsi="Georgia" w:cs="Times New Roman"/>
          <w:sz w:val="21"/>
          <w:szCs w:val="21"/>
          <w:lang w:eastAsia="ru-RU"/>
        </w:rPr>
        <w:t xml:space="preserve"> (Лк. 17, 5); о Его беседе с Закхеем мытарем? (Лк. 19), о Фарисее и мытаре, вместе молившихся в храме (Лк. 18), о десяти прокаженных, которых вместе Он исцелил на пути (Лк. 17); о том, как Он повелел хромых и слепых собирать на брак с улиц и переулков (Лк. 18), и о притче о судие, Бога не боявшемся, которого неотступность вдовы заставила защитить ее (Лк. 13), и о смоковнице в винограднике, не дававшей плода. И многое другое можно найти, что сказано только Лукою, и чем пользуются и Маркион и Валентин. И сверх всего этого (он рассказывает) о том, что (Господь), по Воскресении, говорил ученикам своим на пути, и как они узнали Его в преломлении хлеба (Лк. 24).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Посему, они (еретики) необходимо должны принять и все прочее, что сказано им (Лукою) или должны отказаться и от этого. Ибо никто из имеющих смысл не позволит им нечто из сказанного Лукою принимать как истинное, а нечто отвергать, как будто он не знал истины. И если последователи Маркиона действительно отвергают это, в таком случае у них не останется Евангелия; а они сокращая Евангелие от Луки, я как прежде сказал [49], хвалятся тем, что они имеют Евангелие. Последователи же Валентина должны прекратить свое крайнее пустословие, ибо они из этого (Евангелия) заимствовали много оснований для своих тонких умствований, осмеливаясь худо истолковывать то; что им сказано хорошо. А с другой стороны, если они принуждены будут принять и остальные (части Евангелий), то, вникая в совершенное Евангелие и в учение Апостолов, они должны раскаяться, чтобы им спастись от погибели.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Опровержение тех, которые унижают апостола Павла.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То же самое мы представляем и против тех [50], которые не признают апостола Павла: они или должны отказаться от прочих слов Евангельских, которые сделались нам известны чрез одного Луку, и не пользоваться ими; или если все это принимают, по необходимости должны принять и то свидетельство о Павле, когда он (Лука) говорит, что Господь сперва ему сказал с неба: </w:t>
      </w:r>
      <w:r w:rsidRPr="00DF7676">
        <w:rPr>
          <w:rFonts w:ascii="Georgia" w:eastAsia="Times New Roman" w:hAnsi="Georgia" w:cs="Times New Roman"/>
          <w:i/>
          <w:iCs/>
          <w:sz w:val="21"/>
          <w:lang w:eastAsia="ru-RU"/>
        </w:rPr>
        <w:t>Савл, Савл, что гонишь Меня? Я Иисус Христос, Которого ты гонишь (Деян. 22, 8; 26, 15), — потом Анания говорил о нем: «иди, ибо он есть избранный Мною сосуд, чтобы возвещать имя Мое среди народов и царей и сынов Израилевых. И Я покажу ему от сего (времени), сколько он должен пострадать за имя Мое</w:t>
      </w:r>
      <w:r w:rsidRPr="00DF7676">
        <w:rPr>
          <w:rFonts w:ascii="Georgia" w:eastAsia="Times New Roman" w:hAnsi="Georgia" w:cs="Times New Roman"/>
          <w:sz w:val="21"/>
          <w:szCs w:val="21"/>
          <w:lang w:eastAsia="ru-RU"/>
        </w:rPr>
        <w:t xml:space="preserve"> (Деян. 9, 15, 16). Посему, не признающие его, который был избран Богом для того, чтобы смело возвещать имя Его, потому что он был послан к вышеупомянутым народам, презирают избрание Божие и сами себя отлучают от общения с Апостолами. Ибо они не могут ни доказать того, что Павел не апостол, тогда как он был избран для этого, ни доказать того, что Лука лжец, тогда как он со всею тщательность возвещает нам истину. Может быть для того Бог и сделал то, что Лука представил очень многие Евангельские истины, которыми необходимо должны все пользоваться, — чтобы все, следуя его последующему свидетельству о деяниях и учении апостолов и имея неповрежденное правило истины, могли спастись. Итак, его свидетельство истинно, и учение Апостолов явно и твердо и ничего не скрывает, потому что они не учили иному втайне, а иному явно.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Такие ухищрения свойственны лжеучителям, худым обольстителям и лицемерам, как и поступают последователи Валентина. Эти люди говорят к толпе ради тех, которые принадлежат к Церкви, которых они сами называют кафоликами [51] и церковными, и своими речами увлекают более простых и обольщают их; подделываясь под наш образ речи, дабы их чаще слушали; и потом упрекают нас за то, что тогда как они думают сходно с нами, мы без причины удаляемся от общения с ними, и тогда как они говорят то же самое и содержать то же учение, мы называем их еретиками; и когда посредством своих умствований отвратят кого-либо от веры и сделают их своими беспрекословными </w:t>
      </w:r>
      <w:r w:rsidRPr="00DF7676">
        <w:rPr>
          <w:rFonts w:ascii="Georgia" w:eastAsia="Times New Roman" w:hAnsi="Georgia" w:cs="Times New Roman"/>
          <w:sz w:val="21"/>
          <w:szCs w:val="21"/>
          <w:lang w:eastAsia="ru-RU"/>
        </w:rPr>
        <w:lastRenderedPageBreak/>
        <w:t>слушателями, то излагают им отдельно неизреченное таинство своей Плиромы. Но обманываются все, которые воображают, будто они способны отличить от истины то, что вероподобно на словах. Ибо заблуждение заманчиво и вероподобно и нуждается в прикрасах, а истина без прикрас и потому вверена детям. Если же кто из их слушателей потребует объяснения или возразит им, о том утверждают, что он не способен принять истину и не имеет свыше семени от их Матери, и совершенно ничего не говорят ему, называя его принадлежащим к средним областям, т. е. к существам душевным. А если кто как овечка отдастся им и последует их образу действий и их «искуплению», то он надмевается и думает, что он ни на небе ни на земле, но вошел в самую Плирому, и уже, соединившись с своим ангелом, ходит тщеславно и надменно подобно петуху. Между ними есть, которые говорят, что человеку, приходящему свыше, следует держаться хорошего поведения; потому они стараются казаться важными на вид. Весьма многие, сделавшись презрителями как бы уже совершенные и живя без всякого уважения и с пренебрежением (ко всему), называют самих себя духовными и говорят, что они уже знают место прохлады, которое внутри Плиромы.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Но возвратимся к прежнему рассуждению. Когда ясно показано, что бывшие проповедники истины и апостолы свободы никого иного не называли Богом и не именовали Господом, кроме только истинного Бога Отца и иго Слова. господствующего во всем, тогда ясно должно оказаться, что они исповедали Господом Богом Творца неба и земли, Который говорил с Моисеем и дал ему уложение закона, Который называл отцев, и никого другого не знали. Итак, учение и Апостолов и учеников их [52] относительно Бога стало очевидно из их слов.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Учение Апостолов о Господе нашем Иисусе Христе, Единородном Сыне Божием.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Некоторые говорят, что Иисус был только сосудом Христа, в который свыше сошел как голубь Христос и, показав неименуемого Отца, вошел в Плирому непостижимым и невидимым образом, — ибо Он не был постигнут не только людьми, но и небесными властями и силами, — и что Иисус был Сын, и Христос — Отец [53], а Отец Христа — Бог; другие говорят, что Он пострадал мнимо, будучи но природе чужд страдания. Валентиниане говорят, что Иисус, который по домостроительству, был тот, который прошел чрез Марию, и на которого сошел с горней области Спаситель, называемый также Христом [54], так как Он имеет имена всех породивших Его, и тому, который по домостроительству, сообщил Свою силу и Свое имя, чтобы чрез него упразднилась смерть, а Отец сделался ведомым чрез Того Спасителя, Который сошел свыше, Которого называют также приятелищем Христа и всей Плиромы, — так они языком исповедуют единого Иисуса Христа, но разделены в мнении; ибо как я уже заметил, таково их обыкновение — говорить, что один был Христос, произведенный Единородным для укрепления Плиромы, другой Спаситель порожденный для прославления Отца, и еще иной — тот, который по домостроительству. и о котором говорят, что он пострадал, тогда как Спаситель, носивший Христа, возвратился в Плирому. Поэтому, я нахожу необходимым привести все учение Апостолов о Господе нашем Иисусе Христе и показать, что они не только ничего такого не думали о Нем, но еще более — что они Святым Духом возвестили, что те, которые будут выдавать такие учения, суть посланники сатаны для ниспровержения веры некоторых и для отвращения их от жизни.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Что Иоанн одного и того же признавал Словом Божиим, Единородным, воплотившимся для нашего спасения, — (именно) Иисуса Христа Господа нашего, это я достаточно показал из слов самого Иоанна. И Матфей, признавая Одного и Того же Иисуса Христа, излагая рождение Его по человечеству от Девы согласно с тем, как Бог обещал Давиду от плода чрева его воздвигнуть вечного Царя, гораздо ранее обещав то же Аврааму, — говорит: </w:t>
      </w:r>
      <w:r w:rsidRPr="00DF7676">
        <w:rPr>
          <w:rFonts w:ascii="Georgia" w:eastAsia="Times New Roman" w:hAnsi="Georgia" w:cs="Times New Roman"/>
          <w:i/>
          <w:iCs/>
          <w:sz w:val="21"/>
          <w:lang w:eastAsia="ru-RU"/>
        </w:rPr>
        <w:t>родословие Иисуса Христа, Сына Давидова, Сына Авраамова</w:t>
      </w:r>
      <w:r w:rsidRPr="00DF7676">
        <w:rPr>
          <w:rFonts w:ascii="Georgia" w:eastAsia="Times New Roman" w:hAnsi="Georgia" w:cs="Times New Roman"/>
          <w:sz w:val="21"/>
          <w:szCs w:val="21"/>
          <w:lang w:eastAsia="ru-RU"/>
        </w:rPr>
        <w:t xml:space="preserve"> (Mф. 1, 1); затем, чтобы освободить наш ум от подозрения относительно Иосифа, говорить: </w:t>
      </w:r>
      <w:r w:rsidRPr="00DF7676">
        <w:rPr>
          <w:rFonts w:ascii="Georgia" w:eastAsia="Times New Roman" w:hAnsi="Georgia" w:cs="Times New Roman"/>
          <w:i/>
          <w:iCs/>
          <w:sz w:val="21"/>
          <w:lang w:eastAsia="ru-RU"/>
        </w:rPr>
        <w:t>рождество Иисуса Христа было так: по обручении Матери Его с Иосифом, прежде нежели сочетались они, оказалось, что Она имеет во чреве от Духа Святого</w:t>
      </w:r>
      <w:r w:rsidRPr="00DF7676">
        <w:rPr>
          <w:rFonts w:ascii="Georgia" w:eastAsia="Times New Roman" w:hAnsi="Georgia" w:cs="Times New Roman"/>
          <w:sz w:val="21"/>
          <w:szCs w:val="21"/>
          <w:lang w:eastAsia="ru-RU"/>
        </w:rPr>
        <w:t xml:space="preserve"> (Mф. 1, 18). Потом, когда Иосиф задумал отпустить Ее, так как Она была непраздна, (Матфей говорит), что ангел явился ему и сказал: </w:t>
      </w:r>
      <w:r w:rsidRPr="00DF7676">
        <w:rPr>
          <w:rFonts w:ascii="Georgia" w:eastAsia="Times New Roman" w:hAnsi="Georgia" w:cs="Times New Roman"/>
          <w:i/>
          <w:iCs/>
          <w:sz w:val="21"/>
          <w:lang w:eastAsia="ru-RU"/>
        </w:rPr>
        <w:t xml:space="preserve">не бойся принять Марию жену твою; ибо то, что Она имеет во чреве, есть от Духа Святого. Родит же Сына и наречешь Ему имя Иисус, ибо Он спасет людей Своих от грехов их. A cиe произошло, </w:t>
      </w:r>
      <w:r w:rsidRPr="00DF7676">
        <w:rPr>
          <w:rFonts w:ascii="Georgia" w:eastAsia="Times New Roman" w:hAnsi="Georgia" w:cs="Times New Roman"/>
          <w:i/>
          <w:iCs/>
          <w:sz w:val="21"/>
          <w:lang w:eastAsia="ru-RU"/>
        </w:rPr>
        <w:lastRenderedPageBreak/>
        <w:t>да сбудется реченное Господом чрез пророка: се Дева во чреве приимет и родит Сына, и нарекут имя Ему Эммануил, что значит: с нами Бог</w:t>
      </w:r>
      <w:r w:rsidRPr="00DF7676">
        <w:rPr>
          <w:rFonts w:ascii="Georgia" w:eastAsia="Times New Roman" w:hAnsi="Georgia" w:cs="Times New Roman"/>
          <w:sz w:val="21"/>
          <w:szCs w:val="21"/>
          <w:lang w:eastAsia="ru-RU"/>
        </w:rPr>
        <w:t xml:space="preserve"> (Mф. 1, 20—21); сим он ясно показывает, что и обещание данное отцам исполнилось — родился от Девы Сын Божий, и что Сей Самый есть Спаситель Христос; Которого предсказали пророки; а не то чтобы, как они (еретики) говорят, Иисус есть тот, который родился от Марии, Христос же сошел свыше. Конечно Матфей мог сказать: </w:t>
      </w:r>
      <w:r w:rsidRPr="00DF7676">
        <w:rPr>
          <w:rFonts w:ascii="Georgia" w:eastAsia="Times New Roman" w:hAnsi="Georgia" w:cs="Times New Roman"/>
          <w:i/>
          <w:iCs/>
          <w:sz w:val="21"/>
          <w:lang w:eastAsia="ru-RU"/>
        </w:rPr>
        <w:t>рождество Иисуса было так</w:t>
      </w:r>
      <w:r w:rsidRPr="00DF7676">
        <w:rPr>
          <w:rFonts w:ascii="Georgia" w:eastAsia="Times New Roman" w:hAnsi="Georgia" w:cs="Times New Roman"/>
          <w:sz w:val="21"/>
          <w:szCs w:val="21"/>
          <w:lang w:eastAsia="ru-RU"/>
        </w:rPr>
        <w:t xml:space="preserve">, но Дух Святый, предвидя исказителей и предограждая против их обмана, говорить чрез Матфея: </w:t>
      </w:r>
      <w:r w:rsidRPr="00DF7676">
        <w:rPr>
          <w:rFonts w:ascii="Georgia" w:eastAsia="Times New Roman" w:hAnsi="Georgia" w:cs="Times New Roman"/>
          <w:i/>
          <w:iCs/>
          <w:sz w:val="21"/>
          <w:lang w:eastAsia="ru-RU"/>
        </w:rPr>
        <w:t>рождество Христа было так</w:t>
      </w:r>
      <w:r w:rsidRPr="00DF7676">
        <w:rPr>
          <w:rFonts w:ascii="Georgia" w:eastAsia="Times New Roman" w:hAnsi="Georgia" w:cs="Times New Roman"/>
          <w:sz w:val="21"/>
          <w:szCs w:val="21"/>
          <w:lang w:eastAsia="ru-RU"/>
        </w:rPr>
        <w:t xml:space="preserve">, и что Он есть Эммануил, дабы мы не почитали Его только человеком, ибо </w:t>
      </w:r>
      <w:r w:rsidRPr="00DF7676">
        <w:rPr>
          <w:rFonts w:ascii="Georgia" w:eastAsia="Times New Roman" w:hAnsi="Georgia" w:cs="Times New Roman"/>
          <w:i/>
          <w:iCs/>
          <w:sz w:val="21"/>
          <w:lang w:eastAsia="ru-RU"/>
        </w:rPr>
        <w:t>не от хотения плоти, ни от хотения мужа, но от хотения Божия, Слово стало плотию</w:t>
      </w:r>
      <w:r w:rsidRPr="00DF7676">
        <w:rPr>
          <w:rFonts w:ascii="Georgia" w:eastAsia="Times New Roman" w:hAnsi="Georgia" w:cs="Times New Roman"/>
          <w:sz w:val="21"/>
          <w:szCs w:val="21"/>
          <w:lang w:eastAsia="ru-RU"/>
        </w:rPr>
        <w:t xml:space="preserve"> (Ин. 1, 13—14) и дабы мы не думали, что один был Иисус, а другой Христос, но признавали Одного и Того же (Иисуса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Павел объяснил это самое, писавши к римлянам: </w:t>
      </w:r>
      <w:r w:rsidRPr="00DF7676">
        <w:rPr>
          <w:rFonts w:ascii="Georgia" w:eastAsia="Times New Roman" w:hAnsi="Georgia" w:cs="Times New Roman"/>
          <w:i/>
          <w:iCs/>
          <w:sz w:val="21"/>
          <w:lang w:eastAsia="ru-RU"/>
        </w:rPr>
        <w:t>Павел, апостол Иисуса Христа, предопределенный к благовестию Божию, которое Он обещал чрез пророков Своих в Святых Писаниях о Сыне Своем, Который произошел по плоти от семени Давидова, Который предопределен (как) Сын Божий в силе чрез Духа святыни посредством воскресения из мертвых Иисуса Христа Господа нашего</w:t>
      </w:r>
      <w:r w:rsidRPr="00DF7676">
        <w:rPr>
          <w:rFonts w:ascii="Georgia" w:eastAsia="Times New Roman" w:hAnsi="Georgia" w:cs="Times New Roman"/>
          <w:sz w:val="21"/>
          <w:szCs w:val="21"/>
          <w:lang w:eastAsia="ru-RU"/>
        </w:rPr>
        <w:t xml:space="preserve"> (Рим. 1, 1—4). И еще писавши к Римлянам об Израиле, говорит: </w:t>
      </w:r>
      <w:r w:rsidRPr="00DF7676">
        <w:rPr>
          <w:rFonts w:ascii="Georgia" w:eastAsia="Times New Roman" w:hAnsi="Georgia" w:cs="Times New Roman"/>
          <w:i/>
          <w:iCs/>
          <w:sz w:val="21"/>
          <w:lang w:eastAsia="ru-RU"/>
        </w:rPr>
        <w:t>их и отцы и от них Христос по плоти, Который есть Бог над всеми, благословенный во веки</w:t>
      </w:r>
      <w:r w:rsidRPr="00DF7676">
        <w:rPr>
          <w:rFonts w:ascii="Georgia" w:eastAsia="Times New Roman" w:hAnsi="Georgia" w:cs="Times New Roman"/>
          <w:sz w:val="21"/>
          <w:szCs w:val="21"/>
          <w:lang w:eastAsia="ru-RU"/>
        </w:rPr>
        <w:t xml:space="preserve"> (Рим. 9, 5). И еще в послании к Галатам говорит: </w:t>
      </w:r>
      <w:r w:rsidRPr="00DF7676">
        <w:rPr>
          <w:rFonts w:ascii="Georgia" w:eastAsia="Times New Roman" w:hAnsi="Georgia" w:cs="Times New Roman"/>
          <w:i/>
          <w:iCs/>
          <w:sz w:val="21"/>
          <w:lang w:eastAsia="ru-RU"/>
        </w:rPr>
        <w:t>когда же пришла полнота времени, Бог послал Сына Своего, происшедшего от Жены, бывшего под законом, чтобы искупить подзаконных, дабы нам получить усыновление</w:t>
      </w:r>
      <w:r w:rsidRPr="00DF7676">
        <w:rPr>
          <w:rFonts w:ascii="Georgia" w:eastAsia="Times New Roman" w:hAnsi="Georgia" w:cs="Times New Roman"/>
          <w:sz w:val="21"/>
          <w:szCs w:val="21"/>
          <w:lang w:eastAsia="ru-RU"/>
        </w:rPr>
        <w:t xml:space="preserve"> (Гал. 4, 4—5), — ясно показывая, что Один Бог, давший обещание чрез пророков о Сыне, и Один Иисус Христос Господь наш, Который от семени Давидова по рождению Своему от Марии, и что Сей Иисус Христос есть предопределенный Сын Божий в силе по Духу Святыни чрез воскресение из мертвых, чтобы быть Ему перворожденным из мертвых, как он есть первородный во всей твари; Сын Божий, сделавшийся Сыном Человеческим, чтобы чрез Него нам получить усыновление, потому что человек [55] носит, принимает и содержит Сына Божия. Поэтому и Марк говорит: </w:t>
      </w:r>
      <w:r w:rsidRPr="00DF7676">
        <w:rPr>
          <w:rFonts w:ascii="Georgia" w:eastAsia="Times New Roman" w:hAnsi="Georgia" w:cs="Times New Roman"/>
          <w:i/>
          <w:iCs/>
          <w:sz w:val="21"/>
          <w:lang w:eastAsia="ru-RU"/>
        </w:rPr>
        <w:t>начало Евангелия Иисуса Христа Сына Божия, как написано у пророков</w:t>
      </w:r>
      <w:r w:rsidRPr="00DF7676">
        <w:rPr>
          <w:rFonts w:ascii="Georgia" w:eastAsia="Times New Roman" w:hAnsi="Georgia" w:cs="Times New Roman"/>
          <w:sz w:val="21"/>
          <w:szCs w:val="21"/>
          <w:lang w:eastAsia="ru-RU"/>
        </w:rPr>
        <w:t xml:space="preserve"> (Мк. 1, 1), зная Одного и Того же Сына Божия Иисуса Христа, Который был возвещен пророками, Который есть Эммануил от плода чрева Давидова, </w:t>
      </w:r>
      <w:r w:rsidRPr="00DF7676">
        <w:rPr>
          <w:rFonts w:ascii="Georgia" w:eastAsia="Times New Roman" w:hAnsi="Georgia" w:cs="Times New Roman"/>
          <w:i/>
          <w:iCs/>
          <w:sz w:val="21"/>
          <w:lang w:eastAsia="ru-RU"/>
        </w:rPr>
        <w:t>Вестник великого совета</w:t>
      </w:r>
      <w:r w:rsidRPr="00DF7676">
        <w:rPr>
          <w:rFonts w:ascii="Georgia" w:eastAsia="Times New Roman" w:hAnsi="Georgia" w:cs="Times New Roman"/>
          <w:sz w:val="21"/>
          <w:szCs w:val="21"/>
          <w:lang w:eastAsia="ru-RU"/>
        </w:rPr>
        <w:t xml:space="preserve"> (Ис. 9, 6) Отца, чрез Которого Бог воссиял восток и даровал праведного дому Давидову и воздвиг ему рог спасения (Лк. 1, 69) и </w:t>
      </w:r>
      <w:r w:rsidRPr="00DF7676">
        <w:rPr>
          <w:rFonts w:ascii="Georgia" w:eastAsia="Times New Roman" w:hAnsi="Georgia" w:cs="Times New Roman"/>
          <w:i/>
          <w:iCs/>
          <w:sz w:val="21"/>
          <w:lang w:eastAsia="ru-RU"/>
        </w:rPr>
        <w:t>поставил свидетельство в Иакове</w:t>
      </w:r>
      <w:r w:rsidRPr="00DF7676">
        <w:rPr>
          <w:rFonts w:ascii="Georgia" w:eastAsia="Times New Roman" w:hAnsi="Georgia" w:cs="Times New Roman"/>
          <w:sz w:val="21"/>
          <w:szCs w:val="21"/>
          <w:lang w:eastAsia="ru-RU"/>
        </w:rPr>
        <w:t xml:space="preserve">, как говорит Давид, рассуждая о причинах Его рождения, </w:t>
      </w:r>
      <w:r w:rsidRPr="00DF7676">
        <w:rPr>
          <w:rFonts w:ascii="Georgia" w:eastAsia="Times New Roman" w:hAnsi="Georgia" w:cs="Times New Roman"/>
          <w:i/>
          <w:iCs/>
          <w:sz w:val="21"/>
          <w:lang w:eastAsia="ru-RU"/>
        </w:rPr>
        <w:t>и положил закон в Израиле, да узнает Его иной род, дети, которые родятся от сих, и они восставая расскажут сыновьям своим, чтобы возложили надежду свою на Бога и взыскали Его заповеди</w:t>
      </w:r>
      <w:r w:rsidRPr="00DF7676">
        <w:rPr>
          <w:rFonts w:ascii="Georgia" w:eastAsia="Times New Roman" w:hAnsi="Georgia" w:cs="Times New Roman"/>
          <w:sz w:val="21"/>
          <w:szCs w:val="21"/>
          <w:lang w:eastAsia="ru-RU"/>
        </w:rPr>
        <w:t xml:space="preserve"> (Пс. 77, 5—7). И опять ангел, благовествуя Марии, говорит: </w:t>
      </w:r>
      <w:r w:rsidRPr="00DF7676">
        <w:rPr>
          <w:rFonts w:ascii="Georgia" w:eastAsia="Times New Roman" w:hAnsi="Georgia" w:cs="Times New Roman"/>
          <w:i/>
          <w:iCs/>
          <w:sz w:val="21"/>
          <w:lang w:eastAsia="ru-RU"/>
        </w:rPr>
        <w:t>Он будет велик и наречется Сыном Всевышнего, и даст Ему Господь престол Давида Отца Его</w:t>
      </w:r>
      <w:r w:rsidRPr="00DF7676">
        <w:rPr>
          <w:rFonts w:ascii="Georgia" w:eastAsia="Times New Roman" w:hAnsi="Georgia" w:cs="Times New Roman"/>
          <w:sz w:val="21"/>
          <w:szCs w:val="21"/>
          <w:lang w:eastAsia="ru-RU"/>
        </w:rPr>
        <w:t xml:space="preserve"> (Лк. 1, 32), исповедуя Того Самого, Который есть Сын Всевышнего, Его же и Сыном Давида. И Давид, зная чрез Духа устроение пришествия Его, по которому Он владычествует над всеми живыми и мертвыми, исповедал Его Господом, сидящим одесную Всевышнего Отца (Пс. 109, 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И Симеон, который получил от Духа Святого обещание, что он не увидит смерти прежде, нежели увидит Христа Иисуса, принимая на руки Его, перворожденного от Девы, благословил Бога и сказал: </w:t>
      </w:r>
      <w:r w:rsidRPr="00DF7676">
        <w:rPr>
          <w:rFonts w:ascii="Georgia" w:eastAsia="Times New Roman" w:hAnsi="Georgia" w:cs="Times New Roman"/>
          <w:i/>
          <w:iCs/>
          <w:sz w:val="21"/>
          <w:lang w:eastAsia="ru-RU"/>
        </w:rPr>
        <w:t>ныне отпущаешь раба Твоего, Владыко, по Слову Твоему с миром, ибо видели очи мои Спасение Твое, Которое Ты уготовал пред лицом всех народов, свет к просвещению язычников и Славу народа Твоего Израиля</w:t>
      </w:r>
      <w:r w:rsidRPr="00DF7676">
        <w:rPr>
          <w:rFonts w:ascii="Georgia" w:eastAsia="Times New Roman" w:hAnsi="Georgia" w:cs="Times New Roman"/>
          <w:sz w:val="21"/>
          <w:szCs w:val="21"/>
          <w:lang w:eastAsia="ru-RU"/>
        </w:rPr>
        <w:t xml:space="preserve"> (Лк. 2, 29—32), сим исповедуя, что Младенец, Которого он держал в своих руках, Иисус, рожденный от Марии, Он есть Христос Сын Божий, Свет для всех и Слава самого Израиля, и мир и успокоение усопших. Ибо Он обнажил людей, отнимая у них неведение, даруя же им Свое познание и распространяя тех, которые познали Его, как говорит Исаия: </w:t>
      </w:r>
      <w:r w:rsidRPr="00DF7676">
        <w:rPr>
          <w:rFonts w:ascii="Georgia" w:eastAsia="Times New Roman" w:hAnsi="Georgia" w:cs="Times New Roman"/>
          <w:i/>
          <w:iCs/>
          <w:sz w:val="21"/>
          <w:lang w:eastAsia="ru-RU"/>
        </w:rPr>
        <w:t>нареки имя, скоро раздень, быстро раздели</w:t>
      </w:r>
      <w:r w:rsidRPr="00DF7676">
        <w:rPr>
          <w:rFonts w:ascii="Georgia" w:eastAsia="Times New Roman" w:hAnsi="Georgia" w:cs="Times New Roman"/>
          <w:sz w:val="21"/>
          <w:szCs w:val="21"/>
          <w:lang w:eastAsia="ru-RU"/>
        </w:rPr>
        <w:t xml:space="preserve"> (Ис. 8, 3). Таковы дела Христа. Он был — Христос, Которого держа Симеон благословлял Всевышнего, Которого увидев пастухи прославляли Бога, Которого Иоанн, будучи еще во чреве матери своей, тогда как Он был в утробе Марии, признал Господом и приветствовал взыгранием, Которого волхвы увидев поклонились и принесли Ему дары, выше мною упомянутые, и простершись пред Вечным Царем отошли иным путем, не возвращаясь путем ассириан. </w:t>
      </w:r>
      <w:r w:rsidRPr="00DF7676">
        <w:rPr>
          <w:rFonts w:ascii="Georgia" w:eastAsia="Times New Roman" w:hAnsi="Georgia" w:cs="Times New Roman"/>
          <w:i/>
          <w:iCs/>
          <w:sz w:val="21"/>
          <w:lang w:eastAsia="ru-RU"/>
        </w:rPr>
        <w:t>Прежде чем Отрок будет уметь называть отца или мать, Он получит силу Дамаска и добычи самарийския против царя ассирийского</w:t>
      </w:r>
      <w:r w:rsidRPr="00DF7676">
        <w:rPr>
          <w:rFonts w:ascii="Georgia" w:eastAsia="Times New Roman" w:hAnsi="Georgia" w:cs="Times New Roman"/>
          <w:sz w:val="21"/>
          <w:szCs w:val="21"/>
          <w:lang w:eastAsia="ru-RU"/>
        </w:rPr>
        <w:t xml:space="preserve"> (Ис. 8, 4) [56], (говорит Исаия) таинственно, но сильно указывая, что Господь сокровенною рукою поражал Амалика (Исх. 17, 16). Поэтому, Он исхитил и отроков, бывших в доме Давидовом, которые имели счастливый жребий родиться в то время, чтобы предпослать их в Свое Царство; Сам будучи Младенцем, Он приготовил </w:t>
      </w:r>
      <w:r w:rsidRPr="00DF7676">
        <w:rPr>
          <w:rFonts w:ascii="Georgia" w:eastAsia="Times New Roman" w:hAnsi="Georgia" w:cs="Times New Roman"/>
          <w:sz w:val="21"/>
          <w:szCs w:val="21"/>
          <w:lang w:eastAsia="ru-RU"/>
        </w:rPr>
        <w:lastRenderedPageBreak/>
        <w:t>мучеников из младенцев человеческих, которые были, согласно с Писаными, убиты за Христа, родившегося в Вифлееме иудейском, в городе Давидовом.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Поэтому и Господь, по воскресении Своем, сказал ученикам: </w:t>
      </w:r>
      <w:r w:rsidRPr="00DF7676">
        <w:rPr>
          <w:rFonts w:ascii="Georgia" w:eastAsia="Times New Roman" w:hAnsi="Georgia" w:cs="Times New Roman"/>
          <w:i/>
          <w:iCs/>
          <w:sz w:val="21"/>
          <w:lang w:eastAsia="ru-RU"/>
        </w:rPr>
        <w:t>о несмысленные и медлительные сердцем, чтобы веровать всему, что говорили пророки! Не так ли надлежало пострадать Христу и войти в славу свою</w:t>
      </w:r>
      <w:r w:rsidRPr="00DF7676">
        <w:rPr>
          <w:rFonts w:ascii="Georgia" w:eastAsia="Times New Roman" w:hAnsi="Georgia" w:cs="Times New Roman"/>
          <w:sz w:val="21"/>
          <w:szCs w:val="21"/>
          <w:lang w:eastAsia="ru-RU"/>
        </w:rPr>
        <w:t xml:space="preserve"> (Лк. 24, 25, 26). И еще говорит им: </w:t>
      </w:r>
      <w:r w:rsidRPr="00DF7676">
        <w:rPr>
          <w:rFonts w:ascii="Georgia" w:eastAsia="Times New Roman" w:hAnsi="Georgia" w:cs="Times New Roman"/>
          <w:i/>
          <w:iCs/>
          <w:sz w:val="21"/>
          <w:lang w:eastAsia="ru-RU"/>
        </w:rPr>
        <w:t>вот слова, которые Я вам говорил, еще быв с вами, что надлежит исполниться всему, написанному о Мне в законе Моисеевом, и в пророках, и псалмах. Тогда отверз их ум, чтобы разумели Писания, и сказал им: «Так написано и так надлежало пострадать Христу и воскреснуть из мертвых и проповедану быть во имя Его покаянию и прощению грехов во всех народах</w:t>
      </w:r>
      <w:r w:rsidRPr="00DF7676">
        <w:rPr>
          <w:rFonts w:ascii="Georgia" w:eastAsia="Times New Roman" w:hAnsi="Georgia" w:cs="Times New Roman"/>
          <w:sz w:val="21"/>
          <w:szCs w:val="21"/>
          <w:lang w:eastAsia="ru-RU"/>
        </w:rPr>
        <w:t xml:space="preserve"> (Лк. 24, 44—47). А Он есть рожденный от Марии. </w:t>
      </w:r>
      <w:r w:rsidRPr="00DF7676">
        <w:rPr>
          <w:rFonts w:ascii="Georgia" w:eastAsia="Times New Roman" w:hAnsi="Georgia" w:cs="Times New Roman"/>
          <w:i/>
          <w:iCs/>
          <w:sz w:val="21"/>
          <w:lang w:eastAsia="ru-RU"/>
        </w:rPr>
        <w:t>Сыну Человеческому — сказал Он — много должно пострадать, быть отвержену, и быть распяту, и в третий день воскреснуть</w:t>
      </w:r>
      <w:r w:rsidRPr="00DF7676">
        <w:rPr>
          <w:rFonts w:ascii="Georgia" w:eastAsia="Times New Roman" w:hAnsi="Georgia" w:cs="Times New Roman"/>
          <w:sz w:val="21"/>
          <w:szCs w:val="21"/>
          <w:lang w:eastAsia="ru-RU"/>
        </w:rPr>
        <w:t xml:space="preserve"> (Мк. 8, 31; Лк. 9, 22). Итак, Евангелие не знает другого Сына Человеческого, кроме рожденного от Марии, Который и пострадал, и не Христа, Который оставил Иисуса пред страданием: но оно знает родившегося Иисуса Христа Сына Божия, и что Сей Самый пострадал, воскрес, как подтверждает Иоанн, ученик Господа, говоря: </w:t>
      </w:r>
      <w:r w:rsidRPr="00DF7676">
        <w:rPr>
          <w:rFonts w:ascii="Georgia" w:eastAsia="Times New Roman" w:hAnsi="Georgia" w:cs="Times New Roman"/>
          <w:i/>
          <w:iCs/>
          <w:sz w:val="21"/>
          <w:lang w:eastAsia="ru-RU"/>
        </w:rPr>
        <w:t>сие же написано, дабы вы веровали, что Иисус есть Христос Сын Божий, и веруя имели жизнь вечную во имя Его</w:t>
      </w:r>
      <w:r w:rsidRPr="00DF7676">
        <w:rPr>
          <w:rFonts w:ascii="Georgia" w:eastAsia="Times New Roman" w:hAnsi="Georgia" w:cs="Times New Roman"/>
          <w:sz w:val="21"/>
          <w:szCs w:val="21"/>
          <w:lang w:eastAsia="ru-RU"/>
        </w:rPr>
        <w:t xml:space="preserve"> (Ин. 20, 31), провидя эти богохульные учения, которые разделяют Господа, сколько от них зависит, говоря, что Он произошел из различных субстанций. Поэтому и в послании своем он так свидетельствует нам: </w:t>
      </w:r>
      <w:r w:rsidRPr="00DF7676">
        <w:rPr>
          <w:rFonts w:ascii="Georgia" w:eastAsia="Times New Roman" w:hAnsi="Georgia" w:cs="Times New Roman"/>
          <w:i/>
          <w:iCs/>
          <w:sz w:val="21"/>
          <w:lang w:eastAsia="ru-RU"/>
        </w:rPr>
        <w:t>дети, последнее время; и как вы слышали, что придет антихрист, и теперь появилось много антихристов, то мы из сего и познаем, что последнее время. Они вышли от нас, но не были наши, ибо если бы они были наши, то остались бы с нами, но (они вышли и чрез то) открылось, что они не наши. Посему знайте, что всякая ложь есть отвне, а не от истины. Кто лжец, если не тот, кто отвергает, что Иисус есть Христос? Это антихрист</w:t>
      </w:r>
      <w:r w:rsidRPr="00DF7676">
        <w:rPr>
          <w:rFonts w:ascii="Georgia" w:eastAsia="Times New Roman" w:hAnsi="Georgia" w:cs="Times New Roman"/>
          <w:sz w:val="21"/>
          <w:szCs w:val="21"/>
          <w:lang w:eastAsia="ru-RU"/>
        </w:rPr>
        <w:t xml:space="preserve"> (1 Ин. 2, 18—22).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Но поелику все вышеупомянутые (еретики), хотя языком исповедуют Единого Иисуса Христа, сами посмеваются над собою, иное думая и иное говоря; ибо их мнения разнообразны, как я показал: они говорят, что один пострадал и родился, это Иисус, а другой, сошедший на него, это Христос, Который опять восшел, и что тот, который произошел от Димиурга или есть по домостроительству, или который родился от Иосифа, подвержен страданию [57], а на него с невидимых и неизреченных (мест) сошел Тот, Которого они признают непостижимым, невидимым и бесстрастным: то они уклоняются от истины, потому что мысль их удалилась от Того, Кто есть истинно Бог, не зная, что Его Единородное Слово, всегда присущее роду человеческому, соединилось с своим созданием по воле Отца и сделалось плотию и есть именно Иисус Христос Господь наш, Который и пострадал за нас и воскрес ради нас и опять имеет придти во славе Отца, чтобы воскресить всякую плоть и явить спасение и показать правило суда праведного всем, Им сотворенным. Итак, Один Бог Отец, как я показал, и Один Христос Иисус Господь наш, имеющий придти по всеобщему устроению и все восстановляющий в Себе. Во всем же есть и человек, создание Божие; поэтому, и человека восстановляя в Себе Самом, Он невидимый сделался видимым, необъемлемый сделался объемлемым и чуждый страдания страждущим, и Слово стало человеком, все восстановляя в Себе; так что как в пренебесном, духовном и невидимом (мире) начальствует Слово Божие, так и в видимом и телесном Оно имеет начальство и, присвояя Себе первенство и поставляя Себя Самого Главою Церкви, все привлечет к Себе в надлежащее время.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У него нет ничего неполного и неблаговременного, как и у Отца нет ничего несообразного. Ибо все это предведено Отцом, совершается же Сыном, как прилично и как следует, в надлежащее время. Поэтому, когда Мария побуждала Его совершить дивное знамение вина и прежде времени хотела участвовать в таинственной чаше [58], то Господь устраняя Ее неблаговременную поспешность, сказал: </w:t>
      </w:r>
      <w:r w:rsidRPr="00DF7676">
        <w:rPr>
          <w:rFonts w:ascii="Georgia" w:eastAsia="Times New Roman" w:hAnsi="Georgia" w:cs="Times New Roman"/>
          <w:i/>
          <w:iCs/>
          <w:sz w:val="21"/>
          <w:lang w:eastAsia="ru-RU"/>
        </w:rPr>
        <w:t>что Мне и Тебе, Женщина? еще не пришел час Мой</w:t>
      </w:r>
      <w:r w:rsidRPr="00DF7676">
        <w:rPr>
          <w:rFonts w:ascii="Georgia" w:eastAsia="Times New Roman" w:hAnsi="Georgia" w:cs="Times New Roman"/>
          <w:sz w:val="21"/>
          <w:szCs w:val="21"/>
          <w:lang w:eastAsia="ru-RU"/>
        </w:rPr>
        <w:t xml:space="preserve"> (Ин. 2, 4), ожидая того часа, который предуведен Отцом. Поэтому также, когда не раз люди хотели его схватить, сказано: </w:t>
      </w:r>
      <w:r w:rsidRPr="00DF7676">
        <w:rPr>
          <w:rFonts w:ascii="Georgia" w:eastAsia="Times New Roman" w:hAnsi="Georgia" w:cs="Times New Roman"/>
          <w:i/>
          <w:iCs/>
          <w:sz w:val="21"/>
          <w:lang w:eastAsia="ru-RU"/>
        </w:rPr>
        <w:t>никто не возложил на Него рук, ибо еще не пришел час</w:t>
      </w:r>
      <w:r w:rsidRPr="00DF7676">
        <w:rPr>
          <w:rFonts w:ascii="Georgia" w:eastAsia="Times New Roman" w:hAnsi="Georgia" w:cs="Times New Roman"/>
          <w:sz w:val="21"/>
          <w:szCs w:val="21"/>
          <w:lang w:eastAsia="ru-RU"/>
        </w:rPr>
        <w:t xml:space="preserve"> (Ин. 7, 30) взяты Его, ни время страдания, предуведенное Отцом, как и пророк Аввакум говорит: </w:t>
      </w:r>
      <w:r w:rsidRPr="00DF7676">
        <w:rPr>
          <w:rFonts w:ascii="Georgia" w:eastAsia="Times New Roman" w:hAnsi="Georgia" w:cs="Times New Roman"/>
          <w:i/>
          <w:iCs/>
          <w:sz w:val="21"/>
          <w:lang w:eastAsia="ru-RU"/>
        </w:rPr>
        <w:t>когда приближатся годы, Ты будешь познан, когда придет время, Ты явишься; когда смутится душа моя во гневе, Ты вспомнишь Твою милость</w:t>
      </w:r>
      <w:r w:rsidRPr="00DF7676">
        <w:rPr>
          <w:rFonts w:ascii="Georgia" w:eastAsia="Times New Roman" w:hAnsi="Georgia" w:cs="Times New Roman"/>
          <w:sz w:val="21"/>
          <w:szCs w:val="21"/>
          <w:lang w:eastAsia="ru-RU"/>
        </w:rPr>
        <w:t xml:space="preserve"> (Авв. 3, 2). И Павел говорит: </w:t>
      </w:r>
      <w:r w:rsidRPr="00DF7676">
        <w:rPr>
          <w:rFonts w:ascii="Georgia" w:eastAsia="Times New Roman" w:hAnsi="Georgia" w:cs="Times New Roman"/>
          <w:i/>
          <w:iCs/>
          <w:sz w:val="21"/>
          <w:lang w:eastAsia="ru-RU"/>
        </w:rPr>
        <w:t>когда же пришла полнота времени, Бог послал Сына Своего</w:t>
      </w:r>
      <w:r w:rsidRPr="00DF7676">
        <w:rPr>
          <w:rFonts w:ascii="Georgia" w:eastAsia="Times New Roman" w:hAnsi="Georgia" w:cs="Times New Roman"/>
          <w:sz w:val="21"/>
          <w:szCs w:val="21"/>
          <w:lang w:eastAsia="ru-RU"/>
        </w:rPr>
        <w:t xml:space="preserve"> (Гал. 4, 4). Из сего видно, что все предуведенное Отцом Господь наш совершил в порядке, вовремя и в предуведенный и надлежащий час, будучи Один и тот же, но богатый и многий. Ибо </w:t>
      </w:r>
      <w:r w:rsidRPr="00DF7676">
        <w:rPr>
          <w:rFonts w:ascii="Georgia" w:eastAsia="Times New Roman" w:hAnsi="Georgia" w:cs="Times New Roman"/>
          <w:sz w:val="21"/>
          <w:szCs w:val="21"/>
          <w:lang w:eastAsia="ru-RU"/>
        </w:rPr>
        <w:lastRenderedPageBreak/>
        <w:t>Он исполняет богатую и многую волю Отца, так как Он есть Спаситель спасаемых, и Господь находящихся под Его господством, и Бог созданных вещей, и Единородный (Сын) Отца, и Христос предвозвещенный, и Слово Божие воплотившееся, когда пришла полнота времени, в которое Сыну Божию надлежало сделаться Сыном Человеческим.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8. Итак, вне домостроительства (Христова) все те, которые под предлогом «знания» думают, что один был Иисус, а другой Христос, и другой Единородный, от Которого опять Слово, и иной Спаситель, Которого эти ученики заблуждения признают произведением эонов, происшедших в несовершенстве: эти люди по наружности овцы, ибо они кажутся подобными нам по образу выражения, который употребляют наружно, говоря одинаково с нами, а внутри они волки. Ибо их учение человекоубийственно, вымышляя многих богов и представляя многих отцов, а уменьшая и на многое разделяя Сына Божия: их-то Господь повелел нам остерегаться, и ученик Его Иоанн в своем вышеупомянутом послании заповедал избегать говоря: </w:t>
      </w:r>
      <w:r w:rsidRPr="00DF7676">
        <w:rPr>
          <w:rFonts w:ascii="Georgia" w:eastAsia="Times New Roman" w:hAnsi="Georgia" w:cs="Times New Roman"/>
          <w:i/>
          <w:iCs/>
          <w:sz w:val="21"/>
          <w:lang w:eastAsia="ru-RU"/>
        </w:rPr>
        <w:t>многие обольстители пришли в сей мир, не исповедующие Иисуса Христа во плоти пришедшего; такой (человек) есть обольститель и антихрист. Наблюдайте за ними, дабы вам не потерять того, над чем вы трудились</w:t>
      </w:r>
      <w:r w:rsidRPr="00DF7676">
        <w:rPr>
          <w:rFonts w:ascii="Georgia" w:eastAsia="Times New Roman" w:hAnsi="Georgia" w:cs="Times New Roman"/>
          <w:sz w:val="21"/>
          <w:szCs w:val="21"/>
          <w:lang w:eastAsia="ru-RU"/>
        </w:rPr>
        <w:t xml:space="preserve"> (2 Ин. 7, 8). И еще говорит в послании: </w:t>
      </w:r>
      <w:r w:rsidRPr="00DF7676">
        <w:rPr>
          <w:rFonts w:ascii="Georgia" w:eastAsia="Times New Roman" w:hAnsi="Georgia" w:cs="Times New Roman"/>
          <w:i/>
          <w:iCs/>
          <w:sz w:val="21"/>
          <w:lang w:eastAsia="ru-RU"/>
        </w:rPr>
        <w:t>много лжепророков появилось в мире. Духа Божия узнавайте вот почему: всякий Дух, Который исповедует Иисуса Христа во плоти пришедшего, есть от Бога; а всякий дух, разрушающий (1 Ин. 4, 1—2)</w:t>
      </w:r>
      <w:r w:rsidRPr="00DF7676">
        <w:rPr>
          <w:rFonts w:ascii="Georgia" w:eastAsia="Times New Roman" w:hAnsi="Georgia" w:cs="Times New Roman"/>
          <w:sz w:val="21"/>
          <w:szCs w:val="21"/>
          <w:lang w:eastAsia="ru-RU"/>
        </w:rPr>
        <w:t xml:space="preserve"> [59]</w:t>
      </w:r>
      <w:r w:rsidRPr="00DF7676">
        <w:rPr>
          <w:rFonts w:ascii="Georgia" w:eastAsia="Times New Roman" w:hAnsi="Georgia" w:cs="Times New Roman"/>
          <w:i/>
          <w:iCs/>
          <w:sz w:val="21"/>
          <w:lang w:eastAsia="ru-RU"/>
        </w:rPr>
        <w:t xml:space="preserve"> Иисуса Христа, не есть от Бога, но от антихриста</w:t>
      </w:r>
      <w:r w:rsidRPr="00DF7676">
        <w:rPr>
          <w:rFonts w:ascii="Georgia" w:eastAsia="Times New Roman" w:hAnsi="Georgia" w:cs="Times New Roman"/>
          <w:sz w:val="21"/>
          <w:szCs w:val="21"/>
          <w:lang w:eastAsia="ru-RU"/>
        </w:rPr>
        <w:t xml:space="preserve">. Эти (слова) согласны с тем, что сказано в Евангелии, что </w:t>
      </w:r>
      <w:r w:rsidRPr="00DF7676">
        <w:rPr>
          <w:rFonts w:ascii="Georgia" w:eastAsia="Times New Roman" w:hAnsi="Georgia" w:cs="Times New Roman"/>
          <w:i/>
          <w:iCs/>
          <w:sz w:val="21"/>
          <w:lang w:eastAsia="ru-RU"/>
        </w:rPr>
        <w:t>Слово стало плотию и обитало среди нас</w:t>
      </w:r>
      <w:r w:rsidRPr="00DF7676">
        <w:rPr>
          <w:rFonts w:ascii="Georgia" w:eastAsia="Times New Roman" w:hAnsi="Georgia" w:cs="Times New Roman"/>
          <w:sz w:val="21"/>
          <w:szCs w:val="21"/>
          <w:lang w:eastAsia="ru-RU"/>
        </w:rPr>
        <w:t xml:space="preserve"> (Ин. 1, 14). Поэтому, еще в послании говорит: </w:t>
      </w:r>
      <w:r w:rsidRPr="00DF7676">
        <w:rPr>
          <w:rFonts w:ascii="Georgia" w:eastAsia="Times New Roman" w:hAnsi="Georgia" w:cs="Times New Roman"/>
          <w:i/>
          <w:iCs/>
          <w:sz w:val="21"/>
          <w:lang w:eastAsia="ru-RU"/>
        </w:rPr>
        <w:t>всякий верующий, что Иисус есть Христос, от Бога рожден</w:t>
      </w:r>
      <w:r w:rsidRPr="00DF7676">
        <w:rPr>
          <w:rFonts w:ascii="Georgia" w:eastAsia="Times New Roman" w:hAnsi="Georgia" w:cs="Times New Roman"/>
          <w:sz w:val="21"/>
          <w:szCs w:val="21"/>
          <w:lang w:eastAsia="ru-RU"/>
        </w:rPr>
        <w:t xml:space="preserve"> (1 Ин. 5, 1), зная Одного и Того же Иисуса Христа, Которому открыты врата небесные ради принятия Им плоти: Он в той же плоти, в которой пострадал, и придет открыть славу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9. Согласно с сим и Павел беседуя к римлянам; говорит: </w:t>
      </w:r>
      <w:r w:rsidRPr="00DF7676">
        <w:rPr>
          <w:rFonts w:ascii="Georgia" w:eastAsia="Times New Roman" w:hAnsi="Georgia" w:cs="Times New Roman"/>
          <w:i/>
          <w:iCs/>
          <w:sz w:val="21"/>
          <w:lang w:eastAsia="ru-RU"/>
        </w:rPr>
        <w:t>тем более те, которые получают обилие благодати и праведности для жизни, будут царствовать посредством Единого Иисуса Христа</w:t>
      </w:r>
      <w:r w:rsidRPr="00DF7676">
        <w:rPr>
          <w:rFonts w:ascii="Georgia" w:eastAsia="Times New Roman" w:hAnsi="Georgia" w:cs="Times New Roman"/>
          <w:sz w:val="21"/>
          <w:szCs w:val="21"/>
          <w:lang w:eastAsia="ru-RU"/>
        </w:rPr>
        <w:t xml:space="preserve"> (Рим. 5, 17). Итак, он не знал Того Христа, Который улетел от Иисуса, и не знал горнего Спасителя, которого они называют непричастным страданию. Ибо если один пострадал, а другой остался непричастен страданию, и один родился, а другой сошел на родившегося и потом оставил его, то уже оказывается не один, а двое. А что апостол знал Одного и родившегося и пострадавшего Иисуса Христа, он опять говорит в том же послании: </w:t>
      </w:r>
      <w:r w:rsidRPr="00DF7676">
        <w:rPr>
          <w:rFonts w:ascii="Georgia" w:eastAsia="Times New Roman" w:hAnsi="Georgia" w:cs="Times New Roman"/>
          <w:i/>
          <w:iCs/>
          <w:sz w:val="21"/>
          <w:lang w:eastAsia="ru-RU"/>
        </w:rPr>
        <w:t>неужели не знаете, что все мы, крестившиеся во Христа Иисуса, в смерть Его крестились? Дабы, как Христос воскрес из мертвых, так и нам ходить в обновлении жизни</w:t>
      </w:r>
      <w:r w:rsidRPr="00DF7676">
        <w:rPr>
          <w:rFonts w:ascii="Georgia" w:eastAsia="Times New Roman" w:hAnsi="Georgia" w:cs="Times New Roman"/>
          <w:sz w:val="21"/>
          <w:szCs w:val="21"/>
          <w:lang w:eastAsia="ru-RU"/>
        </w:rPr>
        <w:t xml:space="preserve"> (Рим. 6, 3—4) [60]. И еще показывая, что Христос пострадал, и что Сам Сын Божий умер за нас и Своею кровию искупил нас в предопределенное время, он говорить: </w:t>
      </w:r>
      <w:r w:rsidRPr="00DF7676">
        <w:rPr>
          <w:rFonts w:ascii="Georgia" w:eastAsia="Times New Roman" w:hAnsi="Georgia" w:cs="Times New Roman"/>
          <w:i/>
          <w:iCs/>
          <w:sz w:val="21"/>
          <w:lang w:eastAsia="ru-RU"/>
        </w:rPr>
        <w:t>Ибо зачем Христос, когда мы еще были немощны, в определенное время умер за нечестивых? Но Бог Свою любовь к нам доказывает тем, что Христос умер за нас, когда мы еще были грешниками: тем более ныне, будучи оправданы кровию Его, спасемся Им от гнева. Ибо если, будучи врагами, мы примирились с Богом смертию Сына Его, — тем более примирившись спасемся жизнию Его (Рим. 5, 6—10). Того Самого, Который был взят и пострадал и пролил кровь Свою за нас, Его он очень явно называет Христом и Сыном Божиим, Который и воскрес и был взят на небо, как сам (Павел) говорит:»Христос умер, но и воскрес; Он и одесную Бога</w:t>
      </w:r>
      <w:r w:rsidRPr="00DF7676">
        <w:rPr>
          <w:rFonts w:ascii="Georgia" w:eastAsia="Times New Roman" w:hAnsi="Georgia" w:cs="Times New Roman"/>
          <w:sz w:val="21"/>
          <w:szCs w:val="21"/>
          <w:lang w:eastAsia="ru-RU"/>
        </w:rPr>
        <w:t xml:space="preserve"> (Рим. 8, 34), и еще: </w:t>
      </w:r>
      <w:r w:rsidRPr="00DF7676">
        <w:rPr>
          <w:rFonts w:ascii="Georgia" w:eastAsia="Times New Roman" w:hAnsi="Georgia" w:cs="Times New Roman"/>
          <w:i/>
          <w:iCs/>
          <w:sz w:val="21"/>
          <w:lang w:eastAsia="ru-RU"/>
        </w:rPr>
        <w:t>зная, что Христос восстав из мертвых уже не умирает</w:t>
      </w:r>
      <w:r w:rsidRPr="00DF7676">
        <w:rPr>
          <w:rFonts w:ascii="Georgia" w:eastAsia="Times New Roman" w:hAnsi="Georgia" w:cs="Times New Roman"/>
          <w:sz w:val="21"/>
          <w:szCs w:val="21"/>
          <w:lang w:eastAsia="ru-RU"/>
        </w:rPr>
        <w:t xml:space="preserve"> (Рим. 6, 9). Ибо сам предвидя чрез Духа подразделения злых учителей и желая отсечь всякий повод к разногласию, он говорит вышеприведенное: </w:t>
      </w:r>
      <w:r w:rsidRPr="00DF7676">
        <w:rPr>
          <w:rFonts w:ascii="Georgia" w:eastAsia="Times New Roman" w:hAnsi="Georgia" w:cs="Times New Roman"/>
          <w:i/>
          <w:iCs/>
          <w:sz w:val="21"/>
          <w:lang w:eastAsia="ru-RU"/>
        </w:rPr>
        <w:t>Если же Дух Того, Кто воскресил из мертвых Иисуса, живет в вас, то Воскресивший Христа из мертвых оживит и ваши смертные тела</w:t>
      </w:r>
      <w:r w:rsidRPr="00DF7676">
        <w:rPr>
          <w:rFonts w:ascii="Georgia" w:eastAsia="Times New Roman" w:hAnsi="Georgia" w:cs="Times New Roman"/>
          <w:sz w:val="21"/>
          <w:szCs w:val="21"/>
          <w:lang w:eastAsia="ru-RU"/>
        </w:rPr>
        <w:t xml:space="preserve"> (Рим. 8, 11). Только что он не возглашает к желающим слушать: не заблуждайтесь; Один и Тот же Христос Иисус Сын Божий, который Своим страданием примирил нас с Богом и воскрес из мертвых, Который находится одесную Отца и совершен во всем; Который будучи биен не отражал ударов, </w:t>
      </w:r>
      <w:r w:rsidRPr="00DF7676">
        <w:rPr>
          <w:rFonts w:ascii="Georgia" w:eastAsia="Times New Roman" w:hAnsi="Georgia" w:cs="Times New Roman"/>
          <w:i/>
          <w:iCs/>
          <w:sz w:val="21"/>
          <w:lang w:eastAsia="ru-RU"/>
        </w:rPr>
        <w:t>страдая не угрожал</w:t>
      </w:r>
      <w:r w:rsidRPr="00DF7676">
        <w:rPr>
          <w:rFonts w:ascii="Georgia" w:eastAsia="Times New Roman" w:hAnsi="Georgia" w:cs="Times New Roman"/>
          <w:sz w:val="21"/>
          <w:szCs w:val="21"/>
          <w:lang w:eastAsia="ru-RU"/>
        </w:rPr>
        <w:t xml:space="preserve"> (1 Петр. 2, 23) и терпя мучения умолял Отца простить тех, кто распинали Его. Ибо Он Сам, поистине, Спас, Он есть Слово Божие, Он Единородный от Отца, Христос Иисус Господь наш.</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Апостольское учение о Святом Духе, сошедшем на Иисуса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1. Конечно Апостолы могли сказать, что Христос сошел на Иисуса, или горний Спаситель (сошел) на того, кто по домостроительству, Тот, Кто происходит из невидимых (мест) — на того, кто от Димиурга, но ничего такого они не знали и не говорили; ибо если бы они знали, то и сказали бы; а они, что было, то и сказали; именно, что Дух Божий, как голубь, сошел на Него, Тот Дух, о Котором сказано Исаиею: </w:t>
      </w:r>
      <w:r w:rsidRPr="00DF7676">
        <w:rPr>
          <w:rFonts w:ascii="Georgia" w:eastAsia="Times New Roman" w:hAnsi="Georgia" w:cs="Times New Roman"/>
          <w:i/>
          <w:iCs/>
          <w:sz w:val="21"/>
          <w:lang w:eastAsia="ru-RU"/>
        </w:rPr>
        <w:t>и почиет на Нем Дух Божий</w:t>
      </w:r>
      <w:r w:rsidRPr="00DF7676">
        <w:rPr>
          <w:rFonts w:ascii="Georgia" w:eastAsia="Times New Roman" w:hAnsi="Georgia" w:cs="Times New Roman"/>
          <w:sz w:val="21"/>
          <w:szCs w:val="21"/>
          <w:lang w:eastAsia="ru-RU"/>
        </w:rPr>
        <w:t xml:space="preserve"> (Ис. 11, 2), как я уже сказал. И еще: </w:t>
      </w:r>
      <w:r w:rsidRPr="00DF7676">
        <w:rPr>
          <w:rFonts w:ascii="Georgia" w:eastAsia="Times New Roman" w:hAnsi="Georgia" w:cs="Times New Roman"/>
          <w:i/>
          <w:iCs/>
          <w:sz w:val="21"/>
          <w:lang w:eastAsia="ru-RU"/>
        </w:rPr>
        <w:t>Дух Господний на Мне, потому что Он помазал Меня</w:t>
      </w:r>
      <w:r w:rsidRPr="00DF7676">
        <w:rPr>
          <w:rFonts w:ascii="Georgia" w:eastAsia="Times New Roman" w:hAnsi="Georgia" w:cs="Times New Roman"/>
          <w:sz w:val="21"/>
          <w:szCs w:val="21"/>
          <w:lang w:eastAsia="ru-RU"/>
        </w:rPr>
        <w:t xml:space="preserve"> (Ис. 61, 1). Тот Дух, о Котором Господь говорит: </w:t>
      </w:r>
      <w:r w:rsidRPr="00DF7676">
        <w:rPr>
          <w:rFonts w:ascii="Georgia" w:eastAsia="Times New Roman" w:hAnsi="Georgia" w:cs="Times New Roman"/>
          <w:i/>
          <w:iCs/>
          <w:sz w:val="21"/>
          <w:lang w:eastAsia="ru-RU"/>
        </w:rPr>
        <w:t>это не вы говорите, но Дух Отца вашего говорит в вас</w:t>
      </w:r>
      <w:r w:rsidRPr="00DF7676">
        <w:rPr>
          <w:rFonts w:ascii="Georgia" w:eastAsia="Times New Roman" w:hAnsi="Georgia" w:cs="Times New Roman"/>
          <w:sz w:val="21"/>
          <w:szCs w:val="21"/>
          <w:lang w:eastAsia="ru-RU"/>
        </w:rPr>
        <w:t xml:space="preserve"> (Mф. 10, 20). И опять, давая ученикам власть возрождать в Бога, Он говорил им: </w:t>
      </w:r>
      <w:r w:rsidRPr="00DF7676">
        <w:rPr>
          <w:rFonts w:ascii="Georgia" w:eastAsia="Times New Roman" w:hAnsi="Georgia" w:cs="Times New Roman"/>
          <w:i/>
          <w:iCs/>
          <w:sz w:val="21"/>
          <w:lang w:eastAsia="ru-RU"/>
        </w:rPr>
        <w:t>итак, идите и научите все народы, крестя их во имя Отца и Сына и Святого Духа</w:t>
      </w:r>
      <w:r w:rsidRPr="00DF7676">
        <w:rPr>
          <w:rFonts w:ascii="Georgia" w:eastAsia="Times New Roman" w:hAnsi="Georgia" w:cs="Times New Roman"/>
          <w:sz w:val="21"/>
          <w:szCs w:val="21"/>
          <w:lang w:eastAsia="ru-RU"/>
        </w:rPr>
        <w:t xml:space="preserve"> (Mф. 28, 19). Его (Бог) чрез пророков обещал излить в последние времена на рабов и рабынь, чтобы они пророчествовали; поэтому Он сошел и на Сына Божия, сделавшегося Сыном Человеческим, обыкая вместе с Ним обитать в роде человеческом и почивать на людях и жить в создании Божием, делая в в них волю Отца и обновляя их от ветхости в обновление Христово.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Сего Духа просил Давид для рода человеческого, говоря: </w:t>
      </w:r>
      <w:r w:rsidRPr="00DF7676">
        <w:rPr>
          <w:rFonts w:ascii="Georgia" w:eastAsia="Times New Roman" w:hAnsi="Georgia" w:cs="Times New Roman"/>
          <w:i/>
          <w:iCs/>
          <w:sz w:val="21"/>
          <w:lang w:eastAsia="ru-RU"/>
        </w:rPr>
        <w:t>и Духом владычным утверди меня</w:t>
      </w:r>
      <w:r w:rsidRPr="00DF7676">
        <w:rPr>
          <w:rFonts w:ascii="Georgia" w:eastAsia="Times New Roman" w:hAnsi="Georgia" w:cs="Times New Roman"/>
          <w:sz w:val="21"/>
          <w:szCs w:val="21"/>
          <w:lang w:eastAsia="ru-RU"/>
        </w:rPr>
        <w:t xml:space="preserve"> (Пс. 50, 12). Он и сошел, как говорит Лука, по вознесении Господа на учеников в день Пятидесятницы, имея власть допустить все народы к двери жизни и к откровению Нового Завета; почему они согласно на всех языках и славили Бога, так как Дух приводил к единству разделенные племена и приносил Отцу начатки всех народов. Поэтому и Господь обещал послать Утешителя, Который бы соединил нас с Богом. Ибо как из сухой пшеницы не может быть сделана одна масса и один хлеб без влаги, так и мы, как многое, не могли сделаться едино во Христе Иисусе без воды с неба. И как сухая земля не приносит плода, если не получит влаги, так мы, будучи первоначально сухим деревом, никогда бы не произвели плода жизни без добровольного орошения свыше. Ибо тела наши получили единство (между собою) посредством бани, ведущей к нетлению, а души — чрез Духа. Поэтому то и другое необходимо, так как то и другое способствуют к жизни Божией, ибо Господь наш, милосердуя к той самарянке [61] блуднице, — которая не осталась с одним мужем, но блудодействовала во многих браках, — показал ей и обещал воду живую, чтобы более не жаждала и не трудилась для приобретения освежающей воды, имея в себе самой питие, льющееся в жизнь вечную; и Господь получив этот дар от Отца и Сам даровал его тем, которые становятся Его причастниками, посылая на всю землю Святого Духа.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Гедеон — тот израильтянин, которого Бог избрал для избавления израильского народа от власти иноплеменников, — провидя этот милостивый дар, изменил свою просьбу (Суд. 6, 37 и дал.), пророчествуя, что будет сухость на овчем руне, на котором только сперва была роса — а руно было образом народа, — т. е. что они не будут уже иметь Святого Духа от Бога, как говорит Исаия: </w:t>
      </w:r>
      <w:r w:rsidRPr="00DF7676">
        <w:rPr>
          <w:rFonts w:ascii="Georgia" w:eastAsia="Times New Roman" w:hAnsi="Georgia" w:cs="Times New Roman"/>
          <w:i/>
          <w:iCs/>
          <w:sz w:val="21"/>
          <w:lang w:eastAsia="ru-RU"/>
        </w:rPr>
        <w:t>и повелю облакам, чтобы они не давали дождя на нее</w:t>
      </w:r>
      <w:r w:rsidRPr="00DF7676">
        <w:rPr>
          <w:rFonts w:ascii="Georgia" w:eastAsia="Times New Roman" w:hAnsi="Georgia" w:cs="Times New Roman"/>
          <w:sz w:val="21"/>
          <w:szCs w:val="21"/>
          <w:lang w:eastAsia="ru-RU"/>
        </w:rPr>
        <w:t xml:space="preserve"> (Ис. 5, 6), а на всей земле будет роса, т. е. Дух Божий, сошедший на Господа, </w:t>
      </w:r>
      <w:r w:rsidRPr="00DF7676">
        <w:rPr>
          <w:rFonts w:ascii="Georgia" w:eastAsia="Times New Roman" w:hAnsi="Georgia" w:cs="Times New Roman"/>
          <w:i/>
          <w:iCs/>
          <w:sz w:val="21"/>
          <w:lang w:eastAsia="ru-RU"/>
        </w:rPr>
        <w:t>Дух премудрости и разумения, Дух совета и силы, Дух ведения и благочестия, Дух страха Божия</w:t>
      </w:r>
      <w:r w:rsidRPr="00DF7676">
        <w:rPr>
          <w:rFonts w:ascii="Georgia" w:eastAsia="Times New Roman" w:hAnsi="Georgia" w:cs="Times New Roman"/>
          <w:sz w:val="21"/>
          <w:szCs w:val="21"/>
          <w:lang w:eastAsia="ru-RU"/>
        </w:rPr>
        <w:t xml:space="preserve"> (Ис. 11, 2). Этого Духа, опять, Он даровал Церкви, посылая на всю землю Утешителя с небес, откуда и диавол, по словам Господа (Лк. 10, 18), низринулся как молния. Посему, как необходима роса Божия, дабы нам не сжечься и не сделаться бесплодными, и где имеем обвинителя, там иметь нам и Утешителя, так как Господь поручает Духу Святому Своего человека [62], попавшегося разбойникам, над которым Он сжалился и обвязал его раны, давая два царских динария, так чтобы мы, получая чрез Духа образ и написание Отца и Сына, с пользою употребили вверенный нам динарий, причисляя прибыль его Господу.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Когда таким образом Дух сходил по предопределенному устроению, и когда Сын Божий Единородный, Который есть и Слово Отца, с наступлением полноты времени воплотился, сделавшись человеком ради человека, и исполнил все условия человеческой природы, когда Господь наш Иисус Христос есть Один и Тот же, как я Сам Господь свидетельствует и Апостолы исповедуют и пророки возвещают: то оказываются ложными все учения этих людей, которые выдумали мнимые Осьмерицы и Четверицы и подразделения [63], устраняют Духа, думают же, что один был Христос, а другой Иисус и учат, что не один был Христос, а много, и хотя говорят, что они были соединены, но опять их разделяют, представляя, что один (Христос) подвергся страданию, а другой остался его чужд, и что последний восшел в Плирому, а тот остался в среднем месте [64], что один пиршествует и наслаждается в невидимых и неименуемых (местах), а другой находится с Димиургом, лишая его силы. Поэтому, и тебе и всем, читающим это сочинение и заботящимся о своем спасении, надлежит не поддаваться, когда слышат со стороны речи этих людей: ибо говоря сходное с (учением) </w:t>
      </w:r>
      <w:r w:rsidRPr="00DF7676">
        <w:rPr>
          <w:rFonts w:ascii="Georgia" w:eastAsia="Times New Roman" w:hAnsi="Georgia" w:cs="Times New Roman"/>
          <w:sz w:val="21"/>
          <w:szCs w:val="21"/>
          <w:lang w:eastAsia="ru-RU"/>
        </w:rPr>
        <w:lastRenderedPageBreak/>
        <w:t>верующих, как я прежде сказал, содержат мнения не только различные, но и совершенно противоположные и исполненные богохульства, которыми убивают тех, которые посредством сходства слов усвояют себе не сродный с их расположением яд, как если бы кто, давая алебастровую чашу, наполненную водою вместо молока, обманул сходством цвета, как некто лучший меня обо всех, извращающих (дела) Божия и искажающих истину, сказал: «алебастр худо смешивается с молоком Божиим» [65].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воплощении Сына Божия, и что Он не мнимо, но истинно воплотился.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Когда ясно показано, что бывшее вначале у Бога Слово, Которым все создано, Которое также всегда было присуще роду человеческому, в последние времена согласно с временем предопределенным Отцом, соединилось с Своим созданием и сделалось человеком, могущим страдать, то устраняется всякое возражение тех, которые говорят: и если Он родился в то время, то значит прежде не было Христа«. Ибо я показал, что Сын Божий, вначале сущий у Отца, не (существовать) начал тогда, но воплотившись и сделавшись человеком, он снова начал длинный ряд человеческих (существ) и сокращенно даровал нам спасение, так что потерянное нами в Адаме, т. е. бытие по образу и подобию Божию, мы опять получили во Христе Иисусе.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Ибо невозможно было, чтобы человек, который раз был побежден и погиб чрез непослушание, сам воссоздал себя и получил награду за победу; также невозможно было, чтобы получил спасение тот, кто впал под власть греха: то и другое сделал Сын, Который есть Слово Божие от Отца происходящее, Который воплотился и нисшел даже до смерти и совершил домостроительство нашего спасения. Ему веровать несомненно увещевая нас, (Павел) опять говорит: </w:t>
      </w:r>
      <w:r w:rsidRPr="00DF7676">
        <w:rPr>
          <w:rFonts w:ascii="Georgia" w:eastAsia="Times New Roman" w:hAnsi="Georgia" w:cs="Times New Roman"/>
          <w:i/>
          <w:iCs/>
          <w:sz w:val="21"/>
          <w:lang w:eastAsia="ru-RU"/>
        </w:rPr>
        <w:t>не говори в сердце твоем: кто взойдет на небо? т. е. Христа свести. Или кто сойдет в бездну? т. е. Христа из мертвых возвести</w:t>
      </w:r>
      <w:r w:rsidRPr="00DF7676">
        <w:rPr>
          <w:rFonts w:ascii="Georgia" w:eastAsia="Times New Roman" w:hAnsi="Georgia" w:cs="Times New Roman"/>
          <w:sz w:val="21"/>
          <w:szCs w:val="21"/>
          <w:lang w:eastAsia="ru-RU"/>
        </w:rPr>
        <w:t xml:space="preserve"> (Рим. 10, 6—7); затем продолжает: </w:t>
      </w:r>
      <w:r w:rsidRPr="00DF7676">
        <w:rPr>
          <w:rFonts w:ascii="Georgia" w:eastAsia="Times New Roman" w:hAnsi="Georgia" w:cs="Times New Roman"/>
          <w:i/>
          <w:iCs/>
          <w:sz w:val="21"/>
          <w:lang w:eastAsia="ru-RU"/>
        </w:rPr>
        <w:t>ибо если устами своими будешь исповедовать Иисуса Господом и сердцем своим веровать, что Бог воскресил Его из мертвых, то спасешься</w:t>
      </w:r>
      <w:r w:rsidRPr="00DF7676">
        <w:rPr>
          <w:rFonts w:ascii="Georgia" w:eastAsia="Times New Roman" w:hAnsi="Georgia" w:cs="Times New Roman"/>
          <w:sz w:val="21"/>
          <w:szCs w:val="21"/>
          <w:lang w:eastAsia="ru-RU"/>
        </w:rPr>
        <w:t xml:space="preserve"> (Рим. 10, 9). И он представил основание, почему это сделало Слово Божие, говоря: </w:t>
      </w:r>
      <w:r w:rsidRPr="00DF7676">
        <w:rPr>
          <w:rFonts w:ascii="Georgia" w:eastAsia="Times New Roman" w:hAnsi="Georgia" w:cs="Times New Roman"/>
          <w:i/>
          <w:iCs/>
          <w:sz w:val="21"/>
          <w:lang w:eastAsia="ru-RU"/>
        </w:rPr>
        <w:t>Ибо Христос для того и жил и умер и воскрес, чтобы владычествовать над живыми и мертвыми (Рим. 14, 9). И еще писавши к Коринфянам, говорит: «а мы проповедуем Христа Иисуса распятого</w:t>
      </w:r>
      <w:r w:rsidRPr="00DF7676">
        <w:rPr>
          <w:rFonts w:ascii="Georgia" w:eastAsia="Times New Roman" w:hAnsi="Georgia" w:cs="Times New Roman"/>
          <w:sz w:val="21"/>
          <w:szCs w:val="21"/>
          <w:lang w:eastAsia="ru-RU"/>
        </w:rPr>
        <w:t xml:space="preserve"> (1 Кор. 1, 23); и прибавляет: </w:t>
      </w:r>
      <w:r w:rsidRPr="00DF7676">
        <w:rPr>
          <w:rFonts w:ascii="Georgia" w:eastAsia="Times New Roman" w:hAnsi="Georgia" w:cs="Times New Roman"/>
          <w:i/>
          <w:iCs/>
          <w:sz w:val="21"/>
          <w:lang w:eastAsia="ru-RU"/>
        </w:rPr>
        <w:t>чаша благословения, которую благословляем, не есть ли приобщение крови Христовой?</w:t>
      </w:r>
      <w:r w:rsidRPr="00DF7676">
        <w:rPr>
          <w:rFonts w:ascii="Georgia" w:eastAsia="Times New Roman" w:hAnsi="Georgia" w:cs="Times New Roman"/>
          <w:sz w:val="21"/>
          <w:szCs w:val="21"/>
          <w:lang w:eastAsia="ru-RU"/>
        </w:rPr>
        <w:t xml:space="preserve"> (1 Кор. 10, 16).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Кто же участвовал с нами в пище? Выдумываемый ли ими горний Христос, который распростерся чрез Предел и дал образ их Матери, или Эммануил от Девы, Который вкушал масло и мед, и о Котором говорить пророк: </w:t>
      </w:r>
      <w:r w:rsidRPr="00DF7676">
        <w:rPr>
          <w:rFonts w:ascii="Georgia" w:eastAsia="Times New Roman" w:hAnsi="Georgia" w:cs="Times New Roman"/>
          <w:i/>
          <w:iCs/>
          <w:sz w:val="21"/>
          <w:lang w:eastAsia="ru-RU"/>
        </w:rPr>
        <w:t>И Он есть Человек, и кто познает Его</w:t>
      </w:r>
      <w:r w:rsidRPr="00DF7676">
        <w:rPr>
          <w:rFonts w:ascii="Georgia" w:eastAsia="Times New Roman" w:hAnsi="Georgia" w:cs="Times New Roman"/>
          <w:sz w:val="21"/>
          <w:szCs w:val="21"/>
          <w:lang w:eastAsia="ru-RU"/>
        </w:rPr>
        <w:t xml:space="preserve"> (Иер. 17, 9)? Его именно проповедовал Павел: </w:t>
      </w:r>
      <w:r w:rsidRPr="00DF7676">
        <w:rPr>
          <w:rFonts w:ascii="Georgia" w:eastAsia="Times New Roman" w:hAnsi="Georgia" w:cs="Times New Roman"/>
          <w:i/>
          <w:iCs/>
          <w:sz w:val="21"/>
          <w:lang w:eastAsia="ru-RU"/>
        </w:rPr>
        <w:t>ибо я первоначально предал вам — говорить он, — что Христос умер за грехи наши по Писаниям, и что Он погребен был и воскрес в третий день по Писаниям</w:t>
      </w:r>
      <w:r w:rsidRPr="00DF7676">
        <w:rPr>
          <w:rFonts w:ascii="Georgia" w:eastAsia="Times New Roman" w:hAnsi="Georgia" w:cs="Times New Roman"/>
          <w:sz w:val="21"/>
          <w:szCs w:val="21"/>
          <w:lang w:eastAsia="ru-RU"/>
        </w:rPr>
        <w:t xml:space="preserve"> (1 Кор. 15, 3—4). Ясно, что Павел не знал другого Христа, кроме только Того, Который и пострадал и погребен и воскрес, Который и родился и Которого он назвал человеком. Ибо сказав: </w:t>
      </w:r>
      <w:r w:rsidRPr="00DF7676">
        <w:rPr>
          <w:rFonts w:ascii="Georgia" w:eastAsia="Times New Roman" w:hAnsi="Georgia" w:cs="Times New Roman"/>
          <w:i/>
          <w:iCs/>
          <w:sz w:val="21"/>
          <w:lang w:eastAsia="ru-RU"/>
        </w:rPr>
        <w:t>если о Христе проповедуется, что Он воскрес из мертвых</w:t>
      </w:r>
      <w:r w:rsidRPr="00DF7676">
        <w:rPr>
          <w:rFonts w:ascii="Georgia" w:eastAsia="Times New Roman" w:hAnsi="Georgia" w:cs="Times New Roman"/>
          <w:sz w:val="21"/>
          <w:szCs w:val="21"/>
          <w:lang w:eastAsia="ru-RU"/>
        </w:rPr>
        <w:t xml:space="preserve">, он прибавляет в объяснение причины Его воплощения: </w:t>
      </w:r>
      <w:r w:rsidRPr="00DF7676">
        <w:rPr>
          <w:rFonts w:ascii="Georgia" w:eastAsia="Times New Roman" w:hAnsi="Georgia" w:cs="Times New Roman"/>
          <w:i/>
          <w:iCs/>
          <w:sz w:val="21"/>
          <w:lang w:eastAsia="ru-RU"/>
        </w:rPr>
        <w:t>поелику смерть чрез человека, то чрез человека же и воскресение мертвых</w:t>
      </w:r>
      <w:r w:rsidRPr="00DF7676">
        <w:rPr>
          <w:rFonts w:ascii="Georgia" w:eastAsia="Times New Roman" w:hAnsi="Georgia" w:cs="Times New Roman"/>
          <w:sz w:val="21"/>
          <w:szCs w:val="21"/>
          <w:lang w:eastAsia="ru-RU"/>
        </w:rPr>
        <w:t xml:space="preserve"> (1 Кор. 15, 12, 21). И везде, где говорит о страдании Господа нашего, о человечестве Его и о смерти, он употребляет имя Христа, как например в следующем месте: </w:t>
      </w:r>
      <w:r w:rsidRPr="00DF7676">
        <w:rPr>
          <w:rFonts w:ascii="Georgia" w:eastAsia="Times New Roman" w:hAnsi="Georgia" w:cs="Times New Roman"/>
          <w:i/>
          <w:iCs/>
          <w:sz w:val="21"/>
          <w:lang w:eastAsia="ru-RU"/>
        </w:rPr>
        <w:t>не губи своею пищею того, за кого Христос умер</w:t>
      </w:r>
      <w:r w:rsidRPr="00DF7676">
        <w:rPr>
          <w:rFonts w:ascii="Georgia" w:eastAsia="Times New Roman" w:hAnsi="Georgia" w:cs="Times New Roman"/>
          <w:sz w:val="21"/>
          <w:szCs w:val="21"/>
          <w:lang w:eastAsia="ru-RU"/>
        </w:rPr>
        <w:t xml:space="preserve"> (Рим. 14, 15). И еще: </w:t>
      </w:r>
      <w:r w:rsidRPr="00DF7676">
        <w:rPr>
          <w:rFonts w:ascii="Georgia" w:eastAsia="Times New Roman" w:hAnsi="Georgia" w:cs="Times New Roman"/>
          <w:i/>
          <w:iCs/>
          <w:sz w:val="21"/>
          <w:lang w:eastAsia="ru-RU"/>
        </w:rPr>
        <w:t>а теперь, во Христе, вы, бывшие никогда далеко, стали близки Кровию Христовою</w:t>
      </w:r>
      <w:r w:rsidRPr="00DF7676">
        <w:rPr>
          <w:rFonts w:ascii="Georgia" w:eastAsia="Times New Roman" w:hAnsi="Georgia" w:cs="Times New Roman"/>
          <w:sz w:val="21"/>
          <w:szCs w:val="21"/>
          <w:lang w:eastAsia="ru-RU"/>
        </w:rPr>
        <w:t xml:space="preserve"> (Еф. 2, 13). И еще: </w:t>
      </w:r>
      <w:r w:rsidRPr="00DF7676">
        <w:rPr>
          <w:rFonts w:ascii="Georgia" w:eastAsia="Times New Roman" w:hAnsi="Georgia" w:cs="Times New Roman"/>
          <w:i/>
          <w:iCs/>
          <w:sz w:val="21"/>
          <w:lang w:eastAsia="ru-RU"/>
        </w:rPr>
        <w:t>Христос искупил нас от проклятия закона, сделавшись за нас проклятием; ибо написано: проклят всяк висящий на древе</w:t>
      </w:r>
      <w:r w:rsidRPr="00DF7676">
        <w:rPr>
          <w:rFonts w:ascii="Georgia" w:eastAsia="Times New Roman" w:hAnsi="Georgia" w:cs="Times New Roman"/>
          <w:sz w:val="21"/>
          <w:szCs w:val="21"/>
          <w:lang w:eastAsia="ru-RU"/>
        </w:rPr>
        <w:t xml:space="preserve"> (Гал. 3, 13; Втор. 21, 23). И еще: </w:t>
      </w:r>
      <w:r w:rsidRPr="00DF7676">
        <w:rPr>
          <w:rFonts w:ascii="Georgia" w:eastAsia="Times New Roman" w:hAnsi="Georgia" w:cs="Times New Roman"/>
          <w:i/>
          <w:iCs/>
          <w:sz w:val="21"/>
          <w:lang w:eastAsia="ru-RU"/>
        </w:rPr>
        <w:t>и от знания твоего погибнет немощный брат, за которого умер Христос</w:t>
      </w:r>
      <w:r w:rsidRPr="00DF7676">
        <w:rPr>
          <w:rFonts w:ascii="Georgia" w:eastAsia="Times New Roman" w:hAnsi="Georgia" w:cs="Times New Roman"/>
          <w:sz w:val="21"/>
          <w:szCs w:val="21"/>
          <w:lang w:eastAsia="ru-RU"/>
        </w:rPr>
        <w:t xml:space="preserve"> (1 Кор. 8, 11), — показывая, что не сходил на Иисуса неспособный страдать Христос, но что Он Сам, будучи Иисусом Христом, пострадал за нас, — Он, Который почил и воскрес, Который нисшел и возшел. Сын Божий, сделавшийся Сыном человеческим, как показывает и самое имя. Ибо в имени Христа подразумевается помазавший и помазанный и самое помазание, которым Он помазан. Помазал Отец, помазан же Сын посредством Духа, Который есть помазание, как </w:t>
      </w:r>
      <w:r w:rsidRPr="00DF7676">
        <w:rPr>
          <w:rFonts w:ascii="Georgia" w:eastAsia="Times New Roman" w:hAnsi="Georgia" w:cs="Times New Roman"/>
          <w:sz w:val="21"/>
          <w:szCs w:val="21"/>
          <w:lang w:eastAsia="ru-RU"/>
        </w:rPr>
        <w:lastRenderedPageBreak/>
        <w:t xml:space="preserve">чрез Исаию говорит Слово: </w:t>
      </w:r>
      <w:r w:rsidRPr="00DF7676">
        <w:rPr>
          <w:rFonts w:ascii="Georgia" w:eastAsia="Times New Roman" w:hAnsi="Georgia" w:cs="Times New Roman"/>
          <w:i/>
          <w:iCs/>
          <w:sz w:val="21"/>
          <w:lang w:eastAsia="ru-RU"/>
        </w:rPr>
        <w:t>Дух Божий на Мне, потому что Он помазал Меня</w:t>
      </w:r>
      <w:r w:rsidRPr="00DF7676">
        <w:rPr>
          <w:rFonts w:ascii="Georgia" w:eastAsia="Times New Roman" w:hAnsi="Georgia" w:cs="Times New Roman"/>
          <w:sz w:val="21"/>
          <w:szCs w:val="21"/>
          <w:lang w:eastAsia="ru-RU"/>
        </w:rPr>
        <w:t xml:space="preserve"> (Ис. 65, 1), обозначая и помазующего Отца и помазанного Сына и помазание, которое есть Дух.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И Сам Господь ясно указывает, Кто пострадал. Ибо когда Он спросил учеников: </w:t>
      </w:r>
      <w:r w:rsidRPr="00DF7676">
        <w:rPr>
          <w:rFonts w:ascii="Georgia" w:eastAsia="Times New Roman" w:hAnsi="Georgia" w:cs="Times New Roman"/>
          <w:i/>
          <w:iCs/>
          <w:sz w:val="21"/>
          <w:lang w:eastAsia="ru-RU"/>
        </w:rPr>
        <w:t>за кого люди почитают Меня, Сына Человеческого</w:t>
      </w:r>
      <w:r w:rsidRPr="00DF7676">
        <w:rPr>
          <w:rFonts w:ascii="Georgia" w:eastAsia="Times New Roman" w:hAnsi="Georgia" w:cs="Times New Roman"/>
          <w:sz w:val="21"/>
          <w:szCs w:val="21"/>
          <w:lang w:eastAsia="ru-RU"/>
        </w:rPr>
        <w:t xml:space="preserve">? и когда Петр отвечал: </w:t>
      </w:r>
      <w:r w:rsidRPr="00DF7676">
        <w:rPr>
          <w:rFonts w:ascii="Georgia" w:eastAsia="Times New Roman" w:hAnsi="Georgia" w:cs="Times New Roman"/>
          <w:i/>
          <w:iCs/>
          <w:sz w:val="21"/>
          <w:lang w:eastAsia="ru-RU"/>
        </w:rPr>
        <w:t>Ты Христос Сын Бога живого</w:t>
      </w:r>
      <w:r w:rsidRPr="00DF7676">
        <w:rPr>
          <w:rFonts w:ascii="Georgia" w:eastAsia="Times New Roman" w:hAnsi="Georgia" w:cs="Times New Roman"/>
          <w:sz w:val="21"/>
          <w:szCs w:val="21"/>
          <w:lang w:eastAsia="ru-RU"/>
        </w:rPr>
        <w:t xml:space="preserve">, и был Им одобрен, </w:t>
      </w:r>
      <w:r w:rsidRPr="00DF7676">
        <w:rPr>
          <w:rFonts w:ascii="Georgia" w:eastAsia="Times New Roman" w:hAnsi="Georgia" w:cs="Times New Roman"/>
          <w:i/>
          <w:iCs/>
          <w:sz w:val="21"/>
          <w:lang w:eastAsia="ru-RU"/>
        </w:rPr>
        <w:t>потому что не плоть и кровь открыли ему, но Отец, сущий на небесах</w:t>
      </w:r>
      <w:r w:rsidRPr="00DF7676">
        <w:rPr>
          <w:rFonts w:ascii="Georgia" w:eastAsia="Times New Roman" w:hAnsi="Georgia" w:cs="Times New Roman"/>
          <w:sz w:val="21"/>
          <w:szCs w:val="21"/>
          <w:lang w:eastAsia="ru-RU"/>
        </w:rPr>
        <w:t xml:space="preserve"> (Mф. 16, 13, 16—17), то показал, что Он, Сын Человеческий, есть Христос Сын Бога живого: </w:t>
      </w:r>
      <w:r w:rsidRPr="00DF7676">
        <w:rPr>
          <w:rFonts w:ascii="Georgia" w:eastAsia="Times New Roman" w:hAnsi="Georgia" w:cs="Times New Roman"/>
          <w:i/>
          <w:iCs/>
          <w:sz w:val="21"/>
          <w:lang w:eastAsia="ru-RU"/>
        </w:rPr>
        <w:t>ибо с того времени — говорится — Он начал открывать ученикам, что Ему должно идти в Иерусалим и много пострадать от священников, быть отвержену и распяту и в третий день воскреснуть</w:t>
      </w:r>
      <w:r w:rsidRPr="00DF7676">
        <w:rPr>
          <w:rFonts w:ascii="Georgia" w:eastAsia="Times New Roman" w:hAnsi="Georgia" w:cs="Times New Roman"/>
          <w:sz w:val="21"/>
          <w:szCs w:val="21"/>
          <w:lang w:eastAsia="ru-RU"/>
        </w:rPr>
        <w:t xml:space="preserve"> (Mф. 16, 21) [66]. Он, Который был признан Петром за Христа, Который назвал его блаженным, потому что Отец открыл ему Сына Бога живого, Он Сам сказал, что Ему должно много пострадать и быть распяту; а потом Он укорил Петра, который почитал Его за Христа согласно с мнением человеческим и отвергал Его страдание, и сказал ученикам: если кто хочет идти за Мною, пусть отвергается себя и возьмет крест свой и следует за Мною. Ибо кто хочет душу свою сберечь, тот потеряет ее, а кто потеряет душу свою ради Меня, тот спасет ее» (Mф. 16, 24—25). Это Христос говорил открыто, Сам будучи Спаситель тех, которые имели быть преданы смерти за исповедание Его и потерять свои души.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Если же Он не имел Сам пострадать, а должен бы был улететь от Иисуса, то зачем Он и увещевал учеников взять крест свой и следовать за Ним, — крест, которого Он Сам не взял по мнению этих (еретиков), а уклонился от страдания? Ибо, что Он говорит не относительно признания горнего Креста (Ставроса), как некоторые осмеливаются толковать, но о страдании, которое Ему должно было потерпеть, и сами ученики Его имели понести, — это Он показал в словах: </w:t>
      </w:r>
      <w:r w:rsidRPr="00DF7676">
        <w:rPr>
          <w:rFonts w:ascii="Georgia" w:eastAsia="Times New Roman" w:hAnsi="Georgia" w:cs="Times New Roman"/>
          <w:i/>
          <w:iCs/>
          <w:sz w:val="21"/>
          <w:lang w:eastAsia="ru-RU"/>
        </w:rPr>
        <w:t>кто хочет душу свою сберечь, тот потеряет ее; а кто потеряет, обретет ее</w:t>
      </w:r>
      <w:r w:rsidRPr="00DF7676">
        <w:rPr>
          <w:rFonts w:ascii="Georgia" w:eastAsia="Times New Roman" w:hAnsi="Georgia" w:cs="Times New Roman"/>
          <w:sz w:val="21"/>
          <w:szCs w:val="21"/>
          <w:lang w:eastAsia="ru-RU"/>
        </w:rPr>
        <w:t xml:space="preserve">. И что ученики Его должны были пострадать ради Его, Он говорил иудеям: </w:t>
      </w:r>
      <w:r w:rsidRPr="00DF7676">
        <w:rPr>
          <w:rFonts w:ascii="Georgia" w:eastAsia="Times New Roman" w:hAnsi="Georgia" w:cs="Times New Roman"/>
          <w:i/>
          <w:iCs/>
          <w:sz w:val="21"/>
          <w:lang w:eastAsia="ru-RU"/>
        </w:rPr>
        <w:t>вот Я посылаю к вам пророков и мудрых и учителей, и некоторых из них вы убьете и распнете (Mф. 23, 34); и ученикам говорил:»пред правителями и царями вы станете за Меня, и некоторых из вас будут бить и умертвят и будут гнать из города в город</w:t>
      </w:r>
      <w:r w:rsidRPr="00DF7676">
        <w:rPr>
          <w:rFonts w:ascii="Georgia" w:eastAsia="Times New Roman" w:hAnsi="Georgia" w:cs="Times New Roman"/>
          <w:sz w:val="21"/>
          <w:szCs w:val="21"/>
          <w:lang w:eastAsia="ru-RU"/>
        </w:rPr>
        <w:t xml:space="preserve"> (Mф. 10, 17—8). Итак Он знал и тех, которые имели потерпеть гонение, знал и тех, которые имели быть биты и убиты за Него; и Он не говорил о другом Кресте, но о страдании, которому должен был подвергнуться сперва Он Сам, а потом ученики Его. Поэтому, Он и давал им такое увещание: </w:t>
      </w:r>
      <w:r w:rsidRPr="00DF7676">
        <w:rPr>
          <w:rFonts w:ascii="Georgia" w:eastAsia="Times New Roman" w:hAnsi="Georgia" w:cs="Times New Roman"/>
          <w:i/>
          <w:iCs/>
          <w:sz w:val="21"/>
          <w:lang w:eastAsia="ru-RU"/>
        </w:rPr>
        <w:t>не бойтесь убивающих тело, душу же не могущих убить; а бойтесь того более, кто может и душу и тело послать в геенну</w:t>
      </w:r>
      <w:r w:rsidRPr="00DF7676">
        <w:rPr>
          <w:rFonts w:ascii="Georgia" w:eastAsia="Times New Roman" w:hAnsi="Georgia" w:cs="Times New Roman"/>
          <w:sz w:val="21"/>
          <w:szCs w:val="21"/>
          <w:lang w:eastAsia="ru-RU"/>
        </w:rPr>
        <w:t xml:space="preserve"> (Mф. 10, 28), и (увещевал) соблюдать исповедание (веры) в отношении к Нему. Ибо Он обещал исповедать пред Отцем Своим тех, которые исповедают Его имя пред человеками, и отвергнуться тех, которые отвергнутся Его, и постыдить тех, которые постыдятся исповедания Его, и при всем этом, некоторые (из еретиков) дошли до такого безрассудства, что презирают мучеников и порицают тех, которые убиваются за исповедание Господа и подвергаются (бедствиям) предсказанным Господом, и в этом отношении стараются идти по стопам Господа, сделавшись мучениками Страждущего (Христа): таковых мы и предаем (на суд) самим мученикам. Ибо когда взыщется кровь их, и они получат славу, тогда будут постыжены Христом бесчестившие их мученичество. Из того, что Господь на кресте сказал: </w:t>
      </w:r>
      <w:r w:rsidRPr="00DF7676">
        <w:rPr>
          <w:rFonts w:ascii="Georgia" w:eastAsia="Times New Roman" w:hAnsi="Georgia" w:cs="Times New Roman"/>
          <w:i/>
          <w:iCs/>
          <w:sz w:val="21"/>
          <w:lang w:eastAsia="ru-RU"/>
        </w:rPr>
        <w:t>Отче прости им, ибо не знают что делают</w:t>
      </w:r>
      <w:r w:rsidRPr="00DF7676">
        <w:rPr>
          <w:rFonts w:ascii="Georgia" w:eastAsia="Times New Roman" w:hAnsi="Georgia" w:cs="Times New Roman"/>
          <w:sz w:val="21"/>
          <w:szCs w:val="21"/>
          <w:lang w:eastAsia="ru-RU"/>
        </w:rPr>
        <w:t xml:space="preserve"> (Лк. 23, 34), обнаруживается великодушие, терпение, милосердие и благость Христа, так что Он и страдал и прощал сделавших Ему зло. Ибо Слово Божие, которое сказал нам: </w:t>
      </w:r>
      <w:r w:rsidRPr="00DF7676">
        <w:rPr>
          <w:rFonts w:ascii="Georgia" w:eastAsia="Times New Roman" w:hAnsi="Georgia" w:cs="Times New Roman"/>
          <w:i/>
          <w:iCs/>
          <w:sz w:val="21"/>
          <w:lang w:eastAsia="ru-RU"/>
        </w:rPr>
        <w:t>любите врагов ваших и молитесь за ненавидящих вас</w:t>
      </w:r>
      <w:r w:rsidRPr="00DF7676">
        <w:rPr>
          <w:rFonts w:ascii="Georgia" w:eastAsia="Times New Roman" w:hAnsi="Georgia" w:cs="Times New Roman"/>
          <w:sz w:val="21"/>
          <w:szCs w:val="21"/>
          <w:lang w:eastAsia="ru-RU"/>
        </w:rPr>
        <w:t xml:space="preserve"> (Mф. 5, 44), Он Сам исполнил на кресте, до такой степени любя человеческий род, что молился за предавших Его смерти. Если же кто, как бы допустив двух существующих (Христов), станет судить о них, то тот окажется гораздо лучше и терпеливее и, поистине, благим, который среди самых ран и поражений и прочих причиненных Ему (страданий) благотворит и не помнит сделанного ему зла, чем тот, который улетел и не потерпел никакой обиды и поруганий.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Это же самое идет и к тем, которые говорят, что Он пострадал только по видимому. Ибо если Он не истинно пострадал, то нет Ему благодарности, когда не было никакого страдания, и если мы начнем действительно страдать, Он окажется обманывающим нас, увещевая терпеть удары и подставлять другую щеку, тогда как сам Он прежде не претерпел этого действительно; и как Он обманул их, кажучись тем, чем Он не был, так обманывает и нас увещевая нас терпеть то, чего Сам не потерпел. Мы будем даже выше Учителя, когда терпим и переносим то, чего не потерпел и не понес Учитель. Но как Господь наш есть Единый истинно Учитель, так истинно благ и терпелив Сын Божий, Слово Бога Отца, сделавшееся </w:t>
      </w:r>
      <w:r w:rsidRPr="00DF7676">
        <w:rPr>
          <w:rFonts w:ascii="Georgia" w:eastAsia="Times New Roman" w:hAnsi="Georgia" w:cs="Times New Roman"/>
          <w:sz w:val="21"/>
          <w:szCs w:val="21"/>
          <w:lang w:eastAsia="ru-RU"/>
        </w:rPr>
        <w:lastRenderedPageBreak/>
        <w:t>Сыном Человеческим. Ибо Он сражался и победил; ибо Он был человек, подвизавшийся за отцев и чрез послушание прекративши непослушание; ибо Он связал крепкого и разрешил слабых и даровал своему созданию спасение, разрушая грех. Ибо Он есть святейший и милосердый Господь и любящий человеческий род.</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Итак Он соединил, как я уже сказал, человека с Богом. Ибо если бы не человек победил врага человеческого, то враг не был бы побежден законно. И опять, если бы не Бог даровал спасение, то мы не имели бы его прочно. И если бы человек не соединился с Богом. он не мог бы сделаться причастным нетления. Ибо Посреднику Бога и человеков надлежало чрез Свое родство с тем и другими привести обоих в дружество и согласие и представить человека Богу, а человекам открыть Бога [67]. Ибо каким образом мы могли бы быть причастными усыновления Ему, если бы не опять получили от Него чрез Сына общения с Ним, если бы Слово Его сделавшись плотию не соединилось с нами? Посему Он и прошел чрез всякий возраст, всем возвращая общение с Богом. Итак те, которые говорят, что Он мнимо явился и не родился во плоти и не сделался истинно человеком, доселе еще состоять под древним осуждением, предоставляя греху господство, так как, по их мнению, не побеждена смерть, </w:t>
      </w:r>
      <w:r w:rsidRPr="00DF7676">
        <w:rPr>
          <w:rFonts w:ascii="Georgia" w:eastAsia="Times New Roman" w:hAnsi="Georgia" w:cs="Times New Roman"/>
          <w:i/>
          <w:iCs/>
          <w:sz w:val="21"/>
          <w:lang w:eastAsia="ru-RU"/>
        </w:rPr>
        <w:t>которая царствовала от Адама до Моисея и над несогрешившими подобно преступлению Адама</w:t>
      </w:r>
      <w:r w:rsidRPr="00DF7676">
        <w:rPr>
          <w:rFonts w:ascii="Georgia" w:eastAsia="Times New Roman" w:hAnsi="Georgia" w:cs="Times New Roman"/>
          <w:sz w:val="21"/>
          <w:szCs w:val="21"/>
          <w:lang w:eastAsia="ru-RU"/>
        </w:rPr>
        <w:t xml:space="preserve"> (Рим. 5, 14). Закон же, данный чрез Моисея, приходя и свидетельствуя о грехе, так как (человек) есть грешник, хотя устранил его царство, обличая, что он разбойник, а не царь, и показал его человекоубийцею, но отягчил человека, имевшего в себе грех, показывая его повинным смерти. Ибо хотя закон был духовен, но он только обнаружил грех, но не уничтожил, ибо грех господствовал не над духом, а над человеком. Ибо Тому, Кто предпринял убить грех и искупить человека повинного смерти, надлежало сделаться тем, чем был. Он, т. е. Человеком, Который был приведен в рабство грехом и находился под властью смерти, дабы грех был умерщвлен человеком и человек ушел от смерти. Ибо как чрез непослушание одного человека, который был первоначально создан из невозделанной земли, многие сделались грешниками и потеряли жизнь, так надлежало, чтобы чрез послушание Одного Человека, Который первый родился от Девы, Многие оправдались и получили спасение. Таким образом Слово Божие сделалось человеком, как и Моисей говорит: </w:t>
      </w:r>
      <w:r w:rsidRPr="00DF7676">
        <w:rPr>
          <w:rFonts w:ascii="Georgia" w:eastAsia="Times New Roman" w:hAnsi="Georgia" w:cs="Times New Roman"/>
          <w:i/>
          <w:iCs/>
          <w:sz w:val="21"/>
          <w:lang w:eastAsia="ru-RU"/>
        </w:rPr>
        <w:t>Бог, истинны дела Его</w:t>
      </w:r>
      <w:r w:rsidRPr="00DF7676">
        <w:rPr>
          <w:rFonts w:ascii="Georgia" w:eastAsia="Times New Roman" w:hAnsi="Georgia" w:cs="Times New Roman"/>
          <w:sz w:val="21"/>
          <w:szCs w:val="21"/>
          <w:lang w:eastAsia="ru-RU"/>
        </w:rPr>
        <w:t xml:space="preserve"> (Втор. 32, 4). Если же Он не сделавшись плотию казался как бы плотию, то не истинно было дело Его. Но чем казался, то Он и был, — Бог, восстановляющий в Себе древнее создание человека, чтобы убить грех и упразднить смерть и оживить человека: и поэтому-то истинны дела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был не просто человек, родившийся от Иосифа, но истинный Бог, рожденный от Отца, и истинный Человек, родившийся от Девы.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 опять, утверждающие, что Он был только просто человек, родившийся от Иосифа, пребывая в рабстве древнего непослушания умирают, еще не соединившись с Словом Бога Отца и не получая свободы чрез Сына, как Сам Он, говорит: </w:t>
      </w:r>
      <w:r w:rsidRPr="00DF7676">
        <w:rPr>
          <w:rFonts w:ascii="Georgia" w:eastAsia="Times New Roman" w:hAnsi="Georgia" w:cs="Times New Roman"/>
          <w:i/>
          <w:iCs/>
          <w:sz w:val="21"/>
          <w:lang w:eastAsia="ru-RU"/>
        </w:rPr>
        <w:t>если Сын освободит вас, вы будете истинно свободны</w:t>
      </w:r>
      <w:r w:rsidRPr="00DF7676">
        <w:rPr>
          <w:rFonts w:ascii="Georgia" w:eastAsia="Times New Roman" w:hAnsi="Georgia" w:cs="Times New Roman"/>
          <w:sz w:val="21"/>
          <w:szCs w:val="21"/>
          <w:lang w:eastAsia="ru-RU"/>
        </w:rPr>
        <w:t xml:space="preserve"> (Ин. 8, 36). Не ведая Того, Кто есть Эммануил от Девы, они лишаются дара Его, который есть жизнь вечная; не принимая Слова нетления, остаются в смертной плоти и суть должники смерти, не получая противоядия жизни. К ним говорит Слово, упоминая о своем даре милости: </w:t>
      </w:r>
      <w:r w:rsidRPr="00DF7676">
        <w:rPr>
          <w:rFonts w:ascii="Georgia" w:eastAsia="Times New Roman" w:hAnsi="Georgia" w:cs="Times New Roman"/>
          <w:i/>
          <w:iCs/>
          <w:sz w:val="21"/>
          <w:lang w:eastAsia="ru-RU"/>
        </w:rPr>
        <w:t>Я сказал: вы все боги и сыны Вышнего; но вы умрете, как человеки</w:t>
      </w:r>
      <w:r w:rsidRPr="00DF7676">
        <w:rPr>
          <w:rFonts w:ascii="Georgia" w:eastAsia="Times New Roman" w:hAnsi="Georgia" w:cs="Times New Roman"/>
          <w:sz w:val="21"/>
          <w:szCs w:val="21"/>
          <w:lang w:eastAsia="ru-RU"/>
        </w:rPr>
        <w:t xml:space="preserve"> (Пс. 81, 6—7). Это, без сомнения, говорит Он к тем, которые не принимают дара усыновления, но бесчестят воплощение чистого рождения Слова Божия и устраняют человека от восхода к Богу и становятся неблагодарными к воплотившемуся за них Слову Божию. Ибо для того Слово Божие сделалось человеком и Сын Божий — Сыном Человеческим, чтобы (Человек), соединившись с Сыном Божиим и получив усыновление, сделался Сыном Божиим. Ибо мы никак не могли бы получить нетление и бессмертие, если бы не были соединены с нетлением и бессмертием. Но как мы могли бы соединиться с нетлением и бессмертием, если бы наперед нетление и бессмертие не сделалось тем, что и мы, чтобы тленное поглощено было нетлением и смертное бессмертием, дабы мы получили усыновление?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Поэтому (сказано): </w:t>
      </w:r>
      <w:r w:rsidRPr="00DF7676">
        <w:rPr>
          <w:rFonts w:ascii="Georgia" w:eastAsia="Times New Roman" w:hAnsi="Georgia" w:cs="Times New Roman"/>
          <w:i/>
          <w:iCs/>
          <w:sz w:val="21"/>
          <w:lang w:eastAsia="ru-RU"/>
        </w:rPr>
        <w:t>кто расскажет род Его</w:t>
      </w:r>
      <w:r w:rsidRPr="00DF7676">
        <w:rPr>
          <w:rFonts w:ascii="Georgia" w:eastAsia="Times New Roman" w:hAnsi="Georgia" w:cs="Times New Roman"/>
          <w:sz w:val="21"/>
          <w:szCs w:val="21"/>
          <w:lang w:eastAsia="ru-RU"/>
        </w:rPr>
        <w:t xml:space="preserve"> (Ис. 53, 8)? Так как </w:t>
      </w:r>
      <w:r w:rsidRPr="00DF7676">
        <w:rPr>
          <w:rFonts w:ascii="Georgia" w:eastAsia="Times New Roman" w:hAnsi="Georgia" w:cs="Times New Roman"/>
          <w:i/>
          <w:iCs/>
          <w:sz w:val="21"/>
          <w:lang w:eastAsia="ru-RU"/>
        </w:rPr>
        <w:t>Он есть человек и кто узнает Его</w:t>
      </w:r>
      <w:r w:rsidRPr="00DF7676">
        <w:rPr>
          <w:rFonts w:ascii="Georgia" w:eastAsia="Times New Roman" w:hAnsi="Georgia" w:cs="Times New Roman"/>
          <w:sz w:val="21"/>
          <w:szCs w:val="21"/>
          <w:lang w:eastAsia="ru-RU"/>
        </w:rPr>
        <w:t xml:space="preserve"> (Иер. 17, 9)? Знает же Его тот, кому Отец небесный открыл, чтобы уразуметь, что </w:t>
      </w:r>
      <w:r w:rsidRPr="00DF7676">
        <w:rPr>
          <w:rFonts w:ascii="Georgia" w:eastAsia="Times New Roman" w:hAnsi="Georgia" w:cs="Times New Roman"/>
          <w:i/>
          <w:iCs/>
          <w:sz w:val="21"/>
          <w:lang w:eastAsia="ru-RU"/>
        </w:rPr>
        <w:lastRenderedPageBreak/>
        <w:t>не от хотения плоти, ни от хотения мужеского родившийся</w:t>
      </w:r>
      <w:r w:rsidRPr="00DF7676">
        <w:rPr>
          <w:rFonts w:ascii="Georgia" w:eastAsia="Times New Roman" w:hAnsi="Georgia" w:cs="Times New Roman"/>
          <w:sz w:val="21"/>
          <w:szCs w:val="21"/>
          <w:lang w:eastAsia="ru-RU"/>
        </w:rPr>
        <w:t xml:space="preserve"> Сын человеческий есть Христос Сын Бога живого. Ибо я показал из Писаний, что никто из сынов Адама вполне и безусловно не называется Богом и не именуется Господом. А что Он собственно, исключительно пред всеми жившими тогда человеками, есть Бог и Господь и Царь Вечный, Единородный и Слово воплотившееся, провозвещенное и всеми пророками, Апостолами и Самим Духом, это могут видеть все, которые постигли хотя малую часть истины. Этого не свидетельствовали бы о Нем Писания, если бы Он был только человек, как все. Но что Он имел исключительно пред всеми преславное рождение от Отца Вышнего и что также преславное испытал рождение от Девы, то и другое свидетельствуют о Нем божественные Писания. И что Он был человек некрасивый и подверженный страданию, сидел на ослином жеребенке; принимал для питья уксус и желчь, был презираем в народе и нисшел даже до смерти, и что также Он есть Святый Господь, Дивный, Советник, прекрасный по виду, Бог сильный, грядущий на облаках Судия всех, — все это пророчествовали о Нем Писания (Ис. 53, 8; 7, 14; 53, 2; Зах. 9, 9; Пс. 68, 22; Ис. 9, 6; Дан. 7, 13, 26).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как Он был человек, чтобы подвергнуться испытанию, так был и Слово, чтобы быть прославлену, так как Слово покоилось, чтобы Он мог быть искушен, поруган, распят и умереть, и человек был поглощен в том (Слове), которое побеждает, выдерживает (искушение), благотворит, воскресает и возносится (на небо). Итак сей Сын Божий, Господь наш, сущее Слово Отца, (есть) и Сын Человеческий, потому что имел по человечеству рождение от Марии, Которая происходила родом от человеков и Сама была человек, и сделался сыном человеческим. Потому и сам Господь дал нам знамение в глубину и высоту, которого человек не просил, потому что не надеялся, чтобы Дева зачала и, оставаясь Девою, могла родить Сына, и чтобы рожденное было «Бог с нами» и низошло в дольнюю землю, ища погибшей овцы, которая была Его собственное создание; и взошло на высоту, принося и представляя Отцу обретенного человека, в Себе Самом сделав начатки воскресения человека; дабы как глава воскресла из мертвых, так и остальное тело всего человечества, находящегося в жизни, по исполнении времени осуждения, назначенного за непослушание, воскресло совокупляемое посредством связей и составов и укрепляемое приращением Божиим (Еф. 4, 16), при чем каждый из членов имеет свое собственное и надлежащее положение в теле. Ибо много обителей у Отца, так как и много членов в теле.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Как Бог явил Свою благость в непослушании человека.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Бог долготерпелив был при отпадении человека, предвидя победу, имевшую дароваться ему чрез Слово. Ибо когда сила совершалась в немощи (2 Кор. 12, 9), это показывало Божию благость и величественную власть. Ибо как Он терпеливо попустил Ионе быть поглощену китом (Ион. 2, 1), не для того, чтоб он был поглощен и совершенно погиб, но чтобы опять извергнутый он более покорялся Богу и более прославлял Его, даровавшего ему неожиданное спасение, и привел ниневитян к твердому покаянию, дабы обратились к избавившему их от смерти Господу, устрашенные знамением, бывшим с Ионою, как говорит о них Писание: </w:t>
      </w:r>
      <w:r w:rsidRPr="00DF7676">
        <w:rPr>
          <w:rFonts w:ascii="Georgia" w:eastAsia="Times New Roman" w:hAnsi="Georgia" w:cs="Times New Roman"/>
          <w:i/>
          <w:iCs/>
          <w:sz w:val="21"/>
          <w:lang w:eastAsia="ru-RU"/>
        </w:rPr>
        <w:t>и обратились они каждый от своего пути злого и от неправды, бывшей в руках их, говоря: кто знает, не раскается ли Бог и отвратит гнев Свой от нас, и мы не погибнем</w:t>
      </w:r>
      <w:r w:rsidRPr="00DF7676">
        <w:rPr>
          <w:rFonts w:ascii="Georgia" w:eastAsia="Times New Roman" w:hAnsi="Georgia" w:cs="Times New Roman"/>
          <w:sz w:val="21"/>
          <w:szCs w:val="21"/>
          <w:lang w:eastAsia="ru-RU"/>
        </w:rPr>
        <w:t xml:space="preserve"> (Ион. 3, 8—9)? Так и в начале Бог попустил человеку быть поглощену великим китом, который был виновник преступления, не для того, чтобы поглощенный всецело погиб, но предустрояя и предуготовляя план совершенного Словом спасения чрез знамение Ионы для тех, которые одинаково с ионою мыслили о Господе и исповедались и сказали: </w:t>
      </w:r>
      <w:r w:rsidRPr="00DF7676">
        <w:rPr>
          <w:rFonts w:ascii="Georgia" w:eastAsia="Times New Roman" w:hAnsi="Georgia" w:cs="Times New Roman"/>
          <w:i/>
          <w:iCs/>
          <w:sz w:val="21"/>
          <w:lang w:eastAsia="ru-RU"/>
        </w:rPr>
        <w:t>я раб Господа и чту Господа Бога небесного, сотворившего море и сушу</w:t>
      </w:r>
      <w:r w:rsidRPr="00DF7676">
        <w:rPr>
          <w:rFonts w:ascii="Georgia" w:eastAsia="Times New Roman" w:hAnsi="Georgia" w:cs="Times New Roman"/>
          <w:sz w:val="21"/>
          <w:szCs w:val="21"/>
          <w:lang w:eastAsia="ru-RU"/>
        </w:rPr>
        <w:t xml:space="preserve"> (Ион. 1, 9); (Он сделал это) для того, чтобы человек получая от Бога неожиданное спасение восстал из мертвых и прославлял Бога и повторил сказанные пророчески Ионою слова: </w:t>
      </w:r>
      <w:r w:rsidRPr="00DF7676">
        <w:rPr>
          <w:rFonts w:ascii="Georgia" w:eastAsia="Times New Roman" w:hAnsi="Georgia" w:cs="Times New Roman"/>
          <w:i/>
          <w:iCs/>
          <w:sz w:val="21"/>
          <w:lang w:eastAsia="ru-RU"/>
        </w:rPr>
        <w:t>я воззвал к Господу Богу моему в скорби моей и Он услышал меня из чрева ада</w:t>
      </w:r>
      <w:r w:rsidRPr="00DF7676">
        <w:rPr>
          <w:rFonts w:ascii="Georgia" w:eastAsia="Times New Roman" w:hAnsi="Georgia" w:cs="Times New Roman"/>
          <w:sz w:val="21"/>
          <w:szCs w:val="21"/>
          <w:lang w:eastAsia="ru-RU"/>
        </w:rPr>
        <w:t xml:space="preserve"> (Ион. 2, 2), и всегда продолжал славить Бога и непрестанно благодарил за полученное от Него спасение, </w:t>
      </w:r>
      <w:r w:rsidRPr="00DF7676">
        <w:rPr>
          <w:rFonts w:ascii="Georgia" w:eastAsia="Times New Roman" w:hAnsi="Georgia" w:cs="Times New Roman"/>
          <w:i/>
          <w:iCs/>
          <w:sz w:val="21"/>
          <w:lang w:eastAsia="ru-RU"/>
        </w:rPr>
        <w:t>дабы никакая плоть не хвалилась пред Богом</w:t>
      </w:r>
      <w:r w:rsidRPr="00DF7676">
        <w:rPr>
          <w:rFonts w:ascii="Georgia" w:eastAsia="Times New Roman" w:hAnsi="Georgia" w:cs="Times New Roman"/>
          <w:sz w:val="21"/>
          <w:szCs w:val="21"/>
          <w:lang w:eastAsia="ru-RU"/>
        </w:rPr>
        <w:t xml:space="preserve"> (1 Кор. 1, 29), и чтобы человек никогда не возымел противного мнения о Боге, думая, что нетление принадлежит ему собственно по природе и уклонившись от истины не хвалился в суетной надменности, будто он был естественно подобен Богу. Ибо он (сатана) таким образом делал (человека) неблагодарным к своему Творцу, помрачал любовь, которую </w:t>
      </w:r>
      <w:r w:rsidRPr="00DF7676">
        <w:rPr>
          <w:rFonts w:ascii="Georgia" w:eastAsia="Times New Roman" w:hAnsi="Georgia" w:cs="Times New Roman"/>
          <w:sz w:val="21"/>
          <w:szCs w:val="21"/>
          <w:lang w:eastAsia="ru-RU"/>
        </w:rPr>
        <w:lastRenderedPageBreak/>
        <w:t>Бог имел к человеку, и ослеплял его ум, чтоб он мыслил о Боге недостойно, сравнивая себя и поставляя наравне с Богом.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В этом состояло долготерпение Божие, чтобы человек, пройдя по всему и получив познание нравственности, потом достигнув воскресения из мертвых и опытом узнав, от чего он освобожден, всегда был благодарен к Господу, получив от Него дар нетления, чтобы более любить Его, ибо </w:t>
      </w:r>
      <w:r w:rsidRPr="00DF7676">
        <w:rPr>
          <w:rFonts w:ascii="Georgia" w:eastAsia="Times New Roman" w:hAnsi="Georgia" w:cs="Times New Roman"/>
          <w:i/>
          <w:iCs/>
          <w:sz w:val="21"/>
          <w:lang w:eastAsia="ru-RU"/>
        </w:rPr>
        <w:t>кому более отпущается, тот более любит</w:t>
      </w:r>
      <w:r w:rsidRPr="00DF7676">
        <w:rPr>
          <w:rFonts w:ascii="Georgia" w:eastAsia="Times New Roman" w:hAnsi="Georgia" w:cs="Times New Roman"/>
          <w:sz w:val="21"/>
          <w:szCs w:val="21"/>
          <w:lang w:eastAsia="ru-RU"/>
        </w:rPr>
        <w:t xml:space="preserve"> (Лк. 7, 43), и познал себя самого, что он смертен и немощен, и уразумел Бога, что Он столь бессмертен и могуществен, что дарует и смертному бессмертие, и временному вечность, и понял все прочие совершенства Божии, явленные в отношении к нему, и из них научился мыслить о Боге согласно с Его величием. Ибо слава человека есть Бог, а приятелище деятельности Божией и всей премудрости и силы Его есть человек. Как врач оказывает себя на больных, так и Бог открывается в людях. Посему и Павел говорит: </w:t>
      </w:r>
      <w:r w:rsidRPr="00DF7676">
        <w:rPr>
          <w:rFonts w:ascii="Georgia" w:eastAsia="Times New Roman" w:hAnsi="Georgia" w:cs="Times New Roman"/>
          <w:i/>
          <w:iCs/>
          <w:sz w:val="21"/>
          <w:lang w:eastAsia="ru-RU"/>
        </w:rPr>
        <w:t>Бог всех заключил в непослушание, чтобы всех помиловать</w:t>
      </w:r>
      <w:r w:rsidRPr="00DF7676">
        <w:rPr>
          <w:rFonts w:ascii="Georgia" w:eastAsia="Times New Roman" w:hAnsi="Georgia" w:cs="Times New Roman"/>
          <w:sz w:val="21"/>
          <w:szCs w:val="21"/>
          <w:lang w:eastAsia="ru-RU"/>
        </w:rPr>
        <w:t xml:space="preserve"> (Рим. 11, 32), говоря это не о духовных эонах, но о человеке, который был непослушен к Богу и лишен бессмертия, потом получил милость, получая усыновление чрез Сына Божия. Ибо он, соблюдая без надменности и тщеславия истинную славу в отношении к сотворенным вещам и к Творцу, Который есть владычествующий над всем Бог и всему даровал бытие, и пребывая в любви, покорности и благодарности к Нему, получит от Него большую славу и достигнет такого совершенства [68], когда он сделается подобным Умершему за него, потому что Он также сделался </w:t>
      </w:r>
      <w:r w:rsidRPr="00DF7676">
        <w:rPr>
          <w:rFonts w:ascii="Georgia" w:eastAsia="Times New Roman" w:hAnsi="Georgia" w:cs="Times New Roman"/>
          <w:i/>
          <w:iCs/>
          <w:sz w:val="21"/>
          <w:lang w:eastAsia="ru-RU"/>
        </w:rPr>
        <w:t>в подобии плоти греховной</w:t>
      </w:r>
      <w:r w:rsidRPr="00DF7676">
        <w:rPr>
          <w:rFonts w:ascii="Georgia" w:eastAsia="Times New Roman" w:hAnsi="Georgia" w:cs="Times New Roman"/>
          <w:sz w:val="21"/>
          <w:szCs w:val="21"/>
          <w:lang w:eastAsia="ru-RU"/>
        </w:rPr>
        <w:t xml:space="preserve"> (Рим. 8, 3), чтобы осудить грех и как уже осужденный изгнать его из плоти) и воззвать человека в Свое подобие, соделывая его подражателем Богу и возлагая на него закон Отца, чтобы ему видеть Бога, и даруя ему силу принять Отца, потому что Слово Божие обитало в человеке и сделалось Сыном Человеческим, чтобы приучить человека принимать Бога и Бога обитать в человеке, согласно с волею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Поэтому Сам Господь [69] есть знамение нашего спасения — Эммануил от Девы, так как Сам Господь имел спасти их, ибо сами собою они не могли спастись; почему и Павел, показывая человеческую немощь, говорит: </w:t>
      </w:r>
      <w:r w:rsidRPr="00DF7676">
        <w:rPr>
          <w:rFonts w:ascii="Georgia" w:eastAsia="Times New Roman" w:hAnsi="Georgia" w:cs="Times New Roman"/>
          <w:i/>
          <w:iCs/>
          <w:sz w:val="21"/>
          <w:lang w:eastAsia="ru-RU"/>
        </w:rPr>
        <w:t>знаю, что не живет в плоти моей доброе</w:t>
      </w:r>
      <w:r w:rsidRPr="00DF7676">
        <w:rPr>
          <w:rFonts w:ascii="Georgia" w:eastAsia="Times New Roman" w:hAnsi="Georgia" w:cs="Times New Roman"/>
          <w:sz w:val="21"/>
          <w:szCs w:val="21"/>
          <w:lang w:eastAsia="ru-RU"/>
        </w:rPr>
        <w:t xml:space="preserve"> (Рим. 7, 18), давая знать, что благо нашего спасения не от нас, а от Бога. И еще (говорит): </w:t>
      </w:r>
      <w:r w:rsidRPr="00DF7676">
        <w:rPr>
          <w:rFonts w:ascii="Georgia" w:eastAsia="Times New Roman" w:hAnsi="Georgia" w:cs="Times New Roman"/>
          <w:i/>
          <w:iCs/>
          <w:sz w:val="21"/>
          <w:lang w:eastAsia="ru-RU"/>
        </w:rPr>
        <w:t>бедный я человек, кто избавит меня от тела сей смерти</w:t>
      </w:r>
      <w:r w:rsidRPr="00DF7676">
        <w:rPr>
          <w:rFonts w:ascii="Georgia" w:eastAsia="Times New Roman" w:hAnsi="Georgia" w:cs="Times New Roman"/>
          <w:sz w:val="21"/>
          <w:szCs w:val="21"/>
          <w:lang w:eastAsia="ru-RU"/>
        </w:rPr>
        <w:t xml:space="preserve"> (Рим. 7, 24)? и тотчас указывает избавителя: </w:t>
      </w:r>
      <w:r w:rsidRPr="00DF7676">
        <w:rPr>
          <w:rFonts w:ascii="Georgia" w:eastAsia="Times New Roman" w:hAnsi="Georgia" w:cs="Times New Roman"/>
          <w:i/>
          <w:iCs/>
          <w:sz w:val="21"/>
          <w:lang w:eastAsia="ru-RU"/>
        </w:rPr>
        <w:t>благодать Иисуса Христа Господа нашего</w:t>
      </w:r>
      <w:r w:rsidRPr="00DF7676">
        <w:rPr>
          <w:rFonts w:ascii="Georgia" w:eastAsia="Times New Roman" w:hAnsi="Georgia" w:cs="Times New Roman"/>
          <w:sz w:val="21"/>
          <w:szCs w:val="21"/>
          <w:lang w:eastAsia="ru-RU"/>
        </w:rPr>
        <w:t xml:space="preserve"> [70]. Это говорит и Исаия: </w:t>
      </w:r>
      <w:r w:rsidRPr="00DF7676">
        <w:rPr>
          <w:rFonts w:ascii="Georgia" w:eastAsia="Times New Roman" w:hAnsi="Georgia" w:cs="Times New Roman"/>
          <w:i/>
          <w:iCs/>
          <w:sz w:val="21"/>
          <w:lang w:eastAsia="ru-RU"/>
        </w:rPr>
        <w:t>укрепитесь руки опущенные и колена слабые; ободритесь малодушные, укрепитесь, не бойтесь: вот Бог наш воздал суд и воздаст; Он сам придет и спасет нас</w:t>
      </w:r>
      <w:r w:rsidRPr="00DF7676">
        <w:rPr>
          <w:rFonts w:ascii="Georgia" w:eastAsia="Times New Roman" w:hAnsi="Georgia" w:cs="Times New Roman"/>
          <w:sz w:val="21"/>
          <w:szCs w:val="21"/>
          <w:lang w:eastAsia="ru-RU"/>
        </w:rPr>
        <w:t xml:space="preserve"> (Ис. 35, 3—4). Здесь видим, что не сами собою, но помощью Божией должны мы спастись.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Опять, что имеющий спасти нас будет не человек только, ни (существо) без плоти — ибо без плоти ангелы — (тот же пророк) возвестил, говоря: </w:t>
      </w:r>
      <w:r w:rsidRPr="00DF7676">
        <w:rPr>
          <w:rFonts w:ascii="Georgia" w:eastAsia="Times New Roman" w:hAnsi="Georgia" w:cs="Times New Roman"/>
          <w:i/>
          <w:iCs/>
          <w:sz w:val="21"/>
          <w:lang w:eastAsia="ru-RU"/>
        </w:rPr>
        <w:t>не ходатай [71], ни ангел, но Сам Господь спасет их, потому что любит их и пощадит их: Он Сам избавит их</w:t>
      </w:r>
      <w:r w:rsidRPr="00DF7676">
        <w:rPr>
          <w:rFonts w:ascii="Georgia" w:eastAsia="Times New Roman" w:hAnsi="Georgia" w:cs="Times New Roman"/>
          <w:sz w:val="21"/>
          <w:szCs w:val="21"/>
          <w:lang w:eastAsia="ru-RU"/>
        </w:rPr>
        <w:t xml:space="preserve"> (Ис. 63, 9). И что Он, будучи спасительным Сыном, сделается истинным, видимым человеком, опять Исаия говорит: </w:t>
      </w:r>
      <w:r w:rsidRPr="00DF7676">
        <w:rPr>
          <w:rFonts w:ascii="Georgia" w:eastAsia="Times New Roman" w:hAnsi="Georgia" w:cs="Times New Roman"/>
          <w:i/>
          <w:iCs/>
          <w:sz w:val="21"/>
          <w:lang w:eastAsia="ru-RU"/>
        </w:rPr>
        <w:t>вот, город Сион, очи твои увидят спасение наше</w:t>
      </w:r>
      <w:r w:rsidRPr="00DF7676">
        <w:rPr>
          <w:rFonts w:ascii="Georgia" w:eastAsia="Times New Roman" w:hAnsi="Georgia" w:cs="Times New Roman"/>
          <w:sz w:val="21"/>
          <w:szCs w:val="21"/>
          <w:lang w:eastAsia="ru-RU"/>
        </w:rPr>
        <w:t xml:space="preserve"> (Ис. 33, 20). А что умерший за нас был не человек только, Исаия говорит: «и вспомнил Святый Господь о Своем умершем Израиле, который умер в земле погребения, и сошел к ним благовествовать спасение Свое, чтобы спасти их» [72]. И пророк Амос [73] то же самое говорит: </w:t>
      </w:r>
      <w:r w:rsidRPr="00DF7676">
        <w:rPr>
          <w:rFonts w:ascii="Georgia" w:eastAsia="Times New Roman" w:hAnsi="Georgia" w:cs="Times New Roman"/>
          <w:i/>
          <w:iCs/>
          <w:sz w:val="21"/>
          <w:lang w:eastAsia="ru-RU"/>
        </w:rPr>
        <w:t>Он обратится и сжалится над нами; Он разрушит неправды наши и бросит в глубину моря грехи наши</w:t>
      </w:r>
      <w:r w:rsidRPr="00DF7676">
        <w:rPr>
          <w:rFonts w:ascii="Georgia" w:eastAsia="Times New Roman" w:hAnsi="Georgia" w:cs="Times New Roman"/>
          <w:sz w:val="21"/>
          <w:szCs w:val="21"/>
          <w:lang w:eastAsia="ru-RU"/>
        </w:rPr>
        <w:t xml:space="preserve">. И еще указывая на место его пришествия, он говорит: </w:t>
      </w:r>
      <w:r w:rsidRPr="00DF7676">
        <w:rPr>
          <w:rFonts w:ascii="Georgia" w:eastAsia="Times New Roman" w:hAnsi="Georgia" w:cs="Times New Roman"/>
          <w:i/>
          <w:iCs/>
          <w:sz w:val="21"/>
          <w:lang w:eastAsia="ru-RU"/>
        </w:rPr>
        <w:t>Господь с Сиона сказал и из Иерусалима дал голос Свой</w:t>
      </w:r>
      <w:r w:rsidRPr="00DF7676">
        <w:rPr>
          <w:rFonts w:ascii="Georgia" w:eastAsia="Times New Roman" w:hAnsi="Georgia" w:cs="Times New Roman"/>
          <w:sz w:val="21"/>
          <w:szCs w:val="21"/>
          <w:lang w:eastAsia="ru-RU"/>
        </w:rPr>
        <w:t xml:space="preserve"> (Иоил. 3, 16; Авв. 1, 2). И что Сын Божий, который есть Бог, придешь из страны, которая лежит к югу наследия Иудина, и что из Вифлеема, где и родился Господь, пошлет Свою хвалу на всю землю. так говорит пророк Аввакум: </w:t>
      </w:r>
      <w:r w:rsidRPr="00DF7676">
        <w:rPr>
          <w:rFonts w:ascii="Georgia" w:eastAsia="Times New Roman" w:hAnsi="Georgia" w:cs="Times New Roman"/>
          <w:i/>
          <w:iCs/>
          <w:sz w:val="21"/>
          <w:lang w:eastAsia="ru-RU"/>
        </w:rPr>
        <w:t>Бог от юга придет и Святый — с горы Ефрем. Сила Его покрыла небо, и земля полна славы Его. Пред лицем Его предыдет Слово, и стопы Его пройдут по полям</w:t>
      </w:r>
      <w:r w:rsidRPr="00DF7676">
        <w:rPr>
          <w:rFonts w:ascii="Georgia" w:eastAsia="Times New Roman" w:hAnsi="Georgia" w:cs="Times New Roman"/>
          <w:sz w:val="21"/>
          <w:szCs w:val="21"/>
          <w:lang w:eastAsia="ru-RU"/>
        </w:rPr>
        <w:t xml:space="preserve"> (Авв. 3, 3—4). Он ясно показывает, что это Бог и что пришествие Его (будет) в Вифлееме и с горы Ефрем, лежащей к югу наследия, и что Он человек; ибо сказал: «стопы Его пройдут по полям», а это признак человека.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Защищение пророчества Исаии (Ис. 7, 14) и история перевода семидесяти.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Итак Бог сделался Человеком и Сам Господь спас нас, дав нам знамение Девы. Но несправедливо некоторые из ныне осмелившихся излагать Писание толкуют так: «вот молодая женщина во чреве зачнет и родит Сына», как истолковали Феодотион, родом из Ефеса, и Акила из Понта [74], оба иудейские прозелиты. Им следуя, эвионеи говорят, что Он родился от Иосифа, разрушая, по возможности, столь великое устроение Божие и отменяя происшедшее от Бога свидетельство пророков. А это (пророчество) было предсказано до переселения народа в Вавилон, т. е. прежде, нежели Мидяне и Персы получили владычество, и было переведено на греческий язык самими иудеями гораздо раньше времен пришествия Господа нашего, дабы не оставалось никакого подозрения, что будто иудеи из угождения нам так перевели это. Если бы они знали, что мы будем (жить) и пользоваться сими свидетельствами из Писаний, то не усомнились бы сами сжечь Писания, которые объявляют, что и все прочие народы участвуют в жизни (вечной), и показывают, что те, которые хвалятся тем, что они дом Иакова и народ Израиля, лишены наследия милости Божьей.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Прежде чем римляне получили свое царство, когда еще македоняне владели Азией, Птоломей сын Лага [75], стараясь основанную им в Александрии библиотеку украсить замечательными сочинениями всех людей, просил у иepyсалимлян их писаний в переводе на греческий язык. Они — ибо в то время находились еще под властью македонян — послали в Птоломею наиболее у них сведущих в писаниях и обоих языках семьдесят старцев для исполнения того, чего он хотел [76]. Желая испытать их порознь и опасаясь, чтоб они по взаимному соглашению не скрыли посредством перевода истины, заключающейся в писаниях, разлучил их друг от друга и велел всем перевести одно и то же писание; также он сделал и относительно всех (прочих) книг. Когда же они собрались вместе у Птоломея и сравнили свои переводы, то Бог был прославлен и писания были признаны по истине божественными, потому что все они читали то же самое в тех же словах и с теми же именами от начала до конца, так, что и присутствующие язычники поняли, что писания были переведены по вдохновению Божию. И ничего нет удивительного в том, что Бог это сделал. Он, Который, когда во время пленения народа Навуходоносором писания были повреждены и спустя 70 лет иудеи возвратились в свою страну, после во времена Артарксеркса, персидского царя, вдохновил Ездру священника из колена Левиина восстановить все слова преждебывших пророков и возобновить народу законоположение Моисея.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Когда таким образом писания были переведены с такою верностью и с Божиею благодатию, и когда из них Бог приготовил и образовал нашу веру в Сына Его, сохранив для нас писания неповрежденными в Египте, где расцвел дом Иакова, избегая голода в Ханаанской земле, где спасся и Господь наш, избегая гонения Иродова, и когда этот перевод писаний был сделан прежде сошествия нашего Господа (на землю) и до появления христиан — ибо Господь наш родился около сорок первого года царствования Августа, а Птоломей, при котором переведены писания, был гораздо раньше, — то, поистине, оказываются бесстыдными и дерзкими те, которые хотят ныне иначе переводить, коль скоро мы из самих писаний обличаем их и приводим к вере в пришествие Сына Божия. Наша же вера тверда, не вымышлена, и одна только истина, имея ясное доказательство из тех писаний, которые переведены вышесказанным образом; и проповедь Церкви неподдельна. Ибо Апостолы, будучи древнее всех сих (еретиков), согласны с упомянутым переводом, и перевод согласен с преданием апостолов. Ибо Петр и Иоанн, и Матфей, и Павел и прочие (Апостолы), равно и их последователи, возвестили все пророческие (изречения) так, как их содержит перевод старцев.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Один и Тот же Дух Божий, Который чрез пророков возвещал, каково имело быть пришествие Господа, а посредством старцев хорошо истолковал то, что хорошо было сказано пророками, — Он же и чрез Апостолов проповедовал, что пришла полнота времен усыновления, и приблизилось Царство Небесное и живет в людях верующих в родившегося от Девы Эммануила. Так они свидетельствуют, что прежде чем Иосиф сочетался с Mapиeю, когда она поэтому пребывала в девстве </w:t>
      </w:r>
      <w:r w:rsidRPr="00DF7676">
        <w:rPr>
          <w:rFonts w:ascii="Georgia" w:eastAsia="Times New Roman" w:hAnsi="Georgia" w:cs="Times New Roman"/>
          <w:i/>
          <w:iCs/>
          <w:sz w:val="21"/>
          <w:lang w:eastAsia="ru-RU"/>
        </w:rPr>
        <w:t>оказалась Она имеющею во чреве от Духа Святаго</w:t>
      </w:r>
      <w:r w:rsidRPr="00DF7676">
        <w:rPr>
          <w:rFonts w:ascii="Georgia" w:eastAsia="Times New Roman" w:hAnsi="Georgia" w:cs="Times New Roman"/>
          <w:sz w:val="21"/>
          <w:szCs w:val="21"/>
          <w:lang w:eastAsia="ru-RU"/>
        </w:rPr>
        <w:t xml:space="preserve"> (Mф. 1, 18), и что ангел Гавриил сказал ей: </w:t>
      </w:r>
      <w:r w:rsidRPr="00DF7676">
        <w:rPr>
          <w:rFonts w:ascii="Georgia" w:eastAsia="Times New Roman" w:hAnsi="Georgia" w:cs="Times New Roman"/>
          <w:i/>
          <w:iCs/>
          <w:sz w:val="21"/>
          <w:lang w:eastAsia="ru-RU"/>
        </w:rPr>
        <w:t>Дух Святый найдет на Тебя и сила Всевышнего осенить Тебя, посему и раждаемое от Тебя Святое наречется Сыном Божиим</w:t>
      </w:r>
      <w:r w:rsidRPr="00DF7676">
        <w:rPr>
          <w:rFonts w:ascii="Georgia" w:eastAsia="Times New Roman" w:hAnsi="Georgia" w:cs="Times New Roman"/>
          <w:sz w:val="21"/>
          <w:szCs w:val="21"/>
          <w:lang w:eastAsia="ru-RU"/>
        </w:rPr>
        <w:t xml:space="preserve"> (Лк. 1, 35), и что ангел сказал Иосифу во сне: </w:t>
      </w:r>
      <w:r w:rsidRPr="00DF7676">
        <w:rPr>
          <w:rFonts w:ascii="Georgia" w:eastAsia="Times New Roman" w:hAnsi="Georgia" w:cs="Times New Roman"/>
          <w:i/>
          <w:iCs/>
          <w:sz w:val="21"/>
          <w:lang w:eastAsia="ru-RU"/>
        </w:rPr>
        <w:t xml:space="preserve">cиe же произошло, да сбудется реченное пророком Исаиею: се Дева во чреве приимет (Mф. 1, 22—23). А старцы так передали слова Исаии: «И Господь сказал Ахазу: проси себе от Господа Бога твоего знамения в глубину долу или </w:t>
      </w:r>
      <w:r w:rsidRPr="00DF7676">
        <w:rPr>
          <w:rFonts w:ascii="Georgia" w:eastAsia="Times New Roman" w:hAnsi="Georgia" w:cs="Times New Roman"/>
          <w:i/>
          <w:iCs/>
          <w:sz w:val="21"/>
          <w:lang w:eastAsia="ru-RU"/>
        </w:rPr>
        <w:lastRenderedPageBreak/>
        <w:t>в высоту горе. И сказал Ахаз: не буду просить и не стану искушать Господа. И он сказал: не малая вещь для вас утруждать людей, и как Господь утруждает (их)? Посему Сам Господь даст вам знамение: се Дева во чреве приимет и родить Сына и вы назовете имя Ему Еммануил. Он будет есть масло и мед; прежде нежели узнает или изберет злое, изменит его на доброе; ибо прежде чем дитя узнает доброе или злое, он не согласится на неправду, чтобы избрать доброе</w:t>
      </w:r>
      <w:r w:rsidRPr="00DF7676">
        <w:rPr>
          <w:rFonts w:ascii="Georgia" w:eastAsia="Times New Roman" w:hAnsi="Georgia" w:cs="Times New Roman"/>
          <w:sz w:val="21"/>
          <w:szCs w:val="21"/>
          <w:lang w:eastAsia="ru-RU"/>
        </w:rPr>
        <w:t xml:space="preserve"> (Ис. 7, 10—17). Сими словами Дух Святый тщательно указал Его рождение от Девы и Его сущность, что Он Бог — ибо это означает имя Эммануил, — и открывает, что Он человек, когда говорит: </w:t>
      </w:r>
      <w:r w:rsidRPr="00DF7676">
        <w:rPr>
          <w:rFonts w:ascii="Georgia" w:eastAsia="Times New Roman" w:hAnsi="Georgia" w:cs="Times New Roman"/>
          <w:i/>
          <w:iCs/>
          <w:sz w:val="21"/>
          <w:lang w:eastAsia="ru-RU"/>
        </w:rPr>
        <w:t>будет есть масло и мед</w:t>
      </w:r>
      <w:r w:rsidRPr="00DF7676">
        <w:rPr>
          <w:rFonts w:ascii="Georgia" w:eastAsia="Times New Roman" w:hAnsi="Georgia" w:cs="Times New Roman"/>
          <w:sz w:val="21"/>
          <w:szCs w:val="21"/>
          <w:lang w:eastAsia="ru-RU"/>
        </w:rPr>
        <w:t xml:space="preserve">, и называет его дитятею и говорит: </w:t>
      </w:r>
      <w:r w:rsidRPr="00DF7676">
        <w:rPr>
          <w:rFonts w:ascii="Georgia" w:eastAsia="Times New Roman" w:hAnsi="Georgia" w:cs="Times New Roman"/>
          <w:i/>
          <w:iCs/>
          <w:sz w:val="21"/>
          <w:lang w:eastAsia="ru-RU"/>
        </w:rPr>
        <w:t>прежде нежели узнает доброе и злое</w:t>
      </w:r>
      <w:r w:rsidRPr="00DF7676">
        <w:rPr>
          <w:rFonts w:ascii="Georgia" w:eastAsia="Times New Roman" w:hAnsi="Georgia" w:cs="Times New Roman"/>
          <w:sz w:val="21"/>
          <w:szCs w:val="21"/>
          <w:lang w:eastAsia="ru-RU"/>
        </w:rPr>
        <w:t>; ибо все это признаки человека-младенца. А что он </w:t>
      </w:r>
      <w:r w:rsidRPr="00DF7676">
        <w:rPr>
          <w:rFonts w:ascii="Georgia" w:eastAsia="Times New Roman" w:hAnsi="Georgia" w:cs="Times New Roman"/>
          <w:i/>
          <w:iCs/>
          <w:sz w:val="21"/>
          <w:lang w:eastAsia="ru-RU"/>
        </w:rPr>
        <w:t>не согласится на зло, чтобы избрать доброе</w:t>
      </w:r>
      <w:r w:rsidRPr="00DF7676">
        <w:rPr>
          <w:rFonts w:ascii="Georgia" w:eastAsia="Times New Roman" w:hAnsi="Georgia" w:cs="Times New Roman"/>
          <w:sz w:val="21"/>
          <w:szCs w:val="21"/>
          <w:lang w:eastAsia="ru-RU"/>
        </w:rPr>
        <w:t>, — это свойственно Богу; дабы, потому что он будет есть масло и мед, мы не подумали, что Он просто человек только, а с другой стороны по имени Эммануил не почитали Его Богом без плоти.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И когда говорит: </w:t>
      </w:r>
      <w:r w:rsidRPr="00DF7676">
        <w:rPr>
          <w:rFonts w:ascii="Georgia" w:eastAsia="Times New Roman" w:hAnsi="Georgia" w:cs="Times New Roman"/>
          <w:i/>
          <w:iCs/>
          <w:sz w:val="21"/>
          <w:lang w:eastAsia="ru-RU"/>
        </w:rPr>
        <w:t>слушайте дом Давидов</w:t>
      </w:r>
      <w:r w:rsidRPr="00DF7676">
        <w:rPr>
          <w:rFonts w:ascii="Georgia" w:eastAsia="Times New Roman" w:hAnsi="Georgia" w:cs="Times New Roman"/>
          <w:sz w:val="21"/>
          <w:szCs w:val="21"/>
          <w:lang w:eastAsia="ru-RU"/>
        </w:rPr>
        <w:t xml:space="preserve">, он показывает, что тот, которого Бог обещал Давиду от плода, чрева его восставить (как) царя вечного, есть Тот Самый, Который родился от Девы из рода Давидова. Поэтому-то Он и обещал царя </w:t>
      </w:r>
      <w:r w:rsidRPr="00DF7676">
        <w:rPr>
          <w:rFonts w:ascii="Georgia" w:eastAsia="Times New Roman" w:hAnsi="Georgia" w:cs="Times New Roman"/>
          <w:i/>
          <w:iCs/>
          <w:sz w:val="21"/>
          <w:lang w:eastAsia="ru-RU"/>
        </w:rPr>
        <w:t>от плода чрева его</w:t>
      </w:r>
      <w:r w:rsidRPr="00DF7676">
        <w:rPr>
          <w:rFonts w:ascii="Georgia" w:eastAsia="Times New Roman" w:hAnsi="Georgia" w:cs="Times New Roman"/>
          <w:sz w:val="21"/>
          <w:szCs w:val="21"/>
          <w:lang w:eastAsia="ru-RU"/>
        </w:rPr>
        <w:t xml:space="preserve">, что было прилично (сказать) относительно зачавшей девы, а не от плода бедр его и не от плода чресл его, что прилично относительно рождающего мужа и зачавшей от мужа женщины. Писание опустило в этом обещании мужеские члены и даже не упомянуло о сем, потому что имевший родиться был не от хотения мужа. Но оно твердо поставило </w:t>
      </w:r>
      <w:r w:rsidRPr="00DF7676">
        <w:rPr>
          <w:rFonts w:ascii="Georgia" w:eastAsia="Times New Roman" w:hAnsi="Georgia" w:cs="Times New Roman"/>
          <w:i/>
          <w:iCs/>
          <w:sz w:val="21"/>
          <w:lang w:eastAsia="ru-RU"/>
        </w:rPr>
        <w:t>плод чрева</w:t>
      </w:r>
      <w:r w:rsidRPr="00DF7676">
        <w:rPr>
          <w:rFonts w:ascii="Georgia" w:eastAsia="Times New Roman" w:hAnsi="Georgia" w:cs="Times New Roman"/>
          <w:sz w:val="21"/>
          <w:szCs w:val="21"/>
          <w:lang w:eastAsia="ru-RU"/>
        </w:rPr>
        <w:t xml:space="preserve">, чтобы возвестить рождение имевшего быть от Девы, как и Елисавета, исполнившись Святого Духа, засвидетельствовала, говоря Марии: </w:t>
      </w:r>
      <w:r w:rsidRPr="00DF7676">
        <w:rPr>
          <w:rFonts w:ascii="Georgia" w:eastAsia="Times New Roman" w:hAnsi="Georgia" w:cs="Times New Roman"/>
          <w:i/>
          <w:iCs/>
          <w:sz w:val="21"/>
          <w:lang w:eastAsia="ru-RU"/>
        </w:rPr>
        <w:t>благословенна Ты между женами и благословен Плод чрева Твоего</w:t>
      </w:r>
      <w:r w:rsidRPr="00DF7676">
        <w:rPr>
          <w:rFonts w:ascii="Georgia" w:eastAsia="Times New Roman" w:hAnsi="Georgia" w:cs="Times New Roman"/>
          <w:sz w:val="21"/>
          <w:szCs w:val="21"/>
          <w:lang w:eastAsia="ru-RU"/>
        </w:rPr>
        <w:t xml:space="preserve"> (Лк. 1, 42), и таким образом Дух Святый показал желающим слышать, что обещание Божие восставить царя </w:t>
      </w:r>
      <w:r w:rsidRPr="00DF7676">
        <w:rPr>
          <w:rFonts w:ascii="Georgia" w:eastAsia="Times New Roman" w:hAnsi="Georgia" w:cs="Times New Roman"/>
          <w:i/>
          <w:iCs/>
          <w:sz w:val="21"/>
          <w:lang w:eastAsia="ru-RU"/>
        </w:rPr>
        <w:t>от плода чрева его</w:t>
      </w:r>
      <w:r w:rsidRPr="00DF7676">
        <w:rPr>
          <w:rFonts w:ascii="Georgia" w:eastAsia="Times New Roman" w:hAnsi="Georgia" w:cs="Times New Roman"/>
          <w:sz w:val="21"/>
          <w:szCs w:val="21"/>
          <w:lang w:eastAsia="ru-RU"/>
        </w:rPr>
        <w:t xml:space="preserve"> исполнилось в рождении от Девы, т. е. от Марии. Посему те, которые изменяют слова Исаии так: «вот молодая женщина зачнет во чреве», и почитают Его (Господа) сыном Иосифа, те пусть также изменят и обещание данное Давиду, в котором Бог обещал ему восставить от плода чрева его рог Христа-Царя. Но они не поняли сего; иначе они дерзнули бы и это изменить.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А слова Исаии: </w:t>
      </w:r>
      <w:r w:rsidRPr="00DF7676">
        <w:rPr>
          <w:rFonts w:ascii="Georgia" w:eastAsia="Times New Roman" w:hAnsi="Georgia" w:cs="Times New Roman"/>
          <w:i/>
          <w:iCs/>
          <w:sz w:val="21"/>
          <w:lang w:eastAsia="ru-RU"/>
        </w:rPr>
        <w:t>в глубину долу или в высоту горе</w:t>
      </w:r>
      <w:r w:rsidRPr="00DF7676">
        <w:rPr>
          <w:rFonts w:ascii="Georgia" w:eastAsia="Times New Roman" w:hAnsi="Georgia" w:cs="Times New Roman"/>
          <w:sz w:val="21"/>
          <w:szCs w:val="21"/>
          <w:lang w:eastAsia="ru-RU"/>
        </w:rPr>
        <w:t xml:space="preserve">, означали, что </w:t>
      </w:r>
      <w:r w:rsidRPr="00DF7676">
        <w:rPr>
          <w:rFonts w:ascii="Georgia" w:eastAsia="Times New Roman" w:hAnsi="Georgia" w:cs="Times New Roman"/>
          <w:i/>
          <w:iCs/>
          <w:sz w:val="21"/>
          <w:lang w:eastAsia="ru-RU"/>
        </w:rPr>
        <w:t>нисшедший Он же есть и восшедший</w:t>
      </w:r>
      <w:r w:rsidRPr="00DF7676">
        <w:rPr>
          <w:rFonts w:ascii="Georgia" w:eastAsia="Times New Roman" w:hAnsi="Georgia" w:cs="Times New Roman"/>
          <w:sz w:val="21"/>
          <w:szCs w:val="21"/>
          <w:lang w:eastAsia="ru-RU"/>
        </w:rPr>
        <w:t xml:space="preserve"> (Еф. 4, 10). Словами же: </w:t>
      </w:r>
      <w:r w:rsidRPr="00DF7676">
        <w:rPr>
          <w:rFonts w:ascii="Georgia" w:eastAsia="Times New Roman" w:hAnsi="Georgia" w:cs="Times New Roman"/>
          <w:i/>
          <w:iCs/>
          <w:sz w:val="21"/>
          <w:lang w:eastAsia="ru-RU"/>
        </w:rPr>
        <w:t>Сам Господь даст знамение</w:t>
      </w:r>
      <w:r w:rsidRPr="00DF7676">
        <w:rPr>
          <w:rFonts w:ascii="Georgia" w:eastAsia="Times New Roman" w:hAnsi="Georgia" w:cs="Times New Roman"/>
          <w:sz w:val="21"/>
          <w:szCs w:val="21"/>
          <w:lang w:eastAsia="ru-RU"/>
        </w:rPr>
        <w:t>, он указал на необыкновенное в Его рождении, чего не сделалось бы иначе, если бы сам Бог Господь всего не дал знамения в доме Давидовом. Ибо что великого или какое знамение было бы в том, что молодая женщина родила бы зачавши от мужа, что бывает со всеми рождающими женщинами? Но поелику неожиданное спасение людям имело последовать помощью Божиею, то было неожиданное и рождение от Девы, так как Бог давал это знамение, а не человек действовал.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Поэтому и Даниил, предвидя Его пришествие (говорит), что пришел в этот мир камень отсеченный без рук (Дан. 2, 34). Ибо (слово) </w:t>
      </w:r>
      <w:r w:rsidRPr="00DF7676">
        <w:rPr>
          <w:rFonts w:ascii="Georgia" w:eastAsia="Times New Roman" w:hAnsi="Georgia" w:cs="Times New Roman"/>
          <w:i/>
          <w:iCs/>
          <w:sz w:val="21"/>
          <w:lang w:eastAsia="ru-RU"/>
        </w:rPr>
        <w:t>без рук</w:t>
      </w:r>
      <w:r w:rsidRPr="00DF7676">
        <w:rPr>
          <w:rFonts w:ascii="Georgia" w:eastAsia="Times New Roman" w:hAnsi="Georgia" w:cs="Times New Roman"/>
          <w:sz w:val="21"/>
          <w:szCs w:val="21"/>
          <w:lang w:eastAsia="ru-RU"/>
        </w:rPr>
        <w:t xml:space="preserve"> указывало на то, что пришествие Его в мир было не от действия рук человеческих, т. е. тех мужей, которые обыкновенно секут камни, т. е. не от действия в сем Иосифа, но от того, что одна только Мария содействовала устроению. Ибо этот камень от земли существует и от силы и от мудрости Божией. Посему и Исаия говорит: </w:t>
      </w:r>
      <w:r w:rsidRPr="00DF7676">
        <w:rPr>
          <w:rFonts w:ascii="Georgia" w:eastAsia="Times New Roman" w:hAnsi="Georgia" w:cs="Times New Roman"/>
          <w:i/>
          <w:iCs/>
          <w:sz w:val="21"/>
          <w:lang w:eastAsia="ru-RU"/>
        </w:rPr>
        <w:t>так говорит Господь: я полагаю в основание Сиона камень драгоценный, избранный, главный, краеугольный, честный</w:t>
      </w:r>
      <w:r w:rsidRPr="00DF7676">
        <w:rPr>
          <w:rFonts w:ascii="Georgia" w:eastAsia="Times New Roman" w:hAnsi="Georgia" w:cs="Times New Roman"/>
          <w:sz w:val="21"/>
          <w:szCs w:val="21"/>
          <w:lang w:eastAsia="ru-RU"/>
        </w:rPr>
        <w:t xml:space="preserve"> (Ис. 26, 16), дабы мы понимали, что Его пришествие в человеческом естестве было не от хотения мужеского, но от воли Божией.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Поэтому же и Моисей, показывая образ, бросил жезл на землю (Исх. 7, 9), чтобы он, ставь плотию, обличил и поглотил все противление египтян, восстававшее против распоряжения Божия, и чтобы сами египтяне свидетельствовали, что персть Божия соделывает спасение народу, а не сын Иосифа. Ибо если б Он быль сын Иосифа, как мог Он быть больше Соломона, или Ионы, или Давида, когда бы Он родился от того же семени и был их потомком? Почему Он и Петра назвал блаженным за то, что он признал Его Сыном Бога живого?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9. Кроме того, если б Он был сын Иосифа, то не мог бы быть, согласно с Иеремиею, ни царем, ни наследником. Ибо Иосиф оказывается сыном Иоакима и Иехонии; как и Матфей излагает его происхождение. Иехония же и его потомки были лишены царства, как говорит Иеремия: </w:t>
      </w:r>
      <w:r w:rsidRPr="00DF7676">
        <w:rPr>
          <w:rFonts w:ascii="Georgia" w:eastAsia="Times New Roman" w:hAnsi="Georgia" w:cs="Times New Roman"/>
          <w:i/>
          <w:iCs/>
          <w:sz w:val="21"/>
          <w:lang w:eastAsia="ru-RU"/>
        </w:rPr>
        <w:t>Я живу, говорит Господь, если Иехония сын Иоакима, царь иудейский будет перстень на правой руке Моей; я его вырву отсюда и предам его в руку ищущих души твоей</w:t>
      </w:r>
      <w:r w:rsidRPr="00DF7676">
        <w:rPr>
          <w:rFonts w:ascii="Georgia" w:eastAsia="Times New Roman" w:hAnsi="Georgia" w:cs="Times New Roman"/>
          <w:sz w:val="21"/>
          <w:szCs w:val="21"/>
          <w:lang w:eastAsia="ru-RU"/>
        </w:rPr>
        <w:t xml:space="preserve"> (Иер. 22, 24—25). И еще: </w:t>
      </w:r>
      <w:r w:rsidRPr="00DF7676">
        <w:rPr>
          <w:rFonts w:ascii="Georgia" w:eastAsia="Times New Roman" w:hAnsi="Georgia" w:cs="Times New Roman"/>
          <w:i/>
          <w:iCs/>
          <w:sz w:val="21"/>
          <w:lang w:eastAsia="ru-RU"/>
        </w:rPr>
        <w:t xml:space="preserve">Иехония обесчещен как сосуд непотребный, потому что низвержен в землю, </w:t>
      </w:r>
      <w:r w:rsidRPr="00DF7676">
        <w:rPr>
          <w:rFonts w:ascii="Georgia" w:eastAsia="Times New Roman" w:hAnsi="Georgia" w:cs="Times New Roman"/>
          <w:i/>
          <w:iCs/>
          <w:sz w:val="21"/>
          <w:lang w:eastAsia="ru-RU"/>
        </w:rPr>
        <w:lastRenderedPageBreak/>
        <w:t>которой не знал. Земля, слушай слово Господне: запиши мужа сего человеком отверженным, потому что не произойдет от его семени сидящий на престоле Давидовом (или) князь во Иуде</w:t>
      </w:r>
      <w:r w:rsidRPr="00DF7676">
        <w:rPr>
          <w:rFonts w:ascii="Georgia" w:eastAsia="Times New Roman" w:hAnsi="Georgia" w:cs="Times New Roman"/>
          <w:sz w:val="21"/>
          <w:szCs w:val="21"/>
          <w:lang w:eastAsia="ru-RU"/>
        </w:rPr>
        <w:t xml:space="preserve"> (Иер. 22, 23—30). И еще Бог говорит об Иоакиме, отце его: </w:t>
      </w:r>
      <w:r w:rsidRPr="00DF7676">
        <w:rPr>
          <w:rFonts w:ascii="Georgia" w:eastAsia="Times New Roman" w:hAnsi="Georgia" w:cs="Times New Roman"/>
          <w:i/>
          <w:iCs/>
          <w:sz w:val="21"/>
          <w:lang w:eastAsia="ru-RU"/>
        </w:rPr>
        <w:t>Посему, так говорит Господь на Иоакима, отца его, царя иудейского: не будет от него сидящего на престоле Давидовом; и труп его будет выброшен на зной дня и на холод ночи; и воззрю на его и на его сынов и наведу на них и на жителей Иерусалима, на землю иудейскую, все бедствия, которые Я возвестил на них</w:t>
      </w:r>
      <w:r w:rsidRPr="00DF7676">
        <w:rPr>
          <w:rFonts w:ascii="Georgia" w:eastAsia="Times New Roman" w:hAnsi="Georgia" w:cs="Times New Roman"/>
          <w:sz w:val="21"/>
          <w:szCs w:val="21"/>
          <w:lang w:eastAsia="ru-RU"/>
        </w:rPr>
        <w:t xml:space="preserve"> (Иер. 36, 30—31). Итак, утверждающие, что Он родился от Иосифа и что на Него они уповают, сами себя отчуждают от царства, падая под проклятие и укоризну, направленные на Иехонию и семя его. Ибо для того и сказано cиe об Иехонии Духом, наперед знающим учения злых учителей, чтобы они познали, что не от семени его, т. е. от Иосифа, родится Он, но согласно с обещанием Божиим от чрева Давидова воздвигается вечный Царь, который в Себе Самом все восстановляет.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10. И Он восстановил в Себе древнее создание (человека). Ибо как непослушанием одного человека вошел грех и чрез грех появилась смерть, так чрез послушание одного человека введенная праведность оплодотворит жизнь людям, бывшим некогда мертвыми (Рим. 5, 19). И как сам первозданный Адам получил состав свой из земли невозделанной и еще девственной — </w:t>
      </w:r>
      <w:r w:rsidRPr="00DF7676">
        <w:rPr>
          <w:rFonts w:ascii="Georgia" w:eastAsia="Times New Roman" w:hAnsi="Georgia" w:cs="Times New Roman"/>
          <w:i/>
          <w:iCs/>
          <w:sz w:val="21"/>
          <w:lang w:eastAsia="ru-RU"/>
        </w:rPr>
        <w:t>ибо Бог еще не одождил и человек не обрабатывал земли</w:t>
      </w:r>
      <w:r w:rsidRPr="00DF7676">
        <w:rPr>
          <w:rFonts w:ascii="Georgia" w:eastAsia="Times New Roman" w:hAnsi="Georgia" w:cs="Times New Roman"/>
          <w:sz w:val="21"/>
          <w:szCs w:val="21"/>
          <w:lang w:eastAsia="ru-RU"/>
        </w:rPr>
        <w:t xml:space="preserve"> (Быт. 2, 5) — и был создан рукою Божиею, т. е. Словом Божиим, ибо </w:t>
      </w:r>
      <w:r w:rsidRPr="00DF7676">
        <w:rPr>
          <w:rFonts w:ascii="Georgia" w:eastAsia="Times New Roman" w:hAnsi="Georgia" w:cs="Times New Roman"/>
          <w:i/>
          <w:iCs/>
          <w:sz w:val="21"/>
          <w:lang w:eastAsia="ru-RU"/>
        </w:rPr>
        <w:t>все произошло чрез Него</w:t>
      </w:r>
      <w:r w:rsidRPr="00DF7676">
        <w:rPr>
          <w:rFonts w:ascii="Georgia" w:eastAsia="Times New Roman" w:hAnsi="Georgia" w:cs="Times New Roman"/>
          <w:sz w:val="21"/>
          <w:szCs w:val="21"/>
          <w:lang w:eastAsia="ru-RU"/>
        </w:rPr>
        <w:t xml:space="preserve"> (Ин. 1, 3), и Господь взял персть от земли и создал человека: так и Сам Он, Слово, восстановляя в Себе Адама, справедливо получил рождение для восстановления Адама от Марии, Которая была еще девою. Если бы первый Адам имел отцем человека и родился из семени мужа, то можно было бы говорить, что и второй Адам родился от Иосифа. Если же тот был взят от земли и создан Словом Божиим, то надлежало самому Слову, восстановляющему в Себе Адама, иметь сходство с его рождением. Для чего же Бог не взял опять персти, но произвел создание от Марии? Для того, чтобы не было другого создания, и не иное было то создание, которое требовало спасения, но чтобы тот же самый (Адам) был восстановлен, с соблюдением сходства (в происхождении).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принял действительную плоть, родившись от Девы.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говорящие, что Он ничего не принял от Девы, заблуждаются, (так как) чтобы отвергнуть наследство плоти, они отвергают и подобие (между Ним и Адамом). Ибо если один от земли получил свой состав и образование от руки и художества Божия, а другой не от руки и художества Божия, то он уже не сохранил подобия человека, созданного по образу и подобию Самого (Бога), и окажется несостоятельным художество (Божие), не имея в чем показать свою премудрость. А это значит сказать, что Он и явился мнимо и как бы человек, когда Он не был человек, и сделался человеком, ничего не приняв от человека. Ибо если Он не принял от человека существа плоти, то Он и не сделался человеком, ни Сыном Человеческим; а если Он не сделался тем, что мы были, то Он не великое сделал, что пострадал и потерпел. Всякий же согласится, что мы состоим из тела, взятого от земли, и из души, получающей дух от Бога. Сим и сделалось Слово Божие, восстановляя в Себе самом создание Свое; и, поэтому, Он признает Себя Сыном человеческим и ублажает «</w:t>
      </w:r>
      <w:r w:rsidRPr="00DF7676">
        <w:rPr>
          <w:rFonts w:ascii="Georgia" w:eastAsia="Times New Roman" w:hAnsi="Georgia" w:cs="Times New Roman"/>
          <w:i/>
          <w:iCs/>
          <w:sz w:val="21"/>
          <w:lang w:eastAsia="ru-RU"/>
        </w:rPr>
        <w:t>кротких, потому что они наследуют землю</w:t>
      </w:r>
      <w:r w:rsidRPr="00DF7676">
        <w:rPr>
          <w:rFonts w:ascii="Georgia" w:eastAsia="Times New Roman" w:hAnsi="Georgia" w:cs="Times New Roman"/>
          <w:sz w:val="21"/>
          <w:szCs w:val="21"/>
          <w:lang w:eastAsia="ru-RU"/>
        </w:rPr>
        <w:t>» (Мф. 5.5</w:t>
      </w:r>
      <w:r w:rsidRPr="00DF7676">
        <w:rPr>
          <w:rFonts w:ascii="Georgia" w:eastAsia="Times New Roman" w:hAnsi="Georgia" w:cs="Times New Roman"/>
          <w:b/>
          <w:bCs/>
          <w:sz w:val="21"/>
          <w:lang w:eastAsia="ru-RU"/>
        </w:rPr>
        <w:t>)</w:t>
      </w:r>
      <w:r w:rsidRPr="00DF7676">
        <w:rPr>
          <w:rFonts w:ascii="Georgia" w:eastAsia="Times New Roman" w:hAnsi="Georgia" w:cs="Times New Roman"/>
          <w:sz w:val="21"/>
          <w:szCs w:val="21"/>
          <w:lang w:eastAsia="ru-RU"/>
        </w:rPr>
        <w:t>. И апостол Павел в послании к галатам ясно говорит: «</w:t>
      </w:r>
      <w:r w:rsidRPr="00DF7676">
        <w:rPr>
          <w:rFonts w:ascii="Georgia" w:eastAsia="Times New Roman" w:hAnsi="Georgia" w:cs="Times New Roman"/>
          <w:i/>
          <w:iCs/>
          <w:sz w:val="21"/>
          <w:lang w:eastAsia="ru-RU"/>
        </w:rPr>
        <w:t>Бог послал Сына Своего, происшедшего от Жены</w:t>
      </w:r>
      <w:r w:rsidRPr="00DF7676">
        <w:rPr>
          <w:rFonts w:ascii="Georgia" w:eastAsia="Times New Roman" w:hAnsi="Georgia" w:cs="Times New Roman"/>
          <w:sz w:val="21"/>
          <w:szCs w:val="21"/>
          <w:lang w:eastAsia="ru-RU"/>
        </w:rPr>
        <w:t>» (Гал. 4.4). И еще в послании к римлянам говорит: «</w:t>
      </w:r>
      <w:r w:rsidRPr="00DF7676">
        <w:rPr>
          <w:rFonts w:ascii="Georgia" w:eastAsia="Times New Roman" w:hAnsi="Georgia" w:cs="Times New Roman"/>
          <w:i/>
          <w:iCs/>
          <w:sz w:val="21"/>
          <w:lang w:eastAsia="ru-RU"/>
        </w:rPr>
        <w:t>О Сыне Его, Который произошел от семени Давидова по плоти и предопределен (как) Сын Божий в силе, по духу святыни, чрез воскресение из мертвых Иисуса Христа Господа нашего</w:t>
      </w:r>
      <w:r w:rsidRPr="00DF7676">
        <w:rPr>
          <w:rFonts w:ascii="Georgia" w:eastAsia="Times New Roman" w:hAnsi="Georgia" w:cs="Times New Roman"/>
          <w:sz w:val="21"/>
          <w:szCs w:val="21"/>
          <w:lang w:eastAsia="ru-RU"/>
        </w:rPr>
        <w:t>» (Рим. 1.3,4).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Притом, излишне (в таком случае) Его сошествие в Марию; ибо для чего Он сошел в Нее, если ничего не хотел принять от Нее? И если Он ничего не принял от Марии, то никогда не вкушал бы происходящих от земли яств, которыми питается тело, взятое от земли, не взалкал бы, постясь сорок дней, подобно Моисею и Илье, так как тело Его требовало свойственной ему пищи; и ученик Его Иоанн, писавши о Нем, не сказал бы: «</w:t>
      </w:r>
      <w:r w:rsidRPr="00DF7676">
        <w:rPr>
          <w:rFonts w:ascii="Georgia" w:eastAsia="Times New Roman" w:hAnsi="Georgia" w:cs="Times New Roman"/>
          <w:i/>
          <w:iCs/>
          <w:sz w:val="21"/>
          <w:lang w:eastAsia="ru-RU"/>
        </w:rPr>
        <w:t>Иисус же утомившись на пути сидел</w:t>
      </w:r>
      <w:r w:rsidRPr="00DF7676">
        <w:rPr>
          <w:rFonts w:ascii="Georgia" w:eastAsia="Times New Roman" w:hAnsi="Georgia" w:cs="Times New Roman"/>
          <w:sz w:val="21"/>
          <w:szCs w:val="21"/>
          <w:lang w:eastAsia="ru-RU"/>
        </w:rPr>
        <w:t>» (Ин. 4.6); а Давид не провозглашал бы о Нем: «</w:t>
      </w:r>
      <w:r w:rsidRPr="00DF7676">
        <w:rPr>
          <w:rFonts w:ascii="Georgia" w:eastAsia="Times New Roman" w:hAnsi="Georgia" w:cs="Times New Roman"/>
          <w:i/>
          <w:iCs/>
          <w:sz w:val="21"/>
          <w:lang w:eastAsia="ru-RU"/>
        </w:rPr>
        <w:t>и приложили к болезни язв Моих</w:t>
      </w:r>
      <w:r w:rsidRPr="00DF7676">
        <w:rPr>
          <w:rFonts w:ascii="Georgia" w:eastAsia="Times New Roman" w:hAnsi="Georgia" w:cs="Times New Roman"/>
          <w:sz w:val="21"/>
          <w:szCs w:val="21"/>
          <w:lang w:eastAsia="ru-RU"/>
        </w:rPr>
        <w:t xml:space="preserve">» (Пс. 68:27); Он не плакал бы над Лазарем, не источал бы потом каплей </w:t>
      </w:r>
      <w:r w:rsidRPr="00DF7676">
        <w:rPr>
          <w:rFonts w:ascii="Georgia" w:eastAsia="Times New Roman" w:hAnsi="Georgia" w:cs="Times New Roman"/>
          <w:sz w:val="21"/>
          <w:szCs w:val="21"/>
          <w:lang w:eastAsia="ru-RU"/>
        </w:rPr>
        <w:lastRenderedPageBreak/>
        <w:t>крови, не сказал бы: «</w:t>
      </w:r>
      <w:r w:rsidRPr="00DF7676">
        <w:rPr>
          <w:rFonts w:ascii="Georgia" w:eastAsia="Times New Roman" w:hAnsi="Georgia" w:cs="Times New Roman"/>
          <w:i/>
          <w:iCs/>
          <w:sz w:val="21"/>
          <w:lang w:eastAsia="ru-RU"/>
        </w:rPr>
        <w:t>прискорбна душа Моя</w:t>
      </w:r>
      <w:r w:rsidRPr="00DF7676">
        <w:rPr>
          <w:rFonts w:ascii="Georgia" w:eastAsia="Times New Roman" w:hAnsi="Georgia" w:cs="Times New Roman"/>
          <w:sz w:val="21"/>
          <w:szCs w:val="21"/>
          <w:lang w:eastAsia="ru-RU"/>
        </w:rPr>
        <w:t>» (Мф. 26.38), и не вышла бы из прободенного ребра кровь и вода. Ибо все это признаки взятой от земли плоти, которую Он восстановил в Себе Самом, спасая Свое создание.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Поэтому, Лука, показывает, что родословие от рождения Господа нашего до Адама содержит семьдесят два, рода, соединяя конец с началом и давая знать, что Он в Себе самом восстановил все народы от Адама распространившиеся и все языки и (весь) род людей вместе с самим Адамом. Посему-то и Адам назван у Павла «</w:t>
      </w:r>
      <w:r w:rsidRPr="00DF7676">
        <w:rPr>
          <w:rFonts w:ascii="Georgia" w:eastAsia="Times New Roman" w:hAnsi="Georgia" w:cs="Times New Roman"/>
          <w:i/>
          <w:iCs/>
          <w:sz w:val="21"/>
          <w:lang w:eastAsia="ru-RU"/>
        </w:rPr>
        <w:t>образом будущего</w:t>
      </w:r>
      <w:r w:rsidRPr="00DF7676">
        <w:rPr>
          <w:rFonts w:ascii="Georgia" w:eastAsia="Times New Roman" w:hAnsi="Georgia" w:cs="Times New Roman"/>
          <w:sz w:val="21"/>
          <w:szCs w:val="21"/>
          <w:lang w:eastAsia="ru-RU"/>
        </w:rPr>
        <w:t>» (Рим. 5.14), потому что Создатель всего Слово предобразовал в отношении к Себе Самому будущее устроение рода человеческого чрез Сына Божия, так как Бог предопределил, чтобы первый человек душевный был спасен духовным (человеком). Ибо когда предсуществовал Спасающий, надлежало, чтобы произошло и спасаемое, дабы не попусту был Спасающий.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Сообразно с сим и Мария Дева оказывается послушною, когда говорит: «</w:t>
      </w:r>
      <w:r w:rsidRPr="00DF7676">
        <w:rPr>
          <w:rFonts w:ascii="Georgia" w:eastAsia="Times New Roman" w:hAnsi="Georgia" w:cs="Times New Roman"/>
          <w:i/>
          <w:iCs/>
          <w:sz w:val="21"/>
          <w:lang w:eastAsia="ru-RU"/>
        </w:rPr>
        <w:t>се раба Господня; да будет Мне по слову Твоему</w:t>
      </w:r>
      <w:r w:rsidRPr="00DF7676">
        <w:rPr>
          <w:rFonts w:ascii="Georgia" w:eastAsia="Times New Roman" w:hAnsi="Georgia" w:cs="Times New Roman"/>
          <w:sz w:val="21"/>
          <w:szCs w:val="21"/>
          <w:lang w:eastAsia="ru-RU"/>
        </w:rPr>
        <w:t>» (Лк. 1.38). Ева же (была) непослушна, ибо не оказала послушания, когда была еще девою. Как она, имея мужа Адама, но будучи еще девою — ибо «</w:t>
      </w:r>
      <w:r w:rsidRPr="00DF7676">
        <w:rPr>
          <w:rFonts w:ascii="Georgia" w:eastAsia="Times New Roman" w:hAnsi="Georgia" w:cs="Times New Roman"/>
          <w:i/>
          <w:iCs/>
          <w:sz w:val="21"/>
          <w:lang w:eastAsia="ru-RU"/>
        </w:rPr>
        <w:t>оба они были наги в раю и не стыдились</w:t>
      </w:r>
      <w:r w:rsidRPr="00DF7676">
        <w:rPr>
          <w:rFonts w:ascii="Georgia" w:eastAsia="Times New Roman" w:hAnsi="Georgia" w:cs="Times New Roman"/>
          <w:sz w:val="21"/>
          <w:szCs w:val="21"/>
          <w:lang w:eastAsia="ru-RU"/>
        </w:rPr>
        <w:t>» (Быт. 2.25), так как не задолго пред тем созданные они не имели понятия о рождении детей, а надлежало им сперва созреть и потом умножаться, — оказала непослушание и сделалась причиною смерти и для себя и для всего рода человеческого; так и Мария, имея предназначенного мужа, но оставаясь Девою, чрез послушание сделалась причиною спасения для Себя и для всего рода человеческого. И поэтому, закон обрученную мужу, хотя она оставалась еще девою, называет женою обрученного, сим указывая на отношение между Мариею и Евою; потому что связанное не иначе могло разорваться, как чрез разрушение соединяющих связей, так что первые связи разрываются чрез вторые, а вторые в свою очередь освобождают первые. И вышло так, что первая связь разрешилась от второй связи, а вторая послужила к разрешению первой. И поэтому Господь говорил, что первые будут последними, а последние первыми (Мф. 19.30; 20. 16). И пророк то же самое показывает, говоря: «</w:t>
      </w:r>
      <w:r w:rsidRPr="00DF7676">
        <w:rPr>
          <w:rFonts w:ascii="Georgia" w:eastAsia="Times New Roman" w:hAnsi="Georgia" w:cs="Times New Roman"/>
          <w:i/>
          <w:iCs/>
          <w:sz w:val="21"/>
          <w:lang w:eastAsia="ru-RU"/>
        </w:rPr>
        <w:t>вместо отцов у тебя родились сыны</w:t>
      </w:r>
      <w:r w:rsidRPr="00DF7676">
        <w:rPr>
          <w:rFonts w:ascii="Georgia" w:eastAsia="Times New Roman" w:hAnsi="Georgia" w:cs="Times New Roman"/>
          <w:sz w:val="21"/>
          <w:szCs w:val="21"/>
          <w:lang w:eastAsia="ru-RU"/>
        </w:rPr>
        <w:t>» (Пс. 44.17). Ибо Господь, быв «</w:t>
      </w:r>
      <w:r w:rsidRPr="00DF7676">
        <w:rPr>
          <w:rFonts w:ascii="Georgia" w:eastAsia="Times New Roman" w:hAnsi="Georgia" w:cs="Times New Roman"/>
          <w:i/>
          <w:iCs/>
          <w:sz w:val="21"/>
          <w:lang w:eastAsia="ru-RU"/>
        </w:rPr>
        <w:t>первородным из мертвых</w:t>
      </w:r>
      <w:r w:rsidRPr="00DF7676">
        <w:rPr>
          <w:rFonts w:ascii="Georgia" w:eastAsia="Times New Roman" w:hAnsi="Georgia" w:cs="Times New Roman"/>
          <w:sz w:val="21"/>
          <w:szCs w:val="21"/>
          <w:lang w:eastAsia="ru-RU"/>
        </w:rPr>
        <w:t>» (Кол. 1.18) и принимая в Свое недро древних отцов, возродил их в жизнь Божию, Сам, сделавшись началом живущих, как Адам сделался началом умирающих. Посему и Лука, начиная родословие Господне возвел его к Адаму, показывая, что не они (праотцы) Его, а Он возродил их в евангелие жизни. Таким образом и узел непослушания Евы получил разрешение чрез послушание Марии. Ибо что связала дева Ева чрез неверность, то Дева Мария разрешила чрез веру.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Доказывается вопреки Татиану, что Адаму надлежало первому участвовать в спасении Христовом.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Посему необходимо было, чтобы Господь пришел к погибшей овце и совершая столь великое восстановление и отыскивая Свое создание, спас того самого человека, Который был сотворен по образу и подобию Его, т. е. Адама, исполнившего времена Его осуждения, бывшего за непослушание, — (времена), </w:t>
      </w:r>
      <w:r w:rsidRPr="00DF7676">
        <w:rPr>
          <w:rFonts w:ascii="Georgia" w:eastAsia="Times New Roman" w:hAnsi="Georgia" w:cs="Times New Roman"/>
          <w:i/>
          <w:iCs/>
          <w:sz w:val="21"/>
          <w:lang w:eastAsia="ru-RU"/>
        </w:rPr>
        <w:t>которые Отец положил в Своей власти</w:t>
      </w:r>
      <w:r w:rsidRPr="00DF7676">
        <w:rPr>
          <w:rFonts w:ascii="Georgia" w:eastAsia="Times New Roman" w:hAnsi="Georgia" w:cs="Times New Roman"/>
          <w:sz w:val="21"/>
          <w:szCs w:val="21"/>
          <w:lang w:eastAsia="ru-RU"/>
        </w:rPr>
        <w:t xml:space="preserve"> (Деян. 1, 7), так как и все устроение спасения человека происходило по воле Отца, дабы не был побежден Бог и не унизилась Его премудрость. Ибо если бы человек, созданный Богом для жизни, потеряв жизнь чрез поражение от змея, ему повредившего, не возвратился уже к жизни, но совершенно предоставлен был смерти, то Бог был бы побежден и злоба змея превзошла бы волю Божию. Но поелику Бог непобедим и долготерпелив, то Он и явил Себя долготерпеливым в деле исправления человека и испытания всего, как я уже сказал; посредством же второго человека связал сильного и расхитил его сосуды и упразднил смерть, оживотворяя умерщвленного человека. Ибо первым сосудом в его (диавола) владении сделался Адам, которого он и держал в своей власти, т. е. злобно внося в него грех и под предлогом бессмертия причиняя ему смерть. Ибо обещая, что они будут как боги, что для него совершенно невозможно, он произвел в них смерть; почему пленивший человека справедливо в свою очередь пленен Богом, а плененный человек разрешен от уз осуждения.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2. А это есть Адам, если надо говорить истицу, тот первозданный человек, о котором, по словам Писания, Господь сказал: </w:t>
      </w:r>
      <w:r w:rsidRPr="00DF7676">
        <w:rPr>
          <w:rFonts w:ascii="Georgia" w:eastAsia="Times New Roman" w:hAnsi="Georgia" w:cs="Times New Roman"/>
          <w:i/>
          <w:iCs/>
          <w:sz w:val="21"/>
          <w:lang w:eastAsia="ru-RU"/>
        </w:rPr>
        <w:t>сотворим человека по образу и подобию Нашему</w:t>
      </w:r>
      <w:r w:rsidRPr="00DF7676">
        <w:rPr>
          <w:rFonts w:ascii="Georgia" w:eastAsia="Times New Roman" w:hAnsi="Georgia" w:cs="Times New Roman"/>
          <w:sz w:val="21"/>
          <w:szCs w:val="21"/>
          <w:lang w:eastAsia="ru-RU"/>
        </w:rPr>
        <w:t xml:space="preserve"> (Быт. 1, 26); мы же все от него, и поелику мы (происходим) от него, то и наследовали его наименование. Когда человек спасается, то надлежит получить спасение тому человеку, который первоначально создан. Ибо очень неразумно говорить, что тот, кто сильно уязвлен врагом и первый подвергся плену, не освобождается победителем врага, а освобождаются сыны его, которых он родил в том же плену. И враг не будет казаться побежденным, когда самые древние добычи останутся у него. Например, если неприятели завоюют кого-либо и связанных отведут в плен и долгое время продержать в рабстве, так что они родят детей у них, и кто-либо скорбя о порабощенных покорит тех неприятелей, то несправедливо поступит, если сынов отведенных в плен освободит от власти тех, которые взяли в рабство отцев их, а самих (отцев), которые подверглись пленению, оставит в порабощении у врагов, — (отцев), ради которых он и предпринял мщение, и таким образом сыны получают свободу ради отмщения отцев, а сами отцы, подвергшиеся пленению, не освобождены [77]. Ибо не бессилен и не несправедлив Бог, оказавши помощь человеку и восстановивший его в Свою свободу.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По этой причине, в начале преступления Адамова, как повествует Писание (Быт. 3, 16 и проч.), Бог проклял не самого Адама, но землю в отношении к его делам, как некто из древних сказал: «Бог перенес проклятие на землю, чтобы оно не осталось на человеке». В наказание же за преступление человек получил (то, что он должен нести) утомительный труд возделывания земли и есть хлеб в поте лица своего и обратиться в землю, от которой взят; подобным образом и жена (получила) скорби, труды, стенания и болезни рождения и подчиненность, т. е. чтобы служила своему мужу, — дабы и не совсем погибли, быв прокляты Богом, и не стали презирать Бога, оставшись без укоризны. А все проклятие падает на змея, их обольстившего. </w:t>
      </w:r>
      <w:r w:rsidRPr="00DF7676">
        <w:rPr>
          <w:rFonts w:ascii="Georgia" w:eastAsia="Times New Roman" w:hAnsi="Georgia" w:cs="Times New Roman"/>
          <w:i/>
          <w:iCs/>
          <w:sz w:val="21"/>
          <w:lang w:eastAsia="ru-RU"/>
        </w:rPr>
        <w:t>И сказал Бог — говорится — змею: за то, что ты сделал это, ты проклят из всех скотов и из всех зверей земных</w:t>
      </w:r>
      <w:r w:rsidRPr="00DF7676">
        <w:rPr>
          <w:rFonts w:ascii="Georgia" w:eastAsia="Times New Roman" w:hAnsi="Georgia" w:cs="Times New Roman"/>
          <w:sz w:val="21"/>
          <w:szCs w:val="21"/>
          <w:lang w:eastAsia="ru-RU"/>
        </w:rPr>
        <w:t xml:space="preserve"> (Быт. 3, 14). То же самое и Господь в Евангелии говорит находящимся на левой стороне: </w:t>
      </w:r>
      <w:r w:rsidRPr="00DF7676">
        <w:rPr>
          <w:rFonts w:ascii="Georgia" w:eastAsia="Times New Roman" w:hAnsi="Georgia" w:cs="Times New Roman"/>
          <w:i/>
          <w:iCs/>
          <w:sz w:val="21"/>
          <w:lang w:eastAsia="ru-RU"/>
        </w:rPr>
        <w:t>подите, проклятые, в огонь вечный, который Отец Мой приготовил для диавола и аггелов его</w:t>
      </w:r>
      <w:r w:rsidRPr="00DF7676">
        <w:rPr>
          <w:rFonts w:ascii="Georgia" w:eastAsia="Times New Roman" w:hAnsi="Georgia" w:cs="Times New Roman"/>
          <w:sz w:val="21"/>
          <w:szCs w:val="21"/>
          <w:lang w:eastAsia="ru-RU"/>
        </w:rPr>
        <w:t xml:space="preserve"> (Mф. 25, 41) [78], — показывая, что вечный огонь первоначально приготовлен не для человека, но для того, кто обольстил и подверг человека падению, для того, говорю, кто есть глава богоотступничества, и для его аггелов, вместе с ним сделавшихся богоотступниками; этому огню справедливо подвергнутся и те, которые, подобно им, без покаяния и без возврата пребывают в злых делах.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Таков Каин, который, получив от Бога увещание успокоиться, потому что он не разделил правильно братского общения, но с завистью и злобою подозревал, что он может господствовать над ним, не только не успокоился, но и приложил ко греху грех, обнаруживая свое расположение в делах своих. Ибо что он задумал, то и сделал: он возгосподствовал над ним и убил его, потому что Бог покорил праведного неправедному, чтобы тот оказался праведным из того, что претерпел, а последний явился чрез свое действе неправедным. И этим он не укротился и не успокоился в своем злодеянии; но на вопрос, где его брат, отвечал: </w:t>
      </w:r>
      <w:r w:rsidRPr="00DF7676">
        <w:rPr>
          <w:rFonts w:ascii="Georgia" w:eastAsia="Times New Roman" w:hAnsi="Georgia" w:cs="Times New Roman"/>
          <w:i/>
          <w:iCs/>
          <w:sz w:val="21"/>
          <w:lang w:eastAsia="ru-RU"/>
        </w:rPr>
        <w:t>не знаю; разве я сторож моего брата</w:t>
      </w:r>
      <w:r w:rsidRPr="00DF7676">
        <w:rPr>
          <w:rFonts w:ascii="Georgia" w:eastAsia="Times New Roman" w:hAnsi="Georgia" w:cs="Times New Roman"/>
          <w:sz w:val="21"/>
          <w:szCs w:val="21"/>
          <w:lang w:eastAsia="ru-RU"/>
        </w:rPr>
        <w:t xml:space="preserve"> (Быт. 4, 7—9), — ответом своим расширяя и умножая зло. Ибо если убить брата есть зло, то еще большее зло так дерзко и непочтительно отвечать всеведущему Богу, как будто он мог обмануть Его. Посему он сам понес проклятие, потому что от себя принес грех, не боясь Бога и не устыдившись братоубийства.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Дело Адамово нисколько не похоже на это, но во всем противоположно. Ибо обольщенный другим под предлогом бессмертия, он тотчас объемлется страхом и скрывается не так, как будто бы мог избегнуть Бога, но смущенный тем, что, преступив заповедь Его, он недостоин явиться пред Бога и беседовать с Ним. </w:t>
      </w:r>
      <w:r w:rsidRPr="00DF7676">
        <w:rPr>
          <w:rFonts w:ascii="Georgia" w:eastAsia="Times New Roman" w:hAnsi="Georgia" w:cs="Times New Roman"/>
          <w:i/>
          <w:iCs/>
          <w:sz w:val="21"/>
          <w:lang w:eastAsia="ru-RU"/>
        </w:rPr>
        <w:t>Страх же Божий есть начало премудрости</w:t>
      </w:r>
      <w:r w:rsidRPr="00DF7676">
        <w:rPr>
          <w:rFonts w:ascii="Georgia" w:eastAsia="Times New Roman" w:hAnsi="Georgia" w:cs="Times New Roman"/>
          <w:sz w:val="21"/>
          <w:szCs w:val="21"/>
          <w:lang w:eastAsia="ru-RU"/>
        </w:rPr>
        <w:t xml:space="preserve"> (Прит. 1, 7; 9, 10), сознание преступления произвело раскаяние, а раскаивающимся Бог дарует Свое милосердие. Ибо (Адам) на деле показал свое раскаяние чрез препоясание, покрыв себя смоковничными листьями [79], хотя были многие другие листья, которые могли бы менее беспокоить его тело. Он однако сделал одеяние, соответственное с его непослушанием, пораженный страхом Божиим; и укрощая сильное стремление своей плоти — ибо он утратил естественное свойство и детское расположение и пришел в понимание худшего — надел узду воздержания на себя и на свою жену, боясь Бога, и ожидая Его пришествия, и как бы показывая нечто такое: поелику — говорил он — я чрез непослушание потерял одежду святыни, какую имел от Духа, то сознаю теперь, что я достоин такой одежды, которая не доставляет никакой приятности, но колет и уязвляет тело. И он всегда бы носил эту </w:t>
      </w:r>
      <w:r w:rsidRPr="00DF7676">
        <w:rPr>
          <w:rFonts w:ascii="Georgia" w:eastAsia="Times New Roman" w:hAnsi="Georgia" w:cs="Times New Roman"/>
          <w:sz w:val="21"/>
          <w:szCs w:val="21"/>
          <w:lang w:eastAsia="ru-RU"/>
        </w:rPr>
        <w:lastRenderedPageBreak/>
        <w:t xml:space="preserve">одежду, смиряя себя самого, если бы милосердый Господь не облек их одеждами кожаными вместо смоковничных листьев. И для того (Бог) спрашивает их, чтобы обвинение перешло на жену, и опять ее спрашивает, чтобы перевести вину на змея. Ибо она сказала, что случилось: </w:t>
      </w:r>
      <w:r w:rsidRPr="00DF7676">
        <w:rPr>
          <w:rFonts w:ascii="Georgia" w:eastAsia="Times New Roman" w:hAnsi="Georgia" w:cs="Times New Roman"/>
          <w:i/>
          <w:iCs/>
          <w:sz w:val="21"/>
          <w:lang w:eastAsia="ru-RU"/>
        </w:rPr>
        <w:t>Змей обольстил меня, и я вкусила</w:t>
      </w:r>
      <w:r w:rsidRPr="00DF7676">
        <w:rPr>
          <w:rFonts w:ascii="Georgia" w:eastAsia="Times New Roman" w:hAnsi="Georgia" w:cs="Times New Roman"/>
          <w:sz w:val="21"/>
          <w:szCs w:val="21"/>
          <w:lang w:eastAsia="ru-RU"/>
        </w:rPr>
        <w:t xml:space="preserve"> (Быт. 3, 13). А змея Он не спрашивал, ибо знал, что он виновник преступления, но сперва проклятие произнес на него, чтобы со второю укоризною обратиться к человеку. Ибо Бог возненавидел того, кто обольстил человека, а к обольщенному мало-помалу сжалился.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Поэтому же Он изгнал его из рая и удалил от древа жизни, не завидуя ему в древе жизни, как осмеливаются некоторые говорить, но милосердуя о нем, чтобы он не оставался навсегда грешником, и чтобы грех его не был бессмертен и зло — бесконечно и неисцельно. Но Он задержал грех, полагая смерть и прекращая грех и делая ему конец чрез разрушение плоти, которая должна быть в земле, дабы человек, некогда переставая жить для греха и умирая ему, начал жить для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Для сей цели Он положил вражду между змеем и женою и ее семенем, которую они сохраняют между собою: один будет уязвляем в пяту, но сам может наступать на главу врага, а другой уязвляет, убивает и препятствует хождению человека, пока не придет Семя предопределенное попрать главу его, которое и родилось от Марии; о нем говорит пророк: </w:t>
      </w:r>
      <w:r w:rsidRPr="00DF7676">
        <w:rPr>
          <w:rFonts w:ascii="Georgia" w:eastAsia="Times New Roman" w:hAnsi="Georgia" w:cs="Times New Roman"/>
          <w:i/>
          <w:iCs/>
          <w:sz w:val="21"/>
          <w:lang w:eastAsia="ru-RU"/>
        </w:rPr>
        <w:t>ты будешь наступать на аспида и василиска и будешь попирать льва и дракона</w:t>
      </w:r>
      <w:r w:rsidRPr="00DF7676">
        <w:rPr>
          <w:rFonts w:ascii="Georgia" w:eastAsia="Times New Roman" w:hAnsi="Georgia" w:cs="Times New Roman"/>
          <w:sz w:val="21"/>
          <w:szCs w:val="21"/>
          <w:lang w:eastAsia="ru-RU"/>
        </w:rPr>
        <w:t xml:space="preserve"> (Пс. 90, 13), показывая, что грех, который восстал и распространился против человека и сделал его подвластным смерти, лишится своей силы вместе с царствовавшею смертию, и что Им попран будет в последние времена нападающий на человеческий род лев [80] , т. е. антихрист, и что Он свяжет </w:t>
      </w:r>
      <w:r w:rsidRPr="00DF7676">
        <w:rPr>
          <w:rFonts w:ascii="Georgia" w:eastAsia="Times New Roman" w:hAnsi="Georgia" w:cs="Times New Roman"/>
          <w:i/>
          <w:iCs/>
          <w:sz w:val="21"/>
          <w:lang w:eastAsia="ru-RU"/>
        </w:rPr>
        <w:t>дракона, древнего змея</w:t>
      </w:r>
      <w:r w:rsidRPr="00DF7676">
        <w:rPr>
          <w:rFonts w:ascii="Georgia" w:eastAsia="Times New Roman" w:hAnsi="Georgia" w:cs="Times New Roman"/>
          <w:sz w:val="21"/>
          <w:szCs w:val="21"/>
          <w:lang w:eastAsia="ru-RU"/>
        </w:rPr>
        <w:t xml:space="preserve"> (Откр. 20, 2) и подчинит его власти человека, некогда побежденного, для сокрушения всей его силы. Адам был побежден и лишился всякой жизни; посему с побеждением в свою очередь врага Адам возвратил жизнь; </w:t>
      </w:r>
      <w:r w:rsidRPr="00DF7676">
        <w:rPr>
          <w:rFonts w:ascii="Georgia" w:eastAsia="Times New Roman" w:hAnsi="Georgia" w:cs="Times New Roman"/>
          <w:i/>
          <w:iCs/>
          <w:sz w:val="21"/>
          <w:lang w:eastAsia="ru-RU"/>
        </w:rPr>
        <w:t>последний же враг упразднится смерть</w:t>
      </w:r>
      <w:r w:rsidRPr="00DF7676">
        <w:rPr>
          <w:rFonts w:ascii="Georgia" w:eastAsia="Times New Roman" w:hAnsi="Georgia" w:cs="Times New Roman"/>
          <w:sz w:val="21"/>
          <w:szCs w:val="21"/>
          <w:lang w:eastAsia="ru-RU"/>
        </w:rPr>
        <w:t xml:space="preserve"> (1 Кор. 25, 26), прежде властвовавшая над человеком. Посему с освобождением человека и сбудется написанное: </w:t>
      </w:r>
      <w:r w:rsidRPr="00DF7676">
        <w:rPr>
          <w:rFonts w:ascii="Georgia" w:eastAsia="Times New Roman" w:hAnsi="Georgia" w:cs="Times New Roman"/>
          <w:i/>
          <w:iCs/>
          <w:sz w:val="21"/>
          <w:lang w:eastAsia="ru-RU"/>
        </w:rPr>
        <w:t>поглощена смерть победою. Смерть, где твоя победа? смерть, где твое жало</w:t>
      </w:r>
      <w:r w:rsidRPr="00DF7676">
        <w:rPr>
          <w:rFonts w:ascii="Georgia" w:eastAsia="Times New Roman" w:hAnsi="Georgia" w:cs="Times New Roman"/>
          <w:sz w:val="21"/>
          <w:szCs w:val="21"/>
          <w:lang w:eastAsia="ru-RU"/>
        </w:rPr>
        <w:t xml:space="preserve"> (1 Кор. 15, 54—55)? А это не могло бы быть сказано справедливо, если бы не был освобожден человек, над которым прежде возобладала смерть. Ибо его спасение есть разрушение смерти. Когда же Господь оживотворяет человека, т. е. Адама, то и смерть разрушена.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8. Итак, ложно говорят все, которые отрицают спасение его (Адама), сами себя устраняя навсегда от жизни, потому что не веруют, что погибшая овца обретена. Если она не обретена, то весь род человеческий пребывает еще в состоянии погибели. Поэтому тот лжец, кто первый ввел эту мысль или скорее — это невежество и слепоту, — Татиан [81], сделавшийся смесью всех еретиков, как я показал, а это он сам от себя измыслил, чтобы, вводя нечто новое против других и говоря вздор, приобрести себе слушателей, лишенных веры, желая почитаться учителем и пытаясь иногда пользоваться словами, постоянно употребляемыми Павлом: </w:t>
      </w:r>
      <w:r w:rsidRPr="00DF7676">
        <w:rPr>
          <w:rFonts w:ascii="Georgia" w:eastAsia="Times New Roman" w:hAnsi="Georgia" w:cs="Times New Roman"/>
          <w:i/>
          <w:iCs/>
          <w:sz w:val="21"/>
          <w:lang w:eastAsia="ru-RU"/>
        </w:rPr>
        <w:t>в Адаме мы все умираем</w:t>
      </w:r>
      <w:r w:rsidRPr="00DF7676">
        <w:rPr>
          <w:rFonts w:ascii="Georgia" w:eastAsia="Times New Roman" w:hAnsi="Georgia" w:cs="Times New Roman"/>
          <w:sz w:val="21"/>
          <w:szCs w:val="21"/>
          <w:lang w:eastAsia="ru-RU"/>
        </w:rPr>
        <w:t xml:space="preserve"> (1 Кор. 15, 14), но опуская из виду, что </w:t>
      </w:r>
      <w:r w:rsidRPr="00DF7676">
        <w:rPr>
          <w:rFonts w:ascii="Georgia" w:eastAsia="Times New Roman" w:hAnsi="Georgia" w:cs="Times New Roman"/>
          <w:i/>
          <w:iCs/>
          <w:sz w:val="21"/>
          <w:lang w:eastAsia="ru-RU"/>
        </w:rPr>
        <w:t>когда умножился грех, стала преизобиловать благодать</w:t>
      </w:r>
      <w:r w:rsidRPr="00DF7676">
        <w:rPr>
          <w:rFonts w:ascii="Georgia" w:eastAsia="Times New Roman" w:hAnsi="Georgia" w:cs="Times New Roman"/>
          <w:sz w:val="21"/>
          <w:szCs w:val="21"/>
          <w:lang w:eastAsia="ru-RU"/>
        </w:rPr>
        <w:t xml:space="preserve"> (Рим. 5, 20). Когда это ясно показано, то должны покраснеть последователи его, которые спорят об Адаме, как будто они много выиграют от того, если Адам не спасется, тогда как они ничего чрез это не достигнут, так же, как и змей ничего не приобрел склонив человека (ко греху), кроме того, что это показало в нем преступника, пользующегося человеком, как начатком и предметом своего богоотступничества, но он не знал Бога. Так и отрицающие Адама ничего не приобретают кроме того, что себя делают еретиками и отступниками от истины и показывают себя защитниками змея и смерти.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Общий взгляд на учения еретиков; их противоположность с согласным и постоянным учением Церкви.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Итак, теперь выставлены все те, которые вносят нечестивые мнения о Творце и Создателя нашем, сотворившем и сей мир, выше которого нет другого Бога, и опровергнуты их доказательства, содержания ложное учение о существе Господа нашего </w:t>
      </w:r>
      <w:r w:rsidRPr="00DF7676">
        <w:rPr>
          <w:rFonts w:ascii="Georgia" w:eastAsia="Times New Roman" w:hAnsi="Georgia" w:cs="Times New Roman"/>
          <w:sz w:val="21"/>
          <w:szCs w:val="21"/>
          <w:lang w:eastAsia="ru-RU"/>
        </w:rPr>
        <w:lastRenderedPageBreak/>
        <w:t>и о домостроительстве, которое Он совершил ради своего человека. С другой стороны я показал, что проповедь Церкви повсюду постоянна и пребывает неизменно и имеет свидетельство от пророков и апостолов и всех учеников в начальные времена и в средние и последние [82] и во всем устроении Божием и Его твердом действовании относительно спасения человека, которое содержится в нашей вере: ее-то приняв от Церкви мы соблюдаем, и она всегда чрез Духа Божия, как драгоценное сокровище в прекрасном сосуде, сохраняет свою свежесть и делает свежим самый сосуд, в котором содержится. Ибо этот дар Божий вверен церкви, как дыхание (жизни) дано первозданному человеку, для того, чтобы все члены принимающие его оживотворялись; и в этом содержится общение со Христом, т. е. Дух Святый, залог нетления, утверждение нашей веры и лестница для восхождения к Богу. Ибо в церкви — говорится — Бог положил апостолов, пророков, учителей (1 Кор. 12, 28) и все прочие (средства) действования Духа, коего не причастны все те, которые не согласуются с Церковью, но сами себя лишают жизни худым учением и самым худшим образом действия. Ибо где церковь, там и Дух Божий; и где Дух Божий, там Церковь и всякая благодать, а Дух есть истина. Посему кто не причастен Его, не питаются для жизни от сосцев матери, ни пользуются чистейшим источником исходящим от тела Христова, но выкапывают себе сокрушенные колодцы (Иер. 2, 13) из земных рвов и пьют гнилую воду из грязи, удаляясь веры Церкви, чтобы не обратиться, и отвергая Духа, чтобы не вразумиться.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Отчуждившись же от истины, они естественно увлекаются всяким заблуждением, волнуемые им, по временам думая различно об одних и тех же предметах и никогда не имея твердого знания, желая быть более софистами слов, чем учениками истины. Ибо они не основаны на одном камне, но на песке, содержащем в себе множество камней. Поэтому они и измышляют многих богов и всегда имеют предлог искать (истину), так как они слепотствуют, — но никогда не могут найти ее. Они хулят Творца, т. е. Того, Кто по истине есть Бог, который и дает силу найти (истину), — думая, что они нашли выше Бога другого Бога или другую Плирому (полноту) или другое домостроительство. Посему и свет, происходящий от Бога, не светит им, потому что они унизили и презрели Бога, весьма мало ценя Его, так как Он по своей любви и неизмеримой благости пришел в познание человекам — в познание впрочем не по величию и не по сущности, ибо никто Его не измерил и не осязал, но в том отношении, чтобы мы знали, что Он, сотворивший, и создавший, и вдунувший дыхание жизни, и питающий нас посредством творения, утверждая все Словом Своим и связуя Премудростию Своею, — Он есть Один только истинный Бог; а бредят несуществующим Богом выше Его, чтобы казаться, будто они нашли великого Бога, Которого никто не может признать имеющим общение с человеческим родом или управляющим земными делами; таким образом, значит, они нашли Бога Эпикурова, который не делает ничего ни себе, ни другим, т. е. ни о чем не промышляет.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Мир управляется Провидением Бога правосудного и вместе благого.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Бог же промышляет о всем, посему и дает совет, а давая совет Он присутствует с теми, которые пекутся о нравственности [83]. Затем необходимо, чтобы те (существа), которые подлежат Его промышлению и управлению, знали своего Правителя: те именно, которые не лишены разума и не пусты, но имеют разум, полученный от Провидения Божия. И поэтому некоторые из язычников, которые не были преданы чувственным удовольствиям и не столь погружены в суеверие относительно идолов, движимые Его провидением хотя слабо, но были вызваны говорить, что Творец сей вселенной есть Отец, о всем промышляющий и управляющий нашим миром.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опять, чтобы устранить от Отца власть карать и судить, почитая ее недостойною Бога, и думая, что они придумали Бога без гнева и благого, (еретики) говорили, что один судит, а другой спасает, неразумно отнимая у того и другого разум и правосудие. Ибо если судящий (Бог) вместе с сим не благ для того, чтобы оказывать милость тем, кому должно, а осуждать тех, кого следует, то он окажется несправедливым и немудрым судиею. С другой стороны добрый (Бог), если он только благ и не одобряет тех, кому оказывает благость, будет вне </w:t>
      </w:r>
      <w:r w:rsidRPr="00DF7676">
        <w:rPr>
          <w:rFonts w:ascii="Georgia" w:eastAsia="Times New Roman" w:hAnsi="Georgia" w:cs="Times New Roman"/>
          <w:sz w:val="21"/>
          <w:szCs w:val="21"/>
          <w:lang w:eastAsia="ru-RU"/>
        </w:rPr>
        <w:lastRenderedPageBreak/>
        <w:t>справедливости и благость Его окажется немощною, потому что не спасает всех, если не сопровождается судом.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Маркион, разделяя Бога на двух, называя одного благим, а другого — судящим, в том и другом уничтожает Бога. Ибо судящий, если вместе не благ, не есть Бог, потому что не Бог тот, у кого нет благости; и добрый, если не имеет судебной силы, не будет, как и первый, Бог, будучи лишен качества Бога. Каким образом называют Отца всего премудрым, если не приписывают Ему судящей способности? Ибо если Он премудр, то вместе с сим и одобряет; а одобряющему принадлежит судящая способность, а за нею следует правосудие, чтобы судить справедливо; правосудие вызывает суд; суд же, будучи совершаем с правосудием, приведет к премудрости. Посему Отец должен премудростью превосходить всякую человеческую и ангельскую премудрость, потому что Он Господь, Судия и Праведный и Владыка над всеми. Ибо Он и благ и милосерд и терпелив и спасает кого должно, и благость у Него не лишена справедливости и премудрость не умаляется; ибо спасает, кого должно спасти, и судить достойных суда. И правосудие не оказывается не милостивым, потому что благость идет впереди и предшествует.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Бог, Который благоволительно повелевает солнцу своему восходить над всеми и посылает дождь на праведных и неправедных, будет судить тех, которые пользуясь Его равно распределяемою благостию, жили не соответственно дарам его щедрости, но в удовольствиях и роскоши проводили дни свои вопреки Его благости и даже богохульствовали против Того, Кто оказал на них столько благодеяний.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Платон оказывается гораздо благочестивее этих (еретиков), ибо он Одного и Того же Бога признавал и правосудным и благим, имеющим власть над всем и творящим суд, говоря так: «Бог, Который есть также первоначальное Слово, владея началом, концем и срединою всех существующих вещей, праведно действует обращаясь с ними сообразно с их природою, но всегда с ним следует правосудие карающее тех, которые отступают от божественного закона» [84]. Потом он показывает, что Творец и Создатель сей вселенной благ. «У Благого — говорит он — никогда не возникает зависти относительно чего-либо» [85], и поставляет благость Божию началом и причиною создания мира, но отнюдь не неведение, ни блуждающего зона, ни плод несовершенства, ни Мать печалящуюся и плачущую, ни другого Бога или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Справедливо могла бы Мать побить их, выдумщиков и изобретателей таких (учений); ибо они достойно налгали на свои головы (говоря), что их Мать вне Плиромы, т. е. вне познания Отца, и их умозрение вышло безобразным и нелепым исчадием, ибо ничего истинного не содержит; она впала в пустоту и тьму, и их учение пусто и покрыто мраком; Предел не допустил ее войти в Плирому, и их Дух не принял в место прохлады. Ибо Отец, рождая неведение, произвел в них страдания смерти. Мы не клевещем на них, но они сами утверждают, сами учат, сами хвалятся этим, и высоко думают о Матери, Которая, по словам их, родилась без Отца, т. е. без Бога, женщина от женщины, т. е. тление от заблуждения.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Мы же молимся, чтобы они не оставались в той яме, которую сами выкопали, но отделились от такой Матери и вышли из Глубины, удалились из пустоты и оставили тьму, и чтобы они законно родились обратившись к Церкви Божией и чтобы Христос образовался в них, и чтоб они познали Творца и Создателя сей вселенной, единого истинного Бога и Господа всего. Мы молимся об этом для них, любя их гораздо лучше, чем сами они думают любить себя. Ибо наша любовь, как истинная, спасительна для них, если только они примут ее. Ибо она подобна сильному врачевству, отнимая негодную и лишнюю плоть раны; ибо уничтожает их гордость и надмение. Посему нам не скучно пытаться всею силою протянуть им руку. Кроме того, что уже сказано, я решился привести в следующей книге слова Господа, дабы хоть некоторых из них чрез самое учение Христово нам убедить отстать от такого заблуждения и оставить богохульство против Создателя своего, Который один только есть Бог и Отец Господа нашего Иисуса Христа. Аминь.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_______________________</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Это место от слов «Так, Матфей» на греческом языке находится и у Евсевия 5, 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В латинском тексте это место читается так: ad hanc enim ecclesiam propter potiorem principalitatem necesse est omnem convenire ecclesiam. Здесь слово necesse est, соответствующее греческому αναγκη, означает не нравственное обязательство, а естественную необходимость, по которой всякая церковь, хранящая апостольское предание, согласуется с тем же преданием, хранящимся в римской церкви чрез преемство епископов.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Это место с начала параграфа находится на греческом языке у Евсевия 5, 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От сих слов до конца 4 параграфа это место на греческом языке сохранялось у Евсевия 4, 14.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Древний латинский перевод называет его </w:t>
      </w:r>
      <w:r w:rsidRPr="00DF7676">
        <w:rPr>
          <w:rFonts w:ascii="Georgia" w:eastAsia="Times New Roman" w:hAnsi="Georgia" w:cs="Times New Roman"/>
          <w:i/>
          <w:iCs/>
          <w:sz w:val="21"/>
          <w:lang w:eastAsia="ru-RU"/>
        </w:rPr>
        <w:t>восьмым</w:t>
      </w:r>
      <w:r w:rsidRPr="00DF7676">
        <w:rPr>
          <w:rFonts w:ascii="Georgia" w:eastAsia="Times New Roman" w:hAnsi="Georgia" w:cs="Times New Roman"/>
          <w:sz w:val="21"/>
          <w:szCs w:val="21"/>
          <w:lang w:eastAsia="ru-RU"/>
        </w:rPr>
        <w:t xml:space="preserve"> епископом, но это не противоречит Евсевию, сохранившему cиe место на греческом языке, потому что в одном случае преемство епископов считается от Апостолов, а в другом от Лина, как </w:t>
      </w:r>
      <w:r w:rsidRPr="00DF7676">
        <w:rPr>
          <w:rFonts w:ascii="Georgia" w:eastAsia="Times New Roman" w:hAnsi="Georgia" w:cs="Times New Roman"/>
          <w:i/>
          <w:iCs/>
          <w:sz w:val="21"/>
          <w:lang w:eastAsia="ru-RU"/>
        </w:rPr>
        <w:t>первого</w:t>
      </w:r>
      <w:r w:rsidRPr="00DF7676">
        <w:rPr>
          <w:rFonts w:ascii="Georgia" w:eastAsia="Times New Roman" w:hAnsi="Georgia" w:cs="Times New Roman"/>
          <w:sz w:val="21"/>
          <w:szCs w:val="21"/>
          <w:lang w:eastAsia="ru-RU"/>
        </w:rPr>
        <w:t xml:space="preserve"> епископа.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Это место об Иcaии признается вставкою переписчика.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Ириней указывает на другое, не дошедшее до нас свое сочинение.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Так согласно чтению древнего италийского перевода; но иначе это место читается в существующих греческих рукописях Нового Завета.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См. выше Глава 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[10] У 70 толковников читается: «нищим»; а другие (Акила, Феодотион и Симмон) переводят также: «смиренным»; то же и в послании Варнавы Глава 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[11] Этих слов нет в Евангелии от Луки.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[12] В принятом тексте Луки читается: в городе Давидовом.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[13] Здесь слова: «людям благой воли» соответствуют чтению Вудьгаты и, по мнению Гарвея, принадлежали латинскому переводчику.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[14] См. учение маркосиан в 1 кн. Иринея XV, 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[15] Здесь опущены слова: «пред Тобою», — подобно как и в Сирском и других переводах. </w:t>
      </w:r>
      <w:r w:rsidRPr="00DF7676">
        <w:rPr>
          <w:rFonts w:ascii="Georgia" w:eastAsia="Times New Roman" w:hAnsi="Georgia" w:cs="Times New Roman"/>
          <w:i/>
          <w:iCs/>
          <w:sz w:val="21"/>
          <w:lang w:eastAsia="ru-RU"/>
        </w:rPr>
        <w:t>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[16] Ириней не раз приводит этот текст с такою же пунктуацией. Примеры сего встречаются у Тертуллиана, Оригена, Илария, Григория Богослова, Кирилла Алекс., Августина и Иеронима. Грабе.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[17] См. кн. II, 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[18] Здесь переход наш впезапен, что Грабе предполагает утрату части текста Иринея пред этими словами.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[19] В греческом тексте у Анастасия (Quaest. et Pesp. CXLIV) есть разница от древнего латинского перевода: там первый Завет представляется при Ное; второй — при Аврааме.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[20] Здесь оканчивается греческий текст, который, начиная с § 8 сей главы, сохранился у Анастасия.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[21] Монтанисты, который себе исключительно присваивали обладание Духом пророчества, отрицая его в Церкви; и потому они отвергали Евангелие Иоанна, в котором ясно выражено обетование Апостолам Духа-Утешителя, а Монтан себя одного выдавал за орган Параклита.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[22] Св. Златоуст в своем списке Деяний также читал: «слова мои, вместо: «слова сии». (Бесед. на Деян. 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[23] Здесь не достает слова: αβοντες (взявши), как нет его ни в кодексе Александр., ни в переводах латинском и арабском. </w:t>
      </w:r>
      <w:r w:rsidRPr="00DF7676">
        <w:rPr>
          <w:rFonts w:ascii="Georgia" w:eastAsia="Times New Roman" w:hAnsi="Georgia" w:cs="Times New Roman"/>
          <w:i/>
          <w:iCs/>
          <w:sz w:val="21"/>
          <w:lang w:eastAsia="ru-RU"/>
        </w:rPr>
        <w:t>Грабе</w:t>
      </w:r>
      <w:r w:rsidRPr="00DF7676">
        <w:rPr>
          <w:rFonts w:ascii="Georgia" w:eastAsia="Times New Roman" w:hAnsi="Georgia" w:cs="Times New Roman"/>
          <w:sz w:val="21"/>
          <w:szCs w:val="21"/>
          <w:lang w:eastAsia="ru-RU"/>
        </w:rPr>
        <w:t>.</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[24] Чтение: «ада» вм. «смерти» встречается у Св. Поликарпа (в поcл. к Филипп. I), у Епифания (см. Апс. 34), в Вульгате и Сирском переводе.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[25] Слов «воздвигнуть Христа во плоти» не находится здесь у Иринея, ни в кодексе Алекс.; ни в Вульгате и Сирском и Эфиопском переводах. Грабе.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[26] В принятом тексте Нового Завета стоит: душа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[27] Гарвей говорит, что в древних списках греческого текста было слово «дарование», как видно из цитаций у Дидина Алекс. (de Spir. S. III), Руфина, Руперта и Беды.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[28] Прибавка слова «на суд» находится также в кодексе Безы. Грабе.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[29] Это чтение вм. «отреклись» находится также в код. Безы.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[30] Слово «зло» прибавлено также у Безы. Слова: «как и начальники ваши» опущены здесь.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[31] Слово «от века» опущено, как и у Безы.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[32] Слово: «Иисуса» опущено здесь, как и в Сирском пер. 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[33] Слова: «и нет ни в ком ином спасения» здесь опущены.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[34] Так исправляет это место Грабе; а латинский переводчик вн. δειξια</w:t>
      </w:r>
      <w:r w:rsidRPr="00DF7676">
        <w:rPr>
          <w:rFonts w:ascii="Georgia" w:eastAsia="Times New Roman" w:hAnsi="Georgia" w:cs="Times New Roman"/>
          <w:i/>
          <w:iCs/>
          <w:sz w:val="21"/>
          <w:lang w:eastAsia="ru-RU"/>
        </w:rPr>
        <w:t xml:space="preserve"> принял </w:t>
      </w:r>
      <w:r w:rsidRPr="00DF7676">
        <w:rPr>
          <w:rFonts w:ascii="Georgia" w:eastAsia="Times New Roman" w:hAnsi="Georgia" w:cs="Times New Roman"/>
          <w:sz w:val="21"/>
          <w:szCs w:val="21"/>
          <w:lang w:eastAsia="ru-RU"/>
        </w:rPr>
        <w:t>δοξη</w:t>
      </w:r>
      <w:r w:rsidRPr="00DF7676">
        <w:rPr>
          <w:rFonts w:ascii="Georgia" w:eastAsia="Times New Roman" w:hAnsi="Georgia" w:cs="Times New Roman"/>
          <w:i/>
          <w:iCs/>
          <w:sz w:val="21"/>
          <w:lang w:eastAsia="ru-RU"/>
        </w:rPr>
        <w:t xml:space="preserve"> перевел gloria sua (славою).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[35] В лат. переводе стоить tarctatur, и Гарвей объясняет чтение Иринея тем, что он иногда держался сирского текста.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[36] Такое чтение: κατα οροθεσιαν </w:t>
      </w:r>
      <w:r w:rsidRPr="00DF7676">
        <w:rPr>
          <w:rFonts w:ascii="Georgia" w:eastAsia="Times New Roman" w:hAnsi="Georgia" w:cs="Times New Roman"/>
          <w:i/>
          <w:iCs/>
          <w:sz w:val="21"/>
          <w:lang w:eastAsia="ru-RU"/>
        </w:rPr>
        <w:t>могло образоваться из</w:t>
      </w:r>
      <w:r w:rsidRPr="00DF7676">
        <w:rPr>
          <w:rFonts w:ascii="Georgia" w:eastAsia="Times New Roman" w:hAnsi="Georgia" w:cs="Times New Roman"/>
          <w:sz w:val="21"/>
          <w:szCs w:val="21"/>
          <w:lang w:eastAsia="ru-RU"/>
        </w:rPr>
        <w:t> «και τας οροθεσιας»;</w:t>
      </w:r>
      <w:r w:rsidRPr="00DF7676">
        <w:rPr>
          <w:rFonts w:ascii="Georgia" w:eastAsia="Times New Roman" w:hAnsi="Georgia" w:cs="Times New Roman"/>
          <w:i/>
          <w:iCs/>
          <w:sz w:val="21"/>
          <w:lang w:eastAsia="ru-RU"/>
        </w:rPr>
        <w:t xml:space="preserve"> оно находится и у Безы.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[37] Ошибка вм. Ликаонии.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[38] См. кн. II, Глава XXX, 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[39] Так по свидетельству Тертуллиана (adu Marc. IV и V), Маркион не принимал Посланий Павла к Тимофею и Титу, Деяний апостольских и Откровения Иоанна.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[40] Это сочинение иди не дошло до нас, или, что вероятнее, и не было написано Иринеем.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[41] Так, по замечанию Грабе, читается вм. «из нас» и в александ. кодексе.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[42] Вместо τουτω Ириней или его переводчик читал ουτος, как находится и в код. Безы. </w:t>
      </w:r>
      <w:r w:rsidRPr="00DF7676">
        <w:rPr>
          <w:rFonts w:ascii="Georgia" w:eastAsia="Times New Roman" w:hAnsi="Georgia" w:cs="Times New Roman"/>
          <w:i/>
          <w:iCs/>
          <w:sz w:val="21"/>
          <w:lang w:eastAsia="ru-RU"/>
        </w:rPr>
        <w:t>Грабе.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[43] Слово «все» здесь опущено, как и в алекс. и других списках. 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[44] Здесь вместо множеств. «дела» употреблено «дело», потому что говорится только об обращении язычников.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[45] Вместо «от оскверненного идолами».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[46] Т. е. Маркионитов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[47] Ириней, приводя слова Павла, дает им совершенно другой смысл, чем какой заключается в них по принятому тексту. По замечанию Массюета, Иероним говорит о разнообразии чтения этого текста в списках Нового Завета, из коих одни удерживали, а другие опускали отрицательную частицу. Тертуллиан обличает Маркиона за устранение отрицания (Adu. Marc. V, 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[48] Здесь у Иринея и в кодексе Безы стоит «Господа»; а в других рукописях Нового 3авета: «Господа и Бога»; в Сирском: «Христа», 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[49] См. выше третью кн. XII, 12.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[50] Между другими — эвиониты почитали Павла отступником от закона.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[51] Латинский переводчик употребил слово «communes» вместо catholicus: слово cиe в его время не вошло еще в латинскую речь в своем церковном смысле. </w:t>
      </w:r>
      <w:r w:rsidRPr="00DF7676">
        <w:rPr>
          <w:rFonts w:ascii="Georgia" w:eastAsia="Times New Roman" w:hAnsi="Georgia" w:cs="Times New Roman"/>
          <w:i/>
          <w:iCs/>
          <w:sz w:val="21"/>
          <w:lang w:eastAsia="ru-RU"/>
        </w:rPr>
        <w:t>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[52] Т. е. Марка и Луки.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[53] См. 1 кн. XII, 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[54] Гарвей думает, что в латинском тексте здесь ошибочно стоит «Christum» вместо Totum (Παντα). См. II кн. ХШ, 6.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[55] T. е. человеческая природа Иисуса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[56] В этих словах Исаии находили самое раннее таинственное указание на поклонение волхвов. Сл. </w:t>
      </w:r>
      <w:r w:rsidRPr="00DF7676">
        <w:rPr>
          <w:rFonts w:ascii="Georgia" w:eastAsia="Times New Roman" w:hAnsi="Georgia" w:cs="Times New Roman"/>
          <w:i/>
          <w:iCs/>
          <w:sz w:val="21"/>
          <w:lang w:eastAsia="ru-RU"/>
        </w:rPr>
        <w:t>Иустина</w:t>
      </w:r>
      <w:r w:rsidRPr="00DF7676">
        <w:rPr>
          <w:rFonts w:ascii="Georgia" w:eastAsia="Times New Roman" w:hAnsi="Georgia" w:cs="Times New Roman"/>
          <w:sz w:val="21"/>
          <w:szCs w:val="21"/>
          <w:lang w:eastAsia="ru-RU"/>
        </w:rPr>
        <w:t xml:space="preserve"> разгов. с тр. 77; </w:t>
      </w:r>
      <w:r w:rsidRPr="00DF7676">
        <w:rPr>
          <w:rFonts w:ascii="Georgia" w:eastAsia="Times New Roman" w:hAnsi="Georgia" w:cs="Times New Roman"/>
          <w:i/>
          <w:iCs/>
          <w:sz w:val="21"/>
          <w:lang w:eastAsia="ru-RU"/>
        </w:rPr>
        <w:t>Тертулл.</w:t>
      </w:r>
      <w:r w:rsidRPr="00DF7676">
        <w:rPr>
          <w:rFonts w:ascii="Georgia" w:eastAsia="Times New Roman" w:hAnsi="Georgia" w:cs="Times New Roman"/>
          <w:sz w:val="21"/>
          <w:szCs w:val="21"/>
          <w:lang w:eastAsia="ru-RU"/>
        </w:rPr>
        <w:t xml:space="preserve"> adv. iud. 9; с. Marc. III, 13.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[57] Это место в латинском тексте темное, так как в нем есть пропуск, переведено сообразно с Сирским отрывком сочинения Иринеова, напечатанным с латинским переводом у Гарвея.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[58] «Participare compendii poculo», участвовать в питии, которое произведено чрез превращение воды в вино compendialiter (сокращенно, непосредственным действием Божиим), как об этом говорит Ириней выше глава XI, 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[59] По словам Грабе, такое чтение, отлично от принятого текста, встречается в латинской Вульгате, у Оригена и отчасти у Тертуллиана (adv. Marc. 5, 16). Сократ в Церк. Ист. (VII, 32) говорит, что это место повреждено теми, которые разделяли человечество Господа от Его Божества и что в древних списках стоит: παν πνευμα ο Ιησουν τον Χριστον λυει απο του Θεου ουκ εστι</w:t>
      </w:r>
      <w:r w:rsidRPr="00DF7676">
        <w:rPr>
          <w:rFonts w:ascii="Georgia" w:eastAsia="Times New Roman" w:hAnsi="Georgia" w:cs="Times New Roman"/>
          <w:i/>
          <w:iCs/>
          <w:sz w:val="21"/>
          <w:lang w:eastAsia="ru-RU"/>
        </w:rPr>
        <w:t>. Св. Поликарп (в посл. к Филип. VII ) благоприятствует нынешнему чтению.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[60] Слова «славою Отца» опущены также и у Тертулл. (de Resurr. carn. с. 47).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[61] Ириней указывает на эту женщину, как на образ языческого мира, ибо у иудеев самаряне считались наравне с идолопоклонниками.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[62] Т. е. род человеческий.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[63] Это место сохранилось на греческом языке у Феодорита (Dial. 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[64] Это место переведено с сирского отрывка, изданного Гарвеем.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[65] Плиний (Н. N. XXXVI, 24) рассказывает об одном случае смерти от выпитого раствора извести. </w:t>
      </w:r>
      <w:r w:rsidRPr="00DF7676">
        <w:rPr>
          <w:rFonts w:ascii="Georgia" w:eastAsia="Times New Roman" w:hAnsi="Georgia" w:cs="Times New Roman"/>
          <w:i/>
          <w:iCs/>
          <w:sz w:val="21"/>
          <w:lang w:eastAsia="ru-RU"/>
        </w:rPr>
        <w:t>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[66] Слово: </w:t>
      </w:r>
      <w:r w:rsidRPr="00DF7676">
        <w:rPr>
          <w:rFonts w:ascii="Georgia" w:eastAsia="Times New Roman" w:hAnsi="Georgia" w:cs="Times New Roman"/>
          <w:i/>
          <w:iCs/>
          <w:sz w:val="21"/>
          <w:lang w:eastAsia="ru-RU"/>
        </w:rPr>
        <w:t>быть отвержену</w:t>
      </w:r>
      <w:r w:rsidRPr="00DF7676">
        <w:rPr>
          <w:rFonts w:ascii="Georgia" w:eastAsia="Times New Roman" w:hAnsi="Georgia" w:cs="Times New Roman"/>
          <w:sz w:val="21"/>
          <w:szCs w:val="21"/>
          <w:lang w:eastAsia="ru-RU"/>
        </w:rPr>
        <w:t xml:space="preserve"> или вставлено Иринеем из Марка (Мк. 8, 31) и Луки ( Лк. 9, 22) или было прежде в некоторых кодексах Матфея.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[67] Это место в латинском тексте читается: et facere, ut et Deus assameret hoininem et homo so dederel Deo (и сделал то, чтобы и Бог воспринял человека и человек отдался Богу), и значительно разнится от греческого чтения у Феодорита (Dial, II), по коему мы сделали наш перевод. Грабе и другие издатели продпочитают чтение Феодоритово.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[68] В лат. тексте стоит: majorem аb ео gloriam percipiet provectus accipiens dum consimilis fiat… Слово provectus не мало затрудняло издателей. Грабе принимает его за причастие, Массюет за винит. множ. существит. имени, а Гарвей за родит. падеж от gloriam. Мы следуем Массюету, с которым по-видимому согласен и Штирен.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[69] Это место по своей конструкции в лат. тексте не ясно. Мы следуем чтению Массюета.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[70] Это место у Иринея читается отлично от принятого текста, может быть потому, что приведено им на память.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[71] Грабе замечает, что слово πρεσβυς, переведенное здесь «senior», означает «ходатай».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[72] Ириней приводит здесь эти слова под именем Исаии, а в IV кн. 22 — под именем Иеремии, но их нет ни у того, ни у другого пророка, Иустин (разг. с Тр. Глава 72) приводит их также над именем Иеремии, обвиняя иудеев в намеренном исключении их из Писания. Но так как тех слов не встречается ни в каком древнейшем переводе Библии, то вероятно они заимствованы Иустином и Иринеем из какой-нибудь апокрифич. книги.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[73] Следует читать Михей: (Мих. 7, 19)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[74] По свидетельству Епифания (de Monsuris XIV, XVII), Феодотион, иудейский прозелит, у Евсевия (III, 8) называемый Эвионитом, сделал свой перевод Писания во 2-й год царствования Коммода, т. е. около 181 г. по Р. X., а Акила на полстолетия ранее, около 129 г.</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[75] Климент алекс. (Strom. 1, 22) приводя рассказ Иринея о переводе 70-ти, говорит, что по словам других, этот перевод сделан был при Птоломее Фидадельфе: последнего держатся, кроме сказания известного под именем Аристея, Филон, Иосиф Флавий и Тертуллиан, (Apolog. 18). Иустин (апол. 1, 31) приводит имя Филадельфа, опуская прозвание и говорит о двукратном посольстве в Иерyсaлим. Это разноречие Грабе объясняет тем, что посольство за свящ. книгами евреев было в то время, когда Птоломей Лагов принял в соправителя сына своего Филадельфа, и перевод был, если не кончен, то начат при Птоломее Лаге.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[76] У Евсевия, сохранившего греческий текст сего рассказа (V, 8), читается: πνιησαντος του θεου οπερ εβουιλετο — «так Бог творил, что Он хотел».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[77] В лат. тексте читается: sed non relictis ipsis patribus. Чтение темное, в Грабе почитает нужным исключить частицу «non», а Массюет отвергает это. Как бы то ни было, контекст речи показывает смысл переводимого места.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[78] Чтение сего места у Иринея согласно с кодексом Безы.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[79] По замечанцо Филона (iu Gen. 1, 41), плод смоковницы приятнее других, но листья — грубые.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[80] Гарвей полагает, что латинский переводчик ошибочно читад Λεων вм. Δκων (ορακν).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[81] О Татиане и его апологии христиан см. в нашем издании «Сочинений церковных писателей 2-го века, защищавших христианство», Москва, 1867.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[82] Разумеется первобытный период истории мира или времена патриархов, средний — пророков и последний — время Христа и Апостолов.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[83] В лат. тексте это место темно: qut morum providentiam habent.</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[84] Плат. de Leg 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[85] Плат. в Тимее.</w:t>
      </w:r>
    </w:p>
    <w:p w:rsidR="00DF7676" w:rsidRPr="00DF7676" w:rsidRDefault="00DF7676">
      <w:pPr>
        <w:ind w:left="238"/>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br w:type="page"/>
      </w:r>
    </w:p>
    <w:p w:rsidR="00DF7676" w:rsidRPr="00DF7676" w:rsidRDefault="00DF7676" w:rsidP="00DF7676">
      <w:pPr>
        <w:rPr>
          <w:rFonts w:ascii="Georgia" w:eastAsia="Times New Roman" w:hAnsi="Georgia" w:cs="Times New Roman"/>
          <w:sz w:val="27"/>
          <w:szCs w:val="27"/>
          <w:lang w:eastAsia="ru-RU"/>
        </w:rPr>
      </w:pPr>
      <w:r w:rsidRPr="00DF7676">
        <w:rPr>
          <w:rFonts w:ascii="Georgia" w:eastAsia="Times New Roman" w:hAnsi="Georgia" w:cs="Times New Roman"/>
          <w:sz w:val="27"/>
          <w:szCs w:val="27"/>
          <w:lang w:eastAsia="ru-RU"/>
        </w:rPr>
        <w:lastRenderedPageBreak/>
        <w:t>Книга четвертая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Предисловие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Посылая тебе, мой любезнейший друг, эту четвертую книгу сочинения под заглавием “обличение и опровержение ложного знания”, я, согласно обещанию своему, подтвержу словами Господа то, что мною сказано, так чтобы и ты, как просил, получил от меня доводы со всех сторон к поражению всех еретиков, и тех, всячески пораженных, ты не допускал бы далее погружаться в глубину заблуждения, ни задыхаться в море неведения, но обратив их в пристань истины, содействовал им получить спасение.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Тому же, кто желает обратить их, надлежит точно знать системы их учения. Ибо невозможно кому-либо лечить больных, когда он не знает болезни людей нездоровых. Поэтому, предшественники мои, и притом гораздо лучше меня, не могли однако удовлетворительно опровергнуть последователей Валентина, потому что не знали их учения, со всем тщанием мною переданного тебе в первой книге, в которой я также показал, что их учение есть сокращение всех еретиков. Поэтому же во второй книге мы как в зеркале видели полное их поражение. Ибо кто опровергает, как должно их, (валентиниан), тот опровергает всех лжеучителей, и кто поражает их, поражает всякую ересь.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их учение более всех богохульно, так как они говорят, что Творец и Создатель, Который, как я показал, есть единый Бог, произошел от недостатка или отпадения. Они также богохульствуют и против Господа нашего, отсекая и отделяя Иисуса от Христа, и Христа от Спасителя, и Спасителя опять от Слова и Слово от Единородного. И как Творца они представляют происшедшим от недостатка, так и о Христе и Святом Духе учили, что они произведены по причине сего недостатка, и Спаситель есть порождение эонов, происшедших от недостатка, так что у них ничего нет без богохульства. В предшествующей книге было представлено обо всем этом учение Апостолов, и оказалось, что бывшие с самого начала очевидцами и служителями Слова истины ничего такого не думали, но и заповедали нам избегать таких учений, провидя Духом тех, которые имели обольщать простых.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Как змей обольстил Еву, обещая ей то, чего сам не имел; так и эти (еретики), имеющие притязание на обладание высшим званием и неизреченными таинствами и обещая принятие, как они говорят, в Плирому, погружают в смерть верящих им, делая их отступниками от Создавшаго их. И тогда ангел богоотступник, чрез змее произведший непослушание людей, думал, что останется неизвестным Господу; поэтому Бог дал ему тот же образ и наименование (змее). Теперь же, когда настали последние времена, зло распространяется между людьми, делает их нё только богоотступниками; но и богохульниками против Создателя посредством многих ухищрений, т. е. чрез всех вышеупомянутых еретиков. Ибо все они, хотя вышли из различных мест и излагают различные учения, но сходятся в одном и том же богохульном намерении, причиняя смертельные раны тем, что учат богохульству против Бога Творца и Питателя нашего и подрывают спасение человека. Человек есть соединение души и плоти: он создан по подобию Божию и образовав Его руками, т. е. чрез Сына и Духа Святого, которым и сказал (Бог): “сотворим человека” (Быт.1:26). Таково намерение завидующего нашей жизни, чтобы сделать людей неверующими в свое спасение и хульниками против Создателя Бога. Ибо все, кто ни сказали все еретики с величайшею важностью, в конце концов сводится к тому, что они хулят Создателя и отвергают спасение создания Божия, которое есть между прочим плоть, ради которой, как я многообразно показал, Сын Божий совершил все домостроительство, и раскрыл, что Писания никого иного не называют Богом, кроме Отца всего и Сына и тех, которые получили усыновление.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Господь признавал Одного только Бога и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Когда несомненно и верно то, что никакой другой Бог или Господь не был возвещаем Духом, кроме владшествующего над всем Бога с Его Словом и тех, которые принимают Духа </w:t>
      </w:r>
      <w:r w:rsidRPr="00DF7676">
        <w:rPr>
          <w:rFonts w:ascii="Georgia" w:eastAsia="Times New Roman" w:hAnsi="Georgia" w:cs="Times New Roman"/>
          <w:sz w:val="21"/>
          <w:szCs w:val="21"/>
          <w:lang w:eastAsia="ru-RU"/>
        </w:rPr>
        <w:lastRenderedPageBreak/>
        <w:t>усыновления, т. е. веруют во единого и истинного Бога и Иисуса Христа Сына Божия; а также Апостолы никого другого сами не называли Богом я не именовали Господом, а тем более Господь наш, Который и заповедал нам никого не исповедывать Отцом кроме Того, Который на небесах, и есть Единый Бог и Единый Отец; то ясно оказываются ложными учения этих обманщиков и самых превратных софистов, которые говорят, что по природе есть Бог и Отец тот, кого они изобрели, Творец не есть по природе ни Бог ни Огец, а только называется так на словах, потому что господствует над творением: так говорят превратные грамматики, выдумывающие на Бога, и оставляя учение Христово и сами сочиняя ложь возрастают против всего домостроительства Божия. Ибо они говорят, что их эоны называются и богами, и отцами, и господами, и сверх того небесами вместе с их Матерью, которую называют также землею и Иерусалимом и многими другими прозваниями.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Кому же не ясно, что если бы Господь знал многих отцов и богов, то не заповедал бы Своим ученикам знать единого Бога и Его только называть Отцом? Он напротив различал тех, которые только на словах боги, от Того, Кто есть истинно Бог, чтобы они не заблуждались относительно Его учения и ни принимали одного за другого. Если же Он заповедал нам называть Единого Отца и Бога, а сам между тем по временам исповедует в том же смысле других отцов и богов, то Он окажется иное заповедующим ученикам и иное делающим. А это не свойственно доброму учителю, но обманщику и завистнику. И Апостолы, по их словам, оказываются преступниками заповеди, когда они Творца исповедуют, как я показал, Богом, Господом и Отцом, тогда как не Он один есть Бог и Отец. Иисус же у них будет виновником и учителем такого преступления, потому что заповедал называть Единого Отца, возлагая на них необходимость исповедывать Творца Своим Отцом, как уже показано.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Доказательства из свидетельств Моисея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других пророков, коих слова суть слова Христовы,</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 Един Бог Творец мира, Которого Господь</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проповедовал и называл Своим Отцом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Моисей, во Второзаконии, делая сокращенное повторение закона, полученного от Творца, так говорит: “внемли небо и я буду говорить; и да слышит земля слова из уст моих” (Втор.32:1). Еще Давид, говоря, что помощь ему пришла от Господа, сказал: “помощь моя от Господа, сотворившего небо и землю” (Пс.123:8). И Исаия признается, что слова (его) произошли от Бога, сотворившего небо и землю и владычествующего над ними: “слушай небо, — сказал он, — и внимай ушами земля, ибо Господь говорил” (Ис.1:2). И еще: “так говорит Господь Бог сотворивший небо и утвердивший его, уставивший землю и то, что на ней, и дающий дыхание народу, живущему на ней и дух тем, которые ходят по ней” (Ис.42:5).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Еще Господь наш Иисус Христос исповедует Того Самаго Отцом Своим, когда говорит: “славлю Тебя Отче, Господь неба и земли” (Лк.10:21). Какого Отца должно разуметь нам по мнению этих негоднейших софистов Пандоры? Глубину ли, ими выдуманную, или Мать их или Единородного? Того ли, кого измыслили маркиониты или другие (еретики), — что он не Бог, это и показал уже подробно, — или чтб истинно, Творца неба и земли, Которого и пророки проповедовали, и Христос исповедует Своим Отцом и Закон возвещает, говоря: “Слушай, Израиль: Господь Бог твой Един есть” (Втор.6:46-47).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А что Писания Моисее суть слова Христа, Он Сам говорит к иудеем, как повествует Иоанн в Евангелии: “если бы вы верили Моисею, то поверили бы и Мне, потому что он писал о Мне. Еели же его писаниям не верите, то не поверите и Моим словам” (Ин.5:46-47), — ясно показывая, что писания Моисее суть Его слова. Если так относительно Моисее, то и слова прочих пророков без сомнения суть Его слова, как я показал. И опять, Сам Господь представляет, что Авраам сказал богачу обо всех, доселе живших: “если Моисее и пророков. не слушают, то если бы кго и из мертвых воскрес и пришел к ним, не поверят ему” (Лк.16:31).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4. Он, конечно, не сказание о бедном и богатом передал нам, но во-первых преподал урок, что никто не должен предаваться наслаждениям и, проводя жизнь в мирских удовольствиях и постоянных пиршествах, служить своим страстям и забывать Бога. “Был, — говорится, — богач, который одевался в порфиру и виссон и услаждался блистательными пиршествами” (Лк.16:19). О таковых и чрез Исаию сказал дух: “они пьют вино с цитрами, тимпанами и псалтирями и свирелями, на дела же Божии не взирают, и о делах рук Его не размышляют” (Ис.5:12). Чтобы мы не подверглись вместе с сими людьми тому же наказанию, Господь открывает их конец и вместе показывает, что если бы они слушали Моисее и пророков, то уверовали бы в Того, Кого они проповедовали, в Сына Божия, воскресшего из мертвых и дарующего нам жизнь, и Он показывает, что все из одной сущности, т. е. Авраам, Моисей и пророки и Сам Господь, воскресший из мертвых, в Которого веруют многие и из обрезанных, слушающие Моисее и пророков, проповедавших пришествие Сьша Божия. Те же, кто презирают (истину), говорят, что они другой сущности, и не знают первородного из мертвых, отдельно разумее Христа, катсь пребывшего чуждым страданию, и отдельно пострадавшего Иисуса.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Ибо они не получают от Отца познания о Сыне, ни Отца не познают от Сына, Который ясно и без притчей учит о Том, Кто есть истинно Бог. “Не клянись вовсе, — сказал Он, — ни небом, потому что оно престол Божий, ни землею, потому что она подножие ног Его, ни Иерусалимом, потому что он город великого Царя” (Мф.5:34-35). Эти слова очевидно сказаны относительно Творца, как и Исаия говорит: “Небо — Мой престол, земля подножие ног Моих” (Ис.66:1). И кроме сего нет другого Бога, иначе Господь не назвал бы Его ни Богом, ни Царем великим, ибо (существо) такого рода не допускает ни сравнений (с другим), ни превосходства (над собою). Ибо кто имеет кого-либо над собою выше и состоит под властью другого, тот не может называться ни Богом ни Царем великим.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И нельзя сказать, чтобы эти слова были произнесены иронически, когда самые слова убеждают, что они сказаны поистине. Ибо говоривший был истина и истинно защищал Свой дом, выгоняя из него меновщиков, покупавших и продававших, говоря им: “написано: дом Мой домом молитвы наречется; а вы сделали его вертепом разбойников” (Мф.21:13). И какое основание имел Он делать это и говорить, если бы Он возвещал другого Бога? Но (Он так поступил), чтобы обличить преступников закона своего Отца, ибо не произнес обвинения против дома, ни порицал закона, который пришел исполнить, но обличал тех, которые не хорошо пользовались домом и преступали закон. И потому книжники и фарисеи, от времен закона начавшие презирать Бога, не приняли Его Слова, т. е. не поверили Христу; о них то говорит Исаия: “твои князья непокорны, сообщники воров, любят подарки, гонятся за мздою, не судят сирых и не вникают в дела вдовиц” (Ис.1:23). И Иеремия подобным образом говорит:“Начальствующие над Моим народом не знали Меня, они, бессмысленные и безрассудные сыны, мудры делать зло, а добро делать не разумеют” (Иер.4:22).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Которые же боялись Бога и заботились о Законе Его, те прибегли ко Христу и все спаслись; ибо Он сказал ученикам Своим: “идите к погибшим овцам дома Израилева” (Мф.10:6). И самаряне, говорится, когда Господь пробыл у них два дня, “еще большее число уверовали по Его словам, и говорили женщине: уже не по твоим речам веруем, ибо сами слышали и знаем, что Он истинно Спаситель мира” (Ин.4:41-42). И Павел говорить: “и таким образом весь Израиль спасется” (Рим.11:26); но он также назвал закон “пестуном нашим” (Гал.3:24) во Христа Иисуса. Итак, пусть они не приписывают Закону неверие некоторых; ибо закон не запрещал им веровать в Сына Божия, но даже увещевал их (веровать), говоря, что люди не могут спастись от древнего уязвления змее иначе, как чрез веру в Того, Кто, в подобии греховной плоти, на древе мученичества вознесся от земли и все привлекает к Себе (Ин.12:32; 3:14) и оживотворяет мертвых[1].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Ответ на возражение гностиков</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по поводу изменяемости неба и земли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Что касается их злонамеренного заключения, что если небо престол Божий, а земля подножие Его, а небо и земля, как сказано, пройдут, то будто с прошествием их должен пройти и Бог, восседающий на них, и посему Он не есть Бог всевышний, то во-первых, они не знают, что значит: небо — престол и земля — подножие. Ибо они не знают, что есть Бог, но думают, будто Он сидит по образу человека и содержится в чем-либо, а не содержит. И не понимают прешествия неба и земли; Павел же разумел это, когда говорит: “преходит образ мира сего” (1 Кор.7:31). Далее, Давид разрешает их вопрос, ибо он говорит, что когда преходит образ мира сего не только пребывает Бог, но и слуги Его, так выражаясь в 101</w:t>
      </w:r>
      <w:r w:rsidRPr="00DF7676">
        <w:rPr>
          <w:rFonts w:ascii="Georgia" w:eastAsia="Times New Roman" w:hAnsi="Georgia" w:cs="Times New Roman"/>
          <w:sz w:val="21"/>
          <w:szCs w:val="21"/>
          <w:lang w:eastAsia="ru-RU"/>
        </w:rPr>
        <w:noBreakHyphen/>
        <w:t>м псалме: “вначале ты, Господи, основал землю, и небеса суть дела рук Твоих. Они погибнут, Ты же пребудешь, и все как одежда обветшают и как покрывало Ты их изменишь, и они изменятся. Ты же все Тот же и лета Твои не оскудеют. Сыны слуг Твоих будут жить и семя их установится навсегда” (Пс.101:25-280, и сим ясно показывает, что преходит, и кто пребывает всегда — Бог с Своими слугами. Исаия подобным образом говорит: “возведите очи ваши на небо и посмотрите на землю вниз, ибо небо постановлено как дым, земля же, как одежда обветшает; и живущие на них, так же как они, умрут. Но спасение Мое будет вечно, и правда Моя не прейдет” (Ис.51:6).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IV.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Ответ на другое возражение,</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заимствованное от разрушения Иерусалима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Далее об Иерусалиме и о Господе они осмеливаются говорить, что если он был “город великого Царя”, то не был бы оставлен. Это похоже на то, если бы кто сказал, что если бы стебель был создание Божие, то никогда не был бы оставляем зернами, и виноградные ветви, если бы были созданы Богом, никогда не были бы обрезаемы и лишаемы кистей. Так эти (ветви) были первоначально созданы не ради себя, но ради растущего на них плода, по созревании и снятии которого они оставляются и от них отнимается то, что уже бесполезно для оплодотворения; так (было) и с Иерусалимом, который носил в себе иго рабства, — под которое был отдан человек, прежде не покорявшийся Богу, когда царствовала смерть, и быв укрощен, сделался годным для свободы, — когда пришел плод свободы, возрос и созрел и положен в житницу, и из него (Иерусалима) взяты те, которые могут оплодотворить, и рассеены во всем мире. Об этом говорит Исаия: “дети Иакова произрастут и Израиль процветет и плодом его наполнится вся земля” (Ис.27:6). Когда плод рассеен по всей земле, то он (Иерусалим) по справедливости оставлен и, некогда хорошо плодоносивший, устранен; ибо из него как плод произошел по плоти Христос и Апостолы, теперь же он уже не годится для плодоношения.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Поелику Закон получил начало с Моисее, то по необходимости он окончился с Иоанном, когда пришел Христос, исполнение Его; и потому “закон и пророки были у них до Иоанна” (Лк.16:16). Посему и Иерусалим, получивший начало от Давида, по исполнении своего времени, долженствовал иметь конец законодательства. когда явился Новый Завет; ибо Бог все делает мерою и в порядке, и ничего нет у Него неизмеренного, потому что ничего нет беспорядочного. И прекрасно некто сказал, что Сам неизмеримый Отец принял меру в Сыне, ибо мера Отца есть Сын, потому что Он объемлет Его. А что устроение их было временное, об этом говорит Исаия: “дочь Сиона будет оставлена как шалаш в винограднике и как сторожка в огороде с огурцами” (Ис.1:8). Когда же это будет оставлено? Не тогда ли, когда уберется плод и остаются одни только листья, не могущие уже приносить плодов.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Но зачем мы говорили об Иерусалиме, когда и образ всего мира должен прейти, с наступлением времени его пришествия, дабы плод был собран в житницу, а оставленная солома была сожжена? “Ибо день Господний (придет) как горящая печь, и все грешники, делающие неправду, будут соломою, и сожжет их грядущий день” (Мал.4:1). А кто этот Господь, наводящий такой день, Иоанн Креститель показывает, говоря о Христе: “Он будет крестить вас Духом Святым и огнем; лопата в руке Его для очищения Своего гумна, и Он соберет плод в житницу, а солому сожжет огнем неугасимым” (Мф.3:11-12; Лк.3:16 и сл.). Итак, не иной тот, кто делает пшеницу, и тот, кто солому, но один и тот же, который и судит их, т. е. отделяет. Но пшеница и солома, как предметы неодушевленные и неразумные, </w:t>
      </w:r>
      <w:r w:rsidRPr="00DF7676">
        <w:rPr>
          <w:rFonts w:ascii="Georgia" w:eastAsia="Times New Roman" w:hAnsi="Georgia" w:cs="Times New Roman"/>
          <w:sz w:val="21"/>
          <w:szCs w:val="21"/>
          <w:lang w:eastAsia="ru-RU"/>
        </w:rPr>
        <w:lastRenderedPageBreak/>
        <w:t>сделались такими по природе. Человек же, одаренный разумом и в этом отношении подобный Богу, созданный свободным в выборе и самовластным, сам для себя есть причина того, что он делается иногда пшеницею, иногда соломою. Посему и справедливо он осудится, потому что, созданный разумным, он потерял истинный разум и, живя неразумно, противился правде Божией, предав себя всякому земному духу и служа всем страстям, как говорит пророк: “человек будучи в чести, не уразумел: он сравнялся с бессмысленными скотами и уподобился им” (Пс.48:21).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V.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Один Бог, возвещенный Законом и пророками,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Которого Христос исповедует Своим Отцом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Который открыл Себя в обоих заветах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Один и Тот же Бог, Который сгибает небо, как книгу, и обновляет лице земли, Который создал временные вещи для человека, чтобы, созревая среди них, производил плод бессмертия, и Который по Своей благости приводит вечные (блага), чтобы “явить грядущим векам несказанное богатство благости Своей” (Еф.2:7), Который был возвещен законом и пророками, и Которого Христос исповедал Своим Отцом. Он же есть Творец, Он и Бог всевышний, как говорит Исаия: “Я свидетель, говорит Господь Бог, и отрок Мой, Которого Я избрал, чтобы познали, уверовали и уразумели, что Я есмь. Прежде Меня не было другого Бога и после Меня не будет. Я Бог и помимо Меня нет спасающего. Я возвестил и спас” (Ис.43:10-12). И еще: “Я Бог первый и Я выше будущего” (Ис.12:4). Он не двусмысленно, не надменно, не тщеславно говорит это; но поелику невозможно было без Бога познать Бога, то Он чрез Свое Слово научает людей знать Бога. А тем, которые не знают этого и потому думают открыть другого Отца, справедливо кто-либо скажет: “заблуждаетесь, не зная Писаний, ни силы Божией” (Мф.17:29).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Господь наш и Учитель в ответе, данном саддукеем, которые отвергают воскресение и потому безчестят Бога и унижают Закон, и показал воскресение и открыл Бога, говоря так: “заблуждаетесь, не зная Писаний, ни силы Божией. Ибо о воскресении мертвых, — сказал Он, — не читали ли вы, что сказано Богом: Я Бог Авраама, и Бог Исаака и БогИакова?” И прибавил: “Бог не есть (Бог) мертвых, но живых” (Мф.22:29-32), потому для Него все живы. Сими словами Он ясно показал, что Тот, кто говорил к Моисею из купины и обявил Себя Богом отцов, есть Бог живых. Кто же Бог живых, как не Тот, Кто есть Бог, и выше Которого нет иного Бога? Его и Даниил пророк, когда Кир царь персидский сказал ему: “почему не поклоняешься Богу?”, возвестишь, говоря: “потому что я чту не идолов рукотворных, но живого Бога, уставившего небо я землю и владычествующего над всякою плотью”; и еще сказал: “буду покланяться Господу Богу моему, потому что Он есть живой Бог” (Дан.14:3-4,24). Итак, Тот, Которому пророки покланялись, как живому Богу, есть Бог живых; и Его Слово и говорило к Моисею, и обличило саддукеев, и даровало воскресение, то и другое открывая слепотствующим, т. е. воскресение и Бога. Ибо если Бог не есть (Бог) мертвых, но живых, а Он назван Богом почивших отцов, то без сомнения они живы для Бога и не погибли, так как суть сыны воскресения. Господь же наш Сам есть воскресение, как Он говорит: “Я воскресение и жизнь” (Ин.11:25). А отцы суть Его сыны; ибо сказано пророком: “вместо отцов Твоих стали Тебе сыны Твои” (Ис.44:17). Итак, Сам Христос с Отцом живых есть Бог, говоривший к Моисею и открывший Себя отцам.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сему самому научая, Он говорил иудеем: “Авраам, отец ваш, рад был увидеть день Мой, и увидел и возрадовался” (Ин.8:56). Почему же? “Авраам поверил Богу, и это вменилось ему в праведность” (Рим.4:3). Во-первых (он веровал), что Он есть Творец неба и земли, единый Бог, во-вторых, что Он сделает семя его, как звезды небесные. Это и высказывается Павлом (в словах): “как светила в мире” (Флп.2:15). Посему справедливо, оставив свое земное родство, он последовал Слову Божию, странствуя с Словом Божиим, чтобы водвориться с Словом.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Справедливо и Апостолы, родом от Авраама, оставив корабль и отца, последовали Слову Божию. Справедливо и мы, имее ту же веру, как Авраам, взявши крест, как Исаак дрова, </w:t>
      </w:r>
      <w:r w:rsidRPr="00DF7676">
        <w:rPr>
          <w:rFonts w:ascii="Georgia" w:eastAsia="Times New Roman" w:hAnsi="Georgia" w:cs="Times New Roman"/>
          <w:sz w:val="21"/>
          <w:szCs w:val="21"/>
          <w:lang w:eastAsia="ru-RU"/>
        </w:rPr>
        <w:lastRenderedPageBreak/>
        <w:t>следуем Ему. Ибо в Аврааме человек наперед научился и навык следовать Слову Божию. Ибо Авраам по вере своей, последовав заповеди Слова Божия, с готовностью предал в жертву Богу Единородного и возлюбленного сына своего, дабы и Бог благоволил за все семя его представить Своего Единородного и возлюбленного Сына в жертву для нашего искупления.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Когда таким образом Авраам был пророк, и в Духе видел день пришествия Господа и домостроительство страдания, чрез которое он и все подобно ему верующие Богу имели спастись, то он сильно возрадовался. Итак Аврааму не был неведом Господь, Коего день он желал видеть, ни Отец Господа, ибо он от Слова Господа узнал и уверовал в Него; почему и вменилось ему это от Господа в праведность. Ибо вера в Бога оправдывает человека, и посему он говорил: “простру руку мою к Богу Вышнему, создавшему небо и землю” (Быт.14:22). Но все это стараются ниспровергнуть те злонамеренные (учители) из-за одного изречения, которое ими понято неправильно.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VI.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Изъяснение слов Христа: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никто не знает Отца, кроме Сына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Господь, открывая Себя ученикам, что Он есть Слово, сообщающее познание об Отце, и упрекая иудеев, воображавших, что они имеют (знание) о Боге, тогда как они отвергали Его Слово, чрез которое познается Бог, говорил: “никто не знает Сына, кроме Отца, и Отца не знает никто, кроме Сына и кому Сын восхочет открыть” (Мф.11:27; Лк.10:22). Так Матфей передал это место, а также Лука и Марк то же самое[2], Иоанн же опустил его. А они (еретики), желая быть сведущее Апостолов, излагают его так: “никто не знал Отца, кроме Сына, ни Сына кроме Отца и кому Сын восхочет открыть Его”, и объясняют так, будто бы истинный Бог никем не был знаем до пришествия Господа нашего, и говорят, что возвещенный пророками Бог не есть Отец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бы даже Христос тогда (только) начал существовать, когда пришел (в мир). как человек, и если Отец (только) во времена Тиверия Кесаря вспомнил позаботиться о людях и Слово Его оказалось не всегда существовавшим с созданием; то и в таком случае не следовало возвещать иного Бога, а (скорее) исследовать причины такой беспечности и небрежения Его. Ибо не надобно, чтобы такое исследование возникало и доходило до того, чтобы и Бога изменять и уничтожать веру нашу в Творца, питающего нас посредством творения. Ибо как мы направляем нашу веру в Сына, так должны иметь твердую и неизменную любовь к Отцу. И хорошо Юстин говорит в сочинении против Маркиона[3]: “я не поверил бы самому Господу, если бы Он возвещал другого Бога, кроме Создателя, Творца и Питателя нашего. Но поелику от единого Бога, Который и сотворил сей мир и создал нас и все содержит и управляет, пришел к нам Единородный Сын (Его), восстановляя в Себе Свое создание, то тверда моя вера в Него и неизменна любовь к Отцу, потому что то и другое Бог нам дарует”.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никто не может знать Отца, если Слово Божие, т. е. Сын не откроет Его, и Сына (никто не может знать), если Отец не благоволит. Благоволение же Отца исполняет Сын, ибо Отец посылает, а Сын посылается и приходит. И Отца невидимого и беспредельного, в отношении е нам, знает Его собственное Слозо, и так как Он неизъясним, само изъясняет (Его) нам, и с другой стороны Слово Свое знаетОдин только Отец: и обе эти (истины) объявил Господь. И, потому, Сын открывает познание Отца чрез Свое откровение. Ибо откровение Сына есть познание Отца, потому что все открывается чрез Слово. И дабы мы знали, что пришедший Сын сообщает верующим в Него познание Отца, Он говорил ученикам: никто не знает Сына, кроме Отца, ни Отца (никто знает), кроме Сына и кому откроет Сын, показывая Себя Самого и Отца, как Он есть, чтобы мы не принимали другого Отца, кроме Того, Который открывается Сыном.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Но этот (Отец) есть Творец неба и земли, как видно из Его слов, а не тот ложный отец, выдуманный Маркионом, или Валентином, или Василидом, или Карпократом, или Симоном, или другими ложно называемыми гностиками. Ибо никто из них не был Сыном Божиим, а </w:t>
      </w:r>
      <w:r w:rsidRPr="00DF7676">
        <w:rPr>
          <w:rFonts w:ascii="Georgia" w:eastAsia="Times New Roman" w:hAnsi="Georgia" w:cs="Times New Roman"/>
          <w:sz w:val="21"/>
          <w:szCs w:val="21"/>
          <w:lang w:eastAsia="ru-RU"/>
        </w:rPr>
        <w:lastRenderedPageBreak/>
        <w:t>(только) Христос Иисус Господь наш, вопреки Которому они выставляю свое учение, дерзая возвещать неведомого Бога. Но против себя они должны услышать: каким образом неведом Он, Который познается ими? Ибо Кто познается хотя немногими, Тот не неведом. И Господь не сказал, что Отец и Сын вовсе не могут быть познаны: иначе напрасно было бы Его пришествие. Ибо для чего Он пришел сюда? Для того ли, чтобы сказать нам: “не ищите Бога; Он неведом и Его не найдете”, — как лгут последователи Валентша, будто Христос (так) сказал их Эонам? Но это вздор. Ибо Господь научил нас, что никто не может знать Бога, если Бог не научит, т. е. что Бог не познается без Бога, но чтобы Бог был познан, это есть воля Отца. Ибо Его познают те, кому откроет Сын.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 для того Отец открыл Сына, чтобы посредством Его явить Себя всем и верующих в него праведных принять в нетление вечное успокоение. Веровать же в Него значит исполнять Его волю, — а не верующих и посему избегающих Его света по справедливости заключить в тьму, которую они сами по себе избрали. Потому Отец всем открыл Себя делая видимым всем Святое слово; и наоборот, Слово всем показало Отца и Сына, сделавшись видимым всем, посему праведный суд Божий (будет) на всех, которые подобно (другим) видели, но не уверовали, подобно (другим).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Ибо чрез самое творение Слово открывает Бога Творца, и чрез мир — Создателя мира Господа и чрез образование (человека) Художника его образовавшего и чрез Сьша Отца Его родившего; и все это все говорят одинаково, но не одинаково веруют. Чрез Закон и пророков Слово также возвещало и Себя и Отца, и весь народ одинаково слышал, но не все одинаково веровали. И чрез Самое Слово, сделавшееся видимым и осязаемым Отец являлся, хотя не все одинаково веровали, но все видели в Сыне Отца, ибо Отец есть невидимое Сына, а Сын есть видимое Отца. И посему все говорили со Христом во время присутствия Его (на земле) и называли Богом. И демоны, видя Сына, говорили: “знаем Тебя, Кто Ты, Святый Божий” (Мк.1:24). И диавол искуситель, видя Его, говорил: “если Ты Сын Божий” (Мф.4:3; Лк.4:3), и, таким образом, все видели и называли Сына и Отца, но не все веровали.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Ибо надлежало. чтобы истина получила свидетельство от всех и была средством суда во спасение верующих и в осуждение неверующих, дабы все были судимы справедливо, и вера в Отца и Сына всеми подтверждалась, от всех получая свидетельство и от своих, так как они ее друзья, и от внешних, так как они ее враги. Ибо то доказательство истинно и непререкаемо, которое и от самых противников представляет подробное удостоверение, когда они своим собственным видением убеждены относительно настоящего дела и свидетельствуют и удостоверяют о нем, а после впадают во вражду, клевещут и не желают, чтобы их свидетельство было (признаваемо) истинным. Посему не иной был познаваемый и иной говоривший: “никто не знает Отца”, но Один и Тот же, как Сам Отец все покорил Ему, и он всех получает свидетельство, что Он есть истинно человек и истинно Бог, от Отца, от Духа, от ангелов, от самого творения, от людей, от отпадших духов и демонов и от врага и после всего от самой смерти. Но Сын, все устроив для Отца, совершает от начала до конца, и без Него никто не может познать Бога. Ибо Сын есть познание Отца, а познание Сына есть в Отце и чрез Сына открыто, и посему Господь говорит: “никто не знает Сына, кроме Отца, и Отца (никто не знает) кроме Сына и кому, Сын откроет”. Сказано “откроет” не относительно только будущего, как будто Слово тогда начало открывать Отца, когда родилось от Марии, но простирается вообще на все время. Ибо изначала, соприсутствуя своему созданию, Сын открывает Отца всем, кому хочет и когда хочет, и как Отец хочет, и поэтому во всем и чрез все Один Бог Отец и Одно Слово и Сын[4] и Один Дух и одно спасение всем верующим в Него.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Авраам по откровению Слова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знал Отца и пришествие Сына Божия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 Авраам, чрез Слово зная Отца, сотворившего небо и землю, исповедал Его[5] Богом, и наученный откровением[6], что Сын Божий будет человеком среди людей и чрез Его пришествие семя его будет как звезды небесные, возжелал видеть тот день, чтобы и самому </w:t>
      </w:r>
      <w:r w:rsidRPr="00DF7676">
        <w:rPr>
          <w:rFonts w:ascii="Georgia" w:eastAsia="Times New Roman" w:hAnsi="Georgia" w:cs="Times New Roman"/>
          <w:sz w:val="21"/>
          <w:szCs w:val="21"/>
          <w:lang w:eastAsia="ru-RU"/>
        </w:rPr>
        <w:lastRenderedPageBreak/>
        <w:t>обнять Христа; и, увидев его посредством Духа пророческого, он возрадовался. Посему и Симеон, один из его потомков, исполнил радостное чувство патриарха и сказал: “ныне отпускаешь раба Твоего, Владыко, с миром, ибо очи мои видели Спасение Твое, Которое Ты уготовил пред лицом всех народов, Свет к просвещению язычников и Славу народа Твоего Израиля” (Лк.2:29-33). И Ангелы также известили великую радость пастухам, стерегшим стадо ночью. И Мария сказала: “величит душа Моя Господа, и возрадовался дух Мой о Боге, Спасителе Моем” (Лк.1:46-47). Ибо радость Авраама нисходит от него на его потомков, бодрствующих, видящих Христа и верующих Ему, и в свою очередь радость от его чад возвращается к Аврааму, желавшему также видеть день пришествия Христа. Итак хорошо Господь наш дал свидетельство ему, говоря: “Авраам, отец ваш, рад был увидеть день Мой, и увидел и возрадовался” (Ин.8:56).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это Он сказал не ради только Авраама, но и для того, чтобы показать, что все, от начала знавшие Бога и предсказывавшие пришествие Христа, получили откровение от Самого Сына, Который в последние времена сделался видимым и могущим страдать и говорил с человеческим родом, что Он может из камней воздвигнуть сынов Авраама и исполнить данное Ему Богом обещание и сделать семя его как звезды небесные, как говорить Иоанн Креститель: “Бог может из этих камней воздвигнуть чад Авраама” (Мф.3:9). Это и сделал Иисус, отвращая нас от почитания камней и отвлекая от грубых и бесплодных помышлений и утверждая в нас веру подобную Авраамовой. Так и Павел свидетельствует, говоря, что мы дети Авраама по подобию веры и по обетованию наследия (Рим.4:12; Гал.4:28).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Один и Тот же Бог, призвавший Авраама и давший ему обетование. Он есть и Творец, чрез Христа приготовляющий светила в мире — (именно) верующих из язычников. “Вы, — сказано, — свет мира” (Мф.5:14), т. е. как звезды небесные. Посему о Нем справедливо говорим, что Его никто не знает, кроме Сына и того, кому Сын откроет. Сын же открывает Отца всем, кому Ои хочет сделаться ведомым, и без благой воли Отца и без действия Сына никто не познает Бога. Поэтомуто Господь говорил ученикам: “Я есмь путь, истина и жизнь. И никто не приходить к Отцу, как только чрез Меня. Если бы вы знали Меня, то знали бы и Отца Моего, и отныне знаете Его и видели Его” (Ин.15:6-7). Из сих (слов) очевидно, что (Бог) познается чрез Сына, т. е. чрез Слово.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Посему иудеи отступили от Бога, не принимая Слова Его, а воображая, что они могут познать Отца самого по себе без Слова, т. е. Сына, не ведая Того Бога, Который в образе человеческом говорил с Авраамом и потом с Моисеем, говоря: “Я увидел угнетение народа моего в Египте и сошел избавить его” (Исх.3:7-8). Ибо это изначала предустроил Сын, Который есть Слово Божие, не потому, чтобы у Отца не доставало ангелов, чтобы создать творение и образовать человека, для Которого и создано творение, и не потому, чтобы у Него не доставало служителей для создания сотворенных вещей и для устроения того, что относится к человеку; но Он имеет богатое и неизреченное множество служителей. Ибо Ему во всем служит Его порождение и Бго подобие, т. е. Сын и Дух Святый, Слово и Премудрость, Еоторым служат и подчинены все ангелы. Итак, суетны те, которые на основании слов: “никто не знает Отца, кроме Сына”, вводят другого неведомого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VIII.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спас не только Авраама,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но и его потомков, исполняя, а не разрушая Закон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Суетен Маркион и его последователи, исключающие от наследия Авраама, которому Дух чрез многих и особенно чрез Павла дает свидетельство, что он “поверил Богу, и это вменилось ему в праведность” (Рим.4:3): и Господь (дает ему свидетельство), во-первых, воздвигая из камней чад ему и делая семя его как звезды небесные и говоря: “что придут с востока и запада, с севера и юга и воссядут с Авраамом, Исааком и Иаковом в Царстве Небесном” (Мф.8:11), и потом говоря иудеем: “когда увидите Авраама, Исаака и Иакова и всех пророков в Царстве Небесном, а себя изгоняемыми вон” (Лк.18:28). Посему ясно, что отвергающие спасение его и выдумывающие другого Бога кроме Того, Еоторый дал обетование Аврааму, </w:t>
      </w:r>
      <w:r w:rsidRPr="00DF7676">
        <w:rPr>
          <w:rFonts w:ascii="Georgia" w:eastAsia="Times New Roman" w:hAnsi="Georgia" w:cs="Times New Roman"/>
          <w:sz w:val="21"/>
          <w:szCs w:val="21"/>
          <w:lang w:eastAsia="ru-RU"/>
        </w:rPr>
        <w:lastRenderedPageBreak/>
        <w:t>остаются вне царства Божия и чужды наследия нетления, потому что уничижают и хулят Бога, Еоторый чрез Христа Иисуса вводит Авраама в царство небесное и сеыя его, т. е. Церковь, на которую и переходит усыновление и обещанное Аврааму наследие.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Господь освобождал семя его, разрешая от уз и призывая ко спасению, как Он сделал относительно исцеленной Им женщины, ясно говоря тем, которые не имели веры подобно Аврааму: “лицемеры! не отвязывает ли каждый из вас в день субботний вола своего или осла, и не ведет ли напоить? Сию же дочь Авраамову. которую связал сатана вот уже восемнадцать лет, не надлежало ли освободить от сих уз в день субботний” (Лк.13:15-16). Очевидно, что Он разрешил и оживил тех, которые, подобно Аврааму, веровали в Него, и ничего не сделал против Закона, когда исцелил в день субботний. Ибо Закон не запрещал людям исцеляться в день субботний, напротив, он даже обрезывал их в этот день и повелевал священникам совершать для народа службы, даже не запрещал врачевания бессловесных животных. И при Силоамской купальне и часто (в других случаях) Он исцелял в день субботний, поэтому многие и прибегали к Нему в день субботний. Закон же повелевал ям воздерживаться от всякого рабского дела, т. е. от любви к стяжанию, поддерживаемой торговлею и прочими земными делами, но внушал заниматься делами души, состоящими в размышлении и благих речах и вспомоществовании ближним. И поэтому Господь обличал тех, которые несправедливо упрекали Его за исцеления в день субботний. Ибо Он не разрушал, но исполнял Закон, совершая дела Первосвященника, умилостивляя Бога за людей и очищая прокаженных, исцеляя больных и Сам приняв смерть, дабы подвергшийся изгнанию человек вышел из осуждения и безбоязненно возвратился в свое наследие.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еще, Закон не запрещал в день субботний голодным принимать пищу из того, что есть под руками, но запрещал жать и собирать в житницу. И потому Гослодь тем, которые упрекали учеников Его за то, что срывали и. ели колосья, сказал: “разве вы не читали, что сделал Давид, когда взалкал, как он вошел в дом Божий и ел хлебы предложения и дал бывшим с ним, а их никому не должно было есть, кроме одних священников” (Лк.6:3-4)? — оправдывая учеников словами Закона и показывая, что священникам можно действовать свободно. Давид же был назначен у Бога священником, хотя и гнал его Саул. Ибо все праведники имеют священнический чин. И все Апостолы Господни суть священники, которые не владеют здесь ни полями, ни домами, но всегда служат алтарю и Богу. О таких и Моисей говорит во Второзаконии при благословении Левия: “кто говорит отцу своему и матери своей: не знаю тебя, и не признает своих братьев, и отказался от своих сыновей; тот соблюдал Твои заповеди и сохранил завет Твой” (Втор.33:9). А кто оставили отца и мать и отказались от всех близких своих ради Слова Божия и завета Его, как не ученики Господни? О таковых опять Моисей говорит: “наследства не будет им; ибо Сам Господь их наследство” (Чис.18:20). И еще: “священники левиты не будут иметь части во всем колене Левиином, ни наследия с Израилем; их наследие приношения Господа, — их они будут есть” (Втор.18:1). Посему и Павел говорит: “не ищу даяния, но ищу плода” (Флп.4:17). Ученики Господа, — говорить он, — имеющие левитское значение, могут в случае алчбы питаться семенами. Ибо “трудящийся достоин пропитания” (Мф.10:10). И священники в храме нарушали субботу, но не были виновны. Почему же не были виновны? Потому что, находясь в храме, они совершали не мирския, но Господни службы, исполняя Закон, а не преступая Закон, как это сделал принесший сам по себе сухия дрова в стан Божий и справедливо был побит камнями (Чис.15:32). “Ибо всякое дерево, не приносящее доброго плода, будет срублено и брошено в огонь” (Мф.3:10); и “кто разорит храм Божий, того покарает Бог” (1 Кор.3:17).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Один Виновник и одна цель Ветхого и Нового завета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Итак все Одной и Той же Сущности, т. е. от Одного и Того же Бога, как и Господь говорит ученикам: “поэтому всякий книжник, наученный Царству Небесному, подобен хозяину, который выносит от сокровищницы своей новое и старое” (Мф.13:52). Он не учил, что один выносящий старое. а другой — новое, но что это один и тот же. Ибо Господь есть хозяин, управляющий всем домом Отца: Он рабам и еще не обученным дает соответственный закон, а свободным и оправданным верою дает сообразные заповеди и сынам открывает Свое </w:t>
      </w:r>
      <w:r w:rsidRPr="00DF7676">
        <w:rPr>
          <w:rFonts w:ascii="Georgia" w:eastAsia="Times New Roman" w:hAnsi="Georgia" w:cs="Times New Roman"/>
          <w:sz w:val="21"/>
          <w:szCs w:val="21"/>
          <w:lang w:eastAsia="ru-RU"/>
        </w:rPr>
        <w:lastRenderedPageBreak/>
        <w:t>наследство. А книжниками и учителями Царства Небесного Он назвал Своих учеников, о которых и в другом месте говорит иудеем: “вот Я посылаю к вам мудрых и книжников и учителей, и вы иных из них убьете, а иных будете гнать из города в город” (Мф.23:34). Под старым же и новым, выносимым из сокровищницы, Он без сомнения разумеет два завета: ветхий — это прежде бывшее законодательство, а новый представляет образ жизни по Евангелию, о котором Давид говорит: “воспойте Господу песнь новую” (Пс.95:1); и Исаия: “воспойте Господу песнь новую. Господство Его и имя Его прославляются от концов земли; Его силы на островах возвещают” (Ис.62:10-12). И Иеремия говорит: “вот устрою завет Новый, не такой, как Я устроил с отцами вашими”, на горе Хорив (Иер.31:31). Но тот и другой завет произвел один и тот же домохозяин — Слово Божие, Господь наш Иисус Христос, Который говорил с Авраамом и Моисеем, а в последние времена возвратил нам свободу и умножил происходящую от Него благодать.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Он сказал: “здесь Тот, Кто больше храма” (Мф.12:6). Слова “больше” и “меньше” употребляются не о вещах, которые не имеют никакого общения между собою, противоположны по природе и противоборствуют друг против друга, но о тех, которые имеют одинаковую сущность и находятся во взаимном общении и различествуют только числом и величиною; так вода от воды, свет от света и благодать от благодати. Посему, закон данный в свободу, больше закона, данного в рабство; и потому распространен не на один (только) народ, но на здесь мир. Единый и Тот же Господь, Который больше храма, и больше чем Соломон и больше чем иона, дарует людям, т. е. Свое присутствие и воскресение из мертвых, но не изменяет Бога и не проповедует другого Отца, но Того же Самого, Который всегда может уделить больше для Своих домашних и с возрастанием их любви к Богу сообщает больше и более великие дары, как и Господь говорил ученикам: “вы увидите больше, чем это” (Ин.1:50). И Павел говорит: “не то, чтобы Я уже достиг или был оправдан или уже совершен; ибо отчасти знаем и отчасти пророчествуем, когда же настанет совершенное, тогда то, что отчасти, прекратится”[7]. Посему, как с наступлением совершенного мы увидим не другого Отца, но Того, Которого ныне желаем видеть, ибо “блаженны чистые сердцем, потому что узрят Бога” (Мф.5:8), и будем ожидать не другого Христа и Сына Божия, но Того, Который родился от Девы Марии и пострадал, в Которого мы веруем и Еотораго любим, как говорит Исаия: “и скажут в тот день: вот Господь Бог наш, на Которого мы надеелись, и возрадовались о нашем спасении” (Ис.25:9), и как Петр говорит в своем послании: “Которого не видев, любите и Которого доселе не видя, но, веруя, радуетесь радостью неизреченною” (1 Петр.1:8), и получим не иного Духа Святого, а Того, Который с нами и Который вопиет: “Авва Отче” (Рим.8:15); и мы будем иметь приращение в том же самом (в чем ныне) и достигнем того, что уже не чрез тусклое стекло и загадки, но лицом к лицу будем наслаждаться дарами Божиими: так и ныне, получая больше, чем храм, и больше, чем Соломон, т. е. пришествие Сына Божия, мы узнали не другого Бога, кроме Творца и Создателя всего, изначала открытого нам, и не иного Христа Сына Божия, кроме Того. Который возвещен пророками.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Так как пророки знали Новый Завет и возвещали его, то и Он, Который имел устроить его согласно с волею Отца, был возвещаем и открываем людям, как было угодно Богу, дабы они, веруя в Него, всегда могли преуспевать и посредством (последовательных) Заветов постепенно достигать совершенного спасения. Ибо одно спасение и один Бог; а много заповедей, образующих человека, и не мало ступеней, приводящих его к Богу. Земному и временному царю, хотя он и человек, можно давать своим подданным по временам большия преимущества; а Богу, Который всегда Тот же и желает даровать роду человеческому все большую благодать, ужели не позволительно постоянно чествовать большими дарами тех, кто угодны Ему? Если же в том состоит преуспеение, чтобы изобретать другого Отца, кроме Того, Который изначала был возвещен, и потом сверх того, Которого придумали на втором месте, изобретать еще третьего, тогда будет следовать переход от третьего к четвертому и от этого опять к другому и так далее, и таким образом такой ум, думая все двигаться вперед, никогда не остановится на едином Боге. Оттолкнувшись от Того, Который есть, и возвращаясь назад, он все будет искать, но никогда не найдет Бога, и всегда будет плавать в глубине непостижимости, если не обратится посредством покаяния и не возвратится туда, откуда низвергся, веруя и исповедуя Единого Бога Отца, Творца возвещенного законом и пророками, засвидетельствованного Христом, как Сам Он говорит к обвинявшим Его учеников за несоблюдение предания старцев: “зачем вы преступаете заповедь Господа ради предания вашего? Ибо Бог сказал: почитай отца и мать, и злословящий отца или мать смертью да умрет” (Мф.15:3-4). И еще Он говорит им: “и вы устранили слово Божие ради предания </w:t>
      </w:r>
      <w:r w:rsidRPr="00DF7676">
        <w:rPr>
          <w:rFonts w:ascii="Georgia" w:eastAsia="Times New Roman" w:hAnsi="Georgia" w:cs="Times New Roman"/>
          <w:sz w:val="21"/>
          <w:szCs w:val="21"/>
          <w:lang w:eastAsia="ru-RU"/>
        </w:rPr>
        <w:lastRenderedPageBreak/>
        <w:t>вашего” (Мф.15:6). Здесь Христос весьма ясно исповедует Отцом и Богом Того, Кто заповедал в законе: “почитай отца и мать, да благо будет тебе” (Исх.20:12). Ибо истинный Бог признал заповедь закона словом Божиим и никого другого не назвал Богом, кроме Своего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Ветхозаветные Писания возвещали о Сыне Божием,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Его пришествии и страдании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Посему и Иоанн справедливо приводит слова Господа к иудеем: “испытайте Писания, в которых вы думаете иметь вечную жизнь: они свидетельствуют о Мне. Но вы не хотите прийти ко Мне, чтобы иметь жизнь” (Ин.5:39-40).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Каким же образом они могли свидетельствовать о Нем, если бы они не были от Одного и Того же Отца, не предваряли о пришествии Сына Его и не предвозвещали спасение чрез Него? “Ибо, если бы верили Моисею, то поверили бы и Мне, потому что он писал о Мне” (Ин.5:46): именно Сын Божий повсюду рассеен в его Писаниях, то как беседующий с Авраамом, когда имел вкушать у него пищу, то с Ноем, давая ему измерения (ковчега), то как ищущий Адама, то наводящий суд на содомлян, то как являющийся и показывающий Иакову путь, то говорит с Моисеем из купины. Даже невозможно перечислить случаи, в которых Моисей изображает Сына Божия. Он знал и день страдания Его и образно предсказал Его под именем пасхи, и в этот самый праздник, за столько времени предуказанный Моисеем, Господь пострадал, совершая пасху. И не только день указал (Моисей), но и место и предел времени и знамение заката солнечного, говоря: “не можешь заклать пасхального агнца ни в каком другом из твоих городов, которые дает тебе Господь Бог, кроме места, которое Господь Бог твой изберет для призывания имени Своего, ты должен заклать агнца вечером на закате солнца” (Втор.16:5-6).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Он также открыл Его пришествие, говоря: “не оскудеет князь во Иуде, ни вождь от чресл его, пока не придет Тот, Кому это отложено, и Он есть чаяние народов; Он привяжет жеребенка Своего к виноградному дереву и юнца Своей ослицы к виноградной лозе. В вине омоет Свою одежду и в крови винограда Свою рубашку, Его глаза веселы от вина и зубы белы, как молоко” (Быт.49:10-12). Пусть же те, которые по словам их, все исследуют, определят время, в которое оскудел князь и вождь во иуде, и кто чаяние народов, и кто виноград, кто жеребенок Его, что Его одежда, глаза, зубы, вино и каждое из приведенных слов, — и найдут, что здесь возвещен не другой, как Господь наш Иисус Христос. Посему Моисей, упрекая народ в неблагодарности, говорить: “народ грубый и неразумный, это ли вы воздаете Господу” (Втор.32:6)? Далее он дает разуметь, что Слово, изначала сотворившее их и создавшее, и в последние времена нас искупляющее и оживотворяющее, оказывается висящим на древе, и что не уверуют в Него. Ибо говорит: “будет жизнь твоя висеть пред глазами твоими и не будешь веровать твоей жизни” (Втор.28:66). И еще: “не Сей ли Самый Отец твой стяжал тебя, и создал тебя и сотворил тебя” (Втор.32:6)?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Пророки и праведные люди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знали о пришествии Господа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А что не только пророки, но и многие праведные люди, Духом Святым предвидя Его пришествие, молились дожить до того времени, когда увидят лицом к лицу Господа Своего и услышать слова Его, Господь показал, говоря ученикам: “многие пророки и праведные люди желали видеть, что вы видите, и не видели, и слышать, что вы слышите, и не слышали” (Мф.13:17). Таким образом они желали слышать и видеть, если наперед не знали о Его будущем пришествии? Каким образом они могли наперед знать, если не получили о Нем знания от Него? Еак и Писания могли свидетельствовать о Нем, если бы все верующим не открывалось и не показывалось одним и тем же Богом чрез Слово? Он то беседовал с Своим </w:t>
      </w:r>
      <w:r w:rsidRPr="00DF7676">
        <w:rPr>
          <w:rFonts w:ascii="Georgia" w:eastAsia="Times New Roman" w:hAnsi="Georgia" w:cs="Times New Roman"/>
          <w:sz w:val="21"/>
          <w:szCs w:val="21"/>
          <w:lang w:eastAsia="ru-RU"/>
        </w:rPr>
        <w:lastRenderedPageBreak/>
        <w:t>созданием, то давал закон, то укорял, то увещевал, и, наконец, освободил раба и усыновил, и в надлежащее время даст наследие нетления к совершенству человека. Ибо Он создал его для возрастания и умножения, как говорит Писание: “возрастайте и умножайтесь” (Быт.1:28).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Бог тем различествует от человека, что Бог творит, а человек творится, и что Творец всегда Один и Тоть же, а тварь должна иметь начало, средину, приращение и умножение. Бог благотворит, а человек получает благодеения. Бог совершен во всем и Сам Себе равен и подобен, потому что Он весь есть свет, весь ум, весь существо и источник всех блат; а человек принимает приращение и преуспевает в отношении к Богу. Как Бог всегда Тот же, так и человек, находящийся в Боге, всегда будет преуспевать к Богу. Ибо ни Бог не перестает никогда благотворить и ущедрять человека, ни человек не перестает получать благодеения и ущедряться от Бога. Человек благодарный своему Творцу есть сосуд благости и орган прославления Его, а человек не благодарный, презирающий Создателя и непокорный Слову Его, есть сосуд праведного суда Его. Он обещал дать много тем, которые всегда приносят плод и имеют более талантов Господних. “Хорошо, — сказал Он, — добрый и верный раб, в малом ты был верен. над многим тебя поставлю; войди в радость твоего Господа” (Мф.13:17): так Сам Господь обещает весьма много.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Как, поэтому, Он обещал дать очень много плодоносящим по дару Своей благости, а не по изменению “познания”, ибо Господь остается Тот же, и Тот же Отец открывается, так Один и Тот же Господь чрез Свое пришествие преподал позднейшим людям больший, чем в Ветхом Завете, дар своей благости. Те слышали чрез рабов о будущем пришествии Царя и в некоторой мере радовались, ожидая Его пришествия, а последние видели Его присутствие и, получив свободу и воспользовавшись Его даром, имеют большую благодать и обильнейшую радость, радуясь о пришествии Царя, как и Давид говорит: “душа моя возрадуется о Господе, возвеселится о спасении Его” (Пс.34:9). И поэтом во время входа Его в Иерусалим все, бывшие на улице Давидовой, признали Его в душевной скорби Его Царем своим и постилали Ему одежды свои и украсили дорогу зелеными ветвями, с великою радостью и восторгом восклицая: “осанна сыну Давидову, благословен грядущий во имя Господне, осанна в вышних” (Мф.21:8). Когда же вознегодовали худые правители, которые обманывали низших и господствовали над неразумными и потому не желали пришествия Царя, и говорили Ему: “слышишь ли, что эти говорят”, то Господь сказал: “разве вы никогда не читали: из уст младенцев и грудных детей Ты устроил хвалу” (Мф.21:16; Пс.8:3), показывая, что сказанное Давидом о Сыне Божием исполнилось на Нем, и вразумляя, что они не знают силы Писания и устроения Божия, а что Он есть возвещенный пророком Христос, Коего имя хвалится по всей земле и Который из уст младенцев и грудных детей устроил хвалу Своему Отцу. почему и слава Его вознеслась выше небес.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Если же Господь наш Иисус Христос есть Тот самый, Который предвозвещен пророками, и если пришествие Его доставило принявшим Его обильнейшую благодать и большие дары, то очевидно, что и Отец есть Тот же самый, Который возвещен пророками, и пришедший Сын преподал познание не о другом Отце, но о Том, Который изначала был проповедан, от Которого Он и принес свободу тем, которые правильно и охотно и всем сердцем служат Ему; а презрителям и не покоряющимся Богу, которые для славы человеческой соблюдают внешние очищения — которые были даны во образ будущего, так как Закон изображал как бы тень и представлял вечное во временном и небесное в земном, и которые воображают, что они исполняют более заповеданного и свою ревность поставляют выше самого Бога, а внутри полны лицемерия, сладострастия и всякого зла, принес вечную погибель, отлучая их от жизни.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отвергая предания и обычаи,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противные ветхозаветному Закону,</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утвердил главные заповеди его и учил,</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 Он есть конец Моисеева Занона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Ибо предание самих старцев; которое они мнили соблюдать на основании Закона, было противно данному Моисеем Закону. Посему и Исаия говорит: “твои корчемники мешают вино с водою” (Ис.1:22), показывая, что старцы примешивали к чистой заповеди Божией водяное предание, т. е. прибавляли ложное и противное Закону, как и Господь показал, говоря им: “зачем вы преступаете заповедь Божию ради предания вашего” (Мф.15:3). Ибо они не только своими преступлениями уничижали Закон, смешивая вино с водою, но и в противность ему установили свой закон, который даже до настоящего дня называется фарисейским. В этом законе они иное отменяют, иное прибавляют, иное же толкуют по своему, чем пользуются их учители каждый сам по себе; и желая защитить эти предания, они не захотели повиноваться Закону Божию, приготовляющему их к пришествию Христа, но даже упрекали Господа за исцеления в дни субботние, чего, как я выше сказал, Закон не запрещал. Ибо они сами в некотором отношении совершали исцеления, обрезывая человека в субботу, но себя самих они не обвиняли в преступлении заповеди Божией чрез предание и вышеупомянутый фарисейский закон и в несоблюдении (главной) заповеди Закона, т. е. любви к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А что сия есть первая и важнейшая заповедь, а вторая за нею есть (любовь) к ближнему, это показал Господь, говоря, что весь Закон и пророки висят на этих заповедях. И сам Он не принес другой важнейшей, чем эта заповедь, а только эту самую Своим ученикам, повелевая им любить Бога от всего сердца и других как самого себя. Если же бы Он сошел от другого Отца, то никогда не пользовался бы первою и важнейшею заповедью из Закона, но всячески старался бы представить какую-нибудь большую, чем эта, заповедь от совершенного Отца, чтобы не употреблять той, какая дана Богом Закона, Я Павел говорит: “исполнение Закона есть любовь” (Рим.13:10), и что, когда упразднится все прочее, “пребывают вера, надежда и любовь, больше же всего есть любовь” (1 Кор.13:13), и без любви к Богу ни познание не приносит никакой пользы (1 Кор.13:2), ни постижение тайн, ни вера, ни пророчество, но все суетно и напрасно без любви; любовь же делает человека совершенным и любящий Бога совершен и в настоящем веке и в будущем. Ибо мы никогда не перестаем любить Бога и чем более созерцаем Его, тем более любим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Поелику в Законе и в Евангелии первая и важнейшая заповедь есть любить Господа Бога от всего сердца, и затем следует подобная ей — любить ближнего как самого себя, то оказывается, что Один и Тот же Виновник Закона и Евангелия. Ибо так как в том и другом Завете правила совершенной жизни одни и те же, то они указывают на Одного Бога, Который хотя предписал и особенно приличные тому и другому заповеди, но главнейшие и важнейшие, без которых невозможно спасение, дал одни и те же в обоих (Заветах).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Кого не посрамит Господь, когда Он показывает, что Закон не от другого Бога, так говоря к наставляемым им народу и ученикам: “на Моисеевом седалище сели книжники и фарисеи. Итак все, что они скажут вам, соблюдайте и делайте; по делам же их не поступайте: ибо они говорят и не делают. Связывают бремена тяжелыя и возлагают на плеча людям, а сами не хотят и перстом двинуть их” (Мф.23:24). Итак Он не порицал даннаго Моисеем Закона, который Он велел соблюдать, когда еще был цел Иерусалим, но укорял их за то, что они возвещали слова Закона, но оставались без любви и потому были несправедливы в отношении к Богу и ближним. Так и Исаия говорит: “народ сей устами чтит Меня, сердце же их далеко от Меня. Напрасно чтут Меня, уча учениям и заповедям человеческим” (Ис.29:13). Он называет заповедями человеческими не данный Моисеем Закон, а предания самих старцев, ими выдуманные, защищая которые они уничижали Закон Божий, и потому не покорились и Слову Его. Это именно говорит и Павел относительно их: “не ведая правды Божией и желая поставить свою (собственную) правду, они не покорились правде Божией. Ибо конец Закона Христос к праведности всякому верующему” (Рим.10:34). А каким образом Христос конец Закона, если Он и не начало Его? Ибо, кто принес (с Собою) конец, тот привел и начало; и Он Сам говорит Моисею: “Я увидел угнетение народа Моего в Египте и сошел избавить их” (Исх.3:7); потому что изначала Слово Божие обвыкло восходить и нисходить ради спасения бедствующих.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А что Закон предварительно внушал человеку о необходимости следовать Христу, Он Сам показал это, когда спросившему, что должно делать для получения вечной жизни, так отвечал: “если хочешь войти в жизнь, соблюди заповеди”, и на вопрос “какие”, Господь опять сказал: “не прелюбодействуй, не убивай, не крадь, не лжесвидетельствуй, почитай отца и мать и люби ближнего как самого себя”, — предлагая желающим следовать Ему заповеди Закона </w:t>
      </w:r>
      <w:r w:rsidRPr="00DF7676">
        <w:rPr>
          <w:rFonts w:ascii="Georgia" w:eastAsia="Times New Roman" w:hAnsi="Georgia" w:cs="Times New Roman"/>
          <w:sz w:val="21"/>
          <w:szCs w:val="21"/>
          <w:lang w:eastAsia="ru-RU"/>
        </w:rPr>
        <w:lastRenderedPageBreak/>
        <w:t>как бы ступени для входа в жизнь: что Он сказал тогда одному, сказал всем. Когда же Он сказал: “все исполнил”, — а может быть не исполнил, ибо иначе не было бы сказано ему: “соблюди заповеди”, — Господь, обличая его страсть, сказал ему: “если хочешь быть совершенным, пойди продай все имение твое и раздели бедным, и приходи, и следуй за Мною (Мф.19:17-22), обещая часть апостолов тем, которые так поступят. Но Он не возвещал последователям Своим другого Бога Отца кроме Того, Который изначала был возвещен Законом, и никакого другого Сына, ни Матери, Помышления Эона, подвергшегося страданию и падению, ни Плеромы из тридцати Эонов, оказавшейся пустою и несостоятельною, ни басни, выдуманной другими еретиками, а учил исполнять заповеди, изначала предписанные Богом, отрешиться от прежней страсти посредством добрых дел и следовать за Христом. А что раздача имения бедным разрушает прежнюю страсть, это показал Закхей, говоря: “вот половину имения моего отдам нищим, и если кого чем обидел, воздам вчетверо” (Лк.19:8).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не отменил естественных заповедей Закона,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но устранил иго Ветхого Завета,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дабы человек свободно 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 сыновнею преданностью служил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что Господь естественные (заповеди) Закона, которыми человек оправдывается и которые до законодательства соблюдали оправдавшиеся верою и угодившие Богу, не разрушил, но распространил и восполнил, это открывается из Его слов. “Сказано древним, — говорит Он, — не прелюбодействуй; а Я говорю вам, что всякий, кто смотрит на женщину с вожделением, уже прелюбодействовал с нею в сердце своем”. И еще: “сказано: не убивай; а Я говорю вам, что всякий гневающийся на брата своего напрасно, подлежит суду”. И — сказано: “не преступай клятвы; а Я говорю вам: не клянитесь вовсе, но да будет у вас слово: да, да; нет, нет” (Мф.5:21-22,27-28,33-37), и прочее такое. Все это содержит не отрицание и разрушение прежнего, как утверждают последователи Маркиона, но восполнение и распространение, как и сам Он говорит: “если праведность ваша не превзойдет праведности книжников и фарисеев, то не войдете в царство небесное” (Мф.5:20). А что значит “превзойти”? Во-первых, веровать не только Отца, но и в Сына Его, уже открытого, ибо Он-то приводит человека в общение и единение с Богом. Во-вторых, не только говорить, но и делать, — ибо они говорили, но не исполняли, — и воздерживаться не только от худых дел, но и от пожелания их. И этому Он учил не в противность Закону, но восполняя Закон и вкореняя в нас (разнообразную) праведность Закона. То было бы противно Закону, если бы Закон что-нибудь запрещал делать и это самое Он повелевал бы ученикам Своим. А что Он повелевал воздерживаться не только от (дел) запрещенных Законом, но и от пожеланий их, это не противно Закону, как я сказал, и свойственно тому, кто не разрушает Закон, но восполняет, расширяет и распространяет.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Закон, будучи дан для рабов, обучал душу посредством внешнего телесного, как бы узами привлекая ее к повиновению заповедям, дабы человек научился служить Богу. Слово же освободило душу и научило чрез нее очищать и тело. После сего необходимо должны были разрушиться узы рабства, к коим человек уже привык, и он должен без уз следовать за Богом, определения же свободы — расшириться и покорность Царю увеличиться, чтобы обращающийся не являлся недостойным своего Избавителя; послушание и любовь к домохозяину должны быть одни и те же у рабов и свободных, но свободные должны иметь большую уверенность, потому что действие свободы больше и славнее, чем повиновение в рабстве.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Поэтомуто Госдодь вместо: “не прелюбодействуй” заповедал не иметь даже вожделения, и вместо “не убивай” не гневаться, и вместо даяния десятины разделять все имение бедным, и любить не только ближних, но и врагов, и не только быть щедрыми даятелями, но дарами отдавать тем, которые отнимают наше. “Отнимающему у тебя верхнюю одежду, — говорит Он, — отдай и рубашку, и от взявшего твое не требуй назад; и как хотите, чтобы с вами поступали люди, так и вы поступайте с ними” (Лк.6:29-31), — так чтобы мы не скорбели как нежелающие потерпеть ущерб, но как будто добровольно дарили и радовались, больше из благорасположения к ближним, чем уступала необходимости. “И если кто принудит тебя, — </w:t>
      </w:r>
      <w:r w:rsidRPr="00DF7676">
        <w:rPr>
          <w:rFonts w:ascii="Georgia" w:eastAsia="Times New Roman" w:hAnsi="Georgia" w:cs="Times New Roman"/>
          <w:sz w:val="21"/>
          <w:szCs w:val="21"/>
          <w:lang w:eastAsia="ru-RU"/>
        </w:rPr>
        <w:lastRenderedPageBreak/>
        <w:t>сказал Он, — пройти с ним тысячу шагов, иди с ним другие две” (Мф.5:41), чтобы ты не как раб следовал, за ним, но как свободный шел впереди, оказывая себя на все готовым и полезным для ближнего, и не смотря на их злые расположения совершал добрые дела, уподобляя себя Отцу, “который повелевает солнцу Своему восходить над злыми и добрыми и посылает дождь на праведных и неправедных” (Мф.5:45). Все это, как я уже сказал, свойственно тому, кто не разрушает Закон, но восполняет, распространяет и расширяет его в нас, — как если бы кто сказал, что с большим действованием свободы в нас насаждено полнейшее повиновение и любовь к нашему Освободителю. Ибо Он освободил нас не для того, чтобы отступили от Него, — ибо никто не может помимо благодеяний Господних приобрести сам себе средства спасения, — но чтобы, получив больше Его милости, более любили Его. А чем более возлюбим Его, тем большую получим от Него славу, так как мы всегда будем пред лицом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все естественные заповеди общи нам и им (иудеем); у них получили они начало и происхождение, а у нас приращение и восполнение. Ибо повиноваться Богу, следовать Его Слову и больше всего любить Его и ближнего, как самого себя, — а человек (другому) человеку есть ближний, — и воздерживаться от всякого злого дела и прочее подобное обще обоим (Заветам), и это показывает Одного и Того же Бога. Сейто Господь наш Слово сперва привлек рабов к Богу, а потом освободил покорившихся Ему, как Он говорит ученикам: “Я уже не называю вас рабами, ибо раб не знает что делает господин его; но я назвал вас друзьями, потому что открыл вам все, что слышал от Отца Моего” (Ин.15:15). Словами: “Я уже не называю вас рабами” Он весьма ясно показал, что Он сперва установил в людях посредством Закона рабство в отношении к Богу, а потом даровал им свободу. А словами: “раб не знает, что делает господин его” Он выражает неведение рабского народа о Его пришествии. А называя учеников Своих друзьями, Он сим ясно показывает, что Он есть то Слово Божие, которому и Авраам добровольно и без уз, по благородству своей веры, следовал и сделался “другом Божиим” (Иак.2:23). Но Слово Божие приняло дружбу Авраама не по нужде Своей, будучи изначала совершенно, ибо “прежде, нежели был Авраам, Я есмь” (Ин.8:58). сказал Он; но чтобы по Своей благости даровать самому Аврааму вечную жизнь, потому что дружба Божия дарует бессмертие тем, которые в нее вступают.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Бог подчинил человека Закону</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для блага самого человека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Вначале Бог создал Адама не потому, чтобы Он нуждался в человеке, но чтобы иметь на кого бы изливать Свои благодеения. Ибо не только прежде Адама но и прежде всего творения прославляло Отца Своего Слово, в Нем пребывающее, и Само прославлялось от Отца, как Он говорит: “Отче, прославь Меня славою, которую Я имел у Тебя прежде бытия мира” (Ин.17:5). И не по нужде в нашем служении Он повелел следовать Ему, но чтобы даровать нам спасение. Ибо следовать Спасителю значит участвовать в спасении, и следовать свету значит принимать свет. А кто во свете, те не освещают сами света, но им освещаются и осеиваются: сами они ничего не доставляют ему, но получая благодеение освещаются светом. Так и служение Богу ничего не доставляет Богу, и Богу не нужно человеческое послушание, но Он следующим и служащим Его дарует жизнь и нетление и вечную славу,оказывая благодеение служащим Ему за то, что служат, и следующим за то, что следуют, а не от них получает благодеение, ибо Он богат, совершен и ни в чем не нуждается. Посему Бог требует от людей служения, чтобы Он как благий и милосердый мог благодетельствовать пребывающим в служении Ему. Ибо насколько Бог ни в чем не нуждается, настолько человек нуждается в общении с Богом. В том и слава человека, чтобы пребывать в служении Богу. Поэтому и сказал Господь ученикам Своим: “не вы Меня избрали, но Я избрал вас” (Ин.15:16), сим показывая, что не они, следуя Ему, прославляли Его, но сами тем, что следовали Сыну Божию, прославлялись от Него. И еще (сказал Он): “хочу, чтобы там, где Я, и они, были да видят славу Мою” (Ин.17:24), не тщеславясь сим, но желая славу Свою сообщить и ученикам Своим, о которых Исаия говорит: “с востока привлеку семя Твое и с запада соберу Тебя; и северу скажу. отдай, и югу: не удерживай; приведи сынов Моих издалека и дочерей Моих от концев земли, всех, сколько ни названы именем Моим. Ибо в Славе Моей Я првготовил, образовал и создал его” (Ис.43:5-7). </w:t>
      </w:r>
      <w:r w:rsidRPr="00DF7676">
        <w:rPr>
          <w:rFonts w:ascii="Georgia" w:eastAsia="Times New Roman" w:hAnsi="Georgia" w:cs="Times New Roman"/>
          <w:sz w:val="21"/>
          <w:szCs w:val="21"/>
          <w:lang w:eastAsia="ru-RU"/>
        </w:rPr>
        <w:lastRenderedPageBreak/>
        <w:t>Так как “где труп, там собираются и орлы” (Мф.24:28), то мы участвуем в славе Господа, Который и создал и приготовил нас для того, чтобы мы были с Ним и участвовали в славе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Так и вначале Бог создал человека по Своей благости, избрал патриархов ради их спасения и приготовил народ, чтобы неученого научить следовать Богу, пророков же поставил на земле, чтобы приучить человека носить Дух Его и иметь общение с Богом. Он сам ни в ком не нуждается, но нуждающимся в Нем дает общение Свое: угодившим Ему устраивает, как архитектор, дело спасения, не видевшим в Египте дает от Себя вождя, странствующим в пустыне дает самый годный Закон, вступившим в добрую землю доставляет достойное наследие, и для обращающихся к Отцу заклает тельца упитанного и дарить им первую одежду, и разнообразными способами устраивает человеческий род в согласие спасения. И посему Иоанн говорит в Откровении. “И голос Его как шум вод многих” (Отк.1:15). Ибо поистине много вод Духа Божия, потому что Отец и богат и велик. И Слово проходя по ним всем независтно доставляло пользу повинующимся Ему, начертывая для всего творения сообразный и пригодный Закон.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Так Он предписал народу (иудейскому) создание скинии и устроение храма, и избрание левитов, жертвы и приношения и уставы и все прочее служение Закона. Сам Он ни в чем этом не нуждается, ибо всегда преисполнен всех благ, имее в Себе всякую вонь сладости и все курения благоухающие прежде чем был Моисей; но Он обучал народ склонный возвратиться к идолам, разнообразными средствами призывания настраивая его быть постоянным и служить Богу, и посредством второстепенного призывая к первостепенному, т. е. посредством образов к истине, посредством временного к вечному, посредством плотского к духовному, посредством земного к небесному, как и сказано Моисею: “ты все должен сделать по образцу того, что видел на горе” (Исх.25:40). Он (Моисей) в продолжение сорока дней изучал слова Божии, небесные начертания, духовные образы и преобразования будущего, как и Павел говорит: “они пили из последующего камня, камень же был Христос” (1 Кор.10:4). Потом, по приведении сказанного в Законе, он прибавил: “все сие происходило с ними, как образы, а описано в наставление нам, достигшим последних веков” (1 Кор.10:11). Ибо посредством образов они научались бояться Бога и пребывать в повиновении Ему.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XV.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Бог дал Закон для обуздания людей</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присоединил некоторые заповеди по жестокосердию 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Итак, Закон был для них (иудеев) и средством научения и пророчеством будущего. Ибо Еог сперва наставлял их чрез естественные заповеди, изначала насажденные в людях, т. е. чрез Десятисловие — не исполняющий Которых не имеет спасения — и ничего более от них не требовал. Так Моисей говорит во Второзаконии: “эти слова Господь изрек ко всему собранию сынов Израилевых на горе, и ничего не прибавил, и написал это на двух досках, и дал мне” (Втор.5:22), дабы желающие следовать Ему соблюдали заповеди. Но когда они решились сделать тельца и обратились сердцами своими опять к Египту, желая быть рабами вместо свободных; то получили прочее служение, сообразное с их пожеланием, хотя не отделявшее их от Бога, но державшее их под игом рабства. Так и пророк Иезекииль, объясняя причину такого законодательства, говорит: “вслед похотения сердца их были очи их, и Я дал им заповеди недобрые и оправдания, в которых они не будут жить” (Иез.20:24). И Лука написал о Стефане, который первый был избран Апостолами на диаконство и первый убить, как мученик Христов, что он так сказал о Моисее: “Он принял заповеди Бога живого[8], чтобы передать вам, Которому отцы ваши не хотели быть послушными, но отринули Его и обратились сердцем своим к Египту, сказав Аарону: сделай нам богов, которые бы предшествовали нам; ибо с Моисеем, который вывел нас из земли Египетской, не знаем, что случилось. И сделали в те дни тельца и принесли жертвы идолу и веселились делом рук своих. Бог же отвратился и предал их служить воинствам небесным, как написано в книге пророков: дом Израилев! приносили ли вы Мне жертвы и заклания в продолжение сорока лет в пустыне? Вы приняли скинию Молохову и звезду Бога Ремфана, — изображения, которые вы сделали, чтобы покланяться им” (Деян.7:38-43; Ам.5:25-26), — ясно показывая, что не другим Богом, а тем же самым дан им такой Закон, приспособленный к их рабскому состоянию. </w:t>
      </w:r>
      <w:r w:rsidRPr="00DF7676">
        <w:rPr>
          <w:rFonts w:ascii="Georgia" w:eastAsia="Times New Roman" w:hAnsi="Georgia" w:cs="Times New Roman"/>
          <w:sz w:val="21"/>
          <w:szCs w:val="21"/>
          <w:lang w:eastAsia="ru-RU"/>
        </w:rPr>
        <w:lastRenderedPageBreak/>
        <w:t>Посему и в Исходе Он говорит Моисею: “Я пошлю пред тобою ангела Моего; ибо Я не сойду с тобою, потому что ты народ жестоковыйный” (Исх.33:2-3).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не только это, но Господь показал, что некоторые заповеди им даны Моисеем по грубости их и не покорности. Когда они спросили Его: “почему же Моисей заповедал давать разводное письмо и разводиться с женою”, то Он сказал: “он по жестокосердию вашему позволил вам это; а сначала не было так” (Мф.19:7-8), — извиняя Моиеее, как верного раба, но исповедая Единого Бога, изначала создавшего мужа и женщину, а их обличая за грубость и непокорность. И посему они получив от Моисее сообразную с их жестокосердием заповедь о разводе. Но зачем я говорю это о Ветхом Завете, когда и в Новом Апостолы оказываются точно также поступающими по вышеупомянутой причине? Так Павел говорит: “это впрочем я говорю, не Господь” (1 Кор.7:12); и еще: “это говорю как позволение, а не как заповедь” (1 Кор.7:6); и еще: “относительно дев я не имею заповеди Господней, а даю совет, как получивший от Господа милость быть верным” (1 Кор.7:25); и в другом месте говорит: “чтобы не искушал вас сатана по причине невоздержания вашего” (1 Кор.7:5). Итак, если в Новом Завете Апостолы, как оказывается, дают некоторые заповеди из снисхождения, по причине невоздержания некоторых, чтобы такие люди, ожесточившись, не отчаялись совсем в своем спасении и не сделались отступниками от Бога; то не должно удивляться, если и в Ветхом Завете Бог допустил нечто такое для пользы народа и посредством вышеупомянутых обрядов привлекал к тому, чтобы они чрез них получили спасение, соблюдая Десятословие, и удержанные Им не возвращались к идолослужению и не отпали от Бога, но научились всем сердцем любить Его. Бсли же некоторые, из-за непокорных и развратных израильтян называют слабым Учителя Закона, то найдут в призвании относительно нас, что “много званных, мало же избранных” (Мф.20:16), что есть такие, которые внутри волки, а снаружи одеты в кожи овец (Мф.7:15), и что Бог в Своем увещании всегда соблюдал свободу и самовластие в человеке, дабы по справедливости неповинующиеся Ему были наказаны за то, что не повиновались, а послушные и верующие Ему были почтены нетлением.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XVI.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Обрезание и другие обряды</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 доставляли совершенной праведности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были отменены Христом,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а заповеди Десятисловия оставлены в силе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Кроме того, из самого Писания мы узнаем, что Бог и обрезание дал не как дело праведности, но как знамение, по которому бы был распознаваем род Авраамов; ибо оно говорит: “и Бог сказал Аврааму: весь мужеский пол ваш должен быть обрезан, и вы должны обрезать крайнюю плоть вашу в знамение завета между Мною и вами” (Быт.17:10-11). Тоже говорит и пророк Иезекииль о субботах: “И субботы Мои Я дал им, чтобы они служили знамением между Мною и ими, дабы знали, что Я Господь, освящающий их” (Иез.20:12). И в Исходе Бог говорит Моисею: “и субботы Мои соблюдайте, ибо это будет знамением между Мною и вами для ваших поколений” (Исх.31:13). Итак, эти (установления) даны были как знамения, но знамения не были без символа, т. е. без содержания и праздны, потому что они даны были премудрым Художником; но плотское обрезание предзнаменовало (обрезание) духовное. Ибо “мы обрезаны, — говорит Апостол, — обрезанием нерукотворным” (Кол.2:11). И пророк говорит: “обрежьте грубость Вашего сердца” (Втор.10:16). Субботы же научали пребывать всякий день в служении Богу. Ибо говорить Апостол Павел “мы считаемся всякий день за овец (обреченных) на заклание” (Рим.8:36), т. е. посвящены (Богу) и во всякое вр.емя служим вере нашей и в ней пребываем, и воздерживаемся от всякого любостяжания, не приобретаем и не владеем никакими сокровищами на земле. Кроме того (субботою) указывалось и на упокоение Божие после творения, т. е. на Царство (Божие), в котором человек, пребывавший в служении Богу, успокоится и будет участвовать в трапезе Божией.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что человек не оправдывался этими (установлениями), а они даны были народу в знамение, — показывает то, что сам Авраам без обрезания и соблюдения субботы “поверил Богу и это вменилось ему в праведность, и назван другом Божиим” (Иак.2:23). И Лот без обрезания изведен был из Содома, получая спасение от Бога. Также Ной угождал Богу, хотя </w:t>
      </w:r>
      <w:r w:rsidRPr="00DF7676">
        <w:rPr>
          <w:rFonts w:ascii="Georgia" w:eastAsia="Times New Roman" w:hAnsi="Georgia" w:cs="Times New Roman"/>
          <w:sz w:val="21"/>
          <w:szCs w:val="21"/>
          <w:lang w:eastAsia="ru-RU"/>
        </w:rPr>
        <w:lastRenderedPageBreak/>
        <w:t>был и не обрезан, и получил измерения мира для второго поколения (людей). И Энох, хотя был человек без обрезания, угодил Богу, исполнял посольство Божие к ангелам[9] и был преложен и доныне сохраняется свидетелем праведного суда Божия; потому ангелы согрешившие ниспали на землю для осуждения, а человек богоугодный преложен во спасение. И все прочее множество праведных до Авраама и патриархов, бывших до Моисее, оправдывались без вышеупомянутых (установлений) и без Закона Моисеева. Так и сам Моисей говорит народу во Второзаконии: “Господь Бог твой положил завет в Хориве; и не отцам вашим Господь положил сей завет, но вам” (Втор.5:2-3).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Почему же Господь не положил завета отцам? Потому что “закон положен не для праведных” (1 Тим.1:9); а отцы (были) праведны, имее силу Десятисловия, написанную в их сердцах и душах, ибо они любили создавшего их Бога и воздерживались от несправедливости к ближнему; почему не было нужды вразумлять их запретительными письменами, так как они в себе самих имели правду Закона. Но когда эта правда и любовь к Богу пришла в забвение и исчезла в Египте, то необходимо Бог по многому благоволению Своему к людям явил Себя посредством голоса и с силою вывел народ из Египта, дабы человек опять стал учеником и последователем Божиим; и поражал непослушных, дабы не презирали Создавшаго их, и питал манною, дабы принимали разумную пищу; как и Моисей говорит во Второзаконии: “и питал тебя манною, которой не знали отцы твои, чтобы ты познал, что человек живет не одним хлебом, но всяким Словом Божиим, исходящим из Его уст, живет человек” (Втор.8:3). Он заповедал любовь к Богу и внушал справедливость к ближним, чтобы человек не был несправедлив и недостоин Бога, а предустроил человека посредством Десятисловия в дружбу Свою и в согласие с ближним: это, конечно, было полезно для самого человека, так как Бог ни в чем не нуждается от человека.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Поэтому, Писание говорить: “сии слова Господь изрек ко всему собранию сынов Израилевых на горе и ничего не прибавил” (Втор.5:22); ибо Он, как я выше сказал, ни в чем не нуждался от них. И еще Моисей говорить: “и ныне Израиль, что Господь Бог твой требует от тебя, кроме того, чтобы ты боялся Господа Бога твоего, ходил во всех путях Его и любил Его, и служил Господу Богу твоему всем сердцем твоим и всею душою твоею”? (Втор.10:12). Это доставляло славу человеку восполняя то, чего у него не доставало, т. е. дружбу Божию; а Богу ничего не доставляло, ибо Бог не нуждался в любви человека. У человека же не доставало славы Божией, которой он никак не мог получить иначе, как чрез повиновение Богу. И посему опять Моисей говорить им: “избери жизнь, чтобы тебе жить и семени твоему: люби Господа Бога твоего, слушайся Его голоса и держись Его, ибо в этом жизнь твоя и долгота дней твоих” (Втор.30:19-20). Приготовляя человека к этой жизни, Господь Сам изрек ко всем одинаково слова Десятисловия; и потому они остаются также и у нас, получив чрез плотское пришествие Его расширение и приращение, а не разрушение.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Заповеди рабства (Бог) отдельно дал чрез Моисее народу, пригодные к его образованию и вразумлению, как сам Моисей говорит: “и Господь повелел мне в то время сказать вам постановления и суды” (Втор.4:14). Эти последние, которые были даны им в рабство и как знамения, Он отменил Новым Заветом свободы. Естественные же, благородные и всем общие (заповеди) Он расширил и умножил, ненавистно и щедро даруя людям чрез усыновление знать Бога Отца и любить Его всем сердцем и без противления следовать Его Слову, воздерживаясь не только от худых дел, но и от пожеланий к ним. Но Он умножил страх (Божий); ибо сыны должны больше бояться Отца и иметь к Нему большую любовь, чем рабы. Посему Господь говорит: “за всякое слово праздное, которое скажут люди, дадут они ответ в день суда” (Мф.12:36); и: “кто смотрит на жену с вожделением, уже прелюбодействовал с нею в сердце своем” (Мф.5:28); и: “кто гневается на брата своего напрасно, подлежит суду” (Мф.5:22), — чтобы мы знали, что мы дадим отчет Богу не только за дела, как рабы, но и за слова и помышления, так как мы получили власть свободы, при которой. яснее оказывается, почитает ли человек Господа, боится ли и любит Его. И поэтому Петр говорит: “мы должны иметь свободу не для прикрытия зла” (1 Петр.2:16), но для засвидетельствования и обнаружения веры.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XVII.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Бог установил левитское служение не для Себя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не потому, чтобы нуждался в нем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Кроме того, пророки вполне показывают, что Бог заповедал некоторые установления в Законе не потому, чтобы нуждался в их рабском служении, но ради них самих. И Господь ясно учил, как я уже показал, что Бог не нуждается в их приношении, но (заповедал это) ради самого приносящего человека. Ибо когда увидел, что они небрегут о справедливости и чужды любви к Богу и думают, что Бог умилостивляется жертвоприношениями и прочими прообразовательными установлениями, то Самуил так говорил им: “Бог не желает всесожжений и жертв, но хочет, чтобы слушались Его голоса. Вот послушание лучше жертвы, и повиновение лучше тука овнов” (1 Цар.15:22). Давид также говорит: “жертвы и приношения Ты не хотел; но уши Ты открыл мне; и всесожжений за грех Ты не требовал”[10], — научая их, что Бог хочет больше повиновения, которое спасает их. чем жертв и всесожжений, которые нисколько не помогают им к праведности, и вместе предвозвещая о Новом Завете. Но еще яснее он говорит об этом в 50</w:t>
      </w:r>
      <w:r w:rsidRPr="00DF7676">
        <w:rPr>
          <w:rFonts w:ascii="Georgia" w:eastAsia="Times New Roman" w:hAnsi="Georgia" w:cs="Times New Roman"/>
          <w:sz w:val="21"/>
          <w:szCs w:val="21"/>
          <w:lang w:eastAsia="ru-RU"/>
        </w:rPr>
        <w:noBreakHyphen/>
        <w:t>м псалме: “ибо если бы Ты восхотел жертвы, я дал бы: всесожжениями Ты не будешь услаждаться. Жертва Богу — дух сокрушенный: сердце сокрушенное, и смиренное Господь не презрит” (Пс.50:18-19). А что Бог ни в чем не нуждается, он говорит в предшествующем псалме: “не приму от дому твоего тельцов, и от стад твоих козлов, ибо Мои все звери земные, скоты и волы на горах; Я знаю всех птиц небесных и красота полевая у Меня. Если я взалчу, не скажу тебе: ибо Моя земля и полнота ее. Ужели Я стану есть мяса волов или пить кровь козлов” (Пс.49:9-13). Потом, чтобы не подумали, что Он отвергает это в Своем гневе, продолжает советуя: “принеси Богу жертву хвалы и воздай Всевышнему твои обеты; и призывай Меня в день скорби твоей, и Я избавлю тебя и прославишь Меня” (Пс.49:14-15), — отвергая то, чем грешники думали умилостивить Бога, и показывая, что Он ни в чем не нуждается, но внушая и указывая то, чем человек оправдывается и приближается к Богу. То же самое говорить и Исаия: “к чему Мне множество жертв ваших? Говорить Господь. Я полон” (Ис.1:11). И отвергши всесожжения, жертвы и приношения и кроме того новомесячия, субботы и праздники и все прочие за ними следующие обряды, он увещевает их к спасительным (делам): “омойтесь, будьте чисты, удалите неправду из сердец ваших пред очами Моими; отстаньте от злых дел ваших, научитесь делать добро, стремитесь к (правому) суду, избавьте терпящего обиду, дайте суд сироте, вступитесь за вдову, и приходите и разсудимся, говорит Господь” (Ис.1:16-18).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Он не как человек разгневанный отвергнул их жертвоприношения, как многие осмеливаются утверждать, но из сострадания к их слепоте и из желания научить истинной жертве, принося которую они умилостивят Бога, чтобы получить от Него жизнь; как Он где-то говорит: “жертва Богу сердце сокрушенное; и благоухание угодное Богу — сердце славящее Создателя”[11]. Ибо, если бы Он во гневе Своем отвергал эти жертвы их, так как будто они были недостойны Его милосердия, то Он не внушал бы тем же самым людям того, чем могут спастись. Но поелику Бог милосерд, то не лишил их благого совета. Ибо, сказав чрез Иеремию: “что вы приносите Мне ладан из Савы и киннамон из дальней страны? Всесожжения и жертвы ваши неприятны Мне”, Он присовокупил: “слушай слово Господне весь Иуда. Вот что говорит Господь Бог Израилев: исправьте ваши пути и ваши желания, и Я поселю вас на этом месте. Не полагайтесь на обманчивые речи, — потому что они нисколько не помогут вам, — говоря: здесь храм Господа, храм Господа” (Иер.6:20; 7:2-3).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И еще, показывая, что Он не для того извел их из Египта, чтобы приносили Ему жертвы, но чтобы забыли идолопоклонство Египетское и могли слушаться голоса Господня, бывшего им спасением и славою, Он так чрез того же Иеремию говорит: “вот что говорит Господь: соберите всесожжения ваши и жертвоприношения ваши и ешьте мяса. Ибо Я не говорил отцам вашим и не заповедал о всесожжениях и жертвоприношениях в тот день, когда извел их из Египта, но вот какое слово заповедал им, говоря: слушаетесь голоса Моего, и буду Богом вашим и вы будете Мой народ, и ходите во всех путях Моих, которые вам заповедаю, дабы вам было хорошо. Но они не послушались и не вняли, а стали ходить в помыслах злого сердца своего, и пошли назад, а не вперед” (Иер.7:21-25). И еще чрез того же (пророка), говоря: “пусть хвалящийся хвалится тем, что разумеет и знает, что Я Господь, творящий милосердие, правду и суд на земле”, присовокупляет: “ибо на этом Мое благоволение, говорит Господь” (Иер.9:24), а не на жертвах, ни всесожжениях, ни приношениях. Ибо народ получил это не первоначально, а впоследствии и по причине, выше указанной, как опять Исаия говорит: “не (было) для Меня овец всесожжения твоего и ты не прославил Меня жертвами твоими; ты не </w:t>
      </w:r>
      <w:r w:rsidRPr="00DF7676">
        <w:rPr>
          <w:rFonts w:ascii="Georgia" w:eastAsia="Times New Roman" w:hAnsi="Georgia" w:cs="Times New Roman"/>
          <w:sz w:val="21"/>
          <w:szCs w:val="21"/>
          <w:lang w:eastAsia="ru-RU"/>
        </w:rPr>
        <w:lastRenderedPageBreak/>
        <w:t>служил Мне твоими жертвами и не утрудился в курении ладана; ты не покупал Мне на серебро фимиама, и Я не желал тука твоих жертв, но ты предстал пред Меня во грехах твоих и неправдах твоих” (Ис.43:23-24). “И на кого воззрю, — говорит, — только на смиренного и молчаливого и трепещущего слов Моих” (Ис.46:2). “Ибо туки и жирное мясо не отнимут от тебя неправд твоих” (Иер.11:15). “Не такой пост угоден Мне, говорит Господь. Разреши всякий союз неправедный, разрушь связи насильных договоров, отпусти удрученных на покой и раздери всякое неправильное писание. Раздробляй алчущему хлеб твой от души, и странника без крова введи в дом твой: если увидишь нагого, покрой его, и не презирай слуг твоего семени. Тогда взойдет твой утренний свет и исцеления твои скоро воссияют и правда твоя будет идти пред тобою и слава Господня будет окружать тебя: и когда еще ты говоришь, Я скажу: вот Я” (Ис.58:69). И Захария, один из двенадцати пророков, возвещая им волю Божию, говорит: “вот что говорить Господь всемогущий: судите праведно и каждый пусть оказывает брату своему благость и милосердие. Не угнетайте вдовы, сироты, пришельца и бедного, и каждый да не помнит в сердце своем зла брата своего” (Зах.7:9-10).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И еще: “вот слова, которые вы должны исполнять. Говорите истину каждый ближнему своему и мирно судите в воротах ваших, и каждый да не помышляет в сердце своем о зле брата своего, и не любите ложной клятвы, ибо все это Я ненавижу, говорит Господь всемогущий” (Зах.8:16-17). Подобно и Давид говорит: “какой человек хочет жизни и желает видеть добрые дни? Удержи язык твой от зла и уста твои, чтобы не говорили лукавое. Уклонись от зла и сделай доброе; ищи мира и гонись за ним” (Пс.33:13-15).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Из всего этого ясно, что Бог требовал от них не жертвоприношений и всесожжений, но веры, послушания в: праведности ради их спасения. Так Бог, преподавая им свою волю у пророка Осии, говорит: “Я хочу более милосердия, чем жертвы, и познания Бога более, чем всесожжения” (Ос.6:6). И Господь наш тоже внушал им, говоря: “если бы вы знали, что значит: милосердия хочу, а не жертвы, то никогда не осудили бы невинных” (Мф.12:7). Таким образом Он дает свидетельство пророкам, что они проповедовали истину, а их обличал в том, что они неразумны по своей вине.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Еще. давая наставление Своим ученикам приносить Богу начатки сотворенного Им, не потому, чтобы Он нуждался, но чтобы сами они не были бесплодны и неблагодарны, взял из сотворенного хлеб и благодарил и сказал: “это есть тело Мое” (Мф.26:27). Подобно и чашу из окружающего нас творения Он исповедал Своею кровью и научил новому приношению Нового Завета, которое Церковь, приняв от Апостолов, во всем мире приносит Богу, дающему нам пищу, начатки Его даров в Новом Завете. Об этом один из 12 пророков Малахия так предсказал: “нет у Меня благоволения к вам, говорит Господь всемогущий, и не приму жертвы от рук ваших. Ибо от востока солнца до запада имя Мое прославляется между народами, и во всяком месте фимиам и чистая жертва приносится имени Моему, потому что имя Мое велико между народами, говорит Господь всемогущий” (Мал.1:10-11), чрез это весьма ясно показывая, что прежний народ (иудейский) перестанет делать приношения Богу, но во всяком месте будет приноситься Ему жертва и притом чистая, и Его имя прославляется между народами.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Какое же другое имя прославляется между народами, кроме имени Господа нашего, чрез Которого прославляется Отец и прославляется человек? Поелику это есть (имя) Его собственного Сына, Который от Него сделался человеком, то Он называет его Своим. Как царь, если сам напишет изображение своего сына, справедливо называет это изображение своим в двояком отношении, и потому, что оно есть изображение его сына, и потому, что сам написал его: так и имя Иисуса Христа[12], по всему миру славимое в Церкви, Отец называет Своим и потому, что оно есть (имя) Его Сына, и потому, что Сам написал его и дал для спасения человеков. Итак, поелику имя Сына свойственно Отцу и во всемогущем Боге Церковь чрез Иисуса Христа делает приношение, то Он хорошо в обоих отношениях говорит: “и во всяком месте будет приноситься имени Моему фимиам и жертва чистая”. Фимиам же Иоанн в Откровении называет “молитвы святых” (Отк.5:8).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XVIII.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О жертвах и приношениях и о тех,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кто истинно их приносит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приношение Церкви, которое Господь научил приносить во всем мире, почитается у Бога чистою жертвою и угодною Ему; не то, чтобы Он нуждался в жертве от нас, но приносящий сам прославляется приношением, когда принимается его дар. Ибо чрез дар оказывается почтение и любовь к Царю; и Господь, внушая нам делать приношение во всей простоте и невинности, так проповедал: “когда приносишь дар твой к алтарю к вспомнишь, что брат твой имеет что-нибудь против тебя, оставь дар твой пред алтарем и пойди прежде примириться с братом твоим, и тогда, возвратившись, принеси дар твой” (Мф.5:23-24). Посему должно приносить Богу начатки Его творения, как и Моисей говорить: “не являйся пуст пред лицом Господа Бога твоего” (Втор.16:16), — дабы человек, за что благодарил тем и выразил свою благодарность и получил честь, которая от Него.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не приношения вообще отменены, ибо есть приношения там (в Ветхом Завете), есть приношения и здесь (в Новом); есть жертвы у народа (иудейского), есть жертвы и в Церкви (христианской); но изменен только вид, так как приношение делается уже не рабами, а свободными. Ибо Один и Тот же Господь; но свой характер рабского приношения, и свой — (приношений) свободных, чтобы чрез самые приношения обличался признак свободы. Ничего нет у Него праздного, ничего — без знамения или без мысли. И посему те (иудеи) посвящали Ему десятины своих (имений); а получившие свободу определяют все имущество свое для целей Господних, радостно и свободно давая не меньшее, в надежде получить большее; так бедная вдова все свое состояние отд.ала в сокровищницу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В начале Бог призрел на дары Авеля, потому что он приносил их в простоте и праведности, на жертву же Каина не призрел, потому что его сердце было разделено завистью и злобою против своего брата, как говорит Бог, обличая тайну его: “не согрешил ли ты, если правильно приносишь, но неправильно разделил? Успокойся” (Быт.4:7), ибо не жертвою умилостивляется Бог. Если кто только по наружности станет делать приношение исто, правильно и законно, а в душе своей не имеет надлежащего общения к ближнему, ни страха Божия, то, имее внутри грех, он не обманет Бога тем”. что правильно по наружности принесена жертва, и таковое приношение нисколько не будет ему полезно, а (только) устранение зачатого внутри зла, так чтобы оно чрез притворное действие или лучше чрез грех не сделало человека своим собственным убийцею. Поэтому и говорил Господь: “торе вам, книжники и фарисеи лицемеры, что вы подобны окрашенным гробам. Снаружи гроб кажется красивым, а внутри полон костей мертвых и всякой нечистоты, так и вы по наружности кажитесь людям праведными, а внутри исполнены злобы и лицемерия” (Мф.23:26). Ибо по наружности казалось, что они правильно приносят, а в себе самих имели зависть подобно Каину; почему и убили Праведного, отринув совет Слова, как Каин. К сему Оно говорило: “успокойся”, но он не послушался. И им Оно говорило: “фарисей слепой! Очисти прежде внутренность чаши, чтобы чиста была и внешность” (Мф.23:26); но они не послушались. Ибо говорит Иеремия: “глаза твои, сердце твое недобры, но они направлены к любостяжанию и к пролитию праведной крови, к неправде и к совершению человекоубийства” (Иер.22:17). И Исаия говорит: “вы сделали совет, но без Меня, и заключили заветы, но не по Духу Моему” (Ис.30:1). Чтобы их внутреннее расположение и мысль своим обнаружением показали, что Бог невиновен и не делает зла — Он, Который обнаруживает только сокровенное, но не производит зла, — Он сказал Каину, когда сей не успокаивался: “к тебе обращение его, и ты будешь господствовать над ним” (Быт.4:7). Подобным образом Он сказал Пилату: “не имеешь никакой власти надо мною, если бы не было дано тебе свыше” (Ин.19:11), так как Бог всегда попускает, чтобы праведный из того, что претерпел и понес, оказан добрым и был принят, а злой за свои дела был осужден и изгнан. Итак, не жертвы освящают человека, ибо Бог не нуждается в жертвоприношении, но чистая совесть приносящего освящает жертвоприношение и делает то, что Бог принимает его как от друга. “Грешник же, — говорит Он, — закалающий для Меня тельца, все равно как бы он убивал собаку” (Ис.66:3).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Поелику же Церковь делает приношение в простоте, то по справедливости дар ее почитался у Бога чистою жертвою. Как и Павел говорит филиппийцам: “я избыточествую, получив от Епафродита посланное вами, как благовонное курение, жертву приятную, благоугодную Богу” (Флп.4:18). Ибо надлежит нам делать приношение Богу и во всем оказываться благодарными к Создателю Богу, в чистой мысли и, вере нелицемерной, в твердой надежде и горячей любви, </w:t>
      </w:r>
      <w:r w:rsidRPr="00DF7676">
        <w:rPr>
          <w:rFonts w:ascii="Georgia" w:eastAsia="Times New Roman" w:hAnsi="Georgia" w:cs="Times New Roman"/>
          <w:sz w:val="21"/>
          <w:szCs w:val="21"/>
          <w:lang w:eastAsia="ru-RU"/>
        </w:rPr>
        <w:lastRenderedPageBreak/>
        <w:t>принося Ему начатки Его творений. И такое чистое приношение одна только Церковь приносит Создателю, принося Ему с благодарением от Его творения. иудеи же не приносят Ему; ибо их руки полны крови, потому что они не приняли Слова, чрез которое делается приношение Богу. И все сонмища еретиков не делают приношения Богу. Ибо некоторые из них утверждают, что Отец отличен от Создателя, и потому, принося Ему, окружающие нас творения представляют Его жадным до чужого и желающим чужого. Иные почитая окружающий нас мир произведением недостатка, неведения и страсти, когда приносят плоды неведения, страсти и несовершенства, тем самым грешат против своего Отца, скорее нанося Ему оскорбление, чем воздавая благодарность. Каким же образом они могут говорить, что тот хлеб, над которым совершено благодарение, есть тело их Господа и чаша есть кровь Его, когда утверждают, что Он Сам не есть Сын Творца мира, т. е. Слово Его, чрез Которое дерево приносит плоды, текут источники, “земля дает сперва зелень, потом колос, наконец полное зерно в колосе” (Мк.4:28)?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Еще, каким образом они говорят, что плоть подвергается тлению и не участвует в жизни, — плоть, которая питается от тела и крови Господа? Пусть они или переменят мнение свое или перестанут приносить названные (вещи). Наше же учение согласно с Евхаристиею, и Евхаристия в свою очередь подтверждает учение. Ибо мы приносим Ему то, что Его, последовательно возвещая общение и единство плоти и духа[13]. Ибо как хлеб от земли, после призывания над ним Бога, не есть уже обыкновенный хлеб, но Евхаристия, состоящая из двух вещей из земного и небесного; так и тела наши, принимая Евхаристию, не суть уже тленные имее надежду воскресения.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Мы приносим Ему, не как будто нуждающемуся, но благодаря Его владычество и освящая тварь. Ибо как Вот не нуждается в чем-либо от нас, так мы имеем нужду приносить что-либо Богу, как Соломон говорит: “милосердствующий бедному дает взаймы Богу” (Прит.19:17). Не нуждающийся ни в чем Бог принимает на себя добрые действия наши, для того чтобы вознаградить нас Своими благами, как Господь наш говорит: “Придите благословенные Отца Моего, получите уготованное вам Царство. Ибо алкал Я и вы дали Мне есть; жаждал Я, и вы напоили Меня; был странником и приняли Меня; был наг, и вы покрыли Меня, был болен и посетили Меня, в темнице был и вы пришли ко Мне” (Мф.25:34-36). Посему, как Он ни в чем этом не нуждается, но хочет, чтобы мы делали эторади: нас самих, дабы мы не были бесплодны; так сие самое Слово дало народу (иудейскому) заповедь о приношениях, хотя в них не нуждался, чтобы он научался служить Богу; так и потому же хочет, чтобы и мы приносили дар к алтарю часто и неопустительно.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Итак, на небесах есть алтарь, ибо туда направляются наши молитвы и приношения, и храм, как говорит Иоанн в откровении: “и отверст храм Божий” (Отк.11:19), и скиния: “ибо вот, — говорит, — скиния Божия, в которой Он будет жить с людьми” (Отк.21:3).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XIX.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Земные вещи могут быть образами небесных,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но небесные не могут быть образами других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высших и неведомых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Дары, приношения и все жертвы народ (иудейский) получил прообразовательно, как было показано Моисею, на горе, от Одного и Того же Бога, Коего имя и ныне прославляется в Церкви между всеми народами. Но устроенным около нас земным вещам прилично быть образами небесных, созданных все-таки тем же Богом. Ибо иначе Он не мог приблизить (к нашему разумению) подобие духовных вещей. Напротив, вышенебесные и духовные и, в отношении к нам, невидимые и неизреченные вещи называть образами еще других небесных и другой Плеромы и Бога называть образом другого Отца свойственно тем, которые уклоняются от истины и вполне глупы и бестолковы. Ибо таковые, как я не раз уже показал, будут принуждены постоянно придумывать типы типов и образы образов и никогда не утвердиться своим умом на Едином и истинном Боге. Ибо они воспарили своими мыслями </w:t>
      </w:r>
      <w:r w:rsidRPr="00DF7676">
        <w:rPr>
          <w:rFonts w:ascii="Georgia" w:eastAsia="Times New Roman" w:hAnsi="Georgia" w:cs="Times New Roman"/>
          <w:sz w:val="21"/>
          <w:szCs w:val="21"/>
          <w:lang w:eastAsia="ru-RU"/>
        </w:rPr>
        <w:lastRenderedPageBreak/>
        <w:t>выше Бога, превзошли в сердцах своих самого Учителя и в своем мечтании вознеслись (над Ним), а на самом деле уклонились от истинного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Таковым справедливо кто-либо может сказать, как само Писание предлагает: зачем возноситесь мыслями своими выше Бога, безрассудно надменные? Вы слышали, что “небеса измерены рукою” (Ис.15:12). Скажите мне меру, исчислите бесчисленное множество локтей, покажите мне полноту, ширину, длину и вышину, начало и конец измерения, — чего сердце человеческое не разумеет и не постигает. Ибо, поистине, велики сокровищницы небесные, Вот неизмерим в сердце и невместим в уме; Он обнимает землю рукою Своею. Кто видит меру Его десницы? Кто знает перст Его? Или кто постигает руку Его, которая измеряет неизмеримое, которая своею мерою раскидывает меру небес и в своей ладони сдерживает землю с безднами, которая в себе объемлет ширину и длину, глубину вниз и высоту вверх всего творения, которая видится, слышится и познается и которая невидима? И поэтому Бог “выше всякого начальства, и власти, и господства и всякого имени именуемого” (Еф.1:21) из сотворенных и созданных вещей. Он наполняет небеса, проникает бездны и присутствует с каждым из нас. Ибо “Я, — говорит, — Бог близкий, а не Бог издалека. Если человек скроется в тайных (местах), то не увижу ли его” (Иер.23:23)? Рука Его обнимает все: она освещает небеса и освещает и поднебесное, испытует утробы и сердца, присутствует в сокровенностях наших и явно питает я сохраняет нас.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же человек не постигает полноты и величия руки Его, как может кто-либо понять или знать в своем сердце столь великого Бога? И Егото они как будто измерили и проникли и всего исследовали, и выше Его выдумывают другую Плирому эонов и другого Отца; до небесного, конечно, они не проникают, но истинно нисходят в дольнюю Глубину безумия. Они говорят, что их Отец оканчивается на рубеже того, что вне Плеромы, а Демиург в свою очередь не достигает до Плеромы, и таким образом, по их мнению, ни тот, ни другой несовершен и не объемлет всего. Ибо у первого будет недоставать всего мироздания, которое вне Плеромы, а у второго — мира, созданного внутри Плеромы, и ни тот, ни другой не будет Бог всего. А что никто не может изъяснить величия Божия из того, что Им сотворено, это для всех очевидно, и что величие Его не ограничивается, но все содержит и достигает до нас и присутствует с нами, — в этом согласится всякий, достойно мудрствующий о Боге.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Единый Бог все в мире сотворил</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Словом и Святым Духом,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хотя Он в сей жизни невидим и непостижим,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однако не неведом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по величию Божию нельзя познать Его, ибо невозможно измерить Отца, а по любви Его — ибо она ведет нас чрез Слово Его к Богу — мы, когда Ему повинуемся, всегда познаем, что есть столь великий Бог, и Он Сам по Себе устроил, избрал и украсил и содержит все, а во всем и нас и этот наш мир. И мы созданы Им вместе со всем, что Им содержится. 0 Нем именно говорит Писание: “и Бог создал человека, взяв персть от земли и вдунул в лице его дыхание жизни” (Быт.2:7). Итак, не ангелы создали нас или образовали, и ангелы не могли создать образ Божий, никто другой кроме Слова Господа, ни какая-либо сила, далеко отстоящая: от Отца всего. Ибо Бог ни в чем этом не имел нужды для создания того, чему быть Он предопределил у Себя, как будто бы Он не имел Своих рук. С ним всегда присутствует Слово и Премудрость, Сын и Дух, чрез Которых и в Которых Он свободно и по доброй воле Своей все сотворил, и к которым Он говорит: “сотворим человека по образу и подобию нашему” (Быт.1:26), Сам у Себя заимствуя сущность тварей и образец сотворенных вещей и начертание украшений в шре.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Хорошо говорит Писание: “прежде всего веруй, что Один Бог, все создавший и устроивший и все приведший из небытия в бытие. Он все объемлет, а Сам ничем не объемлется”[14]. Хорошо и пророк Малахия говорит: “не Один ли Бог создал нас? Не Один ли Отец у всех нас” (Мал.2:10)? Согласно с сим и Апостол говорит: Один Бог Отец, Который над всеми и во всех </w:t>
      </w:r>
      <w:r w:rsidRPr="00DF7676">
        <w:rPr>
          <w:rFonts w:ascii="Georgia" w:eastAsia="Times New Roman" w:hAnsi="Georgia" w:cs="Times New Roman"/>
          <w:sz w:val="21"/>
          <w:szCs w:val="21"/>
          <w:lang w:eastAsia="ru-RU"/>
        </w:rPr>
        <w:lastRenderedPageBreak/>
        <w:t>нас” (Еф.4:6). Подобно и Господь сказал: “все Мне предано Отцом Моим” — очевидно, Тем, Который все сотворил, ибо Он предал Ему не чужое, но Свое собственное. А во “всем” что не исключено, и поэтому Он есть Судия живых и мертвых имеющий ключ Давида: откроет и никто не исключено, и поэтому Он есть Судия живых и мертвых “имеющий ключ Давида: откроет и никто не запрет, запрет и никто не откроет” (Отк.3:7). Ибо никто ни на небе, ни на земле, ни под землею не мог открыть книгу Отца и видеть ее. кроме Агнца, закланного и Своею кровью искупившего нас, Который от Него же, все создавшего Словом Своим и устроившего Премудростию Своею, получил власть над всем, когда “Слово стало плотью” (Ин.1:14), дабы как Слово Божие имело начальство на небесах, так имело начальство и на земле; потому что Он был человек праведный, “Который греха не совершил и не обрелось никакого обмана в устах Его” (1 Петр.2:22); дабы имело начальство и над тем, что под землею, само сделавшись “первенцем из мертвых” (Кол.1:18); дабы все, как я уже сказал, видело Своего Царя, и дабы свет Отца сошел на плоть Госиода нашего и от Его сияющей плоти перешел на нас, и таким образом человек, окруженный Отчим светом получил нетление.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Что Слово, т. е. Сын, всегда было с Отцом, а уже подробно показал; а что и Премудрость, т. е. Дух, была у Него прежде всякого создания, Он говорит чрез Соломона: “Бог премудростью основал землю и разумом утвердил небо, Его разумом разверзлись бездны и облака источили росу” (Прит.3:19-20). И еще: “Господь создал Меня, как начало путей Своих к делам Своим, прежде веков основал Меня в начале, прежде чем Он сотворил землю, прежде чем уставил бездны и прежде чем произошли источники вод, прежде чем утвердились горы; прежде всех холмов Он родил Меня” (Прит.8:22-25). И еще: “когда Он устроял небо, Я была с Ним, и когда утверждал источники бездны, когда укреплял основания земли, Я была с Ним и устрояла. О Мне Он радовался и Я ежедневно веселилась пред лицом Его всегда, когда Он веселился о совершении вселенной и радовался о сынах человеческих”[15].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Один Бог, все сотворивший и устроивший Своим Словом и Премудростию; Он есть и Творец (Демиург), даровавший мир сей человеческому роду, Который по величию Своему неведом всем тварям Своим, — ибо никто ни из древних почивших ни из ныне живущих не исследовал Его высоты, — но по любви Своей всегда познается посредством Того, Которым Он все устроил. Это есть Слово Его, Господь наш Иисус Христос, Который в последние времена сделался человеком среди человеков, чтобы конец соединить с началом, т. е. человека с Богом. Поэтому, пророки, получая от того же Слова пророческое дарование, предсказали Его во плоти пришествие, чрез которое по благоволению Отца совершилось соединение и общение Бога и человека; ибо Слово Божие изначала предвозвещало, что Бог будет видим человеками и будет жить с ними на земле и говорить, и будет присутствовать с Своим созданием, спасая его и делаясь доступным ему и освобождая нас от рук всех ненавидящих нас, т. е. от всякого духа преступления, и делая нас (способными) служить Ему в святости и праведности во все дни наши, дабы человек, приняв Духа Божия вошел в славу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Это пророчески возвещали пророки, а не то, чтобы, как некоторые говорят, тот (Бог), Который видим был пророками, был различен от Отца всего, Который невидим. Люди, это говорящие, совсем не знают, что такое пророчество. Ибо пророчество есть предсказание будущего, т. е. предизвещение о том, что после будет. Итак, пророки предвозвещали, что Бог будет видим людьми, как и Господь говорит: “блаженны чистые сердцем, ибо они увидят Бога”. По величию же Его и дивной славе, “никто не увидит Бога и жив будет” (Исх.33:20), ибо Отец непостижим; но по любви и благоволению к людям, а также по Своему всемогуществу, Он любящим Его дарует и это, т. е. видеть Бога, что и предсказывали пророки. Ибо “невозможное у людей возможно у Бога” (Лк.18:27). Человек сам по себе не видит Бога. Но Он, когда хочет, бывает видим людьми, которыми видим быть хочет, когда и как Он хочет Ибо Бог всемогущ: тогда Он был видим пророчески чрез Духа, видим и (и теперь) чрез Сына по усыновлению и будет видим отечески в Царстве Небесном, так как Дух приготовляет человека к Сыну Божию, а Сын приводит к Отцу, Отец же дарует нетление в жизнь вечную, которая для всякого происходит от видения Отца. Как и видящие свет находятся внутри света и причастны его сиянию, так видящие Бога находятся в Боге и причастны Его сияния. Сияние же Его животворит их, поэтому, видящие, Бога причастны жизни. И потому Он непостижимый, необъятный и невидимый сделал Себя видимым, объемлемым и постижимым для верующих, дабы оживотворить приемлющих и видящих Его верою. Ибо как величие Его неизследимо, так и неизреченна Его благость. по которой Он бывает видим и дарует жизнь видящим Его. </w:t>
      </w:r>
      <w:r w:rsidRPr="00DF7676">
        <w:rPr>
          <w:rFonts w:ascii="Georgia" w:eastAsia="Times New Roman" w:hAnsi="Georgia" w:cs="Times New Roman"/>
          <w:sz w:val="21"/>
          <w:szCs w:val="21"/>
          <w:lang w:eastAsia="ru-RU"/>
        </w:rPr>
        <w:lastRenderedPageBreak/>
        <w:t>Невозможно жить без жизни; а бытие жизни происходит от общений с Богом; общение с Богом состоит в принании Бога, и наслаждении Его благостью.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Итак, люди будут видеть Бога, чтобы жить, чрез видение сделавшись бессмертными и достигая даже до Бога. Это, как я сказал, пророки образно показали, (именно) что будут видеть Бога люди, носящие Дух Его и всегда ожидающие Его пришествия. Так Моисей во Второзаконии говорит: “в тот день увидим, что Бог будет говорить с человеком и жить” (Втор.5:24). Ибо некоторые из них видели Дух пророческий и Его действия, простиравшиеся на все роды дарований; другие (видели) пришествие Господа и бывшее от начала домостроительство, чрез которое Он совершил волю Отца как на небе, так и на земле; иные же (видели) славы Отца, сообразные с временами и с теми, которые видели и которые тогда их слышали, и всеми, которые потом имели слышать. Так открывался Бог; ибо чрез все это является Бог Отец, так как Дух действует, Сын служит, Отец одобряет, а человек совершается ко спасению. Так говорить Он чрез пророка Осию: “Я умножил видения и явился в подобиях руками пророков” (Ос.12:10). То же самое изложил и Апостол, говоря: “различны дарования, но Тот же Дух; и различны служения, но Тот же Господь, и различны действия, но Тот же Бог, делающий все во всем. Каждому же дается проявление Духа на пользу” (1 Кор.12:4-7). Но поелику Бог все действует во всем, то Он, хотя по Своей природе и величию невидим и неизречен для всех тварей, однако не неведом; ибо все они чрез Его Слово познают, что Один Бог Отец, все содержащий и всему дающий бытие, как написано в Евангелии: “Бога никто не видел, кроме Единородного Сына, сущего в недре Отца: Он объявил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Итак, Сын Отца, изначала сущий с Отцом, изначала открывает (Его): Он и пророческие видения и различные дарования (Духа) и Свое служение и славу Отца показывал роду человеческому последовательно и связно в надлежащее время для пользы его. Ибо, где последовательность. там постоянство, где постоянство, там и благовременность, где благовременность, там и польза; и потому Слово сделалось раздаятелем благодати Отца для пользы людей, ради которых Он сделал столь великие распоряжения, людям показывая Бога, а человека представляя Богу, и сохраняя невидимость Отца, дабы человек не сделался презрителем Бога и всегда имел, к чему бы мог стремиться, а с другой стороны; чрез многие распоряжения, показывая видимо Бога людям, дабы человек не отпал совсем от Бога, и не перестал существовать. Ибо слава Божия есть живущий человек; а жизнь человека есть видение Бога. Если откровение Бога чрез творение доставляет жизнь всем на земле живущим, тем более откровение Отца чрез Слово дарует жизнь видящим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Поелику же Дух Божий чрез пророков возвещал будущее, предуготовляя нас к покорности Богу, а человеку предстояло еще в будущем по благоволению Святого Духа видеть (Бога), то необходимо было тем, чрез которых предсказывалось будущее, видеть Бога, о видении Коего они сами возвещали людям, так чтобы Бог и Сын Божий, Сын и Отец не пророчески только были возвещаемы, но и были видимы всеми членами, освященными и наставленными в божественном, дабы человек наперед воспитался и предуготовился к участию в той славе. которая после откроется любящим Бога. Ибо пророки предсказывали не только словами, но и видениями и образом жизни и действиями, которые совершали, сообразно с внушениями Духа. На этом-то основании они видели невидимого Бога, как и Исаия говорит: “я видел очами моими Царя Господа воинств” (Ис.6:5), — показывая, что человек увидит очами Бога и услышит Его голос. На этом же основании они видели и Сына Божия человеком, обращающимся с людьми, тогда как они предсказывали будущее, говоря, что Тот, Кто еще не пришел, уже присутствует, бесстрастного представляя подверженным страданию и возвещая, что сущий на небесах низошел “в персть смерти” (Пс.21:16). И прочие Его распоряжения по исполнению принятого Им на Себя дела они частью видели чрез видения, частью возвещали их словом, частью образно назнаменовывали действием, очами видя то, что имело быть видимым, словами проповедуя, что имело быть услышано, и действием совершая то, что должно было сделаться, а все возвещая пророчески. Посему и Моисей народу. преступившему Закон, говорил, что Бог есть истребляющий огонь (Втор.4:24), угрожая, что Бог наведет на них огненный день, а богобоязненным говорил: “Господь Бог милосерд и благ, долготерпелив и многомилостив. и истинен, и соблюдает правду и милость на тысячи, прощающий неправды, беззакония и грехи” (Исх.34:6-7).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9. И Само Слово являлось и говорило с Моисеем, “как говорит человек с другом своим” (Исх.33:11). Но Моисей желал ясно видеть говорившаго с ним, и ему было сказано: “стань на </w:t>
      </w:r>
      <w:r w:rsidRPr="00DF7676">
        <w:rPr>
          <w:rFonts w:ascii="Georgia" w:eastAsia="Times New Roman" w:hAnsi="Georgia" w:cs="Times New Roman"/>
          <w:sz w:val="21"/>
          <w:szCs w:val="21"/>
          <w:lang w:eastAsia="ru-RU"/>
        </w:rPr>
        <w:lastRenderedPageBreak/>
        <w:t>высоком месте скалы, и Я покрою тебя рукою Моею. Когда же пройдет Моя слава, то увидишь Мой зад, а лица Моего ты не увидишь, ибо человек не увидит лица Моего и будет жить” (Исх.33:20-22). Здесь указывается то и другое, и что человеку невозможно видеть Бога и что по премудрости Божией человек в последние времена увидит Его на высоте скалы, т. е. по пришествии Его, как человека. И поэтому Он лицом к лицу беседовал с ним на высоте горы, в присутствии также Илии, как повествует Евангелие (Мф.17:3), и, наконец, исполнил древнее обещание.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10. Итак, пророки не видели самого лица Божия, но распоряжения и таинства, посредством которых человек имел видеть Бога. Так и Илие было сказано: “выйди утром и стань пред Господом, и вот пройдет Господь: и вот (поднимется) великий и сильный ветер, который будет разрушать горы и разрывать скалы пред Господом, но нет Господа в ветре; и после ветра (будет) землетрясение, но нет Господа в землетрясении; и после землетрясения — огонь, но нет Господа в огне; и после огня будет голос тихого веения” (3 Цар.19:11-12). Чрез это и пророк, сильно негодовавший на преступность народа и убиение пророков, был вразумлен действовать более кротко, и вместе означалось пришествие Господа, как человека, которое будет после данного Моисеем Закона тихое и кроткое, в котором Он ни тростника сломленного не сокрушил, ни льна курящегося не угасил; показывался также и кроткий и мирный покой Его царства. Ибо после ветра, сокрушающего горы, после землетрясения и после огня настают тихие и мирные времена Его царства, в которые Дух Божий со всею тишиною оживотворяет и возращает человека. Еще яснее показано Иезекиилем, что пророки отчасти видели распоряжения Божии, но не собственно самого Бога. Ибо когда он увидел видение Божие, — херувимов и их колеса, и когда рассказал тайну всего их обращения, и когда увидел над ними подобие престола и на престоле подобие человеческого образа и то, что было вверху его чресл в виде янтаря, и что внизу, в виде огня, и когда представил все остальное видение престолов, то чтобы кто не подумал, что он здесь видел собственно Бога, присовокупил: “вот видение подобия славы Господней” (Иез.2:1).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11. Итак, если ни Моисей, ни Илия, ни Иезекииль, имевшие много небесных видений, не видели Бога, а что видели они, было подобием славы Господней и пророчествами о будущем; то очевидно, что Отец невидим, как и Господь сказал: “Бога никто не видел никогда” (Ин.1:18); а Слово Его, как Сам Он хотел и для пользы видящих, открывало славу Отца и изъясняло Его распоряжения, как и Господь сказал: “Единородный Бог, сущий в недре Отца, Он объявил”[16] и Он же называется Словом Отца; будучи богато и велико, Оно не в одном образе и не в одном характере являлось видевшим Его, но сообразно с причинами или целями Его распоряжений, как написано у Даниила. Ибо однажды Оно для окружавших Ананию, Азарию и Мисаила казалось присутствующим с ними в горящей печи и избавляющим их от огня; “и образ четвертого, — говорится, — подобен Сыну Божию” (Дан.3:26). В другой же раз Оно явилось “камнем от горы отсеченным без рук” (Дан.2:34-35) и поражающим временные царства и уничтожающим их и наполняющим собою всю землю. Потом оно же является как Сын Человеческий, грядущий на облаках небесных и приближающийся к Ветхому деньми и берущий у Него всю власть и славу, и царство. “И власть Его, — сказано, — власть вечная и царство Его не погибнет” (Дан.7:13-14). И Иоанн, ученик Господа, видя в откровении священническое и славное пришествие Его царства, говорит: “я обратился, чтобы видеть, чей голос говоривший со мною, и обратившись увидел семь золотых светильников и посреди светильников подобного Сыну Человеческому, облеченного в подир и по персям опоясанного золотым поясом. Глава Его и волосы белы, как белая волна, как снег, и очи Его, как пламень огненный; и ноги Его подобны халколивану, как бы раскаленному в печи; и голос Его, как шум вод. И Он имеет в деснице Своей семь звезд; и из уст Его выходил острый с обеих сторон меч, и лице Его как солнце сияющее в силе своей” (Отк.1:12-17). В этих словах он указывает на нечто славное от Отца, как глава, на нечто священническое, как подир — и потому Моисей дал одежду первосвященнику по сему образцу, — и на нечто, относящееся к концу (мира), как халколиван, раскаленный в печи, что означает твердость веры и постоянство в молитве, по причине грядущего в конце времен огненного воспламенения. Когда же Иоанн не вьносил видения, — ибо говорит, — “я упал к ногам Его, как мертвый” (Отк.1:17), чтобы сбылось написанное: “никто не увидит Бога и жив будет”, — то Слово, оживотворяя Его и напоминая, что Он есть Тот, на груди Коего возлежал он на вечери и спрашивал, кто имел предать Его, говорило: “Я первый и последний и живой; и Я был мертв и вот жив во веки веков, и имею ключи смерти и ада” (Отк.1:17). Потом во втором видении, видя Того же Господа, говорит: “И я увидел, посреди престола и четырех животных и посреди старцев Агнца стоящего, как бы </w:t>
      </w:r>
      <w:r w:rsidRPr="00DF7676">
        <w:rPr>
          <w:rFonts w:ascii="Georgia" w:eastAsia="Times New Roman" w:hAnsi="Georgia" w:cs="Times New Roman"/>
          <w:sz w:val="21"/>
          <w:szCs w:val="21"/>
          <w:lang w:eastAsia="ru-RU"/>
        </w:rPr>
        <w:lastRenderedPageBreak/>
        <w:t>закланного, имеющего семь рогов и семь очей, которые суть семь духов Божиих, посланных во всю землю” (Отк.5:6). И еще о том же Агнце говорит: “и вот конь белый и сидевший на нем назывался Верный и Истинный, Который праведно судит и воинствует; очи у Него, как пламень огненный и на голове Его много диадем. Он имел имя написанное, Которого никто не знает, кроме Его Самого. Он был облечен в одежду, обагренную кровью, и имя Его называется Слово Божие. 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ярости гнева Бога всемогущего. На одежде и на бедре Его написано имя: Царь царей и Господ господствующих” (Отк.19:11-16). Так всегда Слово Божие имеет, так сказать, очертания будущих вещей и показывало как бы виды распоряжений Отца людям, научая нас Божиему.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12. Впрочем не чрез видения только, которые были видимы, и не чрез слова возвещаемые, но и в действиях Он являлся пророком, чтобы чрез них (пророков) прообразовать и предпоказать будущее. Поэтому пророк Осия взял “жену блудницу”, свода действием пророчествуя, что “будет блудодействовать от Господа земля” (Ос.1:2-3), т. е. живущие на земле люди и от такого рода людей Бог благоволит взять Церковь, которая будет освящена чрез общение с Его Сыном, как и та женщина освятилась чрез общение с пророком. И поэтому Павел говорит, что “жена неверующая освящается мужем верующим” (1 Кор.7:14). Потом пророк называет своих детей “не получившими милости и не народом” (Ос.1:6-9), чтобы, как говорит Апостол, “не народ стал народом, и не возлюбленная стала возлюбленною; и на том месте, где они названы не народом, назывались сынами Бога живого” (Рим.9:25-26). То, что пророком, образно представлено чрез действие, Апостол показывает, что оно истинно сделано Христом в Церкви. Так и Моисей взял жену эфиоплянку, которую сделал” израильтянкою, предзнаменовывая, что дикая маслина привьется к благородной и будет причастна ее тучности. Ибо так как родившийся по плоти Христос имел быть иском от народа на убиение, но спастись в Египте, т. е. среди язычников, и освятил бывших там младенцев — ибо Египет изначала был языческий, как и Эоиопия, — то чрез брак Моисее означался брак Слова, а чрез жену эфиоплянку — Церковь из язычников, и кто ее поносит и обвиняет и издевается над ней, не будут чисты, а будут они прокаженные и изгоняться с земли праведных. Так и блудница Раав, осуждавшая себя за то, что была язычница виновная во всех грехах, приняла трех соглядатаев[17], которые осматривали всю землю, и скрыла у себя их, т. е. Отца и Сына со Святым Духом. И тогда, как весь город, к котором жила, превратился в развалины при звуке семи труб, наконец блудница Раав была сиасена со всем домом своим по вере в красное знамение, как и Господь сказал не принявшим Его пришествия, именно фарисеем, которые вменяли в ничто знамение красного, что означало пасху, освобождение и исход из Египта, — говоря: “мытари и блудницы предваряют вас в Царстве Небесном”[18].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Вера Авраама была такая же, как наша,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эта вера была предызображена словами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действиями древних патриархов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А что наша вера была также предизображена в Аврааме, и что он был патриарх нашей веры и как бы пророк, это вполне показал Апостол в послании к галатам, говоря: “Подающий вам Духа и содержащий между ними чудеса, чрез дела ли закона (производит это) или чрез слышание веры? Так Авраам поверил Богу и (сие) изменилось ему в праведность. Знайте же, что верующие суть сыны Авраама. И Писание, провидя, что Бог верою оправдывает язычников, предвозвестило Аврааму, что в нем благословятся все народы. Итак верующие благословятся с верным Авраамом” (Гал.3:5-9). За это он назвал его не только пророком веры, но и отцом верующих из язычников во Христа Иисуса, потому что вера его и наша одна и та же, ибо он веровал ради обетования Божия в будущее. как будто оно уже совершилось, мы же подобным образом по обетованию Божию, с верою взираем на наследие в Царстве (Небесном).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История Исаака также не без знаменования. Ибо Апостол в послании к римлянам говорит: “и Ревекка, когда она зачала зараз (двух сынов) от Исаака отца нашего”, то получила от Слова </w:t>
      </w:r>
      <w:r w:rsidRPr="00DF7676">
        <w:rPr>
          <w:rFonts w:ascii="Georgia" w:eastAsia="Times New Roman" w:hAnsi="Georgia" w:cs="Times New Roman"/>
          <w:sz w:val="21"/>
          <w:szCs w:val="21"/>
          <w:lang w:eastAsia="ru-RU"/>
        </w:rPr>
        <w:lastRenderedPageBreak/>
        <w:t>ответ, “дабы изволение Божие в избрании происходило не от дел, но от призывающаго (и), ей было сказано: “два народа в утробе твоей и два племени во чреве твоем, и один народ превзойдет другой и больший будет служить меньшему” (Рим.9:10-12). Из этого видно, что не только предсказания патриархов, но и роды Ревекки были пророчеством о двух народах, из коих один больший, а другой меньший, и один (будет) в рабстве, а другой свободный, но (оба) от одного и того же отца. Один и Тот же Бог наш и их; Он ведает сокровенное и знает все прежде, чем оно совершилось; а потому сказал: “Иакова Я возлюбил, Исава же возненавидел”[19].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кто вникнет и в действия Иакова, то найдет, что они не праздны, но исполнены (значения относительно) распоряжений (Божиих). И во-первых в рождении то, что он схватил за пяту брата и получил имя Иаков, т. е. запинатель, — который держит, но не держится, связывает ноги, но не связан, борется и побеждает, держит в руке пяту противника, т. е. победу. Ибо для того родился Господь, рождение Которого он прообразовал, и о Котором Иоанн в Откровении говорит: “и вышел Он (как) побеждающий, чтобы победить” (Отк.6:2). Потом (Иаков) получил первородство, когда пренебрег им брат; так и народ младший принял перворожденнаго Христа, когда Его отверг старший народ говоря: “не имеем другого царя, кроме кесаря” (Ин.19:15). Во Христе всякое благословение; и посему младший народ восхитил у старшего народа благословения Отца, как Иаков восхитил благословение у Исава. Поэтому, брат терпел ненависть, и гонения от своего брата, как и Церковь то же терпит от иудеев[20]. В чужой стране родились двенадцать колен Израильскаго народа, так как и Христос в чужой земле должен был родить двенадцатистолповое основание Церкви. Разноцветныя овцы достались в награду Иакову; и Христа награду составляют люди, которые из разнообразных и различных народов собрались в одну когорту Веры, как Ему обещал Отец говоря: “проси у Меня и дам Тебе народы в наследство Твое и концы земли во владение Твое” (Пс.2:8). И поелику от множества сынов Иакова после произошли пророки Господни, то необходимо было ему родить сынов от двух сестер, — как и Христос (родил их) от двух законов Одного и Того же Отца, и также от служанок для означения того, что Христос воздвигнет сынов Божиих от свободных и рабов по плоти, всем одинаково даруя дар животворящего нас Духа. И (Иаков) все делал ради младшей, имевшей прекрасные глаза Рахили, она же была прообразом Церкви, ради которой пострадал Христос, Который тогда чрез Своих патриархов и пророков прообразовал и предвозвещал будущее, приготовляя Свою часть к распоряжениям Божиим и приучая Свое наследие повиноваться Богу, жить в мире, как в странствии, следовать Слову и предзнаменовывать будущее. Ибо у Бога нет ничего праздного или без значения.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пришел для людей не одного времени,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но для всех, которые, живя благочестиво,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веровали в Него и которые будут веровать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В последние же времена, когда наступила полнота времени свободы, Само Слово “омыло нечистоту дочерей Сиона” (Ис.4:4), когда Оно Своими руками умыло ноги учеников! Ибо таков конец рода человеческого, составляющего наследие Бога, — чтобы как мы вначале чрез первых (людей) все подпали рабству, ставши должниками смерти, так в последствии чрез Нового (человека) все от начала ученики Его очистившись и омывшись от смертного и получили жизнь Божию. Ибо Тот, Кто умыл ноги учеников, освятил все тело и привел в чистоту. Поэтому, когда они возлежали. Он подавал им пищу, означая лежащих в земле, которым Он пришел даровать жизнь. Так Иеремия говорит: “Господь Святый вспомнил об умерших Своих Израиля, которые почили в земле погребения, и сошел к ним, чтобы благовестить им спасение Свое, чтобы спасти их”[21]. Поэтому же и глаза учеников отягчились, когда Христос шел на страдание и нашел их спящими. Господь сперва оставил их, показывая терпение Божие относительно сна людей, а во второй раз разбудил их и поднял в знак того, что Его предание есть восстановление спящих учеников, для которых Он и “сошел в преисподняя земли” (Еф.4:4), чтобы Своими очами видеть состояние почивших от трудов[22], о которых Он и говорил ученикам: “многие пророки и праведные желали видеть и слышать, что вы видите и слышите” (Мф.13:17).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Ибо Христос пришел не ради тех только, которые во времена Тиверия кесаря уверовали в Него, и Отец оказал Свое помышление не ради ныне только живущих людей, но для всех вообще людей, которые от начала в своем поколении по силе боялись и любили Бога я праведно и благочестиво вели себя в отношении к ближним и желали видеть Христа и слышать Его голос. Посему, всех таковых Он в втором пришествии Своем прежде воздвигнет от сна и как их, так и прочих, имеющих судиться, воскресит и поставит в Свое царство Ибо “один Бог, Который направлял патриархов сообразно с Своими распоряжениями и оправдал обрезанных по вере и необрезанных чрез веру” (Рим.3:30). Ибо как мы были прообразованы и предуказаны в первых, так они отображаются в нас, т. е. в Церкви, и получают награду за свои труды.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Патриархи и пророки, предсказывая пришествие Христа,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пролагали потомкам путь к вере во Христа,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потому труды Апостолов были меньше,</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так как они собирали плоды чужих трудов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Поэтому, Господь говорил ученикам: “вот Я говорю вам: возведите очи ваши и посмотрите на нивы, как оне уже белы для жатвы. Ибо жнущий получает награду и собирает плод в жизнь вечную, так что и сеющий и жнущий вместе радоваться будут. Ибо в этом случае справедливо изречение: один сеет, а другой жнет. Я послал вас жать то, над чем вы не трудились; другие трудились, а вы вошли в труд их” (Ин.4:35-38). Кто же трудились и содействовали распоряжениям Божиим? Очевидно патриархи и пророки, которые предизобразили нашу веру и разсеяли по земле пришествие Сына Божия, что и каково оно будет, чтобы последующие люди имели страх Божий и наученные пророками, легко встретили пришествие Христа. И поэтому, когда Иосиф заметил, что Мария непраздна, и думал тайно отпустить ее, то Ангел во сне сказал ему: “не бойся принять Марию, жену твою; ибо то, что имеет Она во чреве, есть от Духа Святого. Родит же сына и наречешь имя ему Иисус; ибо Он спасет людей Своих от грехов их”. И прибавил, внушая ему: “все сие произошло, да сбудется реченное Господом чрез пророка, который говорит: “се Дева во чреве приимет и родит Сына, и нарекут имя Ему Эммануил” (Мф.1:20-23; Ис.7:14). словами пророка убеждая его и оправдывая Марию тем, что указывал, что Мария есть предвозвещенная Исаиею Дева, Которая должна родить Эммануила. Посему, Иосиф, несомненно убедившись, и принял Марию и во всем остальном воспитании Христа с радостью оказывал повиновение, пока отправился в Египет, возвратился оттуда и поселился в Назарете. И не знавшие Писаний и обетования Божия и распоряжения Христова называли его отцом отрока. Поэтому же Сам Господь в Капернауме читал пророчества Исаия: “Дух Господень на Мне, ибо Он помазал Меня; благовествовать бедным послал Меня, исцелять сокрушенных сердцем, возвещать свободу пленным и прозрение слепым” (Лк.4:18; Ис.61:1). И Он, указывая ан Себя Самого, как на предвозвещенного пророчеством Исаия, говорил им: “ныне исполнилось писание это в ушах ваших” (Лк.4:21).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Поэтому также Филипп, когда нашел, что евнух царицы Эфиопской читал слова Писания: “как овца Он был веден на заклание, и как агнец пред стригущим его безгласен, так Он не отверзал уст Своих, во смирении Его суд Его был отнят” (Ис.53:7; Деян.8:27) и прочее, что пророк сказал о Его страдании и пришествии во плоти и как Он был обесчещен неверующими, — то легко убедил его веровать, что это ест Иисус Христос, распятый при Понтие Пилате и претерпевший предсказанное пророком, и что Он есть Сын Божий, дарующий людям вечную жизнь. И тотчас, крестив, евнуха удалился от него. Ибо ничего другого (кроме крещения) не доставало у него, который был уже наперед оглашен пророками: он не знал ни Бога Отца, ни правил нравственности. а только пришествия Сына Божия, и скоро, узнав Его, он с радостью продолжал путь, чтобы в Эфиопии проповедовать пришествие Христа. Посему Филипп не много трудился над ним, ибо он уже пророками был приготовлен в страхе Божием. Посему и апостолы, собирая погибших овец дома Израилева, говорили с ними от Писаний и доказывали, что распятый Иисус есть Христос Сын Бога живого, и убеждали в том великое множество, которое впрочем уже имело страх Божий, и в один день крестились три тысячи человек, четыре и пять тысяч (Деян.2:41; 4:4).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Обращение язычников было труднее обращения иудеев,</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труды Апостолов, занимавшихся первым,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были больше, чем труды, обращавших иудеев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Поэтому и Павел, апостол язычников, говорит: “я потрудился более всех их” (1 Кор.15:10). Ибо для тех было легко оглашение (иудеев), так как они имели доказательства от Писаний, слышавшие Моисея и пророков легко принимали Перворожденнаго мертвых и Началышка жизни Божией, Который чрез простертие рук поражал Амалика и чрез веру в Него оживлял человека от укушения змее. А Апостол, как я показал в предшествующей книге[23], впервые оглашал язычников отстать от идолопоклонства и чтить Единого Бога, Творца неба и земли и Создателя всего мира, и что есть Сын Его Слово, чрез Которого Он создал, и Который в последнее время сделался Человеком среди человеков, преобразовал род человеческий, сокрушил и победил врага человека и даровал Своему созданию победу над противником. И хотя обрезанные (иудеи) не исполняли Слов Божиих, потому что были презрители (их), но они уже были научены не прелюбодействовать, не делать блуда, не красть, не обманывать, и что все, что делается ко вреду ближних, есть зло и ненавистно Богу. Посему они легко соглашались воздерживаться ох этого, ибо были так научены.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А язычников надлежало научить и тому, что такого рода дела злы, низки, и бесполезны и вредны для делающих их. Посему, принявший на себя апостольство у язычников имел больше труда, чем проповедовавшие Сьша Божия среди обрезанных. Ибо этим помогали Писания, которые Господь подтвердил и исполнил, пришедши таким, как Он был проповедан, а там (являлось) какое-то чуждое проповедание и новое учение, что боги народов не только не боги, но и идолы демонов, а Один Бог, Который “выше всякого начальства, господства и власти и всякого имени именуемого” (Еф.2:20), и что Его Слово, невидимое по естеству, сделалось осязаемым и видимым среди людей и нисшло “даже до смерти и смерти крестной” (Флп.2:8), и верующие в Него будут нетленны и чужды страдания и получат Царство Небесное. И это проповедовалось язычникам устно без (помощи) Писаний; поэтому, проповедовавшие среди язычников понесли больший труд. И вера язычников в свою очередь оказывается благороднее, ибо они послушались слова Божия без научения посредством Писаний.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XXV.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Оба завета были предзнаменованы</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 Аврааме и рождении Фамари,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Один Бог того и другого завета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таким именно образом надлежало быть сынам Авраама, которых Бог воздвигнул из камней и поставил ему, сделавшемуся предшественником и предвозвестником нашей Веры, а он получил завет обрезания после оправдания верою, которое он имел еще необрезанный, чтобы в нем предзнаменовались оба завета, и он был отцом всех, следующих Слову Божию и странствующих в сем веке, т. е. верующих как из обрезанных, так и необрезанных, как и Христос “камень великий краеугольный” (Еф.2:20) все носит и собирает в единую веру Авраама годных в здание Божие из обоих заветов Эта вера необрезанных, как соединяющая конец с началом, сделалась первою и последнею. Ибо, как я показал, она была в Аврааме и прочих праведниках, угодивших Богу прежде обрезания; и в последние времена снова явилась в человеческом роде чрез пришествие Господа. Обрезание же и закон дел занимали средний период времени.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Это образно представляется многими другими (примерами), особенно же Фамарью, невесткою иуды. Ибо, когда она зачала близнецов, то один из них прежде протянул руку свою, бабка же, думая, что он первенец, навязала на руку его красную нитку. После сего, когда он </w:t>
      </w:r>
      <w:r w:rsidRPr="00DF7676">
        <w:rPr>
          <w:rFonts w:ascii="Georgia" w:eastAsia="Times New Roman" w:hAnsi="Georgia" w:cs="Times New Roman"/>
          <w:sz w:val="21"/>
          <w:szCs w:val="21"/>
          <w:lang w:eastAsia="ru-RU"/>
        </w:rPr>
        <w:lastRenderedPageBreak/>
        <w:t>взял свою руку назад, вышел сперва брат его Фарес, а потом последовал Зара, на котором была красная нитка: чрез это Писание ясно показывает, что тот народ, который имел красный знак, т. е. веру необрезанных, проявившуюся сперва в патриархах, а потом спрятавшуюся, чтобы родился брат, — тот народ, который должен бы быть первым, родился вторым и был узнан по красному знаку, бывшему на нем, что означает страдание Праведного, вначале предизображенное в (истории) Авеля и описанное пророками, совершившееся же в последние времена в Сыне Божием.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надлежало, чтобы иное предвозвещалось отцами по-отечески, иное законно предизображалось пророками, а иное отображалось по образу Христову теми, которые приняли усыновление, но все открывается в Одном Боге. Авраам, хотя и один, предизображал в себе два завета, в которых одни сеяли, а другие пожинали, ибо в этом случае справедливо, что один народ сеет, а другой жнет; но один Бог, дающий тому и другому годное — семя сеющему, и хлеб жнущему в пищу. Подобным образом один насаждает, а другой поливает, но Один Бог, дающий возрастание (1 Кор.3:7). Сеяли слово о Христе патриархи и пророки, а Церковь пожала, т. е. получила плод. Поэтому, и сами они молятся о том, чтобы иметь в ней жительство, как говорит Иеремия: “кто даст мне, наконец, обитание в пустыне?” (Иер.9:2), дабы сеющий и пожинающий вместе радовались в Царстве Христа, присущего всем, которым изначала благоволил Бог даровать присутствие Своего Слова.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XXVI.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Сокровище, скрытое в Писании, есть Христос,</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одна Церковь правильно разумеет Писание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Если кто станет внимательно читать Писания, то найдет в них речь о Христе и предизображение нового призывания. Ибо (Писания) суть сокровище, скрытое на селе, т. е. в мире, — ибо “село есть мир” (Мф.13:38), — а сокровище, скрытое в писаниях, есть Христос, Который изображался посредством образов и притчей, потому что то, что относится к Его человечеству, невозможно было понять прежде исполнения пророчеств, т. е. пришествия Христа[24]. И, поэтому, было сказано пророку Даниилу: “загради слова и запечатай книгу до времени скончания, доколе многие научатся, и восполнится познание. Ибо в то время, когда совершится разсеяние, они узнают все это” (Дан.12:4,7). И Иеремия говорит: “в последние дни уразумеют это” (Иер.23:20). Ибо всякое пророчество, прежде чем сбудется, полно для людей загадок и двусмысленности. Когда же придет время, и сбудется то, что предсказано, тогда пророчества имеют ясное и определенное истолкование. И, поэтому, когда читается иудеем закон в настоящее время, он подобен басне, ибо у них нет объяснения всего, относящегося до пришествия Сына Божия, как человека; а когда читается христианами, он есть сокровище, скрытое на селе, но открытое и изъясненное крестом Христовым, которое обогащает разум человеческий и показывает премудрость Божию, объявляет Его распоряжения относительно человека, предизображает Царство Христово, предблаговествует наследие Святого Иерусалима и предвозвещает, что человек, любящий Бога, достигнет того, что будет видеть Бога и слышать Его речь и от слышания ее столь прославляться, что прочие не могут смотреть на лице Его славы, как сказано Даниилом: “разумеющие воссияют, как свет тверди, и многие праведные будут подобны звездам во веки и веки” (Дан.12:3). Таким образом, как я показал, если кто будет читать Писания, — ибо Господь по воскресении Своем из мертвых, так внушал ученикам, показывая из самых Писаний, что “Христу надлежало пострадать и войти в славу Свою и проповедану быть во имя Его отпущению грехов во всем мире” (Лк.24:26), — то будет совершенный ученик и подобен тому домохозяину, который выносит из своей сокровищницы новое и старое.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Поэтому, надлежит следовать пресвитерам в Церкви тем, которые, как я показал, имеют преемство от Апостолов и вместе с преемством епископства по благоволению Отца получили известное дарование истины, прочих же, которые уклоняются от первоначального преемства и где бы то ни было собираются, иметь в подозрении, или как еретиков и лжеучителей, или как раскольников, гордых и самоугодников, или же как лицемеров, поступающих так ради корысти и тщеславия. Все эти отпали от истины. Еретики, приносящие к алтарю Божию чуждый огонь, т. е. чуждые учения, будут сожжены небесным огнем, подобно Надаву и Авиуду </w:t>
      </w:r>
      <w:r w:rsidRPr="00DF7676">
        <w:rPr>
          <w:rFonts w:ascii="Georgia" w:eastAsia="Times New Roman" w:hAnsi="Georgia" w:cs="Times New Roman"/>
          <w:sz w:val="21"/>
          <w:szCs w:val="21"/>
          <w:lang w:eastAsia="ru-RU"/>
        </w:rPr>
        <w:lastRenderedPageBreak/>
        <w:t>(Лев.10:1-2). Восстающие же против истины и других возбуждающие против Церкви Божией останутся в аду, поглощенные землею. как приверженцы Корея, Дафана и Авирона (Чис.16:33). Но разсекающие и разрывающие единство Церкви получат от Бога то же наказание, как Иеровоам (3 Цар.14:10 и сл.).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А те, которые почитаются многими за пресвитеров, но служат своим удовольствиям и не предпоставляют страха Божия в сердцах своих, а ведут себя с презрением к прочим и гордятся своим председательством, и делают в тайне злое, говоря: “никто нас не видит” (Дан.13:20), будут обличены Словом, Которое судит не по видимости и смотрит не на лице, а на сердце, и услышат слова пророка Даниила: “семя Ханааново, а не иудино, красота обольстила тебя, похоть развратила твое сердцеСостарившийся в злых днях, теперь пришли грехи твои, которые ты делал прежде, ибо ты судил неправедно, невинных осуждал, а виновных отпускал, тогда как Господь говорит: не убивай невинного и праведного” (Дан.13:56,52-53; Исх.23:7). О таковых и Господь сказал: “если же злой раб скажет в сердце своем: не скоро придет господин мой; и начнет бить товарищей своих и служанок, есть и пить и пьянствовать, то придет господин раба того в день, в который не ожидает, и в час, в который не думает, и разделит его и назначит ему часть с неверными” (Мф.24:48-51; Лк.12:45).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От всех таковых надлежит удаляться; держаться же тех, которые, как я выше сказал, и хранят учение Апостолов и вместе с чином пресвитерства ведут здравую речь и безсоблазненную жизнь к утверждению и исправлению прочих. Так Моисей, которому вверено было столь великое водительство, опираясь на добрую совесть, оправдывался пред Богом, говоря: “Я не взял чего-либо у них по жадности, и никому из них не сделал худого” (Чис.16:15). И Самуил, бывший судиею народа столько лет и без всякого превозношения управлявший Израилем, под конец оправдывался, говоря: “я жил в виду вашем от детства моего доныне; отвечайте мне пред Богом и пред помазанником Его, у кого из вас я взял тельца или осла, или над кем оказал насилие, или кого притеснил, или из чьей руки получил я мзду, скажите против меня, и я возвращу вам” (1 Цар.12:3 и сл.). Когда же народ сказал ему: “ты не оказал насилия, ни притеснил нас, ни получил что-либо из чьих-нибудь рук”, он призвал Господа во свидетельство, говоря: “свидетель Господь и свидетель Его помазанник в сей день, что вы не нашли в моей руке ничего и сказали ему: Он свидетель”. Так и Апостол Павел, имея добрую совесть, говорил коринфянам: “ибо мы не повреждаем Слова Божия, как многие, но искренно, как от Бога, пред Богом говорим во Христе” (2 Кор.2:4). “Мы никого не обидели, никого не испортили, ни от кого не искали корысти” (2 Кор.7:2).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Таковых пресвитеров питает Церковь; о них и пророк говорить: “и дам Я правителей твоих в мире и епископов твоих в правде” (Ис.60:17). О них и Господь сказал: “кто же будет верный слуга добрый и благоразумный, Которого господин поставил над своими домочадцами, чтобы давать им пищу во время? Блажен тот слуга, Которого господин, пришедши, найдет поступающим так” (Мф.24:45-46). Павел, уча нас, где таковых найти, говорит: “Бог (иных) поставил в Церкви, во-первых, апостолами, во-вторых, пророками, в-третьих, учителями” (1 Кор.12:28). Итак, где находятся дарования Господни, там надлежит учиться истине у тех, которые имеют преемство церковное от Апостолов, здравую и безукоризненную жизнь и неискаженное и неповрежденное учение. Ибо они сохраняют нашу веру в Единого Бога, все сотворившего, и причащают любовь к Сыну Божию, ради нас исполнившему столь великие распоряжения, и безопасно излагают нам Писания, не хуля Бога, не бесчестя патриархов, не уничижая пророков.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XXVII.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грехах людей древнего времени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Как я слышал от некоторого пресвитера[25], который слышал от тех, которые видели Апостолов и были их учениками, — наказание (объявленное) в Писаниях достаточно для древних людей за то, что они сделали без руководства Духа. Ибо, так как Вот не лицеприятен, то Он налагал наказание, сообразное с теми делами, которые были Ему неугодны. Так, когда Давид терпел за правду гонение от Саула и избегал царя Саула и не мстил своему врагу, — </w:t>
      </w:r>
      <w:r w:rsidRPr="00DF7676">
        <w:rPr>
          <w:rFonts w:ascii="Georgia" w:eastAsia="Times New Roman" w:hAnsi="Georgia" w:cs="Times New Roman"/>
          <w:sz w:val="21"/>
          <w:szCs w:val="21"/>
          <w:lang w:eastAsia="ru-RU"/>
        </w:rPr>
        <w:lastRenderedPageBreak/>
        <w:t>воспевал пришествие Христа и поучал народы мудрости, все делал по руководству Духа и угождал Богу. Когда же по своей страсти он взял себе Вирсавию жену Уриину, Писание сказало о нем: “Дело, совершенное Давидом, показалось злым в очах Господа” (2 Цар.11:27); и к нему был послан пророк Нафан обличать его грех, чтобы, размыслив о себе самом, осудил сам себя и стяжал себе милосердие и прощение от Христа: “и (Нафан) сказал ему: были два человека в одном городе — один богатый, а другой бедный; у богатого было очень много стад овец и быков, а у бедного ничего кроме одной овечки, которую он держал и кормил, и она была с ним и с его детьми наравне: она ела от его хлеба и пила из его чаши и была ему как дочь. И пришел гость к богатому человеку и поскупился взять из стада своих овец и из стада своих волов и угостить гостя: он взял овечку бедняка и предложил ее пришедшему к нему. Давид очень разгневался на того человека и сказал Нафану: жив Господь, человек, сделавший, это должен умереть; и он должен возвратить овцу вчетверо за то, что это сделал и не пощадил бедного. И Нафан сказал ему: ты это сделал” (2 Цар.12:1 и сл.); и затем окончил остальное, укоряя его и исчисляя Божии к нему благодеяния и (показывая), что он оскорбил Господа таким поступком; ибо неугодны Богу такого рода дела, и великий гнев угрожает дому его. Тронутый этим, Давид сказал: “я согрешил Господу”, и воспел покаянный псалом, ожидая пришествия Господа, омывающего и очищающего человека, уязвленного грехом. Подобное было и с Соломоном; он судил праведно, изъяснял премудрость Божию, строил храм — образ Истины, излагал славу Божию, возвещал грядущий мир народам, предизображал Царство Христа, высказал три тысячи притч о пришествии Господа и пять тысяч песней, воспевая Бога, и раскрывал премудрость Божию в творении физиологически из всякого дерева, всякой травы, из всех птиц, четвероногих животных и рыб, и говорил: “ужели Бог, Которого небеса не вмещают, станет обитать с людьми на земле” (3 Цар.13:27)? И он угодил Богу, и все ему удивлялись, и все цари земные искали видеть его, чтобы послушать мудрости, данной ему Богом. Царица юга от пределов земли пришла к нему удостовериться в его мудрости, — та, о которой Господь говорит, что она воскреснет на суде вместе с народом, слушающим Его слова и неверующим в Него, и осудит их, потому что она покорилась мудрости, возвещенной чрез раба Божия, а они презрели премудрость, подаваемую Сыном Божиим, ибо Соломон был раб, а Христос — Сын Божий и Господь Соломона. Итак, когда он неукоризненно служил Богу и покорялся Его распоряжениям, тогда был славен; когда же взял себе жен от всех народов и дозволил им воздвигнуть идолов в Израиле, тогда Писание сказало о нем: “и царь Соломон был женолюбив и взял себе жен иноплеменных, и было во время старости Соломона, — сердце его не было совершенно с Господом Богом, его, и жены иноплеменные совратили сердце его в след богов иных. И Соломон сделал зло пред Господом и не ходил в след Господа, как Давид, отец его. И Господь прогневался на Соломона, ибо сердце его не было совершенно в Господе, как сердце Давида, отца его” (3 Цар.11:1 и сл.).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поэтому, Господь нисшел в преисподняя земли, благовествуя и здесь о Своем пришествии и объявляя отпущение грехов верующим в Него. Веровали же в Него все уповавшие на Него, т. е. предвозвещавшие Его пришествие и служившие Его распоряжениям праведники, пророки и патриархи, которым так же как нам, отпустил грехи, которых мы не должны вменять им, если мы не презираем благодати Божией. Ибо, как они не вменяли нам[26] наших невоздержашй, которым мы предавались, прежде чем Христос открылся между нами, так и нам несправедливо обвинять согрешивших прежде пришествия Христа. Все люди “лишены славы Божией” (Рим.3:23), оправдываются же не сами собою, но пришествием Господа те, которые стремятся к свету. И для нашего наставления описаны действия тех (древних) людей, дабы мы знали, во-первых, что Один Бог наш и их, и Ему неугодны грехи, хотя бы они были совершены славными людьми; во-вторых, чтобы воздерживались от худого. Ибо, если люди древние, предшествовавшие нам в дарованиях, за которых Сын Божий еще не пострадал, когда они в чем-либо согрешали и предавались плотским страстям, к подвергались такому бесчестию, то чему подвергнутся люди настоящего времени, презревшие пришествие Господа и предавшиеся своим удовольствиям. Для тех врачеванием и отпущением грехов была смерть Господа; а для ныне согрешающих Христос уже не будет умирать, ибо смерть уже не возобладает Им; но Сын Божий придет в славе Отца, требуя от Своих приставников и распорядителей вверенных им денег с прибылью, и кому больше дал, с тех больше взыщет. Посему, мы не должны, — говорил тот старец, — гордиться, ни укорять древних, но должны сами бояться, что, делая неугодное Богу, когда мы познали Христа, можем не получить больше отпущения грехов, и будем исключены из Его Царства. И потому Павел сказал: “ибо, если Бог не пощадил природных ветвей, то смотри, пощадит ли и </w:t>
      </w:r>
      <w:r w:rsidRPr="00DF7676">
        <w:rPr>
          <w:rFonts w:ascii="Georgia" w:eastAsia="Times New Roman" w:hAnsi="Georgia" w:cs="Times New Roman"/>
          <w:sz w:val="21"/>
          <w:szCs w:val="21"/>
          <w:lang w:eastAsia="ru-RU"/>
        </w:rPr>
        <w:lastRenderedPageBreak/>
        <w:t>тебя, который, будучи дикою маслиною, привился к соку маслины и сделался общником сока ее” (Рим.11:21).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Подобным образом ты увидишь, что и преступления простого народа описаны не ради тех, которые тогда делали. эти преступления, но для нашего наставления и чтобы мы знали, чтоОдин иТот же Бог, против Котораш те согрешали и против Которого ныне согрешают некоторые из называющих себя верующими. И это (по словам пресвитера) весьма ясно показал Апостол в послании к коринфянам, говоря: “не хочу оставить вас, братия, в неведении, что отцы ваши все были под облаком и все крестились в Моисее в облаке и в море, и все ели одну и ту же духовную пищу и все пили одно и то же духовное питие; ибо пили из духовного, следовавшего за ними, камня, камень же был Христос. Но не о многих из них благоволил Бог, ибо они поражены были в пустыне. Это было образом для нас, чтобы мы не были похотливы на злое. как они были похотливы. Не будьте также идолопоклонниками, как некоторые из них, как написано: народ сел есть и пить и встали играть” (Исх.32:6). “И не будем блудодействовать, как некоторые из них блудодействовали, и в один день погибло их двадцать три тысячи. Не станем искушать Христа, как некоторые из них искушали, и погибли от змей. Не ропщите, как некоторые из них роптали и погибли от истребителя. Все это происходило с ними как образы, а описано в наставление нам, достигших веков. Посему кто думает, что он стоит, берегись, чтобы не упасть” (1 Кор.10:1-18).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Когда таким образом Апостол несомненно и беспрекословно показывает, что Один и Тот же Бог и судил прежние дела и истязует настоящие, и представляет причину описания тех дел, то оказываются невеждами, дерзкими и безрассудными все те, которые по причине преступлений древних людей и неповиновения многих из них говорят, что иной был у них Бог, Который и есть Творец мира и несовершен, и иной — Отец, открытый Христом и постигаемый умом каждого из них (еретиков), — не понимая, что как там Бог не благоволил о многих из них согрешивших, так и здесь “много званных, а мало избранных” (Мф.20:16), как там неправедные, идолопоклонники и блудодеи погибли, так и здесь, ибо Господь предсказывает, что таковые посылаются в огонь вечный, и Апостол говорить: “или вы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Царства Божияне наследуют” (1 Кор.6:9-10); а что это он говорит не к внешним, но к нам, дабы мы не исключены были из Царства Божия, делая чтолибо такое, он присовокупил: “и такими были вы, но омылись, но освятились именем Господа Иисуса Христа и Духом Бога нашего” (1 Кор.6:11). И как там были осуждаемы и отвергаемы те, которые жили порочно и истребляли других, так и здесь выкалывается глаз соблазняющий и нога и рука, чтобы не погибло также все тело (Мф.18:8-9). И мы имеем заповедь: “если кто называющийся братом блудник, или лихоимец, или идолослужитель, или злоречив, или пьяница, или хищник, с таковым даже и не есть вместе” (1 Кор.5:11). И еще Апостол говорить: “никто да не обольщает вас пустыми словами, ибо за это приходит гнев Божий на сынов противления. Итак, не будьте сообщниками их” (Еф.5:6-7). И как там осуждение грешников простиралось и на других, угождавших им и вместе с ними обращавшихся; так и здесь “малая закваска квасить все тело” (1 Кор.5:6). И как там гнев Божий низшел на неправедных, так и здесь Апостол говорит: “откроется гнев Божий с неба на всякое нечестие и неправду человеков, подавляющих истину неправдою” (Рим.1:18). И как там Божие мщение последовало на египтян, неправедно угнетавших Израиля, так и здесь; ибо Господ говорить: “Бог ли не защитит избранных Своих, вопигощих к Нему день и ночь? Сказываю вам, Он защитит их скоро” (Лк.18:7-8). И Апостол в послании к фессалоникийцам предсказывает тоже: “ибо у Бога праведно оскорбляющим вас воздать скорбию, а вам оскорбляемым отрадою вместе с нами в явление Господа нашего Иисуса Христа с неба, с ангелами силы Его, в пламенеющем огне совершающего отмщение не познавшим Бога и не покоряющимся Евангелию Господа нашего Иисуса Христа, которые подвергнуться наказанию, вечной погибели от лица Господа и от славы силы Его, когда Он придет прославится во святых Своих и явится дивным во всех уверовавших в Него” (2 Фес.1:6-10).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Безрассудны те, которые преувеличивают милосердие Христа,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умалчивают о суде, и, полагаясь на большую благодать Нового Завета,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упускают из внимания большое совершенство, Которого Он требует,</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выдумывают Бога отличного от Творца мира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Поелику в обоих Заветах проявляется та же правда Божия в наказании оскорбителей Бога, и там (в Ветхом) — прообразовательно, временно и умереннее, а здесь (в Новом) истинно, вечно и гораздо строже, ибо вечный огонь и с неба открывающийся гнев Божий от лица Господа нашего, как и Давид говорит: “лице Господа против делающих злое, чтобы истребить с земли память их” (Пс.33:17), — причиняет большую казнь подвергающимся ей; то пресвитеры выставляли бессмыслие тех, которые на основании того, что было с прежде неповиновавшимися Богу, пытаются ввести другого Отца, противопоставляя сему то, как много по Своему милосердию сделал Господь, пришедши для спасения принявших Его, а умалчивая о Его суде и о том, что ожидает слышавших Его учение и не исполнявших, и что лучше было бы, если бы они не родились и что Содому и Гоморре отраднее будет на суде, чем тому городу, который не принял слов Его учеников.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как в Новом Завете вера человеков в Бога увеличилась, получив в прибавление Сына Божия, чтобы человек сделался причастным Богу, так увеличились и требования относительно образа жизни, ибо нам заповедано воздерживаться не только от худых дел, но даже и от худых помышлений и от праздных разговоров, пустых речей и легкомысленных слов; также увеличилось и наказание тем, которые не веруют Слову Божию, презирают Его пришествие и обращаются вспять, и сделалось не только временным, но и вечным. Ибо кому Господь скажет: “подите от Меня проклятые в огонь вечный” (Мф.25:41), те будут всегда осуждены; и кому Он скажет: “придите благословенные Отца Моего, наследуйте Царство, уготованное вам навсегда” (Мф.25:34), — те получают царство навсегда и в нем преуспевают, ибо Один и Тот же Бог Отец и Слово Его, всегда присущее роду человеческому посредством разнообразных распоряжений и совершающее многие действия и изначала спасающее спасаемых, т. е. любящих Бога и по своему роду следующих Слову Божию, и осуждающее осуждаемых, т. е. забывающих Бога, богохульников и преступников Его слова.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вышеупомянутые мною еретики сами себя обманывают, обвиняя Госаода, в Которого, как сами говорят, они веруют. Ибо то, что они замечают в Боге, тогда временно наказывавшем неверующих и поразившем египтян, но спасавшем повинующихся Ему, то же ничем не менее будет иметь приложение и к Господу, Который навеки осуждает осуждаемых и навсегда прощает прощаемых; и Он окажется, согласно с словами их, виновников величайшего греха тех, которые наложили на Него руки и пронзили Его. Ибо если бы Он не пришел таким образом, то они не сделались бы убийцами своего Господа; а если бы не посылал к ним пророков, то они не убили бы пророков и Апостолов также. Посему тем, которые упрекают нас и говорят: если бы египтяне не были поражены казнями и преследующие Израиля не были потоплены в море, то Бог не мог бы спасти Свой народ, — будет дан такой ответ: если бы иудеи не сделались убийцами Господа, — что лишило их вечной жизни, — и, убивая Апостолов и гоня Церковь, не возбудили против себя величайшего гнева, то мы не могли бы спастись. Ибо как они получили спасение чрез слепоту египтян, так мы чрез слепоту иудеев, потому что смерть Господа есть осуждение для пригвоздивших Его ко кресту и не поверивших Его пришествию, и спасение для верующих в Него. Ибо и Апостол говорит во втором (послании) к коринфянам: “ибо мы Христово благоухание Богу в спасаемых и погибающих, — для одних запах смертоносный на смерть, а для других запах живительный на жизнь” (2 Кор.2:15-16). Для кого же запах смертоносный на смерть, если не для неверующих и не покоряющихся Слову Божию? Кто и тогда предали самих себя смерти? Опять неверующие и не покоряющиеся Богу. Кто же спаслись и получили наследие? Верующие Богу и пребывающие в любви к Нему, как Халев, сын Иеффонии, и Иисус Навин и невинные отроки, не имевшие и понятия о зле. й кто здесь спасаются и получают вечную жизнь? Не те ли, которые любят Бога и верят Его обетованиям и злобою сделались младенцами?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XXIX.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Почему Бог ожесточил сердце Фараона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его служителей?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Но говорят они: Бог ожесточил сердце Фараона и его служителей (Исх.9:35). Возражающие так не читают в Евангелии того места, где Господь на вопрос учеников к Нему: “почему Ты говоришь им в притчах”? Отвечал им: “потому что вам дано знать тайну Царства Небесного, а им говорю в притчах, чтобы видя не видели, и слыша не слышали, и разумеете разумели, так что сбывается над ними пророчество Исаия, которое говорит: дай огрубеть сердцу людей сих, сделай их крепкими на ухо и ослепи очи их. Ваш и же блаженны очи, которые видят, что вы видите, и уши ваши, которые слышат, что вы слышите”[27]. Ибо Один и Тот же Бог наводит слепоту на тех, которые не веруют, а презирают Его, подобно тому как солнце, Его творение, (ослепляет) тех, которые по слабости зрения не могут смотреть на его свет, и полнейшее и большее просвещение дарует тем, которые веруют и следуют Ему. Согласно с сим и Апостол во втором (послании) к Коринфянам говорит: “для неверующих, у которых Бог века сего ослепил умы, чтобы не воссиял свет Евангелия славы Христа” (2 Кор.4:4). И еще в (послании) к римлянам: “и как они не забоялись иметь Бога в разуме, то предал их Бог превратному уму делать непотребства” (Рим.1:28). Во втором же послании к Фессалоникийцам говоря об антихристе он ясно говорить: “и потому пошлет им Бог действие заблуждения, так что они будут верить лжи, да будут осуждены все, не веровавшие истине, но возлюбившие неправду” (2 Фес.2:11-12).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и в настоящее время Бог, зная, что многие не будут веровать, — так как Он все знает наперед, — предал их неверию их и отвратил лице Свое от таковых, оставляя их во тьме, которую они сами себе избрали, то что удивительного, если и тогда неверующего Фараона вместе с его служителями предал их неверию? Как Слово из купины говорило Моисею: “я знаю, что Фараон, царь египетский, не отпустит вас, если не употреблю мощную руку” (Исх.3:19). И почему Господь говорил в притчах и навел слепоту на Израиля, чтобы они видя не видели, зная их неверие, по той же причине Он ожесточил и: сердце Фараона, чтобы видя, что персть Божий изводит народ, он не веровал, но низвергся в море неверия, ибо думал, что исход их совершается действием магии, и что Чермное море не силою Божиею дало пройти народу, но так было естественным образом.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Почему Бог повелел евреем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при исходе взять у египтян сосуды?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Те же, которые ставят в упрек то, что народ пред своим исходом по повелению Божию взял у египтян сосуды всякого рода и одежды и так отправился (с этими вещами), из которых и скиния была сделана в пустыне, то они сами себя оказывают незнающими оправданий Божиих и Его распоряжений, как говорит и пресвитер. Ибо, если бы Бог не соизволил на это в исходе прообразовательном, то никто не мог бы ныне спастись в нашем истинном исходе, т. е. в вере, в которой мы состоим и чрез которую мы отделились из числа язычников. Ибо, всем нам принадлежит или малое или большое достояние, которое мы приобрели “от мамоны неправды” (Лк.16:9). Ибо, откуда у нас дома, в которых живем, одежды, которыми покрываемся, сосуды, которыми пользуемся, и все прочее, необходимое для нашей ежедневной жизни, как не из того, что, будучи язычниками, приобрели по своей жадности или получили от языческих родителей, родственников или друзей, приобретши это неправдою? — Не говорю, что приобретаем й теперь, когда сделались верующими. Ибо, кто продает и не хочет получить прибыль от покупателя? И кто покупает и не желает. чтобы с выгодою для себя приобрести что-либо от продавца? Какой промышленник занимается своим промыслом не для того, чтобы чрез это питаться? И верующие, находящиеся при царском дворе, не пользуются ли из имущества кесаря припасами, и каждый из них по своей возможности не доставляет ли неимущим? Египтяне были обязаны народу (иудейскому), по прежней благости патриарха Иосифа, не только своим имуществом, но и жизнью; а за что должны нам язычники, от которых мы получаем и прибыли и выгоды? Что они приобретают с трудом, тем мы, верующие, пользуемся без труда.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До того времени народ находился у египтян в самом тяжком рабстве, как говорит Писание: “Египтяне делали великое насилие над сынами Израилевыми, и сделали им ненавистною жизнь тяжкими работами, брением и глиноделанием и всеми делами в полях и всякими работами, которыми сильно угнетали их” (Исх.1:13-14); они строили им укрепленные города, много работали и умножали их достояние в продолжение многих лет и всякого рода рабством, хотя те не только не были благодарны к ним, но и хотели всех их погубить. Что же несправедливого было сделано, если они из многого взяли немногое. и когда могли иметь большой достаток, если бы мы не были в рабстве, и выйти богатыми, получили очень малую награду за великое рабство и вышли бедными? Как если бы кто либо свободный, насильно уведенный другим, служил ему много лет и умножал его достояние, а после получил некоторое пособие и, по-видимому, имел нечто из его достояния, а на деле от многих трудов своих и от великого приобретения взял немногое и ушел, и это было бы ему кем-нибудь поставлено в вину, будто он поступил несправедливо; то сам судия скорее покажется несправедливым к тому, кто насильно был отведен в рабство. Таковы и те, которые обвиняют народ, из многого взявший немногое, а не обвиняют самих тех, которые не воздали никакой благодарности, должной за заслуги родителей, а даже приводили их в тягчайшее рабство, и получали от них величайшую пользу. Эти (обвинители) говорят, что (израильтяне) поступили несправедливо, взяв за свои труды, как я сказал, нечеканное золото и серебро в немногих сосудах, а о себе самих говорят, что они — надо сказать истину, хотя это покажется некоторым смешно — поступают справедливо, когда они за чужие труды носят в своих кошелях чеканное золото, серебро и медь с надписью и изображением кесаря.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же сделать сравнение между нами и ими, то кто окажется справедливее получивши, — народ ли (израильский) от египтян, которые во всем были его должниками, или мы от римлян и прочих народов, которые ничем таким не обязаны нам? И мир пользуется спокойствием чрез них (римлян), и мы без страха ходим по дорогам и плаваем, где хотим. Против таковых весьма кстати будут слова Господа: “лицемер, вынь прежде бревно из своего глаза и тогда увидишь, (как) вынуть сучек из глаза брата твоего” (Мф.7:5). Ибо, если бы тот, кто вменяет тебе это в вину и хвалится своим знанием, отделился от общества язычников и ничего чужого не имел, но буквально был наг и с голыми ногами и бездомно жил в горах, как какое-либо животное, питающееся травами, то заслуживает снисхождения потому, что не знает потребностей нашего общежития. Если же он пользуется тем, что у людей называется чужим, и (в то же время) порицает прообраз сего[28], то сам себя показывает весьма несправедливым и против себя обращает такое обвинение. Ибо он окажется носящим с собою чужое и желающим того, что не его; и посему-то Господь сказал: “не судите, да не судимы будете, ибо каким судом судите, таким будете судимы” (Мф.7:1-2). Не то, чтобы мы не наказывали согрешающих или одобряли злые дела, но чтобы не осуждали несправедливо распоряжений Божиих, так как Он справедливо печется обо всем, что будет служить ко благу. Ибо, так как Он знал, что мы сделаем доброе употребление из нашего достояния, которое имеем получить от другого, то говорит: “у кого две одежды, тот дай неимущему, и у кого есть пища, делай то же” (Лк.3:11). И: “алкал Я, и вы дали Мне есть; был наг, и вы одели Меня” (Мф.25:35-36). И: “когда творишь милостыню, пусть левая рука твоя не знает, что делает правая” (Мф.7:3). И мы оказываемся правыми, делая какое бы то ни было добро, как бы выкупая свое из чужих рук: говорю же “из чужих рук” не в том смысле, чтобы мир был чужой для Бога, но потому, что такого рода дары мы получаем от других, подобно как те (израильтяне) от египтян, не знавших Бога, — и чрез это самое мы в себе самих воздвигаем обитель Божию, ибо с благотворящими Бог обитает, как говорит Господь: “приобретайте себе друзей богатством неправедным, чтобы они, когда обратитесь в бегство, приняли вас в вечные обители” (Лк.17:9). Ибо, что мы приобрели, будучи язычниками, неправдою, то, сделавшись верующими, обращаем на пользу Господу и оправдываемся.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необходимо это было прежде в виду при том преобразовательном действии, и из тех вещей созидается скиния Божия, потому что те (израильтяне) справедливо получили, как я показал, а в них предуказаны мы, которые должны были потом чрез чужое служить Богу. Ибо все исшествие народа из Египта по устроению Божию было типом и образом имевшего быть из язычников происхождения Церкви, и поэтому Он в конце (времени) изводит ее отсюда в ее наследие, которое не Моисей раб Божий, но Иисус Сын Божий дает в достояние. И если кто внимательнее рассмотрит слова пророков о конце и то, что Иоанн ученик Господа видел в откровении, то найдет, что народы примут те же самые казни вообще, какие тогда поразили Египет по частям.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Мы не должны опрометчиво ставить в вину древним те действия,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которых Писание не осудило,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но, скорее, видеть в них образы будущих вещей:</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пример — кровосмешение Лота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Объясняя такого рода сказания о древних людях, (прежде упомянутый) пресвитер вразумлял нас и говорил: “за те проступки, в которых самыя Писания обличают патриархов и пророков, мы не должны упрекать их и делаться подобными Хаму, посмеявшемуся над срамотою своего отца и подвергшемуся проклятию, но должны благодарить Бога за них, потому что грехи их прощены им с пришествием Господа нашего, ибо, — говорил он, — и они благодарят и прославляются за наше спасение”. Относительно же тех (действий), которых Писания не осуждают, но которые просто изложены, мы не должны быть обвинителями, ибо мы не тщательнее Бога и не можем быть выше Учителя, но должны в них искать прообраза. Ибо ничто из того, что изложено в Писаниях без осуждения, не лишено значения. Пример сего представляет Лот, который извел из Содома дочерей своих, зачавших от своего отца, и оставил на границе жену свою, стоящую в виде соляного столпа до сего дня. Ибо, Лот (действуя) не по своей воле и не по своему плотскому по хотению, и без всякого знания, понятия или мысли о таком действии, совершил его как прообраз (будущего). Так Писание говорит: “и вошла старшая (дочь) и спала с отцом своим в ту ночь, и Лот не знал, когда она спала и когда встала” (Быт.19:33). И о меньшой то же самое: “и он не знал, — сказано, — когда она спала с ним и когда она встала” (Быт.19:35). Когда же человек не знал и не служил своей похоти, тогда совершалось распоряжение (Божие), по которому означались две дочери, т. е. две синагоги, от одного и того же отца, родившие детей без плотского хотения. Ибо не было никого другого, кто мог бы дать им жизненное семя и деторождение, как написано: “старшая сказала младшей: отец наш стар и никого нет на земле. кто бы вошел к нам, как обычно всей земле; приди, упоим отца нашего вином и уснем с ним и восставим от отца нашего семя” (Быт.19:31-32).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Эти дочери говорили так по своей простоте и невинности, думая, что все люди погибли как и содомляне, и гнев Божий нашел на всю землю. Посему и они достойны извинения, так как воображали, что они одни остались с отцом для сохранения рода человеческого, и потому они увлекли отца. Слова же их означали то, что никто другой не может сообщить старшей и младшей Церкви силы деторождения, кроме нашего Отца. А Отец человеческого рода есть Слово Божие, как показывает Моисей, говоря: “не Сам ли сей Отец твой стяжал тебя, сотворил тебя и создал тебя” (Втор.32:6)? И когда Он излил на человеческий род жизненное семя, т. е. Духа отпущения грехов, чрез Которого мы оживотворяемся? Не тогда ли, когда Он ел с людьми и пил вино на земле? Ибо сказано: “пришел Сын Человеческий, есть и пьет” (Мф.11:19), и когда лет, Он уснул и спал, как Сам говорит чрез Давида: “Я уснул и спал” (Пс.3:6). И поелику Он поступал так, живя среди нас, то еще говорит: “и сов?ь Мой стал приятен Мне” (Иер.31:26). Весь же смысл события с Лотом состоял в том, что Сын Отца всего, т. е. Дух Божий, Которым все создано, совокупился и соединился с плотью, т. е. с своим созданием, чрез каковое совокупление и единение две синагоги, т. е. две Церкви, произвели от своего Отца живых чад живому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когда это происходило, жена его осталась в земле Содомской уже не тленною плотью, но соляным столпом, всегда пребывающим[29], который посредством естественных (отправлений) показывает обычное у человека, так как и Церковь, которая есть соль земли, осталась в пределах земли и подвержена человеческому; и тогда как от нее отнимают целые члены, остается соляным столпом, т. е. основанием веры, которое укрепляет и предпосылает сынов к их Отцу[30].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Один Бог виновник обоих заветов,</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 подтверждается свидетельством пресвитера,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ученика Апостолов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Таким же образом пресвитер, ученик апостольский, говорил относительно двух заветов, доказывая, что оба они от Одного и Того же Бога. Ибо нет другого Бога, кроме сотворившего и создавшего нас, и не основательно учение тех, которые говорят, что этот мир, окружающий нас, сотворен или ангелами, или другою какою либо силою, или иным Богом. Ибо, если кто раз отвратится от Творца всего и допустит, что окружающее нас творение создано кем либо другим или посредством другого, то необходимо впадет в великую нелепость и многие противоречия, для которых он не даст оснований ни вероятных, ни истинных. И поэтому вводители других учений скрывают от нас свои мысли о Боге, зная несостоятельность и нелепость своего учения и опасаясь быть побежденными и подвергнуть опасности свое спасение. Но если кто верует в Единого Бога, Который все сотворил Словом, как и Моисей говорит: “Господь сказал: да будет свет, и произошел свет” (Быт.1:3), и как читаем в Евангелии: “все чрез Него произошло и без Него ничего не произошло” (Ин.1:3), и Апостол Павел подобным образом (говорит): “Один Господь, одна вера, одно.крещение, Один Бог и Отец, Который выше всех, через все и во всех нас” (Еф.4:5-6), — тот, во первых, будет “держаться Главы, от Которой все тело составляется и совокупляется и посредством всякой связи по мере служения каждой части получает приращение для созидания самого себя в любви” (Еф.6:16). И потом всякое слово у него будет основательно, если он будет и внимательно читать Писания с пресвитерами Церкви, у которых есть апостольское учение, как я показал.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Ибо все Апостолы учили, что было два Завета у двух народов, но что Один и Тот же Бог, устроивший тот и другой для пользы людей, имевших веровать в Бога, сообразно с чем и были даны Заветы, как я из самого учения Апостолов показал в третьей книге; и что не напрасно, не без цели или случайно был дан первый Завет, но он тех, кому давался, покорял в служение Богу для их же пользы, ибо Бог не нуждается в служении людей, и представлял тип вещей небесных, так как человек не мот еще собственным зрением видеть божественное, и предизображал образы того, что есть в Церкви, для утверждения нашей веры, и содержал пророчество о будущем, дабы человек познал, что Бог все предвидит.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Признающий Единого Бога виновником обоих Заветов</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тщательно читающий Писания у пресвитеров Церковных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есть истинно духовный ученик и будет правильно разуметь все,</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сказанное пророками о Христе и о свободе Нового Завета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Такой духовный ученик, истинно получая Святого Духа, Который изначала во всех распоряжениях Божиих присутствовал с.людьми и возвещал будущее, и показывает настоящее и изъясняет прошедшее, — судить всех, но сам никем не судится (1 Кор.2:15). Ибо Он судить язычников, “которые служат твари более, чем Творцу” (Рим.1:25), и своим превратным умом всю деятельность свою употребляют на суету. Он судит также и иудеев, которые не принимают слова свободы и не хотят выйти свободными, хотя имеют у себя Освободителя, но думают не благовременно служить сверх закона Богу, ни в чем не нуждающемуся, и не признают пришествия Христова, устроенного Им для спасения людей, и не хотят уразуметь, что все пророки возвещали два пришествия Его: одно, когда Он сделался человеком, подверженным страданию, знающим нести немощь (Ис.53:3) и сидящим на ослином жеребенке (Зах.9:9), и (был) камнем отверженным зиждущими (Пс.117:22) и как овца был веден на заклание (Ис.63:7), и чрез распростертие рук Своих поражал Амалика (Исх.17:11), рассеянных же чад собирал от концов земли в овчий двор Отца (Ис.11:12) и вспомнил мертвых Своих, прежде почивших, и сходил к ним, чтобы избавить их[31]; второе же, когда Он придет на облаках (Дан.7:13), наводя день горящий как печь (Мал.4:1) и поражая землю словом уст Своих (Ис.11:4), и убивая нечестивых дыханием губ Своих, и имея в руке лопату, и очищая гумно Свое, и собирая пшеницу в житницу, а солому сжигая огнем неугасимым (Мф.3:12; Лк.3:17).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Он испытает и учение Маркиона, как он допускает двух богов, разделенных между собою бесконечным расстоянием? Или каким образом будет блат Тот (Бог), Который отвлекает чужих людей от их Творца и призывает в Свое Царство? и почему оскудевает Его благость, не всех спасая? и почему Он является благим в отношении ж людям, а в отношении к Творцу людей весьма несправедливым, отнимая у Него достояние Его? Каким образом Господь, если Он принадлежал другому Отцу, принимая хлеб от окружающего нас творения, назвал его Своим телом и растворенную чашу исповедал Своею кровью? И почему Он называл себя Сыном Человеческим, если Он не воспринял человеческого рождения? Каким образом мог и отпускать нам грехи, в которых мы виновны пред нашим Творцом и Богом? Каким образом, если. Он не был плотью, а только казался как бы человеком. Он был распят и из прободенных ребер Его вышли кровь и вода? Какое же тело положили во гроб погребавшие Его? и какое воскресло из мертвых?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(Духовный человек) будет судить и последователей Валентина, потому что они, хотя языком исповедуют Одного Бога Огца и что от Него все произошло, но Самого Творца всего называют плодом недостатка или несовершенства, и хотя также языком исповедуют Одного Господа Иисуса Христа Сьша Божия, но в своем учении приписывают Единородному свое произведение, а Слову свое, и иное Христу, а иное Спасителю, так что по их взгляду, хотя все почитается как бы за одно, но каждое из них понимается отдельно (существующим) и имеющим свое собственное происхождение сообразно с своим сочетанием. Итак они только языком допускают единство (Бога), а их мысль и разум исследуют глубины, отступая от единства, и они подвергнутся. многообразному суду Божию, когда о своих измышлениях будут допрошены Христом, о Котором также говорят, что Он родился после плеромы Эонов и Его порождение было после уменьшения или отложения, и относительно страдания, испытанного Премудростию, они сами помогали при родах. Их обвинит их собственный пророк Гомер, коего урокам они обязаны своими вымыслами, так как он говорит следующее: “Как двери ада, ненавистен мне тот человек, который одно таит в сердце своем, а другое высказывает”[32]. (Духовный человек) будет судить и суесловия худых гностиков, показывая, что они ученики Симона волхва.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Он будет судить эвионитов: как они могут спастись, если совершивший их спасение на земле не есть Бог? И каким образом человек перейдет в Бога, если Бог не перешел в человека? И как человек избегает рождения смертного, если не чрез новое рождение, дивно и неожиданное Богои данное в знамение спасения, т. е. чрез возрождение от девы[33] посредством веры? Или как они примут усыновление от Бога, оставаясь в таком рождении, которое свойственно человеку в этом мире. Каким образом Он (Христос) имел более, чем Соломон. или более, чем иона, и был Господом Давида, если Он был той же сущности, как и они? Так Он победил того, который был силен против людей и не только победил человека, но и держал его под своею властью, — и сего победителя победил, а побежденного человека освободил, если Он не был выше человека, некогда побежденного? Кто же лучше и превосходнее человека, созданного по подобию Божию, как не Сын Божий, по подобию Которого человек создан? И поэтому Он под конец представляет подобие: Сын Божий сделался человеком, воспринимая в Себя древнее создание (Свое), как я показал в предшествующей книге[34].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Он рассудит и тех, которые почитают (Христа) призрачным. Ибо как они сами воображают, что они истинно рассуждают, когда их Учитель был призрачное существо? Или каким образом они могут иметь от Него нечто твердое, если Он был только призрачное существо, а не истина? Еак они могут истинно участвовать в спасении, если Тот, в Которого, как говорят они, веруют, показал Себя призрачным? Поэтому, у них все призрачно, а не истина; и теперь может возникнуть вопрос: не представляют ли по большей части и они, так как они не люди, но бессловесные животные, только тени людей?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Он рассудит и лжепророков, которые, не подучив пророческого дара от Бога и не имея страха Божия, по тщеславию, или ради корысти, или чего другого, по действию злого духа принимают на себя вид пророков, говоря ложь против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Он рассудит и тех, которые производят расколы, — не имеющих любви к Богу и заботящихся больше о собственной выгоде, чем о единстве Церкви, по маловажным и случайным причинам рассекающих и разрывающих великое и славное тело Христово и, </w:t>
      </w:r>
      <w:r w:rsidRPr="00DF7676">
        <w:rPr>
          <w:rFonts w:ascii="Georgia" w:eastAsia="Times New Roman" w:hAnsi="Georgia" w:cs="Times New Roman"/>
          <w:sz w:val="21"/>
          <w:szCs w:val="21"/>
          <w:lang w:eastAsia="ru-RU"/>
        </w:rPr>
        <w:lastRenderedPageBreak/>
        <w:t>сколько от их зависит, разрушающих его, говорящих о мире и производящих брань, по истине “оцеживающих комара, а верблюда поглощающих” (Мф.23:24). Ибо они не могут достигнуть настолько исправления дела, сколько велик вред происходящей от раскола. Он рассудит и всех находящихся вне истины т. е. вне Церкви, а Сам никем не будет судим. Ибо у Него все твердо: цельна Его вера в Единого Бога Вседержителя, от Которого все, и Сына Божия Иисуса Христа Господа нашего, чрез Которого все, и в Его распоряжения, посредством которых Сын Божий сделался человеком, и твердо его верование в Духа Божия, дарующего дознание истины и открывавшего распоряжения Отца и Сына, по которым Он был присущ роду человеческому сообразно с волею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Истинное познание есть учение Апостолов, и изначальное устройство Церкви во всем мире, и признак Тела Христова, состоящий в преемстве епископов, которым те (Апостолы) передали сущую по всюду Церковь; и она во всей полноте дошла до нас с неподдельным соблюдением Писаний, не принимая ни прибавления, ни убавления: здесь чтение (Писаний) без искажения и правильное и тщательное, безопасное и чуждое богохульства истолкование Писаний и превосходный дар любви, который драгоценнее познания, и славнее пророчества, и превосходнее всех других даров.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Поэтому, Церковь на всяком месте по своей любви к Богу предпосылает во всякое время к Отцу множество мучеников; между тем как все прочие (еретики) не только не могут показать у себя ничего такого, но и говорят, что такое свидетельство (мученичество) вовсе не нужно, потому, де, что их учение есть истинное свидетельство (за Христа), за исключением того, что разве во все время, как Господь явился на земле, один или двое из них когда нибудь вместе с нашими мучениками потерпел поношение имени, как будто и он получил милость, и вместе с ними веден был (на смерть), так сказать в добавок к ним. Ибо одна Церковь чисто выносит поношение тех, которые за правду терпят, гонение и подвергаются всем мучениям и самой смерти ради любви своей к Богу и за исповедание Его Сына; она часто ослабляемая тотчас увеличивается в своих членах и восполняется, подобно прообразу ее — соляному столпу Лотовой жены. Так и древние пророки терпели гонения, как говорит Господь: “так были гонимы и пророки бывшие прежде вас” (Мф.5:12), ибо новым образом, но тот же Дух Божий, покоящийся на ней (Церкви), терпит гонение от непринимающих слова Божия.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10. И пророки вместе с прочими пророчествами предсказали и то, что те, на которых почиет Дух Божий, и которые послушаются Слова Отца и по силе своей послужат Ему, подвергнутся гонениям, будут побиваемы камнями, и умерщвляемы. Ибо все это пророки предизобразили на себе самих по любви к Богу и за слово Его. Ибо так как сами они были членами Христовыми, то каждый из них, как член, сообразно с сим проявлял и пророчествование, но все вместе предизображали Одного и возвещали то, что относится к Одному. Какь посредством наших членов проявляется деятельность всего тела, и образ целого человека выражается не одним членом, а всеми; так и пророки все предизображали Одного, каждый же вз них, как член, сообразно с сим и исполнял. назначенное ему служение и предизображал действование Христа, соответственное тому члену.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11. Некоторые из них, созерцая Его во славе, видели славное Его положение одесную Отца, иные (видели) Его грядущего на облаках, как Сына Человеческаго, и говоря о Нем: “узрят Того,Кого пронзили” (Зах.12:10), возвещали (второе) Его пришествие, о котором Он Сам говорит: “думаешь ли, что когда придет Сын Человеческий, найдет веру на земле?” (Лк.18:8), о котором и Павел говорить: “ибо праведно пред Богом оскорбляющим вас воздать скорбию, а вам оскорбляемым — отрадою вместе с нами, в явление Господа Иисуса с неба с ангелами силы Его и в пламенеющем огне” (2 Фес.1:6-8). Другие, называя Его Судиею и день Господний как бы горящею печью, “Который собирает пшеницу в житницу, а солому сожжет огнем неугасимым” (Мф.3:12; Лк.3:17), угрожали неверующим, о которых и Сам Господь говорит: “идите от Меня проклятые в огонь вечный, который Отец Мой приготовил диаволу и ангелам Его” (Мф.25:41), и Апостол также говорит: “которые подвергнутся наказанию, вечной погибели от лица Господа и от славы силы Его, когда Он придет прославиться во святых Своих и явиться дивным для верующих в Него” (2 Фес.1:9-10). Некоторые говорят: “Ты прекраснее видом сынов человеческих” и: “Бог, Бог твой помазал Тебя елеем радости больше соучастников Твоих” и: “препояшь меч Твой по бедру Твоему, Сильный, красотою Твоею и добротою Твоею, иди вперед и успевай, и царствуй ради истины, кротости и правды” (Пс.44:3-5,8): сими и другими подобными изречениями о Нем они означали красоту и блеск Его </w:t>
      </w:r>
      <w:r w:rsidRPr="00DF7676">
        <w:rPr>
          <w:rFonts w:ascii="Georgia" w:eastAsia="Times New Roman" w:hAnsi="Georgia" w:cs="Times New Roman"/>
          <w:sz w:val="21"/>
          <w:szCs w:val="21"/>
          <w:lang w:eastAsia="ru-RU"/>
        </w:rPr>
        <w:lastRenderedPageBreak/>
        <w:t>царства и Его преславное возвышение над всеми, Им обладаемыми, дабы слышаидие пожелали обрестись там, делая угодное Богу. Некоторые говорят: “Он человек, и кто узнает Его?” (Иер.17:9) и: “Я пришел к пророчице, и она родила Сына, и имя Ему наречено — Чудный Советник, Бог сильный” (Ис.8:3; 9:6; 7:14), и возвещая Его Эммануилом от Девы, они открывали соединение Слова Божия с Своим созданием, именно, что Слово будет плотью и Сын Божий Сыном Человеческии, — Чистый чисто открывая чистую утробу, возродившую людей в Бога, которую Он сам очистил, — и сделавшись тем, что и мы, Он есть Бог сильный и имеет неизреченное рождение. Иные говорят: “Господь в Сионе говорил и дал голос Свой из Иерусалима” (Ин.3:16) и: “Бог ведом в Иудее” (Пс.75:2), и этим означали Его пришествие в иудее. А говорившие: “Бог грядет от юга и от тенистой и густо заросшей горы” (Авв.3:3), возвещали Его пришествие от Вифлеема, — как я показал в предшествующей книге[35], — откуда и приходит Князь и Пастырь народа Отца Своегои Те же, которые говорят, что в Его пришествие “хромой будет скакать как олень, и язык немых будет (говорить) ясно, и глаза, слепых откроются, и уши глухих будут слышать” (Ис.35:3,5-6), и что “ослабленные руки и слабые колена укрепятся”, и что “мертвые, находящиеся во гробе, восстанут” (Ис.26:19), и что Он “примет на себя наши немощи и понесет болезни” (Ис.53:4), — возвещали бывшие от Него исцеления.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12. Некоторые же, представляя Его человеком слабым, бесславным, знающим переносить немощь, сидящим на жеребенке ослицы, идущим в Иерусалим и полагающим свои плечи на удары и свои ланиты на заушения, ведомым, подобно овце на заклание, напояемым уксусом и желчию, оставленным друзьями и близкими Его, простирающим Свои руки в течение целого дня, подвергающимся насмешкам и злословию смотрящих на Него и что одежды Его будут делимы и будет метаться жребий об одежде, и Он будет сведен в перст смерти, и все такое, — предсказывали Его человеческое пришествие, как Он вошел в Иерусалим, в котором пострадал, был распят и потерпел все вышесказанное. Другие говоря: “Святый Госдодь вспомнил о мертвых Своих, прежде почивших в персти, и сошел к ним, чтобы воздвигнуть для спасения их”[36], — представили причину, по которой Он претерпел все это. А те, которые сказали: “в тот день, говорит Господь, солнце зайдет в полдень и будет тьма на земли в ясный день, превращу праздники ваши в печаль и все ваши песни в плач” (Ам.8:9-10), ясно возвестили о затмении солнца, бывшем во время распятия Его от шестого часа, и о том, что после этого события бывшие у них до закону праздники и песни превратятся в печаль и плач, когда будут преданы язычникам. Иеремия то же самое еще яснее доказывает говоря об Иерусалиме так: “родившая ослабела, душа ее стала скорбна, солнце зашло для нее, когда еще был полдень, она была постыждена и укорена; а остаток их Я предам мечу в виду врагов их (Иер.15:9).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13. Те, которые говорили, что Он уснул и спал и восстал, дотомуГосподь защитил Его, и повелевали князьям небесным открыть врата вечные, чтобы вошел Царь славы (Пс.3:6; 23:7-9), возвещали Его воскресение из мертвых чрез Отда и принятие на небеса. А словами: “исход Его от края небесного и возвращение до края небесного, и никто не укроется от теплоты Его” (Пс.18:6), они возвещали, что Он был взять туда, откуда нисшел, и что никто не избежит Его праведного суда. А говорившие: “Господь воцарился, пусть гневаются народы, — Сидящий на херувимах, пусть колеблется земля” (Пс.98:1), предсказывали частью гнев всех народов после Его вознесения па уверовавших в Него и движение всей земли против Церкви, частью же то, что когда Он придет с небес с ангелами Силы Его, вся земля подвинется, как Он Сам говорит: “будет великое землетрясение, какого не было от начала”[37]. А словами: “кто судится, да противостанет, и кто оправдывается, да приблизится к отроку Божию” (Ис.1:8-9); “горе вам, ибо все вы обветшаете как одежда и моль доесть вас” и: “смирится всякая плот и Один Господь вознесется на высоту” (Ис.2:17), означается, что после Его страдания и вознесения Бог покорит под ноги Его всех противников Его, и Он вознесется выше всех, и никто не оправдается или не сравнится с Ним.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14. И те, которые говорят, что Бог установит Новый Завет людям, не такой, какой Он дал отцам на горе Хорив, и даст людям сердце новое и дух новый, и еще: “не поминайте древнего; вот Я делаю новое, что ныне явится и вы узнаете; и сделаю в пустыне дуть и в безводной земле — потоки для напоения рода избранного, народа Моего, который я Дриобрел, чтоб он поведал Мои силы” (Ис.43:19-21), — ясно возвещали свободу Нового Завета и новое вино, вливаемое в новые мехи, т. е. веру во Христе, посредством которой Он явил открывшийся в пустыне путь правды и в безводной земле потоки Святого Духа для орошения избранного рода Божия, </w:t>
      </w:r>
      <w:r w:rsidRPr="00DF7676">
        <w:rPr>
          <w:rFonts w:ascii="Georgia" w:eastAsia="Times New Roman" w:hAnsi="Georgia" w:cs="Times New Roman"/>
          <w:sz w:val="21"/>
          <w:szCs w:val="21"/>
          <w:lang w:eastAsia="ru-RU"/>
        </w:rPr>
        <w:lastRenderedPageBreak/>
        <w:t>который Он приобрел для того, чтобы поведаны были Его силы, а не для хуления сотворившего сие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15. И обо всем прочем, что, как я показал, пророки изрекли чрез столь великий ряд Писаний, истинно духовный объяснит, к какой особенной черте распоряжения Господа относится каждое из изречений и вместе покажет весь состав дела Сына Божия, всегда зная Одного и Того же Бога и всегда познавая то же Слово Божие, хотя Оно ныне только открылось нам, и всегда познавая Того же Духа Божия, хотя Он только в последние время новым образом излился на нас, и от создания мира до конца (изливается) на человеческий род, от чего верующие Богу и следующие Его Слову получают даруемое от Него спасение. Отступающие же от Него и презирающие заповеди Его и своими делами бесчестящие Творца и своим учением хулящие Питателя своего, навлекают против себя праведнейший суд. Итак, Этот (Духовный Человек) всех испытует, а Сам никем не испытуется: он не хулит Отца Своего, не уничижает Его распоряжений, не обвиняет отцов, не бесчестит пророков, говоря, что они (происходили) от другого Бога или что пророчества их — от разной сущности.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XXXIV.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Доказательство против маркионитов,</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 все предсказания пророков относятся но Христу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Против же всех еретиков, особенно против последователей Маркиона и подобных им, говорящих. что пророки от другого Бога, я скажу: читайте внимательнее данное нам Апостодами Евангелие и читайте внимательнее пророков, и вы найдете, что вся деятельность, все учение и все страдание Господа нашего предсказано ими. Если же у вас возникнет такая мысль и скажете: что же нового принес Господь пришествием Своим? то знайте, что Он принес все новое тем, что Он возвещенный принес Себя самого. Ибо это самое и было предсказано, что придет новое, что обновит и оживотворит человека. И пришествие Царя наперед возвещается посылаемыми слугами для приготовления тех, которые имеют принять своего Господа. Когда же приходит Царь и подданные полны возвещенной радости, получают от Него свободу, удостаиваются видеть Его и слышать Его слова и пользуются дарами от Него, то люди, конечно разумные, не будут уже задавать вопроса, что принес Царь нового против тех, которые возвестили Его пришествие. Ибо Он принес Себя Самого и даровал людям возвещенныя прежде блага, в которые ангелы желали приникнуть.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слуги были бы лжецами, а не посланниками Божиими, если бы Христос пришел не таким, каким, о Нем было предсказано, и не исполнил их слов. Посему Он говорил: “не думайте, что Я пришел нарушить закон или пророков; не нарушить пришел Я, но исполнить. Ибо истинно говорю вам: доколе не прейдет небо и земля, ни одна йота или ни одна черта не прейдет из закона и пророков, пока не исполнится все” (Мф.5:17-18). И Он все исполнил пришествием Своим и еще исполняет в Церкви, до скончания (всего), предвозвещенный законом Новый Заветь. Так и Апостол говорить в послании к римлянам: “но ныне не зависимо от закона, явилась правда Божия. свидетельствованная законом и пророками; ибо праведный верою жив будет” (Рим.3:21; 1:17; Авв.2:4). А это, что праведный верою жив будет, было предсказано пророками.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Откуда же пророки могли предсказывать пришествие Царя и предвозвещать даруемую Им свободу и все совершенное Христово, Его слова, дела и страдание и предрекать Новый Завет, если они получили пророческое вдохновение от другого Бога, не ведая, как вы утверждаете, неизреченного Отца и Его царства и распоряжений Его, которые Сын Божий, в последние дни пришел, исполнил на земле. Не можете вы говорить, что это случилось по некоторому случаю, так как будто бы пророками было говорено о другом лице, а подобное сбылось на Господе. Ибо все пророки предсказывали одно и то же, и это не сбылось ни с кем из древних. А если бы это исполнилось на ком либо из древних, то бывшие после того пророки не говорили бы, что это сбудется в последние времена. Притом же никого нет ни из отцов, ни из пророков, ни из царей древних, над кем бы собственно исполнилось что либо из того (предсказанного о Христе). Ибо хотя все пророчествовали о страданиях Христа, но сами были далеки от того, </w:t>
      </w:r>
      <w:r w:rsidRPr="00DF7676">
        <w:rPr>
          <w:rFonts w:ascii="Georgia" w:eastAsia="Times New Roman" w:hAnsi="Georgia" w:cs="Times New Roman"/>
          <w:sz w:val="21"/>
          <w:szCs w:val="21"/>
          <w:lang w:eastAsia="ru-RU"/>
        </w:rPr>
        <w:lastRenderedPageBreak/>
        <w:t>чтобы претерпеть страдания, подобные предсказанным. И предсказанные подробности страдания Господа не имели места ни в каком другом случае. Ибо не случилось при смерти кого либо из древних, чтобы солнце зашло среди полдня, или завеса храма разорвалась, что произошло землетрясение, или камни распались, или мертвые воскресли, или кто из них сам восстал в третий день, или взят был на небо, или при взятии отверзлись небеса, или во имя кого либо другого уверовали народы, или кто из них, умерши и воскресши, открыл Новый Завет свободы. Посему, пророки говорили не о ком другом, но о Господе, в Котором сошлись все прежде указанные признаки.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Если же кто, защищая дело иудеев, скажет, что создание храма, последовавшее по переселении в Вавилон при Зоровавеле, и возвращение народа после семидесяти лет (пленения) — это есть Новый Заветь, то пусть знает, что хотя тогда был опять построен каменный храм, — ибо еще сохранялся бывший на каменных досках Закон, — не было дано никакого Нового Завета, но пользовались данным чрез Моисея Законом до самого пришествия Господа; а с пришествием Господа Новый. Завет, дарующий мир, и животворный Закон вышел во всю землю, как сказали пророки: “ибо от Сиона выйдет Закон, и Слово Господне из Иерусалима, и изобличат многие народы, и раскуют мечи свои на орала и копья свои на серпы и не будут учиться воевать” (Ис.2:3-4; Мих.4:2-3). Посему если бы другой Закон и Слово, исшедшее из Иерусалима, даровало такой мир народам, Его принявшим, и чрез них обличило множество людей в безрассудстве, тогда казалось бы справедливым, что пророки говорили о ком либо другом. Но когда именно закон свободы, т. е. Слово Божие, возвещенное во всю землю вышедшими из Иерусалима Апостолами, произвело столь великое превращение, что сами (народы) мечи и военные копья переделали на орала и изменили на серпы, на мирные орудия, данные для собирания хлеба, и уже не умеют сражаться, но, получив удар, подставляют и другую щеку, то не о другом ком сказали это пророки, но о Том, Кто сие совершил. Это — Господь наш, и на Нем (оказалось) истинным сказанное; потому что Он сделал орало и принес серп, т. е. первое поселение человека, которое выразилось в создании Адама, и в последние времена собранные чрез Слово плоды, и так как Он соединял начало с концом и есть Господь обоих, то в конце показал плут, в котором дерево соединено с железом и так очистил землю, ибо крепкое Слово, соединившись с плотью и в таком виде пригвоздившись очистило дикую землю. Вначале же Он образно представлял серп посредством Авеля, указывая на собирание праведного рода человеческого. “Ибо посмотри, — говорит Он, — как погибает праведный и никто не обращает на это внимания, и люди праведные отнимаются и никто не принимает этого к сердцу” (Ис.7:1). Это именно представлялось в Авеле, предвозвещалось пророками, и совершилось на Господе и совершается также на нас, так как тело следует за Своею Главою.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Против тех, которые производят от другого Бога пророков и от другого Отца — нашего Господа, такие (доказательства) пригодны, если только когда нибудь они могут отстать от такой нелепости. Ибо для того мы и стараемся привести доказательства из Писаний, чтобы опровергнуть их по возможности самыми словами и удержать их от богохульства и от безумного сочинения многих богов.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XXXV.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Опровержение тех, которые</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одни пророчества производят от Всевышняго Бога,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другие — от Демиурга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Опять, против валентиниан и других лжеименных гностиков, которые то производят некоторые изречения в Писаниях от высоты (Плеромы) посредством семени оттуда, то от средины чрез смелую матерь Прунику, иные же от Творца мира, Которым и были посланы пророки, я скажу, что весьма неразумно Отца всего представлять в столь великой скудости, как будто Он не имеет Своих орудий для чистого возвещения того, что в Плероме. Кого Он боялся, что не мог открыть Свою волю Сам по себе и независимо, свободно и без смешения с духом, пришедшим в состояние уничижения и неведения? Или боялся того, что очень многие спасутся, когда многие услышали бы неискаженную истину? Или с другой стороны Он был бессилен приготовить сам для Себя тех, которые бы возвестили пришествие Спасителя?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2. Если Спаситель по пришествии Своевт на землю послал в мир Своих Апостолов чисто возвещать Его пришествие и открывать волю Отца, нисколько не сообщаясь с учением язычников или иудеев, то гораздо более Он, когда был в Плероме, назначил бы Своих собственные проповедников для возвещения будущего Его пришествия в этот мир, не имеющих ничего общего с пророчествами, происходящими от Демиурга. А если бы будучи внутри Плеромы Он пользовался пророками, бывшими по закону и посредством них сообщал свое (откровение), тем более по пришествии на землю Он воспользовался бы теми самыми учителями и чрез них возвестил бы нам Евангелие. Тогда бы должно уже сказать, что не Петр, не Павел и прочие апостолы возвестили истину, а книжники и фарисеи и прочие (учители), посредством которых Закон проповедовался. Если же в Свое пришествие Он послал собственных Своих Апостолов в духе истины, а не в духе заблуждения, то Он то же самое сделал и в отношении к пророкам, ибо Слово Божие всегда тождественно Себе и если Дух из Плеромы, по учению их, был Дух света, Дух истины, Дух совершенства и Дух ведения, а дух от Демиурга был дух неведения, несовершенства и заблуждения и произведением тьмы, то каким образом в одном и том же могло быть совершенство и недостаток, ведение и неведение, заблуждение и истина, свет и тьма? Если же это не возможно было в пророках, но они от Одного Бога проповедовали Слово Господне и возвещали пришествие Его Сына; тем более Сам Господь никогда не говорил речей то от высоты, то от несовершенства и не был в одно и то же время Учителем ведения и неведения; и никак не прославлял бы то Творца мира, то высшего над Ним Отца, как Он Сам говорит: “никто не приставляет заплаты новой одежды к одежде ветхой, и не вливают нового вина в мехи ветхие” (Лк.5:36-37). Итак они должны или совсем отказаться от пророков, как от ветхого, н не говорить, что они, предпосланные Демиургом, изрекли нечто под тем новым влиянием, которое происходит от Плеромы, или они будут обличены Господом, Который говорит, что новое вино не вливается в мехи ветхие.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Но откуда семя их Матери могло узнать тайны в Плероме и говорить о них? Ибо Мать, будучи вне Плеромы, породила это самое семя; а что вне Плеромы, то по словам их, вне ведения, и есть незнание. Каким же образом семя, зачатое в неведении, могло возвещать знание? Или каким образом знала тайны Плеромы сама Матерь, безвидная и неопределенная, выброшенная как недоносок, и потом получившая вид и образ и Пределом удержанная от входа внутрь Плеромы и пребывающая до самого скончания (всего) вне ее, т. е. вне ведения? Еще, когда они говорят, что страдание Господа есть образ распростертого горнего Христа, которое он сделал посредством Предела и тем сообщил вид их Матери, то они обличаются в остальных подробностях (страдания Господа), будучи уже не.в состоянии для них найти подобия образа (с первообразом). Ибо когда горний Христос был напоен уксусом и желчию? Или когда были разделены его одежды? Или когда Он был прободен и вышла кровь и вода? Или когда Он источал капли крови? (То же может быть спрошено) и о прочих событиях с Господом, предсказанных пророками. Откуда же Матерь или ее семя знали о делах, которые тогда еще не совершились, а имели произойти после?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Обличенные теми (пророчествами), которые в Писаниях относятся к пришествию Христову, они говорят, что кроме их, некоторые изречены от Плеромы. Какия же это, — в этом они не согласны, но дают разноречивые ответы. Если кто желая испытать их спросит наедине отличнейших между ними относительно какого либо изречения, то найдет, что один относит спрашиваемое к Первоотцу, т. е. Глубине, другой — к началу всего, т. е. Единородному, другой — к Отцу всего, т. е. Слову, иной — к одному из Эонов Плеромы, другой — ко Христу, а другой — к Спасителю. А искуснейший между ними, после долгого молчания, ответит, что то сказано о Пределе; другой скажет, что здесь означается Премудрость, находящаяся в Плероме, другой — Мать, находящаяся вне Плеромы, а иной — Вот, сотворивший мир. Таково между ними разногласие об одном (месте) и разномыслие об одних и тех же Писаниях; и когда причтется одно какое либо место, то они, нахмурив брови, покачивают головой и говорят, что изречение очень возвышенно и не все могут понять величие содержащегося в нем смысла, и потому молчание есть важнейшее дело у мудрецов. Ибо должно же горнее Молчание иметь соответствующий образ в молчании, ими хранимом. Так все они расходятся между собою, разноглася об одном и том же и сши высокия понятия соблюдая у себя в тайне. А когда они согласятся между собою относительно пророчеств в Писаниях, то они и нами будут опровергнуты. Ибо имея худые мнения, они впрочем сами себя обличают своим разногласием об одних и тех же словах. Мы же следуя Учителю Одному истинному Богу, и Его слова имея для себя правилом истины, все говорим согласно об одном и том же, зная единого Бога, Творца сей Вселенной, Который послал пророков, вывел народ </w:t>
      </w:r>
      <w:r w:rsidRPr="00DF7676">
        <w:rPr>
          <w:rFonts w:ascii="Georgia" w:eastAsia="Times New Roman" w:hAnsi="Georgia" w:cs="Times New Roman"/>
          <w:sz w:val="21"/>
          <w:szCs w:val="21"/>
          <w:lang w:eastAsia="ru-RU"/>
        </w:rPr>
        <w:lastRenderedPageBreak/>
        <w:t>из земли Египетской и в последние времена явил Сына Своего, чтобы посрамить неверующих и взыскать плод правды.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Пророки были посланы от Того же Отца,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от Которого и Христос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Кого не опровергает Господь, когда Он говорит, что пророки были не от другого Бога, но от Его Отца, и не от другой какой сущности, но от одного и того же Оща, и не другой кто сотворил существующее в сем мире, но Его Отец, и так учит: “был некоторый домохозяин, который насадил виноградник, обнес его оградою, выкопал в нем точило, построил башню и отдав его поселянам отлучился. Когда же приблизилось время плодов, он послал своих слуг к поселянам взять его плоды. Поселяне схватив слух его, иного прибили, иного побили камнями, а иного убили. Опять послал он других слуг больше прежнего; и с ними поступили также. Наконец послал он к ним своего единственного сына говоря: устыдятся сына моего. Но поселяне увидев сына сказали друг другу: это наследник, пойдем убьем его и завладеем наследством его. И схватив его вывели вон из виноградника и убили. Итак когда придет хозяин виноградника, что сделает он с теми поселянами? И сказали они: злодеев предаст злой смерти, а виноградник отдаст другим поселянам, которые будут отдавать ему плоды во времена свои Опять Горподь говорить: неужели вы не читали, что камень, который отвергли строители, тот самый сделался главою угла? От Господа сделался и есть дивен в очах наших. Потому сказываю вам, что отнимется от вас Царство Божие и дано будет народу, приносящему плоды его” (Мф.21:33-44). Этими словами Он ясно указал Своим ученикам на одного и того же Домохозяина, т. е. Единого Бога Отца, Который все сотворил Сам Собою, земледельцев же представил не одинаковыми, одних сварливыми, гордыми, бесплодными и убийцами Господа, а других со всяким повиновением отдающими плоды в свои времена: и того же самого Домохозяина — посылающим то слуг, то Сына Своего. Итак, от Того Отца, от Которого был послан Сын к убившим его поселянам, от Него же (посланы) и слуги. Но Сын, приходящий от Отца как бы с верховным достоинством, говорил: “а Я сказываю вам”. Слуги же приходили от Господа как бы рабски и потому говорили: “Так говорит Господь”.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Итак, Господа, Которого те (пророки) проповедовали неверующим, того возвещал Христос повинующимся Ему, и Бог, Который призвал прежних, т. е. прежде чрез рабское законоположение, Тот же принял последующих, т. е. после чрез усыновление. Ибо Бог насадил виноградник рода человеческого, сперва чрез создание Адаиа и избрание отцов, и передал его виноградарям посредством законодательства Моисеева обнес оградою, т. е. установил их богопочтение; построил башню, т. е. избрал Иерусалим, и ископал точило, т. е. приготовил обиталище Пророческаго Духа, и так посылал пророков до переселения в Вавилон, и после переселения еще других больше прежнего, с требованием плодов, которые говорили: “так говорит Господь: очистите пути ваши и нравы ваши” (Иер.7:3); судите праведным судом и каждый да творит милость и щедроты к брату своему; и не оказывайте насилия вдове, сироте, пришлецу и бедному, и каждый да не помнит в сердцах ваших зла брата своего (Зах.7:6-10); не любите клятвы ложной (Зах.8:17); омойтесь, будьте чисты; удалите злые мысли из сердец ваших, научитесь делать добро, ищите правды, защищайте терпящего насилие, оказывайте справедливость сироте и оправдайте вдову, и приходите, рассудимся, говорить Господь” (Ис.1:16-19). И еще: “удержи язык твой от зла и, чтобы уста твои не говорили лукавства. Уклоняйся от зла и делай добро, ищи мира и гонись за ним” (Пс.33:14-15). Проповедуя это пророки требовали плода правды. Так как они не веровали, то в последние времена Бог послал Сына Своего Господа нашего Иисуса Христа, Которого злые виноградари выбросили вон из виноградника, когда убили Его. Посему Господь Бог и передал Его, уже не обнесенный оградою, но открытый на весь мир другим возделывателям, приносящим плоды во времена свои, — и башня избрания красиво возвышается повсюду. Ибо славная Церковь теперь повсюду; и повсюду ископано точило, ибо повсюду есть принимающие Духа. А за то, что презрели Сына Божия и изринули Его вон из винограда, когда убили, то праведно презрел их Бог и возделывание виноградника передал существующим вне его язычникам. Так и пророкИеремия говорит: “Господь отринул и отвергнул род, делающий это; ибо сыны иудины сделали злое в очах Моих, говорит Господь” </w:t>
      </w:r>
      <w:r w:rsidRPr="00DF7676">
        <w:rPr>
          <w:rFonts w:ascii="Georgia" w:eastAsia="Times New Roman" w:hAnsi="Georgia" w:cs="Times New Roman"/>
          <w:sz w:val="21"/>
          <w:szCs w:val="21"/>
          <w:lang w:eastAsia="ru-RU"/>
        </w:rPr>
        <w:lastRenderedPageBreak/>
        <w:t>(Иер.7:29-30). И еще Иеремия говорит: “Я поставил над вами стражей; слушайте голоса трубы; а они сказали: не послушаем. Поэтому, услышали язычники и пасущие у них стада” (Иер.7:17-18). Итак Один и Тот же Бог Отец, насадивший виноградник, выведший народ Свой. пославший пророков, пославший Своего Сьгаа и давший виноградник другим возделывателям, приносящим плоды во времена свои.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 поэтому Господь говорил ученикам Своим, чтобы сделать нас добрыми работниками: “смотрите за собою и постоянно бодрствуйте во всякое время, чтобы сердца ваши не отягчались объедением и пьянством и заботами житейскими, и чтоб день тот не постит вас внезапно. Ибо он как сеть найдет на всех живущих на лице земном” (Лк.21:34-35). “Да будут же чресла ваши препоясаны и светильники горящие, и вы будете подобны людям, ожидающим возвращения господина своего с брака” (Лк.12:35-36). “Ибо как было во дни Ноя: ели и пили, покупали и продавали, женились и выходили замуж и не знали до тех пор, как вошел Ной в ковчег, и пришел поток и погубил всех. И как было во дни Лота: ели и пили, покупали и продавали, садили и строил до тех пор, как вышел Лот из Содома, пролился с неба огонь и истребил всех: так будет и в пришествие Сына Человеческаго” (Лк.17:26-31). “Итак, бодрствуйте, потому что не знаете, в какой день придет Господь” (Мф.24:42). (Сими словами) Он возвещает Одного и Того Господа, Который во времена Ноя за непослушание людей навел потоп, и во время Лота за множество грехов Садомлян низвел огонь с неба, а в последний день судный, в который, говорит Он, жителям Содома и Гоморра будет сноснее, чем тому городу и дому, который не примет слова Его Апостолов. “И ты, Капернаум, — говорил Он, — ужели ты до неба возвысишься? Ты низвергнешься до ада, ибо если бы в Содоме явлены были силы, явленные в тебе, то он оставался бы до сего дня. Но говорю вам, что Содому будет сноснее в день суда, нежели вам”[38].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Поелику Слово Божие всегда одно и то же и верующим в него дает источник воды (текущий) в жизнь вечную, а бесплодную смоковницу тотчас иссушает, — то Он праведно и во времена Ноя навел потоп для истребления развращенного рода живших тогда людей, которые не могли уже плодоносить Богу, когда с ними смешались согрешившие ангелы, и для того, чтобы взыскать за грехи их, но сохранить первообраз, создание Адама[39]; и во времена Лота низвел на Содом и Гонорру огонь и серу с неба, “пример праведного суда Божия” (2 Фес.1:5; Иуд.7), чтобы все знали, что “всякое дерево, не приносящее доброго плода, срубается и бросается в огонь” (Мф.3:10); и на всеобщем суде поступить с содомлянами снисходительнее, чем с теми, которые видели явленные Им силы и не уверовали в Него и не приняли Его учения. Ибо как Он пришествием Своим даровал большую благодать верующим в Него и исполняющим Его волю, так и большее наказание назначил Он неверующим, потому что Он справедлив и с тех больше и взыщет, кому дал больше, — больше, не потому, чтоб Он открыл познание другого Отца, как я так часто и подробно показал, но потому, что Своим пришествием излил на человеческий род больший дар Отчей благодати.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5. Впрочем, если вышесказанное, мною не довольно убеждает кого либо в том, что пророки были посланы от Одного и Того. же Отца, от Которого послан и Господь наш, тот пусть откроет уши сердца своего и, призвав Учителя нашего Иисуса Христа, послушает, что Он говорит: “Царство небесное подобно царю, который сделал брачный пир для сына своего и послал рабов своих созвать званных на брачный пир”. И когда они не хотели послушаться, “опять послал других рабов, говоря: скажите званным: вот я приготовил обед мой, тельцы мои и все откормленное заколото, и все готово; приходите на брачный пир. Но они, пренебрегши его, пошли кто на свое поле, а кто на торговлю свою; прочие же, схватив рабов, иных оскорбили, а иных убили. Услышав о сем, царь разгневался, и послал войска свои истребить тех убийц и сжечь город их, и сказал рабам своим: брачный пир готов, а званные не были достойны. Итак, подите на распутия и всех, кого найдете, зовите на брачный пир. И рабы те, вышедши на дороги, собрали всех, кого только нашли, и злых и добрых, и брачный пир наполнился возлежащими. Царь, войдя посмотреть возлежавших, увидел там человека, одетого не в брачную одежду, и говорит ему: друг, как ты вошел сюда, не имея брачной одежды? Он же молчал. Тогда сказал Царь слугам: связав ему руки и ноги, возьмите его и бросьте его в тьму внешнюю; там будет плач и скрежет зубов. Ибо иного званных, а мало избранных” (Мф.22:1-15). Сими словами Господь ясно показывает все, — и что Один Царь и Господь всего Отец, о Которои прежде сказал: “не клянись и Иерусалимом, потому что он есть город великого Царя” (Мф.5:35), и что Он изначала приготовил брачный пир для Своего Сына и по неизмеримой благости звал чрез рабов Своих первых людей на пир, а когда они не </w:t>
      </w:r>
      <w:r w:rsidRPr="00DF7676">
        <w:rPr>
          <w:rFonts w:ascii="Georgia" w:eastAsia="Times New Roman" w:hAnsi="Georgia" w:cs="Times New Roman"/>
          <w:sz w:val="21"/>
          <w:szCs w:val="21"/>
          <w:lang w:eastAsia="ru-RU"/>
        </w:rPr>
        <w:lastRenderedPageBreak/>
        <w:t>хотели послушаться, позвал еще других рабов для призыва их, но и так они не послушались и возвещавших зов побили камнями и убили; и Он, послав войска Свои, истребил их и город их сжег; призвал же на брачный лир Сына Своего со всех распутий, т. е. от всех народов, как говорит чрез Иеремию: “и Я послал к лам рабов Моих, пророков, сказать: устранитесь каждый из вас от пути неправедного и сделайте лучшими дела ваши” (Иер.35:15) и еще говорит чрез того же пророка: “и Я послал к вам всех рабов Моих, пророков, в день и прежде света, и не послушались Меня и не приклонили ушей своих. И скажешь ли эти слова: сей род не послушал голоса Господня и не принял научения; вера пропала из уст их” (Иер.7:25-29). Господь, Который призвал нас отовсюду чрез Апостолов, Он чрез пророков звал древних людей, как видно из слов Господа; и не от одного пророки, а от другого апостолы, хотя они проповедовали различным народом, но от Одного и Того же одни возвещали Господа, другие проповедовали Отца, одни предвозвещали пришествие Сына Божия, а другие проповедовали Его уже пришедшего тем, которые были далеко.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Далее, Он показал еще, что мы после призвания должны украшаться делами правды, чтобы почил йа нас Дух Божий, и это есть брачная одежда, о которой и Апостол говорит: “мы не хотим совлечься, но облечься, чтобы смертное поглощено было безсмертием” (2 Кор.5:4). Званные к вечере Божией и за свое худое поведение не получившие Святого Духа, “будут, — сказал Он, — брошены во тьму внешнюю”, ясно показывал, что Тот же Самый Царь, Богорый отовсюду созвал верных на брачный пир Своего Сына и даровал им бессмертную трапезу, повелит послать в тьму внешнюю не имеющего брачной одежды, т. е. презрителя. Ибо как в первом Завете “не о многих из них благоволил” (Бог), так и здесь “много званных, мало же избранных” (1 Кор.10:5; Мф.22:14). Итак, не иной Бог судящий я не иной Отец зовущий ко спасению: не иной — дарующий вечный свет, а другой — повелевающий ввергнуть во тьму внешнюю тех, которые не имеют брачной одежды. Но Один и Тот же Бог Отец Господа нашего, от Которого и пророки были посланы, по неизмеримой благости Своей призывающий и недостойных, но смотрящий на призванных, имеют ли они одежду приличную брачному пиру Сына Его, ибо ничто неприличное и худое не угодно Ему. Так и Господь сказал исцеленному: “вот ты выздоровел: не греши же, чтобы не случилось с тобою чего хуже” (Ин.5:14). Ибо благий, правосудный, чистый и нескверный Он не потерпит в Своем брачном чертоге ничего злого, неправедного и скверного. Таков Отец Господа нашего, проведением Коего все существует и повелением Коего все управляется: Он даром дает, кому следует, в по заслуге праведно воздает неблагодарным и не чувствующим Его благости, как Праведнейший Мздовоздатель; и потому сказано: “послав войска Свои, Он истребил тех убийц и город их сжег.” Он назвал их войсками Его, потому что все люди Божии: “ибо Господня земля и что наполняет ее, мир и все живущие в нем” (Пс.23:1). И потому Апостол Павел в послании к Римлянам говорит: “нет власти не от Бога, существующие же власти от Бога установлены. Посему противящиеся власти противятся Божию установлению; а противящиеся сами навлекут на себя осуждение. Ибо начальствующие страшны не для доброго дела, а для злого. Хочешь ли не бояться власти? Делай добро и получишь похвалу он нее. Ибо (начальствующий) есть Божий слуга тебе на добро. Если же делаешь зло, бойся; ибо он не напрасно носит меч; он Божий слуга, отмститель в наказание делающему злое. И потому будьте покорны не только из (страха) наказания, но и по совести. Для сего вы подати платите; ибо они Божии служители, сим самым постоянно занятые” (Рим.13:17). Итак, и Господь и Апостолы возвещают одного Бога Отца — Того, Который дал Закон, послал пророков и все сотворил; поэтому говорит: “послав войска Свои”, ибо всякий человек, как человек, есть Его создание, хотя и не знает Бога своего. Он всем дает бытие,Он, Который “повелевает солнцу Своему сиять на злых и добрых и посылает дождь на праведных и неправедных” (Мф.5:45).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7. И не только вышеприведенными словами, но и притчею о двух сыновьях, из которых младший расточил свое имение, живя с блудницами, Он учил об Одном и Том же Отце, Который для старшего сына не давал и козленка, а для погибшего младшего сына Своего повелел заколоть откормленного теленка и подарил ему первую одежду. И посредством притчи о работниках, которые посылались в виноградник в разные времена, показывается Один и Тот же Господь, одних призывающий в самом начале сотворения мира, других после того, иных всредине времен, иных по прошествии долгого времени, а иных в конце, так что много работников в каждое их время, но один созывающий их Домохозяин. Ибо один виноградник, так как и одна праведность, и один Распорядитель, так как один Дух Божий, все устрояющий; а также и одна награда, ибо все получили каждый по динарию, имеющему образ и надписание Царя — познание Сына Божия, которое есть бессмертие. И потому он начал </w:t>
      </w:r>
      <w:r w:rsidRPr="00DF7676">
        <w:rPr>
          <w:rFonts w:ascii="Georgia" w:eastAsia="Times New Roman" w:hAnsi="Georgia" w:cs="Times New Roman"/>
          <w:sz w:val="21"/>
          <w:szCs w:val="21"/>
          <w:lang w:eastAsia="ru-RU"/>
        </w:rPr>
        <w:lastRenderedPageBreak/>
        <w:t>давать награду с последних, потому что Господь в последние времена явил и представил Себя всем.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И мытарь, превзошедший Фарисея в молитве, не потому, что молился другому Отцу, получил свидетельство от Господа, что он более оправдался, но потому что с великим смирением, без превозношения и тщеславия, совершал исповедание тому же Богу. И притча о двух сыновьях, посылаемых в виноградник, из коих один противоречил отцу, а потом раскаялся, когда раскаяние было ему бесполезно, а другой обещался пойти, и тотчас же после обещания не пошел — потому что “всякий человек есть лжец” (Пс.115:2), и желание есть, но не находить (силы) совершить — также показывает Одного и Того же Отца. И притча о смоковнице, — о которой Господь говорит: “вот я третий год прихожу искать плода на этой смоковнице, и не нахожу” (Лк.13:7), показывая Свое пришествие чрез пророков, посредством которых Он неоднократно приходил искать у них плода правды, но не находил, — ясно показала и то, что смоковница будет посечена по вышесказанной причине. И без притчи Господь говорил к Иерусалиму: “Иерусалим, Иерусалим, избивающий пророков и камнями побивающий посланных кь тебе! сколько раз хотел Я собрать чад твоих, как птица птенцов своих под крылья, а вы не захотели! Вот оставляется вам дом ваш пусть” (Лк.13:34 и сл.; Мф.13:37 и сл.). Слова притчи: “вот, Я третий год прихожу искать плода” и прямые слова: “сколько раз хотел Я собрать чад твоих” будут ложью, если не будем здесь разуметь пришествия Его чрез пророков, ибо Он (собственно) однажды и только тогда пришел к ним. А что избравший патриархов есть то же Слово Божие, которое всегда посещало их (иудеев) посредством пророческого Духа и нас, отовсюду созванных, чрез пришествие Свое, об этом, кроме вышеприведенного, Он истинно говорил: “многие придут с востока и запада и возлягут с Авраамом, Исааком и Иаковом в Царстве небесном. А сына Царства извержены будут во тьму внешнюю; там будет плач и скрежет зубов” (Мф.8:11-12) Итак, если те, которые от востока и запада веруют в Него чрез проповедь Апостолов, возлягут вместе с Авраамом, Исааком и Иаковом в Царстве небесном, участвуя с ними в вечере, то оказывается, что Один и Тот же Бог, избравший патриархов, посещавший народ и призвавший язычников.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XXXVII.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Человек свободен,</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нет людей добрых и злых от природы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Слова: “сколько раз хотел Я собрать чад твоих, и вы не захотели!” показывают первоначальный закон свободы человека; потому что Бог изначала сотворил его свободным, имеющих свою власть, так же, как и свою душу, добровольно исполнять волю Божию, а не по принуждению от Бога. Ибо у Бога нег насилия, благая же воля всегда присуща у Него. И потому Он всем дает благой советь, но положил в человеке свободу выбора, — так же, как и в ангелах, ибо ангелы разумны, — чтобы повинующиеся по справедливости обладали благом, которое хотя дано Богом, но соблюдено ими самими. А неповинующиеся по справедливости не окажутся обладающими благом и получат заслуженное наказание, потому что Бог по благости Своей даровал благо, но сами они не соблюли его тщательно и не почитали его драгоценным, но призрели Его превеличайшую благодать. Посему, отвергая и как бы отталкивая благо, они все справедливо подвергнутся праведному суду Божию, как и Апостол Павел в послании к римлянам свидетельствует говоря: “или пренебрегаешь богатство благости, терпения и великодушия Божия, не разумея, что благость Божия ведет тебя к покаянию? Но по упорству своему и нераскаянному сердцу, сам себе собираешь гнев на день гнева и откровение праведного суда Божия. Слава же и честь всякому делающему доброе” (Рим.2:4-5,10). Итак, Бог даровал благо, как и Апостол свидетельствует в том же послании, и делающие доброе получать славу и честь, потому что делали доброе, хотя могли не делать оное; а неделающие подвергнутся праведному суду Божию, потому что не делали доброе, тогда как могли делать оное.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А если бы некоторые по природе были добры, а другие злы, то ни добрые не заслуживали бы похвалы, ибо они таковыми устроены, ни те не были бы достойны порицания ибо они так созданы. Но поелику все одной и той же природы могут соблюдать и делать доброе, а с другой стороны могут опускать и не делать его, то справедливо у людей, пользующихся благами </w:t>
      </w:r>
      <w:r w:rsidRPr="00DF7676">
        <w:rPr>
          <w:rFonts w:ascii="Georgia" w:eastAsia="Times New Roman" w:hAnsi="Georgia" w:cs="Times New Roman"/>
          <w:sz w:val="21"/>
          <w:szCs w:val="21"/>
          <w:lang w:eastAsia="ru-RU"/>
        </w:rPr>
        <w:lastRenderedPageBreak/>
        <w:t>законами, тем более у Бога, одни восхваляются и получают достойное одобрение за избрание добра и пребывание в нем, а другие порицаются и подвергаются достойному осуждению за отвержение доброго и благого. И потому пророки увещевали людей поступать справедливо и делать добро, как я пространно показал, потому что это в нашей власти, но по крайней небрежности мы забыли это и нуждаемся в благом совете, который благий Бог и даровал нам чрез пророков.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Поэтому и Господь говорил: “да светит свет ваш пред людьми, чтобы они видели ваши добрые дела и прославляли Отца вашего небесного” (Мф.5:16). И: “смотрите за собою, чтобы сердца ваши не отягчались объедением и пьянством и заботами житейскими” (Лк.21:34). И: “да будут чресла ваши препоясаны и светильники горящие; и вы будьте подобны людям, ожидающим возвращения господина своего с брака, чтобы когда придет и постучит, отворить ему. Блажен тот раб,квотораго господин, пришедши, найдет так поступающим” (Лк.12:35-36). И еще: “раб знающий волю Господина своего и не делающий, бит будет много” (Лк.12:47). И: “что вы зовете Меня: Господи, Господи! и не делаете того, что Я говорю?” (Лк.6:46). И еще: “если же раб тот скажет в сердце своем: промедлит господин, и начнет бить слуг, есть, пить и напиваться, то придет господин его в день, в который он не ожидает, и рассечет его и подвергает его одной участи с лицемерами” (Лк.12:45-46; Мф.24:48-51). Все это показывает, что человек имеет свободу, и что Бог внушает совет, увещевая нас к покорности и отклоняя от неповиновения Ему, но не принуждая.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если кто не захочет следовать самому Евангелию, это в его власти, но не полезно ему. Ибо во власти человека не повиноваться Богу и не делать доброго, но это причиняет ему не малый вред и зло. И поэтому Павел говорит: “все возможно, но не все полезно” (1 Кор.6:12; 10:23), показывая и свободу человека, почему и “возможно все”, так как Бог не принуждает его, и выставляя последствие, чтобы мы не злоупотребляли свободою для прикрытия зла, ибо “это не полезно”. И еще говорит: “говорите каждый своему ближнему истину.” И: “никакое гнилое слово да не исходить из уст ваших; сквернословие, пустословие и смехотворство не приличны, а напротив благодарение” (Еф.4:25,29; 5:4). И: “вы были некогда тьма, а ныне свет о Господе; как чада света ходите честно, не предаваясь ни пированиям и пьянству, ни сладострастию и распутству, ни гневу и зависти (Рим.13:13). И такими были некоторые из вас, но омылись, но освятились именем Господа нашего” (1 Кор.6:11). Если бы не в нашей власти было делать это или не делать, то какое основание имел Апостол, и еще прежде Сам Господь, давать увещание нечто делать, а от иного воздерживаться? Но поелику человек изначала имеет свободную волю, как и Бог, по подобию Коего он создан, имеет свободную волю, то всегда ему дается совет соблюдать доброе, что исполняется чрез повиновение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 не только в делах, но и в вере Господь сохранил свободу и самовластие человека, говоря: “по вере твоей да будет тебе” (Мф.9:29), и показывая, что вера принадлежит человеку, так как он имеет свою собственную волю. И еще: “все возможно верующему” (Мк.9:23) и: “иди; как ты веровал да будет тебе” (Мф.8:13). И все такие (изречения) показывают собственную власть человека относительно веры. Поэтому то, “верующий в него имеет жизнь вечную; а неверующий в Сына не имеет жизни вечной, но гнев Божий пребудет на нем” (Ин.3:36). Поэтому же Господь показывая Свою собственную благость и вместе свободу и самовластие человека, говорил Иерусалиму: “сколько раз Я хотел собрать чад твоих, как птица птенцов своих под крылья, и вы не хотели! Посему оставится дом ваш пусть”.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Те же, которые утверждают противное сему, сами представляют Господа бессильным, как будто Он не мот совершит того, что захотел, или с другой стороны, незнающий тех, которые по природе “вещественны”, как говорят они, и не могут принять Его нетления. Но по словам их не следовало бы Ему сотворить ни ангелов такими, чтобы могли согрешить, ни людей, чтобы они тотчас оказались неблагодарными к Нему, ибо они сотворены разумными, одаренными способностью испытывать и судить, а не как существа неразумные или неодушевленные, которые не могут ничего делать по своей воле, но с необходимостью и невольно влекутся к добру, и имеют одно чувство и один нрав, непреклонные и чуждые рассуждения, которые ничем другим не могут быть, кроме того, чем сотворены. А в таком случае ни добро не было бы для них приятно, ни общение с Богом драгоценно, ни очень вожделенно благо, которое бы достигалось без собственного устремления, старания и труда, но было бы насаждено само собою и без всякого подвига; таким образом добрые не имели бы никакого достоинства, потому что они были бы такими более по природе, чем по воле своей, и </w:t>
      </w:r>
      <w:r w:rsidRPr="00DF7676">
        <w:rPr>
          <w:rFonts w:ascii="Georgia" w:eastAsia="Times New Roman" w:hAnsi="Georgia" w:cs="Times New Roman"/>
          <w:sz w:val="21"/>
          <w:szCs w:val="21"/>
          <w:lang w:eastAsia="ru-RU"/>
        </w:rPr>
        <w:lastRenderedPageBreak/>
        <w:t>имели бы благо само собою, а не по выбору, и потому и не понимали бы того, что благо прекрасно, и не наслаждались бы им. Ибо как могут наслаждаться благом незнающие его? И какая слава тем, которые не стремились к нему? Какой венец тем, которые не стяжали его, как победители на состязании?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И поэтому Господь сказал, что “Царство небесное силою берется, и употребляющие усилие восхищают его” (Мф.11:12) т. е. те, которые с усилием и подвигом постоянно бодрствуют, восхищают его. Поэтому же и Апооиол Павел говорит коринфянам: “не знаете ли, что бегущие на ристалище, бегут все, но один получает награду? Так бегите, чтобы получить. Всякий же подвижник воздержен во всем, — те для получения венца тленного, а мы нетленного. И потому я бегу так не на неверное, бьюсь не так, как будто бил воздух; но усмиряю тело мое и порабощаю, дабы, проповедаю другим, самому не остаться недостойным” (1 Кор.9:24-27). Итак, добрый подвижник увещевает нас подвигом достигать бессмертия, чтобы мы увенчались и почитали венец драгоценным, — именно тот, который приобретается нами посредством подвига, а не приходит сам собою. И чем большим подвигом он достается нам, тем он драгоценнее, а чем драгоценнее тем больше будем любить его всегда. То, что приходит к нам само собою не бывает так ценимо, как то, что достается с великою заботою. Поелику же от нас зависит больше любить Бога, то достигать того подвигом и Господь научил и Апостол преподал. Иначе наше доброе было бы неразумно, если бы не было плодом упражнения. И способность видеть не была бы для нас так вожделенна, если бы мы не знали, какое большое зло не видеть; и здоровье делается драгоценнее чрез испытание болезни, и свет чрез сравнение с мраком, и жизнь чрез сравнение с смертью. Так и Царство небесное драгоценнее для знающих земное. А чем оно для нас драгоценнее, тем больше его любим, и если больше его полюбим, то будем славнее пред Богом. Посему для нас Господь все это допустил, чтобы мы всем наученные были во всем предусмотрительны на счет будущего и пребывали во всякой любви к Богу, разумно наученные любить Его; ибо Бог явил Свое великодушие в деле падения человека, а человек был научен чрез это, как и пророк говорит: “тебя исправить отступление твое” (Иер.2:19); и Бог все предопределил для совершенства человека, для его назидания и открытия ему Своих распоряжений, дабы и благость явилась, и правда совершилась, и Церковь устроилась по образу Сына Его, и, наконец, человек некогда созрел, чрез это делаясь способным к видению и обнятию Бога.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XXXVIII.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Почему человек не был</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вначале сотворен совершенным?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Если же кто скажет: что же не мог ли Бог вначале представить человека совершенным? то пусть знает, что Бог всегда Один и Тот же, безначален, и относительно Его Самого все возможно Ему. Сотворенныя же (существа), поскольку они в последствии получили свое начало, постольку должны быть меньше Того, Кто создал их; ибо не могло быть не сотворенным то, что недавно только произошло. А так они не суть несотворенные, то не имеют совершенства. Как недавние существа они поэтому, находятся в состоянии младенческом, а потому необучены и еще неупражнены в отношении к совершенному образу жизни. Как мать может доставить младенцу совершенную пищу, но он еще не может принять пищи старшего возраста, так и Бог мог вначале даровать человеку совершенство, но человек не мот принять его, ибо он был еще младенец. Посему, и Господь наш в последние времена, восстановляя в Себе все, пришел к нам не так, как Он мог, но как мы могли Его видеть. Ибо Он мог придти к нам в неизреченной славе Своей, но мы не могли вынести величия Его славы. И поэтому Он, совершенный хлеб Отца, представил нам младенцам СебяСамого как молоко — таково было Его человеческое пришествие, — дабы, как бы вскормленные от сосцов Его плоти и чрез такое млекотворение приученные есть и пить Слово Божие, мы могли содержать в себе самих хлеб безсмертия, который есть Дух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поэтому Павел говорит коринфянам: “Я питал вас молоком, а не (твердого) пищею, ибо вы были еще не в силах принимать такую пищу”, т. е. вы узнали пришествие Господа, как человека, но Дух Отца еще не почивает на вас по причине вашей слабости, ибо, — говорит, — если между вами зависть, споры и разногласия, то не плотские ли вы? и не по человеческому </w:t>
      </w:r>
      <w:r w:rsidRPr="00DF7676">
        <w:rPr>
          <w:rFonts w:ascii="Georgia" w:eastAsia="Times New Roman" w:hAnsi="Georgia" w:cs="Times New Roman"/>
          <w:sz w:val="21"/>
          <w:szCs w:val="21"/>
          <w:lang w:eastAsia="ru-RU"/>
        </w:rPr>
        <w:lastRenderedPageBreak/>
        <w:t>ли (обычаю) поступаете”? (1 Кор.3:2-3). Это значит, что Дух Отца еще не был с ними по несовершенству их и немощи их в жизни. Итак, как Апостол мог дать пищу, ибо на кого Апостолы возлагали руки, те получали Святого Духа, Который есть пища жизни, но они не были в силах принять Его, потому что имели душевные чувства свои еще слабые и неприученные к обращению с Богом, так и Бог мог дать вначале совершенство человеку, но он только что получивший бытие не был в силах принять Его, или, приняв, вместить, или, вместив, удержать Его. И поэтому Сын Божий совершенный сомладевчествовал человеку, и не Сам по Себе, но ради младенчества человека сделался так доступным, как человек мог принять Его. Итак, неспособность и скудость не в Боге, но в человеке, только что созданном, потому что он не был (существо) несотворенное.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У Бога оказывается зараз могущество, премудрость и благость: могущество и благость в том. что Он добровольно создал и устроил то, что еще не существовало, а мудрость в том, что создал это в стройном порядке и согласии. Некоторые же (существа), которые по Его неизмеримой благости получают приращение и пребывают долгий период времени, отражают славу Несозданного ибо Бог независтно дает благо. Поскольку они сотворены, они не суть несозданныя (существа); постольку же продолжают бытие в течение долгих веков, они воспринимают силу Несозданного, ибо Вот даром дает им вечное пребывание. Таким образом Бог во всем первенствует, единый несозданный, прежде всего сущий и виновник бытия всего; все же прочее находится в подчинении Богу. Подчинение же Богу есть неразрушимое пребывание, а неразрушимость есть слава Несозданного. Такимто порядком, по таким распоряжениям и руководству сотворенный и созданный становится по образу и подобию несозданного Бога, потому что Отец хочет и повелевает, Сын действует и исполняет, а Дух питает и возращает, человек же постепенно преуспевает и восходит к совершенству, т.е приближается к Несозданному, ибо несозданный совершен, а таков есть Бог. Человеку надлежало сперва произойти и произшедши возрастать, возросши возмужать, возмужавши размножаться, умножившись укрепляться силами, укрепившись прославиться и прославившись видеть своего Владыку. Ибо Бог имеет быть видим; видение же Бога производит нетление. а нетление приближает к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Посему, вполне неразумны те, которые не дожидаются времени приращения и слабость своей природы приписывают Богу. Не зная ни Бога, ни самих себя, ненасытные и неблагодарные, они во первых не хотят быть тем, чем созданы, людьми, подверженными страданиям, но, преступая закон человеческого рода и прежде чем сделались людьми, хотят уже быть подобными Богу Творцу, и не полагают никакого различия между Богом несозданным и ныне сотворенным человеком. Они неразумнее бессловесных животных; последние не обвиняют Бога за то, что Он, не создал их людьми, но каждое из них, как оно создано, благодарит за то, что создано. А мы обвиняем Его за то, что не вначале сотворены мы богами, но сперва людьми, а потом уже богами, хотя Бог по чистой благости Своей сделал это для того, чтобы кто не почел Его завистливым или скупым. “Я сказал, — говорит Он, — вы все боги и сыны Вышняго”, но так как мы не могли вынести силы Божества, то прибавляет: “впрочем вы умрете, как люди” (Пс.81:6-7), — показывая то и другое — и благосклонность Своего даяния и слабость нашу и то также, что мы свободные существа. Ибо по Своей благости Он милостиво дал нам добро и создал нас подобными Ему — свободными людьми; по Своему провидению Он знал слабость людей и имеющие от нее произойти последствия, а по Своей любви и могуществу Он победит сущность сотворенной природы. Надлежало, чтобы прежде явилась природа, а потом смертное было побеждено и поглощено бессмертием, и тленное — нетлением, и человек сделался по образу и подобию Божию, получив познание добра и зла.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XXXIX.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Человеку дана способность различать добро и зло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для свободного исполнения заповедей Божиих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Человек получил познание добра и зла. Добро есть повиноваться Богу, веровать в Него и соблюдать Его заповеди и в этом состоит жизнь человека; а не повиноваться Богу — зло, и в этом его смерть. По великодушию Божию, человек познал и добро повиновения и зло неповиновения, чтобы око ума, опытно зная то и другое, разумно избирало лучшее, и он </w:t>
      </w:r>
      <w:r w:rsidRPr="00DF7676">
        <w:rPr>
          <w:rFonts w:ascii="Georgia" w:eastAsia="Times New Roman" w:hAnsi="Georgia" w:cs="Times New Roman"/>
          <w:sz w:val="21"/>
          <w:szCs w:val="21"/>
          <w:lang w:eastAsia="ru-RU"/>
        </w:rPr>
        <w:lastRenderedPageBreak/>
        <w:t>никогда не сделался ленивым или небрежным к заповеди Божией; но опытно зная, что то, что лишает его жизни, т. е. неповиновение Богу, есть зло, никогда не покушался на это, и зная, что сохраняющее его жизнь повиновение Богу есть добро, со всяким тщанием соблюдал его. Поэтому, он имел двоякий опыт, заключающий познание того и другого, чтобы с разумением делать избрание лучшего. А как бы он мот разуметь добро, не зная того, что противоположно ему? Непосредственное испытание подлежащих (нам вещей) гораздо тверже и несомненнее, чем предположительное мнение. Ибо, как язык чрез вкус получает познание о сладком и горьком, и глаз чрез видение различает черное от белого, и ухо чрез слух знает различие звуков, — так и ум, чрез испытание того и другого получая познание добра, становится тверже в сохранении его, повинуясь Богу, неповиновение же сперва отвергает чрез раскаяние, как нечто горькое и зло, а потом разумом постигает, каково то, что противоположно добру и сладости, чтобы никогда уже не пытаться на вкушение неповиновения Богу. Если же кто избегает познания того и другого и двоякого разумения, то неприметно убивает в себе человека.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Как же будет Богом, кто еще не сделался человеком? Какь будет совершенным только что произведенный? Как бессмертным, кто в смертной природе своей не послушался Творца? Ибо надлежит тебе прежде соблюсти чин человека, а потом участвовать в славе Божией. Не ты творишь Бога, но тебя творить Бог. Посему, если ты творение Божие, то жди руки твоего Художника, все делающего в надлежащее время, в надлежащее именно относительно тебя, предмета Его творения. Прообраз, который дал тебе Художнию, имеет в себе влажность, чтобы огрубевши тебе не утратить следов перстов Его. Соблюдая свой состав, ты достигнешь совершенства. ибо художество Божие скроет глину в тебе. Его рука образовала твое существо; она обложит тебя изнутри и снаружи чистым золотом и серебром и так украсит себя, что Сам “Царь возжелает красоты твоей” (Пс.44:12). Если же ты, тотчас загрубев, отвергаешь Его искусство и оказываешься неблагодарным к Нему за то, что ты создан человеком, то чрез свою неблагодарность ты зараз лишаешься и Его искусства и жизни твоей. Ибо творит свойственно благости Божией, а быть тварью есть свойство человеческой природы. Посему, если ты отдашь Ему твое, т. е. веру в Него и повиновение, то примешь Его искусство и будешь совершенное дело Божие.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Если же ты не будешь веровать в Него и убежишь от руки Его, то причина несовершенства будет в тебе неповиновавшемся, а не в Том, Кто призвал тебя. Ибо Он послал (слуг) звать на брачный пир, но те, которые не послушались, сами себя лишили царской трапезы. Итак не искусство Божие недостаточно, — ибо Он может из камней воздвигнуть чад Авраама, — но тот, кто не покоряется Ему, сам есть причина своего несовершенства. Не свет оскудевает для тех, кто сами себя ослепили, но тогда как он остается, каков есть, сами они, ослепшие по своей вине, находятся во мраке: потому что свет никого не порабощает насильно, и Бог не принуждает, если кто не хочет принять на себя Его художество Посему, остудившие от Отчего света и преступившие закон свободы по собственной вине отступили, так как они созданы свободными и самовластными.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Бог, наперед знающий все, приготовил для тех и других приличные жилища: тем, которые ищут света нетления и к нему прибегают, Он милостиво дарует желаемый ими свет, другим же, его презирающим, отвращающимся и избегающим и как бы самим себя ослепляющим, Он приготовил достойную противников света тьму и не хотевших покоряться Ему предал соответственному наказанию. Покорность же Богу есть вечный покой, так что бегающие света имеют место, достойное их бегства, и бегающие вечного покоя имеют жилище, соответственное их бегству. И поелику все блага с Богом, то по своей воле убегающие Бога сами себя лишают всех благ, а лишившись всех блат у Бога, они естественно подпадут праведному суду Божию. Бегущие покоя справедливо будут жить в мучении и бежавшие света по справедливости будут пребывать во тьме. Как бегущие этого временного света сами себя предают мраку, так что они сами причина того, что лишены света и живут во мраке, а не свет причина такой жизни их, как я прежде сказал; так и бегущие вечного света Божия, содержащего в себе все блага, сами причина того, что будут жить во тьме, лишенные всех благ, потому что сами сделались причиною такого обитания своего.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XL.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Один и Тот же Бог наказывает отверженных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награждает избранных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Один и Тот же Отец, Который желающим Его общения и пребывающим в повиновении Ему приготовил Свод блага, а князю отступления Диаволу и с ним отпадшим ангелам приготовил огонь вечный, в который и будут, по словам Гослода, посланы отделенные на левую сторону (Мф.25:41). И это сказано пророком: “Я Бог ревнитель, даю мир и посылаю бедствия” (Ис.45:7), кающимся и обращающимся к Нему дающий мир и дружбу и вступающий с ними в единение, а для не раскаивающихся и бегущих Его света приготовляющий огонь вечный и тьму внешнюю — бедствия для подвергающихся 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А если бы один был Отец, дарующий покой, а другой — Бог, приготовивший огонь, то были бы у них и Сыны, друг от друга отличные, один посылающий в Царство Отца, а другой — в огонь вечный. Но поелику Один и Тоть же Господь приказал на суде всему роду человеческому разделиться, как пастырь отделяет овец от козлов, и одним скажет: “придите, благословенные Отца Моего, получите Царство, вам уготованное”, а другим: “подите от Меня, проклятые, в огонь вечный, который Отец Мой приготовил Диаволу и ангелам его” (Мф.25:32,34,41), то весьма ясно показывается Один и Тот же Отец, “дающий мир, и посылающий бедствия”, приготовляющий для тех и других достойное, как и Один Судия посылающий тех и других в соответственное место. Это же Господь ясно показал в притче о плевелах и пшенице, говоря: “как собирают плевелы и огнем сжигают, так будет при кончине века. Пошлет Сьш Человеческий ангелов Своих и соберут из царства Его все соблазны и делающих беззаконие, и ввергнут их в печь огненную: там будет плач и скрежет зубов. Тогда праведники воссияют, как солнце, в Царстве Отца их (Мф.13:40-43). Итак Отец, уготовивший Царство праведникам, в которое Сын принял достойных Его, Он же приготовил и печь огненную, в. которую посланные Сыном Человеческим ангелы ввергнут достойных ее по повелению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Господь посеял доброе семя на поле Своем: “Поле же, — говорит, — есть мир. Когда люди спали, пришел враг и посеял между пшеницею плевелы и ушел” (Мф.13:38). С того времени ангел Его стал отступник и врат, когда он позавидовал созданию Божию и попытался сделать его враждебным Богу. Поэтому, и Бог отлучил от своего общения того, кто сам по себе посеял тайно плевелы, т. е. привнес преступление, а того, кто хотя по невниманию, но худо вовлекся в непослушание, — человека пожалел, и вражду, в которую (Диавол) хотел ввергнуть человека в отношении к Богу, обратил на самого виновника вражды, отстраняя Свою вражду от человека и направляя и посылая ее на змее. Так, по словам Писания, Бог сказал змею: “и положу вражду между тобою и между женою, и между семенем твоим и между семенем жены. Он будет попирать твою главу, а ты будешь блюсти его пяту” (Быт.3:15). И эту вражду Господь сосредоточил в Себе Самом, сделавшись человеком от жены и поправ главу его (змее), как я показал в предшествующей книге.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ХLI.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Неверующие в Бога и Ему неповинующиеся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суть ангелы и сыны диавола,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впрочем, не по природе, но по подражанию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Так как Господь назвал некоторых ангелами Диавола, которым приготовил вечный огонь, и в притче о плевелах говорит: “плевелы же суть сыны лукавого”, то следует сказать, что Он всех отступников причислил к тому, кто есть виновник сего преступления. Но не создал по природе ангелов или людей. Ибо Диавол совершенно ничего не сотворил; напротив, он сам есть творение Божие, как и прочие ангелы. Ибо все сотворил Бог, как и Давид говорит о всем:.“Он сказал и сделалось, Он повелел и создалось” (Пс.33:9; 148:5).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Поелику же все сотворено Богом и Диавол сам был причиною отступничества своего и других, то справедливо Писание пребывающих в отступлении все да называет сынами диавола и ангелами лукавого. Ибо сын, как и некто прежде нас сказал, разумеется в двояком </w:t>
      </w:r>
      <w:r w:rsidRPr="00DF7676">
        <w:rPr>
          <w:rFonts w:ascii="Georgia" w:eastAsia="Times New Roman" w:hAnsi="Georgia" w:cs="Times New Roman"/>
          <w:sz w:val="21"/>
          <w:szCs w:val="21"/>
          <w:lang w:eastAsia="ru-RU"/>
        </w:rPr>
        <w:lastRenderedPageBreak/>
        <w:t>смысле: один по природе, потому что рожден сыном, а другой по тому, что сделан, почитается сыном, хотя есть различие между рожденным и сделанным (сыном). Он родился от кого-либо, а другой сделался сыном от него или относительно сотворения или преподавания учения. Ибо кто научен кем-либо, называется сыном учителя, а этот — отцом его. Итак относительно природы сотворенной, все мы так сказать дети Божии, потому что все сотворены Богом. А в отношении к послушанию и учению, не все сыны Божии, но только верующие и исполняющие Его волю. Неверующие и не исполняющие Его воли суть сыны и ангелы Диавола, потому что делают дела Диавола. Что это так, Он сказал у Исаии: “Я родил и возвысил сынов, они же Меня презрели” (Ис.1:2). И еще называет их чужими сынами: “сыны чужие солгали Мне” (Пс.17:46). Ибо по природе они сыны, потому что сотворены Им, а по делам не сыны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Как между людьми неповинующиеся отцам сыновья. будучи лишены наследства, хотя по природе суть сыны их, но по закону отчуждены, ибо не бывают наследниками своих естественных родителей; таким же образом у Бога неповинующиеся Ему отвергаются Им и перестают быть Его сынами. Поэтому, они не могут получить Его наследства, как Давид говорить: “грешники отчуждились от чрева; их гнев по подобию змеину” (Пс.57:4-5). И поэтому Господ тех, кого Он знал за поколение людей, назвал “порождением ехидн” (Мф.23:33), потому что они подобно этим животным коварствовали и уязвляли других. “Берегитесь, — сказал Он, — закваски фарисейской и саддукейской” (Мф.16:6).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И об Ироде Он говорит: “скажите этой лисице” (Лк.13:32), означая его хитрость и лукавство. Поэтому и Давид говорит: “человек поставленный в чести уподобился скотам” (Пс.48:21). И еще Иеремия говорит: они сделались конями, неистовствующими около женщин, каждый из них ржал на жену ближнего своего” (Иер.5:8). Исаия проповедуя в иудее и споря с Израилем называл, их “князьями Содома” и “народом Гоморры” (Ис.1:10), — означая подобное как у Содомлян преступление и одинаковые с ними грехи их и по сходству действий называя их тем же именем. И такт как они не по природе такими сделаны Богом, а могли поступать и праведно, то он говорил им давая благой совет: “омойтесь, будьте чисты, удалите неправду из душ ваших пред очами Моими, отстаньте от беззаконий ваших” (Ис.1:16). Именно, так как они преступили и согрешили, как Содомляне, то получили такое же обличение. Ибо если бы они обратились, покаялись и отстали от зла, то могли бы быть сынами Божиими и получить даруемое Им наследие нетления. По этой причине, Он назвал ангелами Диавола и сынами лукавого тех, которые веруют Диаволу и творят дела его Все они изначала созданы Одним и Тем же Богом. И когда веруют и повиБуются Богу и постоянно соблюдают Его учение, то суть сыны Божии; когда же отступят и сделаются преступниками, то припишутся к начальству Диавола, который сделался причиною отступления сперва своего, потом и прочих.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Поелику многочисленны изречения Господа и все они возвещают Одного и Того же Отца, Творца мира сего, то надлежало и мне находящихся во многих заблуждениях опровергнуть посредством многих доказательств, если только они после многих опровержений могут обратиться к истине и спастись. И необходимо к сему сочинению присоединить в следующей (книге) после изречений Господа еще учение Павла, исследовать его взгляд, разъяснить Апостола, истолковать все, что еретиками совершенно не понимающими Слов Павловых иначе объясняется, и показать безрассудство их мнений; на основании того же Павла, из (писаний) Которого они предлагают нам вопросы, доказать, что они лгут, а Апостол есть проповедник истины и всему учил согласно с проповедью истины, именно что Один Бог Отец, говоривший с Авраамом, давший Закон, пославший прежде пророков, а в последние времена пославший Сына Своего и дарующий спасение Своему созданию, которое есть плотское существо. Итак, прочие изречения Господа, в которых Он не приточно, но прямыми словами учил об Отце, и изложение посланий святого Павла я представлю в другой книге, и, таким образом, с помощью Божиею я доставлю тебе полное сочинение “обличение и опровержение лжеименного знания”, давая в этих пяти книгах и мне самому и тебе пособие к противоборству со всеми еретиками.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______________________</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Эти слова Иринея: “люди не могут спастись...” приводит Августин в сочинении о первородном грехе против Пелагия (I, 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У Марка нет этого места.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Фотий (Bibl.125) упоминает об Иустиновом сочинении против Маркиона. Этот же отрывок приводить и Евсевий в Церк. Истории. (IV, 17).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Массет исключает слово “et Unus”, которое в некоторых списках Иринеева сочинения опущено. Штирен полагает, что и слово “Fillius” должно исключить.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По мнению Грабе, приведенными выше (V, 5) словами из Быт.14:22.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[6] Федуардент видит здесь намек на явление Аврааму трех ангелов, из коих один был Сын Божий, как обясняют это Иустин в </w:t>
      </w:r>
      <w:r w:rsidRPr="00DF7676">
        <w:rPr>
          <w:rFonts w:ascii="Georgia" w:eastAsia="Times New Roman" w:hAnsi="Georgia" w:cs="Times New Roman"/>
          <w:i/>
          <w:iCs/>
          <w:sz w:val="21"/>
          <w:lang w:eastAsia="ru-RU"/>
        </w:rPr>
        <w:t>Разговоре с Трифоном</w:t>
      </w:r>
      <w:r w:rsidRPr="00DF7676">
        <w:rPr>
          <w:rFonts w:ascii="Georgia" w:eastAsia="Times New Roman" w:hAnsi="Georgia" w:cs="Times New Roman"/>
          <w:sz w:val="21"/>
          <w:szCs w:val="21"/>
          <w:lang w:eastAsia="ru-RU"/>
        </w:rPr>
        <w:t>, Тертуллиан (de carne Christi), Евсевий (Ц. Ис. I, 1), Афанасий (в 3</w:t>
      </w:r>
      <w:r w:rsidRPr="00DF7676">
        <w:rPr>
          <w:rFonts w:ascii="Georgia" w:eastAsia="Times New Roman" w:hAnsi="Georgia" w:cs="Times New Roman"/>
          <w:sz w:val="21"/>
          <w:szCs w:val="21"/>
          <w:lang w:eastAsia="ru-RU"/>
        </w:rPr>
        <w:noBreakHyphen/>
        <w:t>й реч. прот. Ар.) и другие.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Эти слова приведены на память из Флп.3:12 и 1 Кор.4:4; 13:9-10.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Это чтение вместо “живые слова” Гарвей объясняет из сирского чтения текста. По замечанию Грабе, с Иринеевым чтением согласен кодекс Деяниий Оксфордской коллегии.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[9] Здесь Ириней, по замечанию Массюета, намекает на историю, излагаемую в 12–16 гл. апокрифической книги об Энохе: этот праведник будто был послан к ангелам, вступившим в плотскую связь с дочерями человеческими (VI, 2), возвестить о том, что они не получат прощения своих грехов. См. </w:t>
      </w:r>
      <w:r w:rsidRPr="00DF7676">
        <w:rPr>
          <w:rFonts w:ascii="Georgia" w:eastAsia="Times New Roman" w:hAnsi="Georgia" w:cs="Times New Roman"/>
          <w:i/>
          <w:iCs/>
          <w:sz w:val="21"/>
          <w:lang w:eastAsia="ru-RU"/>
        </w:rPr>
        <w:t xml:space="preserve">Дильмана </w:t>
      </w:r>
      <w:r w:rsidRPr="00DF7676">
        <w:rPr>
          <w:rFonts w:ascii="Georgia" w:eastAsia="Times New Roman" w:hAnsi="Georgia" w:cs="Times New Roman"/>
          <w:sz w:val="21"/>
          <w:szCs w:val="21"/>
          <w:lang w:eastAsia="ru-RU"/>
        </w:rPr>
        <w:t>о книге Эноха.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[10] Пс.39:7. В латинском переводе читается: “aures autum perficisti mihi”; чтение несогласное ни с еврейским текстом, ни с переводом 70, по которому это место приводится в Евр.10:9. Гарвей догадывается, что в тексте латинского перевода было оказано “perforasti”, что совпадает с нынешним еврейским текстом.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[11] Сего изречения нет в Св. Писании; но часть его (вторая) приводится у Климента Александрийского (Paed. III, 12). Массюет полагает, что Ириней и Климент за ним заимствовали его из Сир.39:14. Гарвей догадывается, что оно взято из апокрифического Евангелия Египтян.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[12] Гарвей здесь видит намек на имя Иисуса (Иегова, Иошуа. Иегова спасение).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[13] У Иоанна Дамаскина, который приводить в своих </w:t>
      </w:r>
      <w:r w:rsidRPr="00DF7676">
        <w:rPr>
          <w:rFonts w:ascii="Georgia" w:eastAsia="Times New Roman" w:hAnsi="Georgia" w:cs="Times New Roman"/>
          <w:i/>
          <w:iCs/>
          <w:sz w:val="21"/>
          <w:lang w:eastAsia="ru-RU"/>
        </w:rPr>
        <w:t>Параллелях</w:t>
      </w:r>
      <w:r w:rsidRPr="00DF7676">
        <w:rPr>
          <w:rFonts w:ascii="Georgia" w:eastAsia="Times New Roman" w:hAnsi="Georgia" w:cs="Times New Roman"/>
          <w:sz w:val="21"/>
          <w:szCs w:val="21"/>
          <w:lang w:eastAsia="ru-RU"/>
        </w:rPr>
        <w:t xml:space="preserve"> это место Иринея, читается: “возвещая общение и единство и исповедуя воскресение плоти”, но Грабе и Гарвей почитают это прибавление неуместным.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[14] Эти слова взяты из книги Гермы “Пастырь”.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[15] Прит.8:27-31. Цитата не вполне точна.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[16] Этот текст приводится выше в § 6; по мнению Гарвея, настоящее чтение, согласное с Сирским текстом Евангелия, принадлежит самому Иринею, а прежнее — переводчику или переписчику, исправившему его по Вульгате.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[17] По ошибке памяти вместо </w:t>
      </w:r>
      <w:r w:rsidRPr="00DF7676">
        <w:rPr>
          <w:rFonts w:ascii="Georgia" w:eastAsia="Times New Roman" w:hAnsi="Georgia" w:cs="Times New Roman"/>
          <w:i/>
          <w:iCs/>
          <w:sz w:val="21"/>
          <w:lang w:eastAsia="ru-RU"/>
        </w:rPr>
        <w:t>двух</w:t>
      </w:r>
      <w:r w:rsidRPr="00DF7676">
        <w:rPr>
          <w:rFonts w:ascii="Georgia" w:eastAsia="Times New Roman" w:hAnsi="Georgia" w:cs="Times New Roman"/>
          <w:sz w:val="21"/>
          <w:szCs w:val="21"/>
          <w:lang w:eastAsia="ru-RU"/>
        </w:rPr>
        <w:t>.</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[18] Мф.21:31. О блуднице Раав и о значении красного говорят Климент Римский в своем аутентичном послании к коринфянам (гл. 12) и подробнее Юстин в </w:t>
      </w:r>
      <w:r w:rsidRPr="00DF7676">
        <w:rPr>
          <w:rFonts w:ascii="Georgia" w:eastAsia="Times New Roman" w:hAnsi="Georgia" w:cs="Times New Roman"/>
          <w:i/>
          <w:iCs/>
          <w:sz w:val="21"/>
          <w:lang w:eastAsia="ru-RU"/>
        </w:rPr>
        <w:t>Разговоре с Трифоном</w:t>
      </w:r>
      <w:r w:rsidRPr="00DF7676">
        <w:rPr>
          <w:rFonts w:ascii="Georgia" w:eastAsia="Times New Roman" w:hAnsi="Georgia" w:cs="Times New Roman"/>
          <w:sz w:val="21"/>
          <w:szCs w:val="21"/>
          <w:lang w:eastAsia="ru-RU"/>
        </w:rPr>
        <w:t xml:space="preserve"> (гл. 111).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xml:space="preserve">[19] Рим.9:13; Мал.1:2. О том же см. в Послании Варнавы (гл. 13), а также у Юстина в </w:t>
      </w:r>
      <w:r w:rsidRPr="00DF7676">
        <w:rPr>
          <w:rFonts w:ascii="Georgia" w:eastAsia="Times New Roman" w:hAnsi="Georgia" w:cs="Times New Roman"/>
          <w:i/>
          <w:iCs/>
          <w:sz w:val="21"/>
          <w:lang w:eastAsia="ru-RU"/>
        </w:rPr>
        <w:t>Разговоре с Трифоном</w:t>
      </w:r>
      <w:r w:rsidRPr="00DF7676">
        <w:rPr>
          <w:rFonts w:ascii="Georgia" w:eastAsia="Times New Roman" w:hAnsi="Georgia" w:cs="Times New Roman"/>
          <w:sz w:val="21"/>
          <w:szCs w:val="21"/>
          <w:lang w:eastAsia="ru-RU"/>
        </w:rPr>
        <w:t>.</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[20] См. подобное у Юстина в </w:t>
      </w:r>
      <w:r w:rsidRPr="00DF7676">
        <w:rPr>
          <w:rFonts w:ascii="Georgia" w:eastAsia="Times New Roman" w:hAnsi="Georgia" w:cs="Times New Roman"/>
          <w:i/>
          <w:iCs/>
          <w:sz w:val="21"/>
          <w:lang w:eastAsia="ru-RU"/>
        </w:rPr>
        <w:t>Разговоре с Трифоном</w:t>
      </w:r>
      <w:r w:rsidRPr="00DF7676">
        <w:rPr>
          <w:rFonts w:ascii="Georgia" w:eastAsia="Times New Roman" w:hAnsi="Georgia" w:cs="Times New Roman"/>
          <w:sz w:val="21"/>
          <w:szCs w:val="21"/>
          <w:lang w:eastAsia="ru-RU"/>
        </w:rPr>
        <w:t xml:space="preserve"> (гл. 134).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[21] См. выше, III.20:4.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[22] Так понимает Гарвей текст латинского перевода id quod erat inoperatun conbitionis.</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[23] См. выше, III.12:10.</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[24] Это место в лат. тексте неисправно.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[25] Предполагают, что здесь под пресвитером разумеется Поликарп или кто другой.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[26] Т. е. язычникам до пришествия Христа. Эти слова идут еще от вышеупомянутого пресвитера и показывают, что он был языческого, а не иудейского происхождения.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[27] Мф.13:11-16 и Лк.8:10; 10:23; Ис.6:10. Слова Исаии Ириней приводит не по тексту Евангельскому, а по пророческому.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[28] Т. е. обвиняет израильтян будто в ограблении египтян, что служит прообразом христианской Церкви в отношении к язычникам.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[29] См. Клим. Рим. 1 Кор.VI. Иосиф Флавий (Antiq. I, 12) свидетельствует, что он сам видел этот столп.</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[30] Гарвей здесь разумеет Εμμηνορροιας. Пояснением сего служат следующие стихи поэмы о Содоме (carm. de Sodoma), помещаемой в творениях Тертуллиана и Киприана: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Quin etiam si quis mutilaverit advena formam</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Protinus ex sese suggestu vulnera complet</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Dicitur et vivens alio jam corpore, sexus</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Munificos solito dispungere sanguine menses.</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[31] См. выше, III.20:4.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[32] Илиада, IX, 312-313.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[33] Т. е. Церкви.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[34] См. выше, III.16–18.</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[35] См. выше, III.20:4.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[36] Ibidem.</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[37] Слова Мф.24:21 переиначены.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[38] Мф.11:23-24. Первые слова приводимого места в у одного из греч. отцов не встречаются в таком виде. Грабе полагает, что древний латинский переводчик или его переписчики изменили слова Иринея, следуя латинскому переводу Евангелия.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[39] В латинском тексте стоит arcae typum. Массюет вместо этого предлагает чтение archetypum, что более идет к смыслу сего места. По мнению некоторых Отцов, от смешения ангелов или Сынов Божиих с дочерями человеческими естественно произошло поколение не настоящих, уклонившихся от первообраза людей.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p>
    <w:p w:rsidR="00DF7676" w:rsidRPr="00DF7676" w:rsidRDefault="00DF7676">
      <w:pPr>
        <w:ind w:left="238"/>
      </w:pPr>
      <w:r w:rsidRPr="00DF7676">
        <w:br w:type="page"/>
      </w:r>
    </w:p>
    <w:p w:rsidR="00DF7676" w:rsidRPr="00DF7676" w:rsidRDefault="00DF7676" w:rsidP="00DF7676">
      <w:pPr>
        <w:rPr>
          <w:rFonts w:ascii="Georgia" w:eastAsia="Times New Roman" w:hAnsi="Georgia" w:cs="Times New Roman"/>
          <w:sz w:val="27"/>
          <w:szCs w:val="27"/>
          <w:lang w:eastAsia="ru-RU"/>
        </w:rPr>
      </w:pPr>
      <w:r w:rsidRPr="00DF7676">
        <w:rPr>
          <w:rFonts w:ascii="Georgia" w:eastAsia="Times New Roman" w:hAnsi="Georgia" w:cs="Times New Roman"/>
          <w:sz w:val="27"/>
          <w:szCs w:val="27"/>
          <w:lang w:eastAsia="ru-RU"/>
        </w:rPr>
        <w:lastRenderedPageBreak/>
        <w:t>Книга пятая</w:t>
      </w:r>
    </w:p>
    <w:p w:rsidR="00DF7676" w:rsidRPr="00DF7676" w:rsidRDefault="00DF7676" w:rsidP="00DF7676">
      <w:pPr>
        <w:spacing w:line="180" w:lineRule="atLeast"/>
        <w:rPr>
          <w:rFonts w:ascii="Georgia" w:eastAsia="Times New Roman" w:hAnsi="Georgia" w:cs="Times New Roman"/>
          <w:sz w:val="17"/>
          <w:szCs w:val="17"/>
          <w:lang w:eastAsia="ru-RU"/>
        </w:rPr>
      </w:pP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Предисловие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В предшествующих четырех книгах, мною доставленных тебе, любезный друг, я привел всех еретиков и изложил их учение с опровержением изобретателей нечестивых мнений, которое сделал частью посредством собственного каждого из них учения, оставленного в их сочинениях, частью же на основании общих соображений; представил истину и показал проповедь Церкви, которую, — как я показал, — пророки предвозвестили, Христос же довершил, а преподали Апостолы, от которых Церковь, получивши и только одна хорошо сохранивши во всем мире, передала ее всем чадам своим; решил все возражения, предлагаемые нам еретиками, раскрыл учение Апостолов и объяснил многое, что в притчах сказано и сделано Господом. В настоящей пятой книге всего сочинения, содержащего “обличение и опровержение лжеименного знания”, постараюсь представить доказательства из прочих изречений Господа нашего и из апостольских посланий, согласно с твоим требованием: ибо я повинуюсь своему повелению, потому что я поставлен и для служения словесного, и всячески по мере моих сил стараюсь тебе доставить возможно большее пособие против пререканий еретиков, а заблуждающихся отвлечь и обратить к Церкви Божией, и в то же время утвердить ум новообращенных, чтобы крепко соблюдали веру, которую получили в целости сохраненною от Церкви и никак не были совращаемы теми, которые стараются внести злые учения и отклонить от истины. Тебе же и всем имеющим читать это сочинение должно внимательнее прочитать то, что прежде сказано мною, чтобы знать и самые учения, против которых пишу опровержение. Ибо таким образом ты и будешь возражать им правильно и с готовностью примешь доказательства против них, посредством небесной Веры отвергая, как помет, учения их и следуя одному только истинному и твердому Учителю, Слову Божию, Иисусу Христу, Господу нашему, Который по неизмеримой благости Своей сделался Тем, что и мы, дабы нас сделать тем, что есть Он.</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Один Христос мог научить нас божественному и искупить;</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для сего Он не мнимо, а действительно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принял плоть от Девы Марии;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замечания против Валентина и Эвиона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Мы никак иначе не могли бы познать того, что относится к Богу, если бы Учитель наш, Слово, не сделался человеком. Ибо никто иной не мог нам поведать об Отце, кроме собственного Его Слова. Ибо “кто другой познал ум Господа? или кто был Его советником (Рим.11:34)? И опять, мы никак иначе не могли бы научиться, если бы не видели нашего Учителя и своими ушами не слышали Его голоса, чтобы, сделавшись подражателями Его дела и исполнителями Его слов, иметь общение с Ним. Недавно созданные единым Всеблагим и добрым, мы получаем совершенство от Совершеннаго и Сущаго прежде всякого создания, и от Имеющаго дар нетления сотворенные для уподобления Ему — ибо мы еще не бывшие, по предвидению Отца, были предопределены к бытию — созданные же как начаток творения мы в предзнаемые времена, согласно с служением совершенного во всем Слова, получали то, что могущественное Слово и человек истинный, разумно искупая нас кровью Своею, Самого Себя дал в искупление за подвергшихся плену. И поелику отступничество несправедливо возобладало нами, и нас, по природе составляющих достояние всемогущего Бога, противоестественно отчуждало (от Него) и сделало нас своими собственными учениками, то Слово Божие всемогущее, но нескудное в Своем правосудии, праведно обратилось против самого отступничества и искупило от него свое достояние не силою, как то (отступничество) возобладало над нами, ненасытно похищая чужое, но убеждением, как подобает Богу, убеждая, а не насилуя получать, что Ему угодно, — так чтобы ни правда не была нарушена, ни древнее создание Божие не погибло. Итак, когда Господь искупил нас Своею кровью и дал Свою душу за души наши к Свою плоть за плоти наши и излил Духа Отца для воссоединения и общения Бога с человеком, Бога полагая к человекам чрез Дух, а человека с другой стороны </w:t>
      </w:r>
      <w:r w:rsidRPr="00DF7676">
        <w:rPr>
          <w:rFonts w:ascii="Georgia" w:eastAsia="Times New Roman" w:hAnsi="Georgia" w:cs="Times New Roman"/>
          <w:sz w:val="21"/>
          <w:szCs w:val="21"/>
          <w:lang w:eastAsia="ru-RU"/>
        </w:rPr>
        <w:lastRenderedPageBreak/>
        <w:t>привлекая к Богу чрез Свое воплощение и несомненно и истинно Своим пришествием даруя нам нетление чрез общение с Богом — то распутаются все учения еретиков.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Безразсудны те, которые говорят, что Он явился призрачно. Ибо это было не мнимо, но в существе истины. Если же Он, не будучи человеком, казался человеком, то Он не оставался и тем, что Он по истине был Духом Божиим, потому что Дух невидим, и не было в Нем истины, потому что Он не был тем, чем казался. Я уже говорил, что Авраам и прочие пророки пророчески созерцали Его и чрез видение предрекали имеющее быть. Если же и ныне Он явился таким, не будучи действительно тем, чем казался, то с людьми произошло какое то пророческое видение, и должно ожидать другого пришествия Его, когда Он будет таким, каким ныне Он пророчески созерцается. А я уже показал, что это самое значит говорить, что Он явился призрачно и ничего воспринял от Марии. Ибо Он не имел бы, действительно, плоти и крови, посредством которых Он искупил нас, если бы не воссоединил в Себе древнее создание Адама. Итак, безрассудны последователи Валентина, утверждающие это, чтобы исключить спасение плоти и отринуть создание Божие.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Безразсудны также эвиониты, которые не принимают в свою душу верою соединения Бога и человека, но пребывают в старой закваске (плотского) рождения, и не хотят уразуметь, что Дух Святый сошел на Марию и сила Вышнего осенила ее, почему и рожденное есть свято и Сын Вышнего Бога Отца всего, произведшего воплощение Его и показавшего новое рождение, дабы как чрез прежнее рождение мы наследовали смерть, так чрез это рождение наследовали жизнь. Итак, они отвергают соединение небесного вина и допускают только воду мирскую, не принимая Бога в соединение с собою, а пребывая в Адаме, побежденном и изгнанном из рая; ибо не. понимают, что как начале создания нашего в Адаме дыхание жизни от Бога, соединившись с созданием, одушевило человека и показало его разумным существом; так в конце Слово Отца и Дух Божий, соединившись с древним существом Адамова создания, сделало человека живым и совершенным, вмещающим совершенного Отца, чтобы как в душевном (Адаме) все мы умерли, так в духовном все оживились. Ибо Адам никогда не избежал рук Божиих[1], к которым Отец говорил: “сотворим человека по образу и подобию нашему” (Быт.1:26). Посему, и в конце руки Его ни от хотения плоти, ни от хотения мужеского, но по воле Отца сделали человека живым, чтобы Адам стал по образу и подобию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Христос, посетив нас Своею благодатью, пришел не в чужое</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даровал плоти нашей участие в спасении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Безрассудны и те, которые говорят, что Бог как бы жадный до чужого пришел в чужое (достояние), чтобы человека, сотворенного другим, представить тому Богу, который не творил и не создавал, но с самого начала лишен был собственного создание людей. Итак, несправедливо пришествие Его, когда, по словам их, Он пришел в чужое, и не истинно Он искупил нас Своею кровью, если Он не истинно сделался человеком. возвращая Своему созданию то, что сказано о нем вначале, т. е. что человек сотворен по образу и подобию Божию, не хитростью похищая чужое, но Свое собственное достояние получая правосудно и благостно, — относительно отступничества право судно искупая нас от него Своею кровью, а благо это относительно нас искупленных. Ибо мы ничего наперед не дали Ему, и Он ничего не требует от нас, как будто нуждающийся; мы, напротив, нуждаемся в общении с Ним, и потому Ой благостно излил Себя Самого[2], чтобы нас собрать в недра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Безразсудны вовсе те, которые презирают устроение Божие и отрицают спасение плоти, и отвергают ее возрождение, говоря, что она не участвует в нетлении. Но если не спасется она, то (значит) и Господь не искупил нас Своею кровью, и чаша Евхаристии не есть общение крови Его, и хлеб, нами преломляемый, не есть общение тела Его. Ибо кровь может исходить только из жил и плоти и прочего, что составляет сущность человека, которою истинно сделалось Слово Божие и искупило нас Своею кровью, как Апостол Его говорит: “в Нем мы имеет искупление кровью Его и прощение грехов” (Кол.1:14). И так как мы члены Его и </w:t>
      </w:r>
      <w:r w:rsidRPr="00DF7676">
        <w:rPr>
          <w:rFonts w:ascii="Georgia" w:eastAsia="Times New Roman" w:hAnsi="Georgia" w:cs="Times New Roman"/>
          <w:sz w:val="21"/>
          <w:szCs w:val="21"/>
          <w:lang w:eastAsia="ru-RU"/>
        </w:rPr>
        <w:lastRenderedPageBreak/>
        <w:t>питаемся Его творением, а творение Он доставляет нам, повелевая восходить солнцу и падать дождю, как Ему угодно, то чашу от сотворенного Он назвал Своего кровью, от которой Он орошает нашу кровь, и хлеб от творения исповедал Своим телом, которым укрепляет наши тела.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Когда же чаша растворенная и приготовленный хлеб принимают Слово Божие и делаются Евхаристиею тела и крови Христа, от которых укрепляется и поддерживается существо нашей плоти; то как они (еретики) говорят, что плоть не причастна дара Божия, т. е. жизни вечной, — плоть, которая питается телом и кровью Господа и есть член Его? И св. Павел в послании к Ефессяна говорит: “потому что мы члены тела Его, от плоти Его и от костей Его” (Еф.5:30), — говоря это не о каком либо духовном и невидимом человеке, — ибо “дух ни костей, ни плоти не имеет” (Лк.24:39), — но об устроении истинного человека, состоящей из плоти, нерв и костей, и эта плоть питается от чаши Его, которая есть кровь Его, и растет от хлеба, который есть тело Его. И как виноградное дерево, посаженное в землю, приносит плод в свое время, или пшеничное зерно, упавшее в землю и истлевшее, во многом числе восстает чрез Дух Божий, все содержащий, а это потом по премудрости Божией идет на пользу человека, и принимая слово Божие становится Евхаристиею, которое есть тело и кровь Христова; так и питаемые от нее тела наши, погребенные в земле и разложившиеся в ней, в свое время восстанут, так как Слово Божие дарует им воскресение во славу Бога и Отца, Который это смертное облекает бессмертием и тленному даром. дает нетление, потому что “сила Божия совершается в немощи” (2 Кор.12:9), дабы мы, как будто имеющие жизнь от себя самих, не надмевались и не превозносились против Бога, возимевши неблагодарную мысль, но опытом узнали, что по Его могуществу, а не по нашей природе, имеем вечное пребывание, и не умаляли славы Божией, какова она есть, и не были не ведущими нашей природы, а знали, что может Бог и какое благодеяние человек получает, и никогда не уклонялись от истинных понятий о существующем, как оно есть, т. е. о Боге и человеке. И не для того ли, - быть может, — как я уже упомянул, — Бог попустил нашему разложению в землю, чтобы всячески вразумленные мы были тщательны во всем в отношении будущего, зная Бога и самих себя.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В немощи человеческой плоти открывается сила Божия,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дарующая нашему телу причастие воскресения и бессмертия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Весьма ясно Апостол показывает, что человек предан своей немощи, чтобы он, превознесшись некогда, не уклонился от истины, когда во втором (послании) к коринфянам говорит: “и чтоб я не превозносился высокостью откровений, дано мне жало в плоть, ангел сатаны, удручать меня. И потому я прежде молил Господа, чтобы Тот отстал от меня; но (Господь) сказал мне: довольно тебе благодати Моей; ибо сила совершается в немощи. Итак я, охотнее буду хвалиться немощами, чтобы обитала во мне сила Христова” (2 Кор.12:7-9). Что же? — кто нибудь скажет, — Господь хотел, чтоб Апостол был так удручаем и терпел такую немощь? Точно так, говорит Слово. Ибо сила совершается в немощи, делая лучшим того, кто через свою немощь познает силу Божию. Ибо каким Образом человек узнал бы, что он слаб и по природе смертен, Бог же бессмертен и могуществен, если опытом не познал бы то и другое? Познать свою немощь посредством терпения не есть зло, напротив хорошо не заблуждаться относительно своей природы. Но возношение против Бога и преувеличение своей славы, делая человека неблагодарным, причиняет ему много зла, так что человек отдалил от себя и истину и любовь к Создавшему его[3]. Испытание же того и другого дало ему истинное познание о Боге и человеке, и умножало его любовь к Богу. А где умножается” любовь, там большая слава совершается силою Божиею для любящих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Итак, они (еретики) отвергают могущество Божие и не обращают внимания на Слово (Божие), смотря только на не.мощь плоти, но не видя силы Того, Кто воскрешает ее из мертвых. Ибо, если не оживляет смертного и не изводит тленного в нетление, то Бог не могуществен. А что Он могуществен во всем этом, мы должны понять из нашего происхождения, ибо Бог взял персть от земли и создал человека. Но гораздо труднее и невероятнее из несуществующих костей, нерв, жил и прочих составных частей человека привести в бытие и создать одушевленное и разумное существо, человека, нежели </w:t>
      </w:r>
      <w:r w:rsidRPr="00DF7676">
        <w:rPr>
          <w:rFonts w:ascii="Georgia" w:eastAsia="Times New Roman" w:hAnsi="Georgia" w:cs="Times New Roman"/>
          <w:sz w:val="21"/>
          <w:szCs w:val="21"/>
          <w:lang w:eastAsia="ru-RU"/>
        </w:rPr>
        <w:lastRenderedPageBreak/>
        <w:t>сотворенное и потом обратившееся в землю, по вышесказанным причинам, опять восстановить, после того, как оно перешло в то, из чего вначале создан человек, еще не существовавший. Ибо Тот, Кто вначале не существовавшего (человека) привел в бытие, когда хотел, тем более может по Своей воле опять возвратить уже существовавших в жизнь, Им даруемую. А плоть будет способна принять и вместить силу Божию, когда она в начале приняла на себя художество Божие; так одно стало глаз видящий, иное ухо слышащее, другое рука осязающая и действующая, иное нервы повсюду протянутые и соединяющие члены, иное артерия и вены, проводники крови и дыхания, другое — различные внутренние органы, иное кровь, служащая связью между душою и телом. Да что? Нельзя пересказать все устройство человеческих членов, которое произошло не иначе как по великой премудрости Божией. А то, что причастно премудрости Бога, то причастно и силы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плоть не лишена причастия художественной премудрости и силы Божией. Но если сила Его, доставляющая жизнь, совершается в немощи, т. е. в плоти, то утверждающие, что плоть не способна принять даруемую Богом жизнь, пусть скажут нам, говорят ли это они, как живущие ныне и участвующие в жизни, или, как совершенно не имеющие жизни, они признают и самих себя мертвыми в настоящее время* Если они мертвы, то каким образом двигаются, говорят и совершают прочие дела, свойственные не мертвым, а живым? Если же они живы ныне и все тело их участвует в жизни, то как смеют говорить, что плоть не причастна жизни, признавая себя живыми в настоящее время? Это похоже на то, как если бы кто, держа губку с водою или светильник с огнем, говорил, что губка не может быть причастна воде или светильник — огню. Таким же образом и они, называя себя живыми и имеющими жизнь в членах, потом в противность себе самим говорят, что члены их не причастны жизни. Если же временная жизнь, которая гораздо немощнее той вечной жизни, однако может оживлять наши смертные члены, то почему более сильная вечная жизнь, не оживотворяет плоти, уже знакомой с жизнью и привыкшей к ней? А что плоть способно принять жизнь, это обнаруживается из того, что она живет; живет же она, пока Богу угодно, чтобы жила. Что и Бог может дать ей жизнь, это ясно, ибо мы живем потому, что Он дал нам жизнь. Итак,, когда Господь силен оживить Свое создание и плоть способна оживотвориться, то что же препятствует ей участвовать в нетлении, которое есть блаженная и нескончаемая жизнь, даруемая Богом?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Заблуждаются выдумывающие сверх Творца мира другого Бога Отца,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Который необходимо слаб и бесполезен или зол и завистлив,</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если не может или не хочет дать телам нашим вечную жизнь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Оболыцают самих себя те, которые сверх Творца мира выдумывают другого Отца и называют Его благим; ибо они представляют Его бессильным, бесполезным и небрежным, чтоб не сказать — злым и завистливым, в том отношении, что тела наши, по мнению их, не оживляются Им. Ибо, когда они говорят о вещах всем известных, каковы дух, душа и прочее такое, что они остаются бессмертными потому что оживляются Отцом, а о другом, что не иначе оживляется, как Богом, дарующим жизнь, (говорят), что оно мешает жизни, то это показывает их Отца или слабым и бессильным или злым и завистливым. Когда Творец и здесь оживляет наши смертные тела и, как я показал, чрез пророков обещает им воскресение, то кто оказывается могущественнее, сильнее и истинно благим — Творец ли (Димиурт), оживляющий всего человека или их ложно называемый Отец, Который представляется оживляющим то, что по природе бессмертно и по природе своей имеет жизнь, а того, что нуждается в Его помощи, чтобы жить, не оживляет благостно, но беспечно предоставляет смерти? Ужели Отец их не дает этому жизнь, хотя и может, или Он не может дать? Если не может, то Он уже не могуществен и несовершеннее Творца, ибо последний дает, как можно видеть, то, чего тот не может дать. Если же Он не дает, когда может дать, то оказывается уже не благим, но завистливым и злым Отцом.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Если же они укажут на какую нибудь причину, по которой их Отец не оживляет тел, то самая причина необходимо является большею, чем Отец, когда она задерживает Его благость, и Его благость ослабляется по причине, ими приводимой. Что тела могут принимать жизнь, </w:t>
      </w:r>
      <w:r w:rsidRPr="00DF7676">
        <w:rPr>
          <w:rFonts w:ascii="Georgia" w:eastAsia="Times New Roman" w:hAnsi="Georgia" w:cs="Times New Roman"/>
          <w:sz w:val="21"/>
          <w:szCs w:val="21"/>
          <w:lang w:eastAsia="ru-RU"/>
        </w:rPr>
        <w:lastRenderedPageBreak/>
        <w:t>это всем видно. Ибо они живут, сколько Богу угодно, чтобы жили, и ужели нельзя сказать, что они не способны принять жизнь? Итак, если способное жить не оживляется по необходимости и по другой некоторой причине, то их Отец будет раб необходимости и той причины, а уже не свободный и самовластный в Своей воле.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Долгота жизни древних, </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примеры Илии и Эноха и других показывают,</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 Бог может восставить тела наши для вечной жизни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Что тела существуют долгое время, сколько Бог дает им здоровья, об этом пусть они (еретики) читают Писание, и найдут, что наши предки переживали семьсот, восемьсот и девятьсот лет, и тела их пользовались долгоденствием и участвовали в жизни, сколько Богу было угодно им жить. Что говорить о них, когда угодивший Богу Энох преложен в теле, в котором угождал, предуказывая преложение праведных? И Илия был взят, как был, в созданном существе, пророчествуя вознесение духовных[4], и нисколько не препятствовало им тело к преложению и вознесению. Посредством тех самых рук, которыми они вначале были созданы, получили вознесение и преложение Ибо в Адаме руки Божии обыкли образовать свое создание, держать, носить и помещать его, где они хотят. Где же был помещен первый человек? Именно в раю, как Шсание говорит: “и насадил Бог рай в Эдеме к востоку и поставил там созданного человека” (Быт.2:3). Но оттуда он был низвержен в этот мир за непослушание. Поэтому и говорят пресвитеры, ученики апостольские, что приложенные приложены туда, — ибо рай приготовлен для людей праведных и духоносных и туда был восхищен Апостол Павел, когда слышал глаголы, не сказанные для нас в настоящем состоянии, — и что преложенные пребудут там до скончания (мира), предначиная нетление.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же кто сочтет невозможным, чтобы пребывали столько времени, и скажет, что Илия не был взят во плоти, а его плоть сгорела в огненной колеснице, то пусть сообразит, что иона, хотя был брошен в глубину (морскую) и поглощен чревом китовым, но по велению Божию опять был в целости изблеван на землю (Ин.1–2). Также Анания, Азария и Мисаил, брошенные в огненную печь, в семь раз более разженную, не потерпели никакого вреда, и даже запаха огня не оказалось у них. Присущая им рука Божия совершила над ними дивное и невозможное для человеческой природы: что же удивительного, если она, повинуясь воле Бога и Отца, совершила нечто дивное и в преложенные (праведниках)? А это есть Сын Божий, как по словам Писания, сказал царь Навуходоносор: “не трех ли человек бросили мы в печь? и вот я вижу четверых ходящих среди огня и четвертый подобен Сыну Божию” (Дан.3:19-25). И так ни природа сотворенного существа, ни слабость плоти не превозмогут воли Божией. Ибо не Бог подчинен тварям, но твари подчинены Богу, и все служит воле Его. Посему и Господь говорит: “невозможное у людей возможно у Бога” (Лк.18:27). Как настоящим людям, не знающим распоряжения Божия, кажется невероятным и невозможным, чтобы кто нибудь мог жить столь долгое время, и однако предки наши жили столько и преложенные живут в пример будущей долготы дней; чтобы они вышли невредимы из чрева китова и из горящей печи и однако вышли, как бы изведенные рукою Божиею для показания силы Его: так и ныне, хотя некоторые, не зная силы и обещания Божия, противятся своему спасенного, почитая невозможным, чтобы Бог мот воскресить тело и даровать им вечное пребывание, однако неверие таких людей не уничтожит верности Божией.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VI.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Бог дарует спасение целому человеку,</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состоящему из тела и души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Бог прославится в Своем создании, делая его сообразным и подобным Своему Отроку. Ибо руками Отца, т. е. чрез Оына и Духа человек, а не часть человека создается по подобию </w:t>
      </w:r>
      <w:r w:rsidRPr="00DF7676">
        <w:rPr>
          <w:rFonts w:ascii="Georgia" w:eastAsia="Times New Roman" w:hAnsi="Georgia" w:cs="Times New Roman"/>
          <w:sz w:val="21"/>
          <w:szCs w:val="21"/>
          <w:lang w:eastAsia="ru-RU"/>
        </w:rPr>
        <w:lastRenderedPageBreak/>
        <w:t>Божию. Душа же и дух могут быть частью человека, но никак не человеков; совершенный человек есть соединение и союз души, получающей Духа Отца, с плотью, которая создана по образу Божию. Посему и Апостол говорит: “мы говорим премудрость между совершенными” (1 Кор.2:6), называя совершенными тех, которые получили Духа Божия и чрез Духа Божия говорят всеми языками, как и Он говорил. Подобным образом и мы слышали многих братьев в Церкви, которые имели пророческие дарования и чрез Духа говорили разными языками, и для общей пользы выводили наружу сокровенные (тайны) людей и изъясняли таинства Божии: таковых Апостол называет также “духовными”, и они духовны по причастию Духа, а не по не унижению и устранению плоти и не потому, что стали только одним (духом). Ибо, если кто уничтожить существо плоти, т. е. создания, и будет разуметь только один дух, — таковое существо не будет уже человек духовный, но дух человека или Дух Божий. Когда же дух сей, соединенный с душою, соединяется с созданием, то человек делается, по причине излияния Духа, духовным и совершенным, и это есть (человек), сотворенный по образу и подобию Божию. Если же не будет в душе Духа, таковой по истине есть (человек) душевный и оставшись плотским будет несовершенный: он имеет образ (Божий) в создании, но подобия не получает чрез Духа, и потому он несовершенен. Таким же образом, если кто отнимет образ и отвергнет создание, то уже не может разуметь здесь человека, но или какую нибудь часть человека, как я выше сказал, или что либо другое, кроме человека. Ибо, ш плотское создание само по себе не есть человек совершенный, но есть тело человека и часть человека; ни душа сама по себе не есть человек, но душа человека и часть человека; ни дух не есть человек, ибо он называется духом, а не человеком. Соединение же и союз всех сих составляет совершенного человека. И поэтому Апостол, поясняя себя самого, объяснил человека спасенного, как совершенного и духовного, так, говоря в первом послании к Фессалоникийцам: “Бог же мира да освятит вас совершенных и весь ваш дух и душа и тело да сохранится без порока в пришествие Господа нашего Иисуса Христа” (1 Фес.5:23). Какую же причину имел он молить для сих трех, т. е. для души, тела и духа целого и совершенного сохранения в пришествие Господа, если не знал о восстановлении и соединении сих трех и об одном и том же спасении? Посему и называет совершенными тех, которые представляют Господу эти три без порока. Итак совершенны те, которые имеют и Духа Божия в себе пребывающего и души и тела свои сохраняют беспорочными, храня веру Божию, т. е. в Бога, и соблюдая правду в отношении к ближнему.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Посему он называет это создание храмом Божиим: “разве не знаете, что вы храм Божий и Дух Божий живет в вас?” Если кто разорит храм Божий, того погубит Бог, ибо храм Божий свят, а сей (храм) вы (1 Кор.3:16-17), — ясно называя тело храмом, в котором живет Дух. Так и Господь говорит о Себе: “разрушьте этот храм, и Я в три дня воздвигну его. А это Он говорил о теле Своем” (Ин.2:19,21). И не только храмом, но храмом Христа (Апостол) называет наши тела в следующих словах к Коринфянам: “разве не знаете, что тела ваши суть члены Христовы? И так отниму ли члены Христовы и сделаю их членами блудницы?” (1 Кор.6:15). Это говорил он не о другом каком либо духовном человеке, ибо этот не имеет дела с блудницею, но наше тело, т. е. плоть, пребывающую в святости и чистоте, называет членами Христовыми, когда же она имеет дело с блудницею, становится членами блудницы. Посему он и сказал: “если кто разорит храм Божий, Бог погубит его”. И так не есть ли величайшее богохульство говорить, что храм Божий, в котором живет Дух Отца, и члены Христовы не участвуют в спасении, но уничтожаются? А что тела наши восстанут не по существу своему, но силою Божиею, он говорит Коринфянам: “тело же не для блуда, но для Господа, и Господь для тела, Бог же и Господа воскресил и нас воскресит силою Своею” (1 Кор.6:13).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VII.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Воскресение Христа доказывает</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наше воскресение во плоти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Посему как Христос воскрес в существе плоти и доказал ученикам следы гвоздей и прободение бока, что служит признаками плоти воскресшей из мертвых, так “и нас, — говорит, — воскресит силою Своего”. И еще (в послании) к Римлянам говорит: “если же Дух Того, Кто воскресил из мертвых Иисуса, живет в вас: то Воскресивший Христа из мертвых оживит и ваши смертные тела” (Рим.8:11). Что же такое тела смертные? Души ли? Но души </w:t>
      </w:r>
      <w:r w:rsidRPr="00DF7676">
        <w:rPr>
          <w:rFonts w:ascii="Georgia" w:eastAsia="Times New Roman" w:hAnsi="Georgia" w:cs="Times New Roman"/>
          <w:sz w:val="21"/>
          <w:szCs w:val="21"/>
          <w:lang w:eastAsia="ru-RU"/>
        </w:rPr>
        <w:lastRenderedPageBreak/>
        <w:t>бестелесны в сравнении с смертными телами. Ибо “Бог вдунул в лице человека дыхание жизни, и сделался человек живою душою” (Быт.2:7); а дыхание жизни: бестелесно. И не могут сказать, чтобы дыхание жизни было смертно. Поэтому Давид говорит: “душа моя будет жить Ему” (Пс.21:31), потому что существо ее бессмертно. С другой стороны, не могут и дух назвать смертным телом. Что же остается называть смертным телом, как не создание, т. е. плоть, о которой и идет речь, что ее оживотворить Бог? Ибо она умирает и разрушается, а не душа и не дух. Умирать значит терять жизненную силу и потом сделаться бездыханным, безжизненным и неподвижным и разлагаться на (составные части), из которых что либо получило начало своего бытия. А этого не бывает ни с душою, ибо она есть дыхание жизни, ни с духом, ибо дух несложен, прост, не может разлагаться и сам есть жизнь для получающих его. Отсюда выходит, что смерть относится к плоти, которая по нисшествии из нее души, делается без дыхания и жизни и мало помалу обращается в землю, из которой взята. Итак, она смертна, и о ней (Апостол) говорит: “оживить и ваши смертные тела”. Посему о ней говорит и в первот (послании) к Коринфянам: “Так и воскресение мертвых: сеется в тлении, восстает в нетлении” (1 Кор.15:42). Ибо поясняет: “то, что сеешь, не оживет, если не умрет”.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Что же подобно пшеничному зерну сеется и истлевает в земле, как не тела, погребаемые в земле куда и семена бросаются? Посему (Апостол) и сказал: “сеется в уничижении, восстает в славе” (1 Кор.15:36,43). А что уничиженнее плоти умершей? И что опять славнее ее, когда она восстает и получает нетление? “Сеется в немощи, восстает в силе”, в немощи своей, потому что, будучи земля, в землю отходить, в силе же Божией, воскрешающей ее из мертвых. “Сеется тело душевное, восстает тело духовное” (1 Кор.15:44): (сими словами) он несомненно показывает, что речь у него не о душе и не о духе, но об умерших телах. Это тела душевные, т. е. причастные души, потерявши которую они умирают; а потом восставши чрез Дух делаются они телами духовными, потому что чрез Дух имеют всегда пребывающую жизнь. “Ибо ныне, — говорит, — отчасти знаем и отчасти пророчествуем, тогда же лицом к лицу” (1 Кор.13:9,12). Это сказано и Петром: “Которого, не видев, любите и Которого, доселе не видя, веруете, но веруя в Него будете радоваться радостью неизреченной” (1 Петр.1:8). Ибо наше лице узрит лице Господне и будет радоваться радостью неизреченною, т. е. когда увидит свою радость.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VIII.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Дары Святаго Духа приготовляют нас к нетлению</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делают духовными в отличие от плотских людей,</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 в Законе означено чистыми и нечистыми животными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Ныне же мы получаем некоторую часть Его Духа для нашего усовершения и приготовления к нетлению, мало помалу приучаясь принимать и носить Бога: это Алостол и назвал залогом, т. е. частью обещанной нам Богом славы, когда в послании к Ефесянам говорит: “в Нем и вы, услышав слово. истины, Евангелие вашего спасения, и уверовав в Него, запечатлены обетованным Святым Духом, который есть залог наследия нашего” (Еф.1:13); Сей залог, живя в нас, делает нас духовными, и смертное поглощает бессмертием; ибо “вы, — говорит, — не по плоти живете, а по духу, если только Дух Божий живет в вас” (Рим.8:9). А это бывает не чрез потерю плоти, но чрез общение с Духом. Ибо те, кому он писал, были не без плоти, но они получили Духа Божия, “которым взываем: авва Отче” (Рим.8:15). Итак если ныне, имея залог, взываем: авва Отче, то что будет, когда воскресши увидит Его лицом к лицу, когда все члены в избытке радости вознесут песнь прославляя Того, Кто воскресил их из мертвых и даровал вечную жизнь? Ибо, если залог, собирая человека в самого себя, уже производит то, что он взывает: авва Отче, — что сделает полная благодать Духа, которая дается людям от Бога? Она сделает нас подобными Ему и совершит волю Отца, ибо сделает человека по образу и подобию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тех, которые имеют залог Духа и не служат похотям плотским. но покоряются Духу, и во всем поступают разумно, Апостол справедливо называет духовными, потому что Дух Божий живет в них. Но духовные люди не будут духами бестелесными; а существо наше, т. е. соединение души и плоти, принимая Духа Божия, составляет духовного человека. Тех же, которые отвергают советь Духа и служат удовольствиям плоти, живут неразумно и </w:t>
      </w:r>
      <w:r w:rsidRPr="00DF7676">
        <w:rPr>
          <w:rFonts w:ascii="Georgia" w:eastAsia="Times New Roman" w:hAnsi="Georgia" w:cs="Times New Roman"/>
          <w:sz w:val="21"/>
          <w:szCs w:val="21"/>
          <w:lang w:eastAsia="ru-RU"/>
        </w:rPr>
        <w:lastRenderedPageBreak/>
        <w:t>необузданно предаются своим похотям не имея никакого желания божественного Духа, но живут подобно котам и собакам. — Апостоле справедливо называет плотскими, потому что ни о чем другом не помышляют, кроме плотского. И по этой причине пророки таких людей за неразумный образе жизни сравнивают с неразумными животными, говоря: “они сделались неистовыми конями к женщинам, каждый из них ржет на жену ближнего своего” (Иер.5:8). И еще: “человек быв в чести уподобился скотам”. Это значит, что человек по собственной вине делается подобным скотам, подражая неразумной жизни. И ны обыкновенно таких людей называем скотами и животными неразумными.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Все это образно. предсказал Закон, изображая человека в различении животных: тех, которые имеют раздвоенные копыта и пережевывают пищу, называет чистыми, а не имеющих ни того ни другого или чего нибудь одного, выделяет как нечистых. Кто же чистые? Те, которые верою своею твердо шествуют к Отцу и Сыну, — ибо это значит твердость имеющих раздвоенные копыта, — и днем и ночью помышляют о словах Божиих, дабы украситься добрыми делами ибо это означает свойство отрыгающих жвачку. Нечистые (животные), не имеющие двойного копыта и не отрыгающие жвачки, означают тех, которые ни в Бога не веруют, ни размышляют о словах Его: такова мерзость язычников. Животные пережевывающие, но не имеющие раздвоенных копыт, также нечисты: это образное представление иудеев, которые хотя имеют на устах слова Божии, но не утверждают прочного корня своего в Отце и Сьше; поэтому род их и склонен к падению. Ибо животные с одним копытом легко падают, и гораздо тверже те, которые имеют двойное копыто, потому что разделенные копыта на пути сменяют друг друга и одно поддерживает другое. Животные, имеющие двойные копыта, но не отрыгающие жвачки, — это образ всех еретиков и тех, которые не размышляют о словах Божиих и не украшаются делами праведности, которым и говорят Господь: “что говорите Мне: Господи, Господи, и не делаете того, что Я говорю?” (Лк.6:46). Таковые говорят, что веруют в Отца и Сына, но никогда не размышляю, как должно, о словах Божиих, и не украшены делами праведности, но, как я сказал, усвоили себе образ жизни свиней и собак, предаваясь нечистоте, обжорству и прочей небрежности. Всех таковых, которые по своему неверию и невоздержности не принимают божественного Духа и разнообразными свойствами отталкивают от себя животворящее Слово и неразумно действуют по своим похотям, Апостол справедливо назвал “плотскими” и “душевными”, пророки — скотами и зверями, обычай нарек скотами и неразумными, а Закон обозначил нечистыми.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 xml:space="preserve">Глава IX.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Объяснение слов Апостола: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плоть и кровь не наследуют Царства Божия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Апостол между прочим говорит и следующее: “что плоть и кровь не могут наследовать царства Божия” (1 Кор.15:50). Эти слова все еретики приводят в подкрепление своего безумия и пытаются ими остановить нас и показать, что создание Божие не имеет спасения, не обращая внимания на то, что совершенный человек, как я показал, состоит из трех — плоти, души и духа; из коих один, т. е. дух спасает и образует; другая, т. е. плоть, соединяется и образуется, а средняя между сими двумя, т. е. душа, иногда, когда следует духу, возвышается им, иногда же, угождая плоти, ниспадает в земные похотения. Итак все не имеющие того, что спасает и образует в жизнь, естественно будут и назовутся плотью и кровью, потому что не имеют в себе Духа Божия. Поэтому таковые и названы от Господа мертвыми: “оставьте, — говорит, — мертвым погребать своих мертвецов” (Лк.9:60), потому что не имеют Духа, оживляющего человека.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С другой стороны, все, которые боятся Бога и веруют в пришествие Сына Его и чрез веру насаждают в сердцах своих Духа Божия. таковые справедливо называются людьми чистыми, духовными и живущими для Бога, потому что имеют Духа Отца, очищающего человека и возвышающего в жизнь Божию. Ибо как “плоть немощна”, так дух бодр, по свидетельству Господа (Мф.26:41). Ибо Он силен совершить все, что хочет. Посему, если кто готовность духа присоединит, как подстрекание (стимул), к немощи плоти, то по необходимости сильное должно одолеть слабое, так что немощь плоти поглотится крепостью духа, и таковой уже не </w:t>
      </w:r>
      <w:r w:rsidRPr="00DF7676">
        <w:rPr>
          <w:rFonts w:ascii="Georgia" w:eastAsia="Times New Roman" w:hAnsi="Georgia" w:cs="Times New Roman"/>
          <w:sz w:val="21"/>
          <w:szCs w:val="21"/>
          <w:lang w:eastAsia="ru-RU"/>
        </w:rPr>
        <w:lastRenderedPageBreak/>
        <w:t>плотский но духовный человек, вследствие причастия Духа. Так мученики дают свое свидетельство и презирают смерть не по немощи плоти, но по бодрости духа. Ибо, когда поглощена немощь плоти, она являет дух могучим; с другой стороны, дух, поглощающий немощь (плоти), получает по наследству в свое достояние плоть, и из обоих происходит живой человек. живой по причастию Духа, человек же по существу плоти.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плоть без духа Божия мертва, как не имеющая жизни, и не может получить царства Божия: кровь неразумна, как вода пролитая на землю. И посему (Апостол) говорит: “каков перстный, таковы и перстные”. А где Дух Отца, там живой человек: кровь разумная, Богом сохраненная для отмщения (пролившим ее), плоть, взятая во владение Духом, забывшая о себе, но воспринимающая качество Духа сделавшаяся сообразною с Словом Божиим. И посему он говорит: “как мы носили образ перстного, будем носить и образ небесного” (1 Кор.15:48-49). Что же земное? Созданное (плоть). А что небесное? Дух. Поэтому, — говорит, — как без Духа небесного мы некогда жили в ветхости плоти, не покоряясь Богу, так ныне, получая Духа, будем ходить в новой жизни, повинуясь Богу. Поелику же без Духа Божия мы не можем спастись, то Апостол увещевает нас соблюдать верою и чистою жизнью Духа Божия. дабы сделавшись лишенными божественного Духа, не потерять царства небесного, и воскликнул, что плоть сама по себе и кровь не может наследовать царства Божия.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если говорить по истине, то плоть не наследует, но наследуется, как и Господь говорит: “блаженны кроткие, ибо наследуют землю” (Мф.5:5), как будто в царстве по наследству достанется в обладание земля, из которой происходит существо нашей плоти. И поэтому (Апостол) хочет, чтобы храм был чист, дабы Дух Божий услаждался им как жених невестою. И как невеста не может брать жениха, но может быть взята женихом, когда жених придет и возьмет ее; так и эта плоть сама по себе не может наследовать царства Божия, но может быть взята в оное Духом в наследие. Ибо живущий получает в наследство достояние мертвого; и иное дело — наследовать, иное — получаться по наследству. Тот господствует и распоряжается тем, что имеет по наследству, как он хочет; а другое находится во власти, покоряется распоряжению и господству обладателя. Что же живет? Дух Божий. А какое достояние умершего? Члены человека, которые и истлевают в земле. Эти и наследуются Духом, будучи перенесены в царство небесное. Для сего и Христос умер, чтобы завет Евангелия, открытый и объявленный всему миру, сперва освободил рабов Его, а потом и сделал их наследниками Его собственности, ибо, как я показал, дух наследует. Ибо наследует живущий, а наследуется плоть. Чтобы мы теряя Духа, владеющего нами, не потеряли жизни, Апостол увещевает нас к общению с Духом, и разумно сказал вышеприведенные слова, что плоть и кровь не могут получить царство небесное. Как бы он так говорил: не заблуждайтесь; ибо если слово Божие не вселится и Дух Отца не будет в вас, и будете жить суетно и нерадиво, как будто вы были только плоть и кровь, то не можете получить царство Божие.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Объяснение вышесказанного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чрез сравнение с дикою маслиною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Чтобы мы, угождая плоти, не отвергли привития Духа, (Апостол) говорит: “ты, дикая маслина, привился к хорошей маслине и стал общником сока маслины” (Рим.11:17,24). И как привитая дикая маслина, если остается в своем прежнем состоянии, т. е. дикою, “отсекается и бросается в огонь”; если же удерживает прививку и превратится в добрую маслину, то делается плодоносною, как бы насажденною в царском саду; так и люди, если чрез веру сделаются лучшими и получат Духа Божия и дадут Его плоды, то будут духовными, как бы насажденными в раю Божием. А если отвергнут Духа и пребудут в прежнем состоянии, желая принадлежать более плоти, чем Духу, то весьма справедливо говорится о таковых, что “плоть и кровь не наследуют царства Божия”, так как бы кто сказал, что дикая маслина не принимается в рай Божий. Итак Апостол удивительно показывает нашу природу и все распоряжение Божие в своем рассуждении о плоти и крови и о дикой маслине. Ибо как добрая маслина, оставленная в пренебрежении и некоторое время запущенная в дикости, приносит дикие плоды и сама собою делается дикою маслиною; или с другой стороны дикая маслина, при тщательном уходе, быв привита возвращается к прежнему естественному </w:t>
      </w:r>
      <w:r w:rsidRPr="00DF7676">
        <w:rPr>
          <w:rFonts w:ascii="Georgia" w:eastAsia="Times New Roman" w:hAnsi="Georgia" w:cs="Times New Roman"/>
          <w:sz w:val="21"/>
          <w:szCs w:val="21"/>
          <w:lang w:eastAsia="ru-RU"/>
        </w:rPr>
        <w:lastRenderedPageBreak/>
        <w:t>плодоношению; так и люди, предавшись небрежению и порождая, как плоды лесные, плотские похоти по своей вине делаются бесплодными в праведности. Ибо в то время, когда они спят люди, враг сеет вещество плевел; и поэтому Господь заповедал своим ученикам бодрствовать (Мф.13:25; 24:42; 25:13; Мк.13:33). И опять, люди, которые не приносят плодов правды и как бы запутанные тернием, если употребят тщание и как бы прививку получат Слово Божие, приходят в прежнюю природу, ту, которая сотворена по образу и подобию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Но как привитая дикая маслина не теряет существа дерева, но изменяет качество плодов и получает другое название, и есть и называется уже не дикая, но добрая маслина: так и человек верою привившийся и приняв Духа Святого не теряет существа плоти, но изменяет качество плодов дел и получает другое название, означающее его перемену на лучшее, и уже есть и называется не плоть и кровь, а человек духовный. Опять, как дикая маслина не будучи привита, по своей дикости, пребывает бесполезною для своего господина, и как бесплодное дерево срубается и бросается в огонь: так и человек не получая чрез веру прививки Духа, остается тем, что был прежде, и будучи плотью и кровью не может наследовать царства Божия. Посему хорошо говорит Апостол: “плоть и кровь не могут наследовать царства Божия”, и “живущие по плоти Богу угодить не могут” (Рим.8:8), — не для того, чтобы отвергнуть существо плоти, но привлечь излияние Духа. Поэтому он говорит: “смертному сему надлежит облечься в бессмертие, и тленному сему облечься в нетление” (1 Кор.15:53). И еще говорит: “вы не по плоти живете, а по духу, если только Дух Божий живет в вас” (Рим.8:9). Яснее же показывает это, говоря: “тело мертво для греха, но дух жив для праведности. Если же Дух Того, Кто воскресил го мертвых Иисуса, живет в вас, то Воскресивший Христа из мертвых оживит и ваши смертные тела Духом Своим, живущим в вас” (Рим.8:10-11). И еще в послании к римлянам говорит: “ибо если живете по плоти, то умрете” (Рим.8:13-14), — не отрицая у них жизни во плоти, ибо он сам будучи во плоти писал им, но отсекая похоти плоти, умерщвляющие человека. И поэтому прибавил: “а если духом умерщвляете дела плотские, то живы будете. Ибо все вводимые Духом Божиим суть сыны Божии”.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делах плотских и духовных людей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(Апостол,) предвидя клевету неверующих, перечислил и дела, называемые им плотскими, и сам себя поясняя, чтобы не осталось сомнения для превратно толкующих о нем, в послании к галатам говорит так: “дела плоти известны, — они суть: прелюбодеяние, блуд, нечистота, непотребство, идолослужение, волшебство, вражда, ссоры, зависть, гнев, распри, разногласия, раздражения. ереси, ненависть, пьянство, бесчинство и тому подобное: : предваряю вас, как и прежде говорил, что поступающие.; так царства Божия не наследуют” (Гал.5:19-23), и сим яснее показывает слушателям смысл слов: “плоть и кровь не могут наследовать царства Божия”. Ибо поступающие так, истинно живя по плоти, не могут жить Богу. И потом он присовокупил духовные дела, оживляющие человека, т. е. привитие Духа, так говоря: “плод же духа: любовь, радость, мир, терпение, благость, милосердие, вера, кротость, воздержание, чистота; против этого нет закона”. Посему, как сделавшийся лучшим и произведший плод духа всячески спасается по причине общения с Духом; так пребывший в исчисленных делах плотских справедливо почитается плотским, потому что не принимает Духа Божия, и не может получить царства небесного. Об этом еще сам Апостол свидетельствует, говоря коринфянам: “или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царства Божия не наследуют. И такими вы были. но омылись, но освятились, но оправдались именем Господа нашего Иисуса Христа и Духом Бога нашего” (1 Кор.6:9-11). (Сими словами) он весьма ясно показывает, чрез что человек погибает, если будет пребывать в жизни ио плоти, и чрез что спасается. То, что спасает, по его словам, — есть имя Господа нашего Иисуса Христа и Дух Бога нашего.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Перечислив так дела плоти, чуждые Духа и смертоносные, он, сообразно с вышесказанным, в конце послания кратко выразился: “как мы носили образ перстного, будем носить и образ </w:t>
      </w:r>
      <w:r w:rsidRPr="00DF7676">
        <w:rPr>
          <w:rFonts w:ascii="Georgia" w:eastAsia="Times New Roman" w:hAnsi="Georgia" w:cs="Times New Roman"/>
          <w:sz w:val="21"/>
          <w:szCs w:val="21"/>
          <w:lang w:eastAsia="ru-RU"/>
        </w:rPr>
        <w:lastRenderedPageBreak/>
        <w:t>небесного. Ибо говорю вам, братия, что плоть и кровь не могут наследовать царства Божия” (1 Кор.15:49-50). Слова его: “как мы носили образ перстного” сходен с изречением: “и таковыми вы были: но вы омылись, но освятились, но оправдались именем Господа нашего Иисуса Христа и Духом Бога нашего”. Когда же мы носили образ перстного? Тогда, конечно, когда вышеупомянутые дела плоти совершались в нас. А когда (носим) образ небесного? Тогда, — говорит, — когда “вы омылись”, веруя во имя Господа и получили Дух Его. Омылись же мы ни по существу тела, ни по образу создания, но относительно прежней суетной жизни. Итак в тех же самых членах, в которых мы погибали делая (дела) тления, мы и оживотворяемся, совершая дела Духа.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различии между смертью и жизнью,</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 дыхании жизни и животворящем Духе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Ибо плоть как способна к тлению, так и к нетлению, и как (способна) к смерти, так и к жизни. Они взаимно сменяются, и то и другое не пребывают вместе, но одно вытесняется другим, и в присутствии одного уничтожается другое. Поэтому если смерть, овладев человеком, удалила от него жизнь и сделала его мертвым, — тем более жизнь, овладевая человеком, изгоняет смерть и восставит человека живым Богу. Ибо, если смерть умертвила, то почему жизнь своим пришествием не оживотворит человека? Как пророк Исаия говорит: “сильная смерть пожрала”, и еще: “Бог отнял всякую слезу от всякого лица” (Ис.25:8). Прежняя жизнь изгнана потому, что была дана не чрез Дух, а чрез дыхание.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Иное дыхание жизни, делающее человека душевным, иное Дух животворящий, который делает его духовным. Поэтому Исаия говорит: “так говорит Господь, сотворивший небо и утвердивший его, и основавший землю и то, что на ней, и давший дыхание народу, живущему на ней “Дух попирающим ее” (Ис.42:5), — называя дыхание данным вообще всякому народу, живущему на земле, а Дух — собственно тем, которые попирают земные похоти. Поэтому опять тот же Исаия, различая то и другое, говорит: “Дух изыдет от меня, и всякое дыхание Я создал” (Ис.57:16), — Дух, полагая собственно в Боге, Который в последние времена излил Его на род человеческий чрез усыновление людей, а дыхание приписывая вообще созданию и представляя его тварью. А сотворенное различно от сотворившего Дыхание временно; Дух же вечен. Дыхание, несколько увеличиваясь и пребывая некоторое время, потом уходит, оставляя то, в чем прежде было, бездыханным. Дух же, окружая человека внутри и вне, всегда, пребывает и никогда не оставляет его. “Но не духовное прежде, — говорит Апостол, говоря это как бы относительно нас людей, — но прежде душевное, потом духовное” (1 Кор.15:46), согласно с разумом. Ибо надлежало человеку прежде быть созданным и созданному получить душу, потом же принять общение Духа. Посему и “первый Адам стал” от Господа “живою душою, второй Адам (есть) Дух животворящий” (1 Кор.15:45). Итак, как сотворенный живою душою, обратившись к худшему, потерял жизнь; так тот же самый, возвращаясь к лучшему и получая животворящего Духа, найдет жизнь.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не иное то, что умирает, и не иное то, что оживает, как не иное погибающее и не иное обретаемое, но самую погибшую овцу Господь пришел отыскать. Что же умирало? Существо плоти, которое теряло дыхание жизни и делалось бездыханным и мертвым. Господь и пришел ее оживотворить, чтобы как в Адаме все умираем, потому что душевны, так во Христе мы жили, потому что духовны, отлагая не создание Божие, но похоти плотские, и получая Святого Духа, как говорит Апостол в послании в Колоссянам: “и так умертвите земные члены ваши”, что же такое, он сам объяснил: “блуд, нечистоту, страсть, злую похоть и любостяжание, которое есть идолослужение” (Кол.3:5). Апостол проповедует отложение этих (дел), и о тех, которые их делают, так как они суть только плоть и кровь, говорит, что не могут наследовать царства небесного. Ибо душа их, склоняясь к худшему и погружаясь в земные похоти, становится причастною того наименования, которое им принадлежит; и, заповедуя отложить их, он опять говорит в том же послании: “совлекшись ветхого человека с делами его” (Кол.3:9). Это говоря, он не отвергает древнего создания; иначе нам следовало бы разлучаться с этой жизнью чрез самоубийство.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4. И сам Апостол, будучи образован в утробе и из нее вышедший, писал нам и исповедал в послании к Филиппийцам, что “жизнь во плоти (доставляет) плод делу”. Плод же дела Духа есть спасение плоти. Ибо, какой другой видимый плод невидимого Духа, как не тот, что он делает плоть зрелою и способною к нетлению? И так. если (он говорит, что) жизнь во плоти “доставляет плод делу моему”, то словами: “совлекшись ветхого человека с делами его”, он не презирал существа плоти, но указывал на отвержение нашего прежнего образа жизни, который ветшает и повреждается, и поэтому прибавил: “и облекшись в нового человека, который обновляется в познание по образу Создавшаго его (Кол.3:10). Словами: “который обновляется в познание”, он показал, что тот самый человек, который прежде был в неведении, т. е. неведущим Бога, обновляется чрез познание Его. Ибо познание Бога обновляет человека. И словами: “по образу Создателя”, он показал восстановление того же самого человека, который вначале создан по образу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А что он, Апостол, был тот же самый человек, который родился из утробы, т. е. ветхое существо плоти, он высказал в послании к Галатам: “когда же Бог, избравший меня от утробы матери моей и призвавший благодатью Своею, благоволил открыть во мне Сына Своего, чтобы Я благовествовал Его язычником” (Гал.1:15-16). Не иной был родившийся от утробы, как я уже сказал, а иной благовествовавший Сына Божия, но тот, который прежде не знал и гнал Церковь, после откровения ему с неба и беседы с ним Господа, как я показал в третьей книге, благовествовал Сына Божия Иисуса Христа, распятого при Понтие Пилате; потому что прежнее его неведение было вытеснено последующим познанием, как слепые, исцеленные Господом, потеряли слепоту, но возвратили совершенное существо глаз, и теми же самыми глазами, которыми прежде не видели, стали видеть, потому что устранена только темнота от зрения, а сохранено существо глаз, чтобы опять, видя теми глазами, которыми прежде не видели, благодарили возвратившего им зрение, и сухорукие и все исцеленные не изменили членов, вначале полученных от утробы, но получили те же самые члены в здравости.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Ибо, сотворившее все Слово Божие, которое также вначале создало человека, усмотрев свое создание поврежденным злобою, всячески врачевало его, — то относительно каждого отдельного члена, какой находится в его создании, то зараз всего человека восстановил здравым и целым, приготовляя его Себе совершенным к воскресению. Ибо какую причину имел Он исцелять (отдельные) члены плоти и восстановлять их в первоначальный вид, если исцеленные им (части) не имели получить спасения? Если оказанная Им польза была только временная, то ничего великого Он не сделал для исцеленных. Или каким. образом они (еретики) говорят, что плоть, получившая от него исцеление, неспособна к жизни, от Него даруемой? Ибо чрез исцеление достигается жизнь, а чрез жизнь — нетление. Дающий исцеление (дает), и жизнь, и дающий жизнь дарует Своему созданию и нетление.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Мертвые, воскрешенные Христом,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служат сильнейшим доказательством воскресения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Пусть утверждающие противное, т. е. противоречащие своему собственному спасению, скажут нам, в каких телах воскресли умершая дочь первосвященника[5], умерший сын вдовы, несенный около (городских) ворот (для погребения) и Лазарь, четыре дня пробывший в гробу? Конечно в тех же самых, в которых умерли. Ибо, если не в тех же, то, значит, и воскресли не те самые, которые умерли. Но сказано: “Грсподь взял за руку умершего и сказал ему: юноша, тебе говорю, встань, и мертвый сел, и (Господь) повелел дать ему есть и отдал его матери его”[6]. И Лазаря “воззвал громким голосом, говоря: Лазарь, иди вон, и вышел умерший, обвитый по рукам и ногам погребальными пеленами” (Ин.11:43-44). Это символ человека, связанного грехами. И поэтому Господь сказал: “развяжите его и пустите его идти”. Итак, как исцеленные получили исцеление в тех самых членах, которые прежде страдали, и мертвые воскресли в тех же телах, потому что члены и тела их получили и исцеление и жизнь, которую даровал им Господь, чрез временное предизображая вечное и показывая, что Он может дать Своему созданию и исцеление и жизнь, дабы веровали Его словам о воскресении, так и в конце, когда Господь воззовет последней трубою, восстанут мертвые, как Он говорить: “настанет час, в который все мертвые, находящиеся в гробах, услышат глас Сына </w:t>
      </w:r>
      <w:r w:rsidRPr="00DF7676">
        <w:rPr>
          <w:rFonts w:ascii="Georgia" w:eastAsia="Times New Roman" w:hAnsi="Georgia" w:cs="Times New Roman"/>
          <w:sz w:val="21"/>
          <w:szCs w:val="21"/>
          <w:lang w:eastAsia="ru-RU"/>
        </w:rPr>
        <w:lastRenderedPageBreak/>
        <w:t>человеческого, и изыдут творившие добро в воскресение жизни, а делавшие зло в воскресение осуждения” (Ин.5:28-29).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Суетны и по истине несчастны те, которые не хотят видеть столь ясное и очевидное, но бегают света истины, сами себя ослепляя подобно трагическому Эдипу. И как люди, не обучившиеся гимнастике, в борьбе с другими хватаются всеми руками за одну какую нибудь часть тела (своего противника), и чрез то. что держатся, падают, и, падая, воображают, что побеждают потому, что упорно держатся за первый схваченный член, и сверх падения подвергаются осмеянию: так и еретики (относительно слов): “плоть и кровь не могут наследовать царства Божия”, взяв два слова у Павла, они не уразумели мысли Апостола и не исследовали силы изречений, а просто ухватились за эти изречения и умирают на них, извращая, сколько им возможно, все домостроительство Божие.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Говоря, что это сказано собственно о плоти, а не о делах плотских, как я доказал, они (еретики) представляют Апостола противоречащим самому себе. Ибо, далее в том же послании он выразительно говорит о плоти так: “ибо тленному сему надлежит облечься в нетление и смертному сему облечься в бессмертие. Когда же смертное облечется в бессмертие, тогда сбудется слово написанное: поглощена смерть победою. Смерть! где твое жало? Смерть, где твоя победа?” (1 Кор.15:53-55). Эти слова будут справедливы (только) тогда, когда сия смертная и тленная плоть, подверженная смерти и как бы гнетомая владычеством смерти, восстанет в жизнь и облечется в нетление и бессмертие. Ибо, тогда по истине будет побеждена смерть, когда одержимая ею плоть выйдет из под ее владычества. И еще Филиппийцам он говорит: “наше же жительство на небесах, откуда мы ожидаем и Спасителя Господа Иисуса, который уничиженное тело наше преобразит сообразно с телом Своей славы так, как Он может по действию силы Своей”[7]. Какое же это “уничиженное тело”, которое Господь преобразит сообразно телу славы Своей? Очевидно, что тело, которое есть плоть, падающая в землю и уничижаемая. Преображение же ее (состоит в том), что она смертная и тленная сделается бессмертною и нетленною, не по своей собственной сущности, но по действию Господа, могущего смертное облечь в бессмертное и тленное в нетление. И поэтому во втором послании к Коринфянам он говорит: “чтобы смертное поглощено было жизнью. На сие самое и создал нас Бог и дал нам залог Духа” (2 Кор.5:4-5), — весьма ясно говоря это о плоти, ибо ни душа не смертна, ни дух. Поглощено же будет смертное жизнью, когда плоть, уже не мертвая, а живая пребудет нетленною, воспевая славу Богу, создавшему нас на сие самое. А чтобы нам достигнуть сего, (Апостол) хорошо говорит Коринфянам: “прославляйте Бога в теле вашем” (1 Кор.6:20). Бог же виновник нетления.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А что он говорит это не о другом каком либо теле, но о теле плоти, об этом ясно, несомненно и без всякой обоюдности говорит Коринфянам: “всегда носим мертвость Иисуса в теле нашем, чтобы и жизнь Иисуса Христа открылась в теле нашем. Ибо мы живые предаемся на смерть ради Иисуса, чтобы и жизнь Иисусова открылась в смертной плоти нашей” (2 Кор.4:10-11). И что Дух держит плоть, он в том же послании говорит: “вы наше письмо, изготовленное нами, написанное не чернилами, но Духом Бога живого, не на скрижалях каменных, но на плотяных скрижалях сердца” (2 Кор.3:3). Итак, если ныне плотяныя сердца бывают причастны Духа, то что удивительного, если при воскресении они получат жизнь, даруемую Духом? Об этом воскресении Апостол говорит в послании к Филиппийцам: “сообразуясь смерти Его, чтобы достигнуть воскресения из мертвых” (Флп.3:10-11). В какой же другой смертной плоти можно понимать откровение жизни, если не в этом существе, которое и умерщвляете за исповедание Бога? Как он сам сказал: “по рассуждению человеческому, когда я боролся со зверями в Ефесе, какая мне польза, если мертвые не воскресают? Ибо, если мертвые не воскресают, то и Христос не воскрес; а если Христос не воскрес, то и проповедь наша тщетна, тщетна и вера ваша”. Притом мы оказываемся и лжесвидетелями о Боге, потому что свидетельствовали, что Он воскресил Христа, Которого не воскрешал. Ибо, если мертвые не воскресают, то и Христос не воскрес. А если Христос не воскрес, то вера ваша тщетна, потому что вы еще во грехах ваших. Итак и умершие во Христе погибли.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Если мы в сей только жизни надеемся на Христа, то мы несчастнее всех человеков. Но “Христос воскрес из мертвых, первенец из почивших; ибо как смерть чрез человека, так чрез человека и воскресение мертвых” (1 Кор.15:32,13-21).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5. Итак во всех этих изречениях, или они должны, как я уже сказал, представлять Апостола противоречащим самому себе относительно слов: “плоть и кровь не могут наследовать царства Божия”, — или принуждены будут опять придумывать, злонамеренные и натянутые объяснения всех изречений, ведущие к превращению и изменению смысла его слов. Что же здравого могут сказать, если попытаются иначе истолковать то, что он пишет: “тленному сему надлежит облечься в нетление и смертному сему облечься в бессмертие”; и: “чтобы жизнь Иисусова открылась в смертной плоти нашей”, и все прочие (слова), в которых Апостол ясно и очевидно проповедует воскресение и нетление плоти? Итак они, не желая хорошо уразуметь одного, принуждены будут неправильно толковать и эти столь многие (изречения).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Если бы плоть не участвовала в спасении,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то Слово не приняло бы плоти одинаковой сущности с нашею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Поелику же Апостол говорил не против самого существа плоти и крови, что она не наследует царства Божия, то тот же Апостол везде употреблял слово “плоть и кровь” в отношении к Господу Иисусу Христу, — то, чтобы показать Его человечество, ибо Он Сам Себя называл Сыном Человеческим, то чтобы подтвердить спасение нашей плоти. Ибо, если бы плоть не имела спастись то и Слово Божие не стало бы плотью. И если бы кровь праведных не имела быть взысканной, то и Господь не имел бы крови. Но поелику кровь от начала (мира) взывала, то Бог сказал Каину по убиении своего брата: “голос крови брата твоего вопиет ко Мне” (Быт.4:10). И поелику кровь праведных имела быть взысканною, то Бог сказал к бывшим с Ноем: “ибо вашу кровь душ ваших взыщу от руки всех зверей”; и еще: “кто прольет кровь человека, тот за кровь его прольется” (Быт.9:5-6). Подобным образом и Господь говорил к тем, которые имели пролить Его кровь: “взыщется всякая кровь праведная, проливаемая на земле, от крови Авеля праведного до крови Захарии сына Варахиина, Которого вы убили между храмом и жертвенником; да, Я говорю вам: все это придет на род сей” (Втор.23:35-36; Лк.11:50), — показывая, что восстановление пролитой от начала крови всех праведных и пророков будет в Яем Самом и взыскание крови их последует чрез Него. Но она не была бы взыскиваема, если бы не имела спастись; и Господь не восстановил бы ее в Себе Самом, если бы и Сам не сделался плотью и кровью сообразно с первоначальным созданием, спасая в Себе Самом в конце то, что вначале погибло в Адаме.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Если же Господь воплотится ради другого какого либо распоряжения и принял плоть из другой сущности, то значит Он не восстановил в себе человека, и не может быть назван плотью. Ибо плоть поистине есть преемство первого создания из персти. Если же Он должен был иметь материю из другой сущности, то Отец изначала произвел бы состав ее из другой сущности. Ныне же спасательское Слово сделалось тем, чем был погибший человек, чрез самого Себя производя общение с Собою (человека) и достигая его спасения. А погибшее имело плоть и кровь. Ибо Господь, взяв персть из земли, создал человека, и ради его было все устроение Господня пришествия. Итак, Он Сам имел плоть и кровь, так как восстановлял в Себе не другое какое либо, но первоначальное создание Отца, ища погибшее. И поэтому Апостол в послании к Еолоссянам говорить: “и вы. бывшие некогда осужденными и врагами Его намерению посредством злых дел, ныне примирены к телу плоти Его, чрез Его смерть, чтобы представить вас святыми, чистыми и невинными пред Ним” (Кол.1:21-22). Он говорит: “вы примирены в теле плоти Его”; т. е, что праведная плоть примирила плоть, связанную грехом, и привела в дружбу с Богом.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Если кто скажет, что плоть Господа потому была различна от нашей плоти, что она не имела греха и не обрелось обмана в Его душе, а мы грешники, то скажет справедливо. Если же он выдумывает для Господа другую сущность плоти, то у него не может быть речи о примирении. Ибо примиряется то, что некогда было во вражде. Если же Господь принял плоть из другой сущности, то уже не примирено с Богом то, что чрез преступление сделалось враждебным. А ныне чрез сообщение с Собою Господь примирил человека с Богом Отцем,. примиряя нас с Собою чрез тело плоти Своей искупая нас Своею кровью, как Апостол говорит Ефесянам “в котором мы имеем искупление кровью Его, прощение грехов”; и еще им же: “вы, бывшие некогда далеко, стали близки кровью Христовою”; и еще: “упразднив вражду плотью </w:t>
      </w:r>
      <w:r w:rsidRPr="00DF7676">
        <w:rPr>
          <w:rFonts w:ascii="Georgia" w:eastAsia="Times New Roman" w:hAnsi="Georgia" w:cs="Times New Roman"/>
          <w:sz w:val="21"/>
          <w:szCs w:val="21"/>
          <w:lang w:eastAsia="ru-RU"/>
        </w:rPr>
        <w:lastRenderedPageBreak/>
        <w:t>Своею, а закон заповедей учением” (Еф.1:7; 2:13-15). И во всем послании Апостол ясно свидетельствует, что мы спасены плотью Господа нашего и Его кровью.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Итак, если плоть и кровь доставляют нам жизнь, то собственно не о плоти и крови сказано, что они не могут наследовать царства Божия, но о вышепоименованных плотских делах, которые, преклоняя человека ко греху, лишают его жизни. И потому он в послании к Римлянам говорит: “итак, да не царствует грех в смертном теле вашем, чтобы вам повиноваться ему; и не предавайте членов ваших греху в орудие неправды, но представьте себя Богу, как оживших из мертвых, и члены ваши Богу в орудия праведности” (Рим.6:12-13). Итак теми же членами, которыми мы служили греху и принесли плоды смерти, он хочет, чтобы мы служили праведности, дабы плодоносить для жизни. И так помни, возлюбленный, что ты искуплен плотью Господа нашего и восстановлен кровью Его, и “держась главы, от которой все тело Церкви скрепляемое растет” (Кол.2:19), т. е. плотского пришествия Сына Божия, и исповедуя Его Богом и твердо принимая Его человечество, пользуйся доказательствами из Писаний; тогда легко опровергнешь, как я показал, все после придуманные учения еретиков.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Доказательства воскресения из Исаии и Иезекииля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Что Создавший вначале человека обещал ему второе рождение после его разложения в землю, об этом Исаия так говорит: “воскреснут мертвые и восстанут сущие во гробах и возрадуются находящиеся в земле. Ибо роса, которая от Тебя, есть здоровье для них” (Ис.26:19). И еще: “Я утешу вас и вы утешитесь в Иерусалиме; и увидите и возрадуется сердце ваше, и кости ваши взойдут как трава и рука Господня познается чтущими Его” (Ис.66:13-14). Иезекииль так говорит: “И рука Господня была на мне и Господь извел меня духом, и поставил меня среди поля, а оно было полно костей, и Он обвел меня кругом между ними, и вот множество их лежало на поле, они были очень сухи. И Он сказал мне: сын. человеческий, оживут ли эти кости? И я сказал: Господи, Ты, создавший их, знаешь это. И Он сказал мне: прореки об этих костях и скажи им: кости сухие, слушайте слово Господне. Вот что говорит Господь этим костям: вот Я наведу на вас дух жизни и дам вам нервы и возведу на вас плоть и простру по вас кожу и дам дух Мой в вас и оживете и познаете, что Я Господь. И я прорек. как повелел мне Господь, И когда я пророчествовал, произошло землетрясение, и стали совокупляться кости каждая к своему составу; и я увидел и вот на них появлялись жилы и плоти и взошли поверх их кожи, но духа не было в них. И Он сказал мне: прореки духу, сын человеческий, и скажи духу: вот что говорит Господь: приди от четырех ветров и одушеви сих мертвецов, и они оживут. И я прорек, как повелел мне Господь, и дух вошел в них, и они ожили и стало на ноги великое их множество” (Иез.37:1-10). И еще он говорить: “вот что говорит Господь: вот Я открою гробы ваши и изведу вас из гробов ваших, и введу вас в землю Израильскую, и познаете, что Я Господь когда открою гробы ваши, чтобы вывести из гробов народ Мой; и дам Дух Мой в вас и вы оживете, и поставлю вас на землю вашу, и познаете, что Я Господь. Я сказал и сделаю, говорит Господь” (Иез.37:12-14). И так здесь, как можно видеть, Творец оживляет наши мертвые тела и обещает им воскресение и восстание из гробов и дарует нетление: ибо, — говорит, — “как древо жизни, будут дни их” (Ис.65:22); и оказывается один Бог, совершающий это, и как благий отец, милостиво дарующий жизнь тем, которые не имеют жизни от себя самих.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поэтому Господь весьма ясно указывал Своим ученикам на Себя и на Огца, чтобы не искали другого Бога кроме Того, Который создал человека и дал ему дыхание жизни, и не доходили до такого безумия, чтобы сверх Творца (Демиурга) вымышлять другого Отца. Посему Он исцелял словом всех прочих, которые подверглись болезням за грех: им Он говорил: “вот ты сделался здоров, не греши более, чтобы не случилось с тобою чего хуже” (Ин.5:14), — показывая, что болезни постигли людей за грех неповиновения. А слепорожденному он даровал зрение уже не словом, но действием, и это не напрасно и случайно, но чтобы показать руку Божию, вначале создавшую человека. Поэтому на вопрос учеников, почему он родился слепым, по своей или по вине родителей, (Господь) отвечал им: “ни он не согрешил, ни родители его, но чтобы открылись дела Божия на нем” (Ин.9:3). Дело </w:t>
      </w:r>
      <w:r w:rsidRPr="00DF7676">
        <w:rPr>
          <w:rFonts w:ascii="Georgia" w:eastAsia="Times New Roman" w:hAnsi="Georgia" w:cs="Times New Roman"/>
          <w:sz w:val="21"/>
          <w:szCs w:val="21"/>
          <w:lang w:eastAsia="ru-RU"/>
        </w:rPr>
        <w:lastRenderedPageBreak/>
        <w:t>же Божие есть создание человека. Это Он совершил действием, как говорит Писание: “Господь взял персть, от земли и создал человека” (Быт.2:7). Посему и Господь плюнул на землю и сделал брение и положил его на глаза, показывая, как совершилось первоначальное создание, и могущим разуметь открывая руку Божию, которою создан человек. Ибо, что Художник Слово опустил образовать в утробе[8], то Он явно совершил, чтобы открылись дела Божии на нем, и мы уже не искали бы другой руки, которою человек создан ни другого Отца, зная, что рука Божия, создавшая нас вначале и образующая в утробе, в последние времена взыскала нас погибших, возвращая свою погибшую овцу и беря ее на рамена, и с радостью восстановляя во двор жизни.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А что Слово Божие образует нас в утробе, об этом говорит Иеремия: “прежде чем Я создал тебя в утробе, Я знал тебя, и прежде чем ты вышел из ложесн, Я освятил тебя и поставил тебя в пророка среди народов” (Иер.1:5). Подобно и Павел говорит: “когда же Бог, избравший меня от утробы матери моей, благоволил, чтобы я благовествовал Его язычникам” (Гал.1:15). Если же Слово создает нас во чреве, то то же Слово слепорожденному образовало зрение, — явно показывая Того, Кто есть в тайне Создатель наш, так как само Слово явилось человеком, и, объясняя первоначальное создание Адама, как он сотворен и какою рукою создан, и посредством части открывая целое. Ибо Господь, образовавший зрение, Он же создал всего человека, повинуясь воле Отца. И поелику человек, как он был создан в Адаме, сделавшись преступным, нуждался в бане возрождения, то (Господь), после того как положил брение на глаза (слепорожденного, сказал ему: “поди в Силоам и умойся” (Ин.9:7), воздавая ему и (первоначальное) создание и возрождение чрез купель. И потому он, умывшись, пришел зрячим, чтоб и он узнал своего Создателя и человек познал Того, Кто даровал ему жизнь.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Заблуждаются также и последователи Валентина, говорящие, что человек создан не из этой земли, а из жидкой и текучей материи. Ибо из какой земли Господь образовал зрение, из той, очевидно, и в начале человек создан. Было бы несообразно, если бы глаза были созданы из одного, а остальное тело из другого, как не сообразно то, чтобы один создал тело, а другой глаза. — Но Тот же Самый, Который вначале создал Адама, с которым и Отец говорил: “сотворим человека по образу и подобию Нашему”, в последние времена Сам, явившись людям, образовал зрение тому, кто был слеп (в теле, происходившим) от Адама. И поэтому Писание, обозначая имевшее быть, говорит, что когда Адам скрылся вследствие непослушания, Бог пришел к нему вечером, воззвал ь его и сказал ему: “Где ты?” Это значит, что в последние времена то же слово Божие пришло воззвать человека, напоминая ему о деяниях, живя в которых он скрылся. от Господа. Ибо, как тогда Вот говорил Адаму вечером, ища его, так.в последние времена тем же голосом взыскал и посетил род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Из того, что тела наши возвращаются в землю, следует, что они из нее и произошли;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чрез пришествие Слова Образ Божий явился в нас яснее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как Адам был создан из этой земли нашей, то Господь по словам Писания сказал ему: “в поте ли4а твоего ты будешь есть хлеб твой, доколе не возвратишь ее в землю, из которой ты взят” (Быт.3:19). Если поэтому, тела наши обращаются по смерти в какую нибудь другую землю, то следует, что они из нее и произошли. Если же в эту самую землю, то очевидно из нее и образованы были, как и Господь показал, когда из той же самой (земли) образовал глаза. И когда ясно видна рука Божия, которою был создан Адам, а также и мы, когда Один и Тот же Отец, голос Которого от начала до конца присущ Его созданию, и сущность, из которой мы созданы, ясно показана Евангелием, то не следует искать другого Отца, кроме Его, ни другой сущности нашего создания, кроме прежде упомянутой и указанной Господом, ни другой руки Божией, кроме той, которая от начала до конца образует нас и приготовляет в жизнь, которая присуща своему созданию и совершает его по образу и подобию Божию.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Слово же сие открылось тогда, когда Слово Божие сделалось человеком, уподобляя Себя человеку и человека Себе Самому, дабы чрез подобие с Сыном человек стал драгоценен для </w:t>
      </w:r>
      <w:r w:rsidRPr="00DF7676">
        <w:rPr>
          <w:rFonts w:ascii="Georgia" w:eastAsia="Times New Roman" w:hAnsi="Georgia" w:cs="Times New Roman"/>
          <w:sz w:val="21"/>
          <w:szCs w:val="21"/>
          <w:lang w:eastAsia="ru-RU"/>
        </w:rPr>
        <w:lastRenderedPageBreak/>
        <w:t>Отца. Ибо, хотя в прежние времена было сказано, что человек создан по образу Божию, но это не было показано (самым делом), ибо еще было, невидимо Слово, по образу Которого создан человек. Поэтому он и легко утратил подобие. Когда же Слово Божие сделалось плотью, Оно подтвердило то и другое, ибо и истинно показало образ, Само сделавшись тем, что было Его образом, и прочно восстановило подобие, делая человека чрез видимое Слово соподобным невидимому Отцу.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Но Господь открыл и Отца и Себя Самого не только посредством вышесказанного, но и чрез самое страдание Свое. Ибо Он, разрушая непослушание человека, бывшее вначале относительно древа, “был послушен даже до смерти, и смерти крестной” (Флп.2:8), бывщее.на древе непослушание исправляя чрез послушание на древе (крестном). Но Он не пришел бы разрушить посредством того же (образа) непослушание, оказанное к Создателю нашему, если бы возвещал другого Отца. Но так как посредством того же самого, чрез что мы оказали непослушание к Богу и не поверили Его Слову, Он привнес послушание и покорность Слову Его, то Он чрез то ясно показал Того же Бога, Еотораго мы в первом Адаме оскорбили неисполнением Его заповеди, и с Которым мы примирились во втором Адаме, “быв послушны даже до смерти”. Ибо не другому кому мы были должниками, а Тому, Коего заповедь преступили вначале.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Един Господь Бог, Отец и Творец всего, возлюбивший нас во Христе,</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давший заповеди и отпустивший нам грехи;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Его Сыном и Словом показал Себя Христос, когда прощал грехи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Он то есть Творец (Демиург), Который по Своей любви Отец, а по силе Господь, по премудрости же Создатель и образователь наш; и Его заповедь мы преступили и сделались Его врагами. И посему в последние времена Господь чрез Свое воплощение возвратил нас в дружбу, сделавшись “посредником между Богом и человеками” (1 Тим.2:5), умилостивляя за нас Отца, против Которого согрешили, и Своим послушанием покрывая наше непослушание и даруя нам общение с нашим Творцем и покорность. Поэтому, Он научил нас и в молитве говорить: “и оставь нам долги наши” (Мф.6:12), так как Он есть Отец наш, Коего мы стали должниками, преступив Его заповедь. Кто же Он? Неведомый ли какой Отец, никому не дававший никогда заповеди? Или Бог, проповедуемый Писаниями, в отношении к Которому мы были должниками, преступив Его заповедь? Заповедь же дана была человеку чрез Слово: “ибо, — сказано, — Адам слышал голос Господа Бога” (Быт.3:8,10). Посему хорошо Слово Его говорит человеку: “отпускаются тебе грехи” (Мф.9:2; Лк.5:20), так что Тот же, против Которого мы согрешили вначале, дарует в конце прощение грехов. А если бы мы преступили заповедь одного, а иной был сказавший: “отпускаются тебе грехи”, — таковой ни благ, ни истинен, ни справедлив. Ибо каким образом благ тот, кто дает не из своего? Или каким образом справедлив, кто похищает чужое? И каким образом грехи истинно отпущены, если не тот самый, против кого мы согрешили, даровал отпущение “по благоутробному милосердию Бога нашего, которым посетил нас” (Лк.1:78) чрез Сына Своего.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Поэтому, когда Он исцелил. расслабленного, сказано: “видя это, народы прославили Бога, давшего такую власть человекам” (Мф.9:8). Какого же Бога прославили предстоящие народы? Неведомаго ли Отца, измышленного еретиками? И каким образом они прославляли Того, Кто совершенно был неведом им? Очевидно, что израильтяне прославляли Бога, проповеданного Законом и пророками, Который есть Отец Господа нашего; и поэтому Он учил людей посредством совершаемых Им знамений явно прославлять Бога. А если Он пришел от одного Отца, а иного Отца прославляли люди, видевшие Его чудеса, то Он сделал их неблагодарными к Отцу, пославшему исцеление. Но поелику от Того, Кто есть Бог, Единородный Сын пришел для спасения людей, и неверующих совершаемыми Им чудесами вызывал прославлять Отца, то фарисеем, не принимающим пришествия Сына Его и потому неверующим в даруемое от Него отпущение (грехов), Он говорит: “дабы вы знали, что Сын человеческий имеет власть отпускать грехи” (Мф.9:6) и, сказав это, повелел расслабленному человеку взять постель, на которой он лежал, и идти в дом свой; таким действием Своим Он посрамил неверующих и </w:t>
      </w:r>
      <w:r w:rsidRPr="00DF7676">
        <w:rPr>
          <w:rFonts w:ascii="Georgia" w:eastAsia="Times New Roman" w:hAnsi="Georgia" w:cs="Times New Roman"/>
          <w:sz w:val="21"/>
          <w:szCs w:val="21"/>
          <w:lang w:eastAsia="ru-RU"/>
        </w:rPr>
        <w:lastRenderedPageBreak/>
        <w:t>доказал, что Он есть голос Божий, чрез который человек получил заповеди, которые он преступил и сделался грешником, ибо за грехи последовала болезнь.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отпуская грехи, Он исцелил человека и явно показал, кто Он. Ибо, если никто не может отпускать грехи, кроме одного Бога, а Господь отпускал их и исцелял людей, то ясно, что Он был Слово Божие, сделавшееся Сыном Человеческим, и от Отца получил власть отпускать грехи, и что Он есть человек и вместе Бог, чтобы, как человек, Он сострадал нам, а, как Бог, милосердовал о нас и отпускал нам долги наши, которыми мы должны Богу Творцу нашему. И поэтому Давид предрек: “блаженны те, коих неправды отпущены и грехи покрыты. Блажен человек, которому Господь не вменил греха” (Пс.31:1-2), предуказывая отпущение (грехов), последующее чрез Его пришествие, — отпущение, чрез которое Он и истребил рукописание “долга нашего и пригвоздил его ко кресту” (Кол.2:14), дабы как чрез древо мы стали должниками пред Богом, чрез древо же получили отпущение долга нашего.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Это ясно показано и чрез многих других (пророков), особенно же чрез пророка Елисее. Ибо, когда бывшие с ним пророки рубили деревья для устройства жилища и железо спало с топорища в Иордан и не было найдено ими, то Елисей, пришел на самое место и узнав случившееся, бросил дерево в воду, и после того всплыло железо топора, и потерявшие взяли его с поверхности воды (4 Цар.6:4-7): сим действием пророк показал, что крепкое слово Божие, которое по небрежению мы потеряли чрез древо и не находили, опять получим чрез домостроительство дерева. А что Слово Божие подобно секире, об этом говорит Иоанн Креститель: “уже и секира при корне дерев лежит” (Мф.3:10). Иеремия также говорит: “Слово Господне, как молот разбивающий камень” (Иер.23:29). Это Слово, скрывшееся от нас, обнаружено, как я сказал, домостроительством дерева. Ибо, когда мы потеряли Его чрез дерево, то оно сделалось опять явным для всех чрез древо, показывая в себе высоту, длину, ширину и глубину, и как некто из предшественников (наших) сказал, чрез протяжение рук собирая два народа к Единому Богу. Две руки, потому что два народа рассеяны до пределов земли, а в средине одна голова, потому что Один Бог над всеми, и чрез всех во всех нас.</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XVIII.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Все сотворено силою и мудростью Бога Отца и Его Слова,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а не произошло от несовершенства или неведения;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иначе Сын Божий, получивши всю власть от Отца,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 принял бы плоти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такое столь великое домостроительство Он совершил не через чужие, но чрез Свои создания, и не чрез те, которые произошли от неведения и несовершенства, но чрез те, которые получили сущность от мудрости и силы Отца Его. Ибо Он не несправедлив, чтобы желать чужого, и не нескуден, чтобы не Своими собственными (средствами) дать жизнь Своим (созданиям), но Свое творение употребляет для спасения человека. Ибо Его не вынесла бы тварь, если бы она была плодом' неведения и несовершенства. Что само Слово Божие воплотившееся было повешено на дереве, это я не раз показал, и сами еретики признают, что Он был распять. Каким же образом произведение неведения и несовершенства могло носить Того, Кто содержит знания всего и есть истинен и совершен? Или каким образом, скрытая от Отца и далеко отстоящая тварь, носила Слово Его? Если она создана и ангелами, не знающими или знающими Всевышняго Бога, то каким образом, — когда Господь сказал: “Я в Отце и Отец во мне есть” (Ин.14:1), — создание ангелов могло носить Отца и вместе Сына? Каким образом находящаяся вне Плеромы тварь приняла Того, Кто содержит всю полноту? Итак, если все это не возможно и не имеет доказательств, то истинна только проповедь Церкви, что собственное Его Творение, существующее от силы, художества и мудрости Божией, носило Его: оно невидимым образом носится Отцом, видимо же напротив носит Его Слово, и это есть истинно.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Ибо Отец носить творение и вместе и Слово Свое, а Слово, носимое Отцом, дает Дух всем (существам), как Отец хочет, — некоторым по сотворению то, что свойственно твари, т. е. создание, другим — по усыновлению, т. е. рождение от Бога. И таким образом оказывается </w:t>
      </w:r>
      <w:r w:rsidRPr="00DF7676">
        <w:rPr>
          <w:rFonts w:ascii="Georgia" w:eastAsia="Times New Roman" w:hAnsi="Georgia" w:cs="Times New Roman"/>
          <w:sz w:val="21"/>
          <w:szCs w:val="21"/>
          <w:lang w:eastAsia="ru-RU"/>
        </w:rPr>
        <w:lastRenderedPageBreak/>
        <w:t>Единый Бог Отец, Который выше всего, и чрез все и во всем. Выше всего Отец и Он ест глава Христа; чрез все — Слово и Оно есть глава Церкви, во всех же нас Дух, и Он есть живая вода, которую доставляет Господь верующим в Него право и любящим Его и знающим, что “один Отец, Который выше всего и чрез все и во всех нас” (Еф.4:6). Об этом свидетельствует ученик Господа Иоанн, в Евангелии. говоря так: “вначале было Слово и Слово было у Бога и Бог было Слово. Оно было вначале у Бога. Все произошло чрез Него, и без Него ничто не произошло”. Потом о самом Слове сказал: “в сем мире был, и мир произошел чрез Него, и мир Его не познал. Пришел к Своим, и Свои Его не приняли. А тем, которые приняли Его, верующим во имя Его, дал власть быть чадами Божиими”. И еще, указывая на домостроительство относительно человеческой природы, сказал: “Слово стало плотью и обитало с нами”. И еще присовокупил: “и мы видели славу Его, славу как Единородного от Отца, — полное благодати и истины” (Ин.1:1-3,10-12,14). Таким образом он ясно показывает желающим слышать, т. е. имеющим уши, что Один. Бог Отец выше всех, и Одно Слово Божие чрез всех, Которым все сотворено, и что сей мир есть Его собственный и чрез Него сотворен по воле Отца, а не чрез ангелов, ни чрез отступничество, несовершенство и неведение, ни чрез какую то силу Пруника, которую называют некоторые также Матерью, и ни чрез другого и какого-то Творца мира, неведующего Отца.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Творец же мира есть Слово Божие, и это Господь наш, Еоторый в последние времена сделался человеком и существовал в сем мире, невидимо же содержит все сотворенное и внедрен во всем создании, потому что Слово Божие всем управляет и располагает; и для того видимо пришел к Своим, и стал плотью, и простерся на дереве, чтобы все восстановить в себе. “И Свои человеки не приняли Его”, как это и Моисей открыл народу: “И жизнь твоя будет висеть пред твоими глазами и не уверуешь жизни твоей” (Втор.28:66). Посему, не принявшие Его не получили жизни. Тем же, которые приняли Его, дал власть быть чадами Божиими. Ибо Он имеет от Отца власть над всем, как Слово Божие, и есть истинный человек с невидимыми (существами), имеющий общение посредством разума и правильно установляющий закон, чтобы все и каждое пребывало в своем чине, над видимыми же и человеческими (существами), царствующий явно и всем достойно совершающий Свой праведный суд, как и Давидх ясно показывает, говоря: “Бог наш явно придет и не умолчит”; потом и о суде Его говорит: “пред ним возгорится огонь и вокруг него сильная буря. Призовет небо свыше и землю, чтобы судить народ Свой” (Пс.49:3-4).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XIX.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Сравнение между</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непослушною Евою и святою Девою Мариею;</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упоминание о различных ересях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явно Господь пришел к Своим и был носим Своим собственным созданием, которое носится Им Самим, и не послушание, бывшее по поводу дерева, исправил Своим послушанием и, на дереве; и обольщение, которому несчастно подверглась уже обрученная мужу дева Ева, разрушена посредством истины, о которой счастливо получила благовестие от Ангела также обрученная мужу дева Мария. Ибо, как та была обольщена словами ангела к тому, чтобы убежать от Бога, преступив Его слово, так другая чрез слова Ангела получила благовестие, чтобы носить Бога, повинуясь Его Слов. И как та была непослушна к Богу, так эта склонилась к послушанию Богу, дабы Дева Мария была заступницею девы Евы. И как чрез деву род человеческий подвергся смерти, так чрез Деву и спасается, потому что непослушание девы уравновешено послушаниемДевы. Грех первозданного человека получил исправление чрез наказание Перворожденнаго, и хитрость змее побеждена простотою голубя, и таким образом разорваны узы. которыми мы были привязаны к смерти.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Еретики все невежественны и не знают распоряжений Божиих; они не ведают Его домостроительства относительно человеческой природы, потому что слепы в истине и сами говорят против своего собственного спасения. Одни вводят другого Отца, сверх Творца мира, другие говорят, что мир и его субстанция сотворены некоторыми ангелами. Одни говорят, что (субстанция мира) далеко отстоит от предполагаемого ими Отца, сама от себя возникла и произошла. Другие, — что она в области, содержимой Отцом произошла от несовершенства и </w:t>
      </w:r>
      <w:r w:rsidRPr="00DF7676">
        <w:rPr>
          <w:rFonts w:ascii="Georgia" w:eastAsia="Times New Roman" w:hAnsi="Georgia" w:cs="Times New Roman"/>
          <w:sz w:val="21"/>
          <w:szCs w:val="21"/>
          <w:lang w:eastAsia="ru-RU"/>
        </w:rPr>
        <w:lastRenderedPageBreak/>
        <w:t>неведения. Одни явно отвергают пришествие Господа, не принимая Его воплощения. Другие же, не зная домостроительства Девы, говорят, что Он родился от Иосифа. Далее некоторые говорят, что ни душа, ни тело их не могут получить вечной жизни, а только внутренний человек: под сим же они разумеют присущий им разум, который один, по их определению, восходит к Совершенному. Другие, допуская спасение души отвергают участие тела их в спасении от Бога, как я упомянул в первой книге, где и изложил учения всех их, а во второй показал их бессилие и неосновательность.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Должно внимать пастырям, коим Апостолы вверили Церкви,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содержащим одно и то же учение о спасении, еретиков же избегать;</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о таинствах веры мудрствовать благоразумно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Все (еретики) гораздо позднее епископов, коим Апостолы вверили Церкви, и это я со всем тщанием показал в третьей книге. Поэтому, вышеупомянутые еретики, будучи слепы для истины и сбившись с пути, необходимо блуждают по разным дорогам; и оттого следы их учения рассеяны там и сям без всякого согласия и связи. Путь же тех, кто принадлежит к Церкви, идет ко всему миру, потому что имеет твердое предание от Апостолов и дает нам видеть, что у всех одна и та же вера; ибо все принимают Одного и Того же Бога Отца, и веруют в тоже домостроительство воплощения Сына Божия, и знают одно и то же дарование Духа, соблюдают те же заповеди, и содержат тот же образ устройства Церкви, и ожидают того же пришествия Господа, и допускают то же спасение целого человека, т. е. души и тела. И проповедь Церкви истинна и тверда, так как в ней (в Церкви) указывается во всем мире один и тот же путь спасения. Ибо ей вверен свет Божий, и потому “премудрость Божия”, чрез которую она спасает всех людей, “поется при выходе, открыто издает голос по улицам, проповедуется на высоких стенах и постоянно говорить во вратах города”(Пс.31:1-2). Ибо Церковь проповедует истину повсюду, и она есть семисвечный светильник, носящий свет Христов.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Посему оставляющие проповедь Церкви выставляют не ученость святых пресвитеров, не соображая того, сколько и важнее верующий простец сравнительно с богохульным и бесстыдным софистом. А таковы все еретики и те, которые мечтают найти что либо более помимо истины; следуя вышеупомянутым (учениям), не твердо идя по многим и различным дорогам, на всегда согласные между собою относительно одних и тех же вещей, они, как слепые, ведутся слепыми и достойно падают в незамечаемую ими яму неведения, всегда ища и никогда не находя истины. Поэтому, должно избегать их учений и тщательно наблюдать, чтобы не потерпеть от них вреда, а должно и прибегать к Церкви и воспитываться в ее недрах и питаться Господними Писаниями. Ибо Церковь надеждена (как) рай в этом мире. Посему “от всякого дерева райского можешь вкушать” — говорить Дух Божий (Быт.2:16), т. е. вкушайте от всякого Писания Господня, но вкушайте не с надменным умом и не прикасайтесь к еретическому разномыслию. Ибо эти люди проповедуют о себе, что они имеют познание добра и зла, и возносят свои нечестивые умы выше Бога, их сотворившего. Они мудрствуют свыше меры разумения. Посему, и Апостол говорит: “не мудрствуй более, чем должно мудрствовать, но мудрствуйте благо разумно” (Рим.12:3), — чтобы вкушая от их “знания”, которое мудрствует более, чем должно, нам не быть изринутыми из рая жизни. В этот рай Господь вводит тех, которые повинуются Его заповеди “возглавляя в себе все небесное и земное” (Еф.1:10). Под небесным же разумеется духовное, а под земным — домостроительство относительно человеческой природы.. Это Он возглавил в Себе; соединяя человека с Духом и Духа влагая в человека, Он Сам сделался главою Духа и дает Дух во главу человека, ибо чрез Него (Духа) мы видим и слышим и говорим.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lastRenderedPageBreak/>
        <w:t>Глава всего — Христос;</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Ему надлежало быть посланцем от Отца, Творца всего,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принять человеческое естество и быть искушенным сатаною для того,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чтобы исполнить обетования и одержать совершенную победу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Он все возглавил, воздвигая войну против нашего врага и поражая того, кто вначале пленил нас в Адаме, и попирая главу его, как ты можешь читать в Бытии, что Бог сказал змею: “и положу вражду между тобою и между женою и между семенем твоим и семенем ее, он будет блюсти твою главу, а ты будешь блюсти его пяту” (Быт.3:15). Ибо с этого времени проповедовалось об имевшем родиться от жены Девы по подобию Адамову, как о блюдущем главу змее, т. е. о семени, о котором Апостол говорит в послании к галатам: “закон дел дан, доколе не придет семя, к которому относится обетование” (Гал.3:19), а еще яснее показывает в том же послании, говоря: “когда же пришла полнота времени, Бог послал Сына Своего, родившегося от жены” (Гал.4:4). Ибо враг не был бы побежден справедливо, если бы победивший его не был человек от жены. Ибо чрез жену он вначале возобладал над человеком и поставил себя врагом человеку. Посему, и Господь исповедует Себя Сыном человеческим, восстановляя в Себе первородного человека, от Которого создана была жена. чтобы как чрез человека побежденного род наш нисшел в смерть, так опять чрез человека победителя мы взошли в жизнь, и как чрез человека смерть одержала победу над нами, так опять чрез человека мы получили победу над смертью.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Но Господь не восстановил бы в Себе ту древнюю и исконную вражду против змее чрез исполнение обетования Творца и совершение Его заповеди, если бы Он пришел от другого Отца. А так как Один и Тот же создал нас вначале и послал в конце Сына Своего, то Господь, родившийся от жены, сотворил Его заповедь, сокрушая нашего врага и совершая человека по образу и подобию Божию. И, поэтому, Он сокрушил его не иным чем, как изречениями Закона, и воспользовался помощью заповеди Отца к сокрушению и поражению отступника ангела. Подобно Моисею и Илии, постясь сорок дней, Он потом взалкал, для того, во первых, чтобы мы разумели Его истинным и действительным человеком, ибо человеку свойственно терпеть голод, когда постится, а во вторых, чтобы противник мот вступить в борьбу. Ибо, как вначале он человека, не страдавшего от голода, чрез вкушение обольстил преступить заповедь Божию, так в конце не мот того, кто терпел голод, склонить к принятию пищи, происходящей от Бога. Когда он искушал и говорил: “если ты Сын Божий, то скажи, чтобы камни сии сделались хлебами”, то Господь отразил его заповедью Закона, говоря: “написано: не хлебом одним будет жить человек” (Мф.4:3-4; Втор.8:3). На слова: “если ты Сын Божий”, (Господь) промолчал, но Он ослепил (врага) признанием Себа человеком и первое его нападение отразил посредством изречения Отца. Таким образом бывшее в раю повреждение человека чрез вкушение обоих (прародителей) было уничтожено чрез лишение (Господа) в сем мире. Опровергнутый посредством Закона, (враг) и сам попытался еще сделать нападение также чрез приведение заповеди Закона. Приведя (Господа) на высочайшее крыло храма, он сказал: “если ты Сын Божий, бросься вниз; ибо написано: Ангелам Своим Бог заповедал о Тебе, и на руках понесут Тебя да не преткнешься о камень ногою Твоею” (Мф.4:6; Пс.90:11), — скрывая ложь посредством Писания, как делают все еретики. Ибо, что “Ангелам Своим заповедал о Нем”, это написано, а о том, чтобы броситься вниз, не говорит никакое писание, но Диавол сам от себя привнес это внушение. Господь также посредством Закона опроверг его, говоря: “написано также: не искушай Господа Бога твоего” (Мф.4:7; Втор.6:16), и сими словами Закона Он показал, конечно, то, что относится к человеку, потому что человек не должен искушать Бога, в отношении же к нему (врагу), поскольку он явился как человек, указал, чтоб он не искушал Господа Бога своего. Посему, превозношение разума, бывшее в змее, сокрушено смирением человека, и Диавол дважды был поражен от Писания, потому что был обличен как внушитель противного заповеди Божией и врат Божий по своему расположению. Сильно посрамленный, он, как бы собравшись с своими силами и сосредоточив все могущество свое во лжи, в третий раз “показал Ему все царства мира и славу их”, говоря, как упоминает Лука: “все это дам Тебе, — потому что это предано мне и кому я хочу даю, — если припадешь и поклонишься мне” (Лк.4:6-7). Господь, обличая, кто он был, сказал: “отойди, сатана, ибо написано: Господу, Богу твоему поклоняйся и Ему одному служи” (Мф.4:10), — сим именем разоблачая его и в то же время показывая о Себе, Кто Он был. Ибо еврейское слово “сатана” означает отступник. Итак, в третий раз победив его, Он окончательно прогнал от Себя его, как законно побежденного; и бывшее в Адаме преступление заповеди Божией </w:t>
      </w:r>
      <w:r w:rsidRPr="00DF7676">
        <w:rPr>
          <w:rFonts w:ascii="Georgia" w:eastAsia="Times New Roman" w:hAnsi="Georgia" w:cs="Times New Roman"/>
          <w:sz w:val="21"/>
          <w:szCs w:val="21"/>
          <w:lang w:eastAsia="ru-RU"/>
        </w:rPr>
        <w:lastRenderedPageBreak/>
        <w:t>было уничтожено посредством заповеди Закона, которую соблюл Сын Человеческий, не преступив заповеди Божией.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Кто же Господь Бог, о Котором свидетельствует Христос, Которого никто не должен искушать, Которому все должны поклоняться и Одному только служить? Это, без сомнения, Тот же Бог, Который дал и Закон. Ибо это было предсказано в Законе и Господь показал посредством изречения Закона, что Закон от Отца возвещает Слово Господне, отступивший же от Бога ангел низлагается чрез Его голос, быв обличен в том, каков он, и побежден Сыном Человеческим, соблюдшим заповедь Божию. Ибо так, как вначале Он склонил человека преступить заповедь Творца, почему и имел его в своей власти, а его власть состоит в преступлении и отступничестве, коими и связал человека то, с другой стороны, ему самому надлежало быть побежденным чрез человека же и быть связанным теми же узами, коими он связал человека, чтобы человек, освободившись, возвратился к своему Господу, оставляя те узы, которыми был связан, т. е. преступление. Ибо связание его было освобождением человека, потому что “не может кто либо войти в дом сильного и расхитить вещи его, если прежде не свяжет сильного (Мф.12:29; Мк.3:27). Посему Господь обличает его в противоречии Богу, все сотворившему, и побеждает его посредством заповеди, заповедь же Божия есть Закон. Как человек, Он показал его беглецом и преступником Закона и отступником от Бога, а потом, как Слово, крепко связал его, как своего беглеца, и расхитил его сосуды, т. е. людей, коими он владел и несправедливо пользовался. И правильно был взят в пен тот, кто несправедливо пленил человека; а плененный прежде человек был исторгнут из власти обладателя по милосердию Бога Отца, Который сжалился над Своим созданием и даровал ему спасение, восстановив его чрез Слово, т. е. чрез Христа, дабы человек опытом познал, что не сам по себе, а ^по дару Божию он получил нетление.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Истинный Господь и Единый Бог возвещается Законом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и открывается чрез Его Сына Христа в Евангелии;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Ему Одному должно поклоняться и от Него ожидать всякого блага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Когда таким образом Господь ясно показывает, что возвещаемый Законом есть истинный Господь и Единый Бог, — ибо Того Бога, Которого Закон возвещал, Христос объявляет Отцом, Которому и должно служить ученики Христовы, и изречениями Закона поражает врага нашего, — Закон же повелевает нам Творца прославлять Богом и Ему Одному служить, — то не должно искать другого Отца кроме Его или выше Его, “потому что Один Бог, Который оправдывает обрезанных по вере и необрезанных чрез веру” (Рим.3:30). Ибо, если выше Этого (Бога) был другой совершенный Отец, то (Христос), конечно, не опровергнул бы сатаны посредством Его изречений и заповедей. Неведение не может быть разрушено чрез другое неведение, также, как недостаток не может быть устранен (другим) недостатком. Если посему закон произошел от неведения и недостатка, то каким образом содержащиеся в нем изречения могли поразить неведение Диавола и победить сильного? Ибо сильный может быть побежден не слабейшим или равносильным, но только сильнейшим. Но могущественнее всего Слово Божие, которое взывает в Законе: “Слушай, Израиль, Господь Бог твой есть Един Бог”. и: “люби Господа Бога твоего всею душою твоею”; и: “Ему поклоняйся и Ему Одному служи” (Втор.6:4-5,13). В Евангелии же, поражая теми же изречениями отступничество, Он и победил сильного словом Отца и заповедь Закона признал за Свои изречения, говоря: “Не искушай Господа Бога твоего”. Ибо не посредством чужого, но посредством собственного изречения Своего Отца Он поразил противника и победил сильного.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Тою же заповедью Он научил нас, освобожденных, принимать, когда чувствуем голод, даваемую Богом пищу когда же мы поставлены на высоте всякого дарования, мы отнюдь не должны — полагаясь на дела правды, или украшенные высшею степенью служения — превозноситься и искушать Бога, но во всем смиренномудрствовать и всегда иметь в виду (слова): “не искушай Господа Бога твоего”, как и Апостол учит, говоря: “не высокомудруствуйте, но последуйте смиренным” (Рим.12:16); (мы не должны) увлекаться ни богатством, ни славою мирскою, ни настоящим призраком, но знать, что должно “покланяться Господу Богу твоему и Ему одному служить” и не доверяться тому, кто лживо и </w:t>
      </w:r>
      <w:r w:rsidRPr="00DF7676">
        <w:rPr>
          <w:rFonts w:ascii="Georgia" w:eastAsia="Times New Roman" w:hAnsi="Georgia" w:cs="Times New Roman"/>
          <w:sz w:val="21"/>
          <w:szCs w:val="21"/>
          <w:lang w:eastAsia="ru-RU"/>
        </w:rPr>
        <w:lastRenderedPageBreak/>
        <w:t>обещал не свое говоря: “все это дам Тебе, если, падши, поклонишься мне”. Сам он признается, что поклоняться ему и исполнять волю его значит отпасть от славы Божией. И какое удовольствие или благо может иметь падший? И чего другого может таковой надеется или ожидать кроме смерти? Ибо смерть весьма близка падшему. Е тому же он не может доставить того, что обещал. Ибо, каким образом доставит это падшему? Далее, так как Бог владычествует над людьми и над ним самим, и без воли нашего Отца Небесного даже воробей не упадет на землю, то слова: “все это мне предано и кому хочу дам то” он сказал напыщенный гордостью. Ибо творение не в его власти, так как и сам он одна из тварей. И он не может дать людям царство человеческое, но все прочие вещи и человеческие дела устрояются по распоряжению Бога Отца. Господь же говорит, что “Диавол есть лжец искони и не стоит в истине” (Ин.8:44). Если он лжет и не стоит в истине, то значит, он говорил не истину: “все это предано мне, и кому хочу дам”, а лгал.</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Чрез ложь Диавола Адам согрешил в шестой день творения,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 который и восстановлен чрез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Он привык уже лгать на Бога для обольщения людей. Ибо, вначале, когда Бог дал человеку многоразличную пищу и запретил есть от одного только дерева, как по словам Писания Бог сказал Адаму: “от всякого дерева в раю мы можем вкушать; но от дерева познания добра и зла, от него не ешь; в который же день от него вкусишь, умрешь смертью” (Быт.2:16-17); то он, говоря ложь на Бога, искушал человека, как по словам Писания змей сказал жене: “почему это Бог сказал: не вкушайте от всякого дерева райского?” И когда она указала ложь и просто пересказала заповедь в словах: “мы можем есть от всякого дерева райского, от плода же дерева, которое по средине рая, Бог сказал: не вкушайте от него и не касайтесь его, чтобы не умереть”, то, узнав от жены заповедь Божию, он употребил хитрость и снова обманул ее ложью, говоря “не умрете смертью: ибо Бог знал, что в день, в который вы вкусите от него, откроются ваши глаза, и будете как боги, знающие добро и зло” (Быт.3:1-4). Во первых, он в раю Божием рассуждал о Боге так, как будто бы Его не было, ибо он не знал величия Божества. Потом, узнав от жены, что Бог сказал, что они умрут, если вкусят названного дерева, он высказал третью ложь: “не умрете смертью.” А что Бог истинен, змей же лжив, это оказалось на деле, когда смерть постигла вкусивших. Ибо вместе со вкушением они приняли и смерть, потому что вкусили в непослушании, непослушание же Богу приносит смерть. Поэтому, с того времени они были преданы смерти, сделавшись ее должниками.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Итак, они умерли в тот самый день, в который вкусили и сделались должниками смерти, потому что день творения один. Ибо сказано: “был вечер и было утро, день один” (Быт.1:5). И в этот самый день, в который они вкусили, в тот и умерли. Сообразно же с кругом и течением дней, по которому один называется первым, другой — вторым, иный — третьим днем, если кто захочет тщательно узнать, в какой из семи дней умер Адам, то откроет это из устроения Господа. Ибо, восстановляя в Себе всего человека от начала до конца, Он повторил и его смерть. Посему, очевидно, что Господь, повинуясь Отцу, принял смерть в тот день, в который умер Адам, непослушный Богу. В который же день он умер, в тот и вкусил. Ибо Бог сказал: “в который день вкусите от него, умрете смертью”. Восстановляя в Себе этот день Господь пришел на страдание в день накануне субботы, т. е. в шестой день творения в который и создан человек, — чрез Свое страдание даруя ему новое создание, т. е. (освобождение) от смерти. Некоторые еще смерть Адама полагают в тысячный год; ибо так как “день Господний как тысяча лет” (2 Петр.3:8), то он не переступил за тысячу лет, но умер в ее пределах, исполняя приговор за преступление. Итак, в отношении ли к непослушанию, которое есть смерть, или потому, что с того времени они преданы смерти и сделались ее должниками, или в отношении к одному и тому же дню, в который вкусили и умерли, так как один день творения, или относительно течения дней, так как они в тот же день умерли, в который вкусили, т. е. в пятницу, которая называется чистою вечерею, т. е. в шестой день, на который указал Господь пострадав в этот день[9], или потому что он не переступил за тысячу лет, но умер в ее пределах, — во всех отношениях Бог оказывается истинным, ибо умерли вкусившие от древа, змей же явился лжецом и человекоубийцею, как Господь говорит о нем: “он искони человекоубийца и не стоит в истине”.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постоянной лжи Диавола и о земных властях,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которым должно повиноваться,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так как они установлены Богом, а не Диаволом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Как (Диавол) вначале солгал, так лгал и в конце, говоря: “все это предано мне и кому хочу даю”. Ибо не он определил царства века сего, но Бог: “ибо сердце царя в руке Божией” (Прит.21:1). И чрез Соломона Слово говорит: “Мною цари царствуют и вельможи отправляют правосудие. Мною князи возвышаются и Мною владыки царствуют над землею” (Прит.8:15) и Апостол Павел о том же говорит: “будьте покорны всем высшим властям, ибо нет власти не от Бога; существующие же власти от Бога установлены”. И еще говорит о них: “ибо он не напрасно носит меч; он Божий слуга, отмститель в наказание делающему злое”. А что это он сказал не об ангельских властях, не о невидимых князьях, как некоторые осмеливаются толковать, но о властях человеческих, это он показывает словами: “для сего вы и подати платите, ибо они Божии служители, сим самым постоянно занятые” (Рим.13:1,4,6). Это и Господь подтвердил, не делая того, что внушалось Диаволом, но повелев отдать сборщикам податей подать за Себя и за Петра, ибо они “Божии служители, сим самым постоянно занятые”.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Поелику, человек, отступив от Бога, дошел до такого неистовства, что почитал своего единокровного за врага и бесстрашно предавался всякого рода буйству, человекоубийству и жадности, то Бог наложил на него человеческий страх, так как люди не знали страха Божия, чтобы подчиненные человеческой власти и связанные законом достигали до некоторой степени справедливости и взаимно сдерживали себя из страха, носящегося в виду всех, меча, как говорит Апостол: “ибо не напрасно носит меч; он Божий слуга, отмститель в наказание делающему злое”. И поэтому сами правители, имеющие законы, как одежду правды, за свои справедливые и законные действия не подвергнутся взысканию и не понесут наказания. А если они будут действовать к ниспровержению справедливости, нечестиво, противозаконно и тиранически, то за это и погибнут, потому что праведный суд Божий равно простирается на всех и никого не минует. Итак, для пользы народов установлено Богом земное правительство, — а не Диаволом, который никогда не спокоен и самые народы не желает оставлять в покое, — чтобы, боясь человеческой власти, люди не поедали друг друга подобно рыбам, но посредством законодательства подавляли разнообразную неправду народов. И потому берущие с нас подати (правители) суть “Божии слуги, для этого самого несущие свою службу”.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“Существующия власти от Бога установлены”, очевидно, что Диавол лжет, говоря: “(все это) мне предано и кому хочу даю”. Ибо по чьему велению рождаются люди, по повелению Того же и поставляются цари, годные для тех, которые в то время управляются ими. Некоторые из них даются для улучшения и пользы подданных и для сохранения правды, некоторые же для устрашения, наказания и укорения; иные для обольщения. поношения и высокомерия, как того достойны (подданные), потому что праведный суд Божий, как я выше сказал, простирается на всех равно. Диавол же, как ангел богоотступник, может только то, что он и вначале сделал — обольщать и совращать дущу человеческую к преступлению заповедей Божиих и мало помалу ослеплять сердца.. старающихся служить ему, чтобв они забыли истинного Бога и ему поклонялись, как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4. Как если какой отступник вражески возьмет чью либо страну, то будет возмущать ее жителей, чтобы у незнающих, что он отступник и разбойник, себе присвоить славу царя; так и Диавол, будучи один из ангелов, господствующих над воздухом, как объявил Апостол Павел в послании к ефесянам (Еф.2:2), позавидовав человеку, сделался отступником от Божественнаго закона, ибо зависть противна Богу. И поелику его отступничество обнаружилось чрез человека и человек был средством к испытанию его расположения, поэтому он более и более становился враждебным человеку, завидуя его жизни и желая закрепить его в своей богоотступнической власти. Но устроитель всего, Слово Божие, побеждая его посредством человеческой природы, и обличая его богоотступничество, его напротив покорил человеческой власти, говоря: “се даю вам власть наступать на змей и скорпионов и на всю силу вражью” (Лк.10:19), дабы, как он чрез отступничество получил </w:t>
      </w:r>
      <w:r w:rsidRPr="00DF7676">
        <w:rPr>
          <w:rFonts w:ascii="Georgia" w:eastAsia="Times New Roman" w:hAnsi="Georgia" w:cs="Times New Roman"/>
          <w:sz w:val="21"/>
          <w:szCs w:val="21"/>
          <w:lang w:eastAsia="ru-RU"/>
        </w:rPr>
        <w:lastRenderedPageBreak/>
        <w:t>власть над человеком, так опять то I отступничество упразднилось чрез человека, снова обращающегося к Богу.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Обман, гордость и тираническое царство антихриста,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как они описаны у Даниила и Павла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 не только из вышесказанного, но и из того, что будет при антихристе, видно, что он, будучи отступник и разбойник, хочет, чтобы поклонялись ему, как Богу, и, будучи раб, хочет, чтобы его провозглашали царем. Он, получив всю силу Диавола, придет не как царь праведный и законный, состоящий в покорности Богу, но как нечестивый, неправедный и беззаконный, как богоотступник, злодей и человекоубийца, как разбойник, повторяющей в себе, диавольское Богоотступничество; он устранит идолов, чтобы внушить, что он сам Бог, но себя превознесет как одного идола и в себе самом сосредоточит разнообразное заблуждение, относящееся к прочим идолам, чтобы те, которые посредством разных мерзостей поклоняются Диаволу, служили ему посредством этого идола: о нем Апостол во втором послании к Фессалоникийцам так говорит: “пока не придет прежде отступление и не откроется человек греха, сын погибели, противящийся и превозносящейся выше всего называемого Богом или святынею, так что в храме Божием сядет он, представляя себя, как он будто есть Бог” (2 Фес.2:3-4).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Апостол ясно показывает его богоотступничество и что он будет превозноситься выше всего называемого Богом или святынею, т. е. выше всякого идола, ибо называемые у людей боги не суть боги, я что он тиранически [насилием, угрозами] будет стараться представить себя Богом.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Сверх того (Апостол) открыл и то, на что я не раз указывал, — именно, что в Иерусалиме, храм был построен по распоряжению истинного Бога. Ибо сам Апостол от своего лица определительно назвал его храмом Божиим. А я показал в третьей книге, что ни один Апостол от своего лица никого не называл Богом, кроме истинного Бога, Отца Господа нашего, по повелению Коего построен Иерусалимский храм по приведенным мною причинам: в нем-то будет сидеть противник, стараясь представить себя Христом, как и Господь говорит: “когда увидите мерзость запустения, реченную чрез пророка Даниила, стоящую на святом месте (читающий да разумеет), — тогда находящиеся в Иудее да бегут в горы, и кто на кровле, тот да не сходит взять что-нибудь из дома своего. Ибо, тогда будет великая скорбь, какой не было от начала мира доныне и не будет” (Мф.24:15-17,21).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Даниил же относительно конца последнего царства, т. е. десяти последних царей, между которыми разделится царство их и на которых придет сын погибели, говорит, что у зверя вырастут десять рогов и в средине их вырастет другой маленький рог и что три рога из первых будут истреблены с его лица. Он говорить: “и вот глаза у этого рога, как глаза человеческие, и уста, говорящие всякие вещи, и его вид больше прочих. Я видел, и этот рог поднял войну против святых и успевал против сих, доколе не пришел Ветхий деньми и дал суд святым Бога Вышнего, и настало время и святые получили царство” (Дан.7:8,20-22,23-25). Потом в изъяснении видений сказано ему: “четвертый — здесь будет четвертое царство на земле, которое превзойдет прочие царства и пожрет всю землю и поперет ее и сокрушит. И десять рогов его — десять царей восстанут, и после них восстанет другой, который превзойдет злыми (делами) всех до него бывших, и смирит трех царей, и будет говорить слова против Вышнего Бога и истреблять святых Вышнего Бога и задумает изменить времена и Закон; и (все) дано будет в его руки до времени времен и половины времени”, т. е. на три года и шесть месяцев, в продолжение которых он будет царствовать на земле. О нем и Апостол Павел во втором послании к фессалоникийцам, показывая также и причину его пришествия, так говорит: “и тогда откроется беззаконник, которого Господь Иисус убьет духом уст Своих и истребит явлением пришествия Своего, которого пришествие по действию сатаны будет со всякою силою и знамениями и чудесами ложными и со всяким неправедным обольщением для погибающих, за то, что они не приняли любви истины для своего спасения. И за сие пошлеть </w:t>
      </w:r>
      <w:r w:rsidRPr="00DF7676">
        <w:rPr>
          <w:rFonts w:ascii="Georgia" w:eastAsia="Times New Roman" w:hAnsi="Georgia" w:cs="Times New Roman"/>
          <w:sz w:val="21"/>
          <w:szCs w:val="21"/>
          <w:lang w:eastAsia="ru-RU"/>
        </w:rPr>
        <w:lastRenderedPageBreak/>
        <w:t>им Бог действие заблуждения, так что они будут верить лжи, да будут осуждены все не веровавшие истине, но возлюбившие неправду” (2 Фес.2:8-12).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Господь то же говорил неверующим Ему: “Я пришел во имя Отца Моего, и вы не приняли Меня; когда придет другой в свое имя, то примете его” (Ин.5:43), под “другим” разумея антихриста, который чужд Господа: он есть “неправедный судья, о котором сказано Господом, что “он ни Бога не боялся, ни людей не стыдился” (Лук.18:2 и сл.), к которому прибегла вдова, забывшая Бога, т. е. земной Иерусалим, об отмщении врагу. Это и сделает он во время своего царства: переселит царство в этот (город) и сядет в храме Божием, обольщая поклоняющихся ему, как будто он Христос. Посему Даниил еще говорить: “и святое место будет опустошено: и грех дан в жертву, и правда повержена на землю, а он сделал и хорошо успел” (Дан.8:12,23 и сл.). И ангел Гавриил, изъясняя его видение, говорит об этом: “и в последнее время царства их восстанет царь, весьма бесстыжий лицом и разумеющий (темные) вопросы; сила его велика и удивительна, и он разрушит, устроит и сделает, и истребит сильных и народ святый; и ярмо его будет как цепь золотая вокруг шеи; коварство в его руке, и он возвеличится в сердце своем, и коварством своим погубит многих, и станет на пагубу многим и разобьет рукою как яйцо”. Затем означает и время его тиранства, в которое признаны будут святые приносящие Богу чистую жертву: “и в полседмицы, — говорит, — уничтожится жертва и возлияние, и будет в храме мерзость запустения, и до окончания времени будет полное запустение” (Дан.9:27), полседмицы же означает три года и шесть месяцев.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Из всего этого открываются не только подробности богоотступничества и дела того, кто восстановит в себе все диавольское заблуждение, но и то, что один и Тот же Бог Отец, возвещенный пророками и открытый Христом. Ибо, если Господь подтвердил пророчества Даниила о конце, говоря: “когда увидите мерзость запустения, реченную пророком Даниилом” (Мф.24:15), — ангел же Гавриил изъяснил Даниилу видения, а он есть архангел Творца мира, благовестивший Марии видимое пришествие и воплощение Христа — то очевидно оказывается, что Один и Тот же Бог, пославший пророков, и обещавший Сына, и призвавший нас к познанию Своему.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Иоанн и Даниил предсказали разрушение римской империи,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предшествующее концу мира и вечному Царству 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Еще яснее о последнем времени и о десяти царях его, между которыми разделится владычествующее ныне царство, показал ученик Господа Иоанн в Откровении, изъясняя, что такое десять рогов, виденных Даниилом; он говорит, что ему так было сказано: “и десять рогов, которые ты видел, суть десять царей, которые еще не получили царства, но примут власть со зверем, как цари, на один час. Они имеют одни мысли и передадут силу и власть свою зверю. Они будут вести брань с Агнцем, и Агнец победит их, ибо Он есть Господь господствующих и Царь царей” (Отк.17:12-14). Итак, очевидно, что имеющий придти трех из них умертвит, а остальных подчинит своей власти, и он будет восьмой между ними; и они опустошат Вавилон и сожгут его огнем и предадут свое царство зверю и будут гнать Церковь, а потом будут сокрушены пришествием Господа нашего. Ибо, что царство должно разделиться и так погибнуть, об этом Господь говорит: “всякое царство, разделившееся само в себе, опустеет, и всякий город или дом, разделившийся сам в себе, не устоит” (Мф.12:25). Разделиться же и царство, и город, и дом должны на десять, и потому Он наперед уже означил раздробление и разделение. Даниил также ясно называет конец четвертого царства ногами виденного Навуходоносором образа, в которые ударил не руками отсеченный камень, и как он говорит: “ноги — одна часть железная, а другая глиняная, — пока отторгся камень без рук и ударил в изображение в ноги железные и глиняные и в конец сокрушил их”. Потом в объяснении говорит; “так как ты видел ноги и пальцы, одну часть их глиняную, а другую железную, то царство будет разделено, но в основании оно будет железное, как ты видел, что железо смешано с глиною. И пальцы на ногах — одна часть железная, а другая глиняная”. Итак, десять пальцев на ногах суть десять царей, между которыми разделится царство и из которых одни крепки и деятельны, а другие вялы, безполезны и несогласны, как и Даниил говорит: “одна часть царства будет крепка, а другая слаба. Так как ты видел железо смешанное </w:t>
      </w:r>
      <w:r w:rsidRPr="00DF7676">
        <w:rPr>
          <w:rFonts w:ascii="Georgia" w:eastAsia="Times New Roman" w:hAnsi="Georgia" w:cs="Times New Roman"/>
          <w:sz w:val="21"/>
          <w:szCs w:val="21"/>
          <w:lang w:eastAsia="ru-RU"/>
        </w:rPr>
        <w:lastRenderedPageBreak/>
        <w:t>с глиною, то будет смешение в племени человеческом и одни не будут в сцеплении с другим, как железо не связывается с глиною”. И что это окончится, он говорит: “и в дни царей тех Бог Небесный восставит Царство, которое во веки не сокрушится, и Его царство не останется другому народу, но все царства оно сокрушит и развеет, само же возвысится на веки. Как ты видел, что камень без рук отторгся от горы и сокрушил глину, железо, медь, серебро и золото, то Великий Бог чрез это показал царю, что будет со временем, и сон истинен и истолкование его верно” (Дан.2:33-34,41-45).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Итак, если великой Бог чрез Даниила показал будущее, а чрез Сына подтвердил, и Христос есть камень, без рук отсеченный, который разрушит временные царства и установит вечное (царство), т. е. воскресение праведных, как сказано: “Бог Небесный восставит Царство, которое во веки не разрушится”, то пусть постыдятся и образумятся те, которые отвергают Творца мира и не признают, что пророки были посланы Тем же Отцем, от Которого и Господь пришел, но утверждают, что пророчества произошли от различных сил. Ибо, что было предсказано Творцем мира одинаково чрез всех пророков, то Христос в конце исполнил, повинуясь воле Отца Своего и совершая Его распоряжения относительно человеческого рода. Посему, кто хулит Творца мира или в прямых словах и открыто, как последователи Маркиона или чрез извращение учения (Писания), как последователи Валентина и все ложно называемые гностиками, те всеми чтущими Бога должны быть признаваемы за орудия сатаны, чрез которые сатана ныне, а не прежде, видимо оказался злословящим Бога, уготовавшего вечный огонь для всякого богоотступничества. Ибо он не осмеливался сам от себя открыто хулить своего Господа, как и вначале он обольстил человека чрез змея, как бы скрываясь от Бога. Хорошо сказал Иустин, что “до пришествия Господа сатана никогда не осмелился хулить Бога, потому что еще не знал своего осуждения. так как и пророки говорили о нем в притчах и аллегориях; после же пришествия Господня, ясно узнав из речей Христа и Его учеников, что вечный огонь уготован ему, по своей собственной мысли отступившему от Бога, и всем нераскаянно пребывшим в отступничестве, он (ныне) чрез таковых людей хулит Господа, подвергшего его суду, как уже осужденный, и грех своего собственного отступничества возводит на Создавшего его, а не на свое собственное произволение, как и преступники закона, подвергающиеся после наказанию, жалуются на законодателей, а не на самих себя”[10]. Так к эти люди, исполненные диавольского духа, взносят бесчисленные обвинения против Творца нашего, Который и дух жизни даровал нам и постановил годный для всех Закон, и они не хотят признать суд Божий справедливым. Поэтому и выдумывают другого какого-то Отца, Который не печется и не промышляет о наших делах, или даже одобряет все грехи.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будущем суде Христовом, об общении с Богом,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 вечном мучении неверующих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Если Отец не судит, то или это не принадлежит Ему, или Он одобряет всякие действия, и если Он не судит, то все, будут равны и будут считаться в одном и том же состоянии. Тогда, значит, пришествие Христа будет излишне и даже ни с чем несообразно, потому что Он не судит. Ибо “Он пришел разделить человека с отцом его, и дочь с матерью ее, и невестку с свекровью ее” (Мф.10:35), и когда будут двое на одной постели; одного взять, а другого оставить, и когда две будут лежать вместе, одну взять, а другую оставить” (Лк.17:34-35); под конец приказать жнецам сперва собрать плевелы и связать в связки и предать огню неугасимому, а пшеницу убрать в житницу (Мф.13:30), и овец призвать в приготовленное Царство, а козлов послать в огонь вечный, уготованный Его Отцем Диаволу и ангелам его (Мф.25:33 и сл.). И что еще? Слово пришло на падение и на восстание многих. На падение, конечно, неверующих Ему, которым Он угрожал и большим наказанием на суд, чем жителям Содома и Гоморры, на восстание же верующих и творящих волю Отца Его Небесного. Итак, если пришествие Сына относится равно ко всем и Он есть Судия и Разделитель верующих и неверующих, потому что верующие по своему хотению творят волю Его, и неверующие по своей же воле не приступают к Его учению, — то очевидно, что Отец Его сотворил всех одинаково и каждый имеет свое собственное произволение и свободное рассуждение, и что </w:t>
      </w:r>
      <w:r w:rsidRPr="00DF7676">
        <w:rPr>
          <w:rFonts w:ascii="Georgia" w:eastAsia="Times New Roman" w:hAnsi="Georgia" w:cs="Times New Roman"/>
          <w:sz w:val="21"/>
          <w:szCs w:val="21"/>
          <w:lang w:eastAsia="ru-RU"/>
        </w:rPr>
        <w:lastRenderedPageBreak/>
        <w:t>Он взирает на все и о всем промышляет, “повелевая солнцу Своему сиять на злых и на добрых и посылая дождь на праведных и на неправедных” (Мф.5:45).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всем, соблюдающим любовь к Нему, Он дает Свое общение. Общение же с Богом есть жизнь и свет и наслаждение всеми благами, какие есть у Него. А тех, которые по своему произволению отступают от Него, Он подвергает отлучению от Себя, которое сами они избрали. Разлучение с Богом есть смерть, и удаление от света есть тьма, и отчуждение от Бога есть лишение всех благ, какие есть у Него. Посему те, которые чрез отступничество свое утратили вышеупомянутое, как лишенные всех благ, находятся во всяческом мучении, не потому, чтобы Бог Сам по Себе наперед подвергал их наказанию, но наказание постигает их вследствие их лишений всех благ. Но блага Божии вечны и без конца, поэтому лишение их вечно и без конца, подобно тому, как относительно неизмеримого света сами себя ослепившие или ослепленные другими всегда лишены сладости света не потому, чтобы свет причинял им мучение слепоты, но самая слепота доставляет им несчастие. И посему Господь говорил: “верующий в Меня не судится”, т. е. не отлучается от Бога, ибо он чрез веру соединен с Богом. “А неверующий уже осужден, потому что он не уверовал во имя Единородного Сына Божия”, т. е. добровольно сам отлучил себя от Бога. “Суд же состоит в том, что свет пришел в этот мир, но люди возлюбили более тьму, нежели свет. Ибо всякий делающий худые дела, ненавидит свет, и не идет к свету, чтобы не обличались дела его. А поступающий по правде идет к свету, дабы явны были дела его, потому что он действовал в Боге” (Ин.3:18-21).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XXVIII.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О различии праведных и нечестивых;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 будущем отступничестве при антихристе и конце мира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Итак, поелику в этом мире некоторые приходят к свету и чрез веру соединяются с Богом, а другие уклоняются от света и сами отделяются от Бога, то Слово Божие приходит и всем приготовляет приличное жилище, — тем, которые находятся в свете, чтобы наслаждались им и его благами, а тем, которые во тьме, чтобы терпели ее бедствия. И поэтому Он говорит, что сущие по правую сторону призываются в Царство Отца, а тех, которые по левую сторону, он пошлет в огонь вечный, ибо они сами себя лишили всех благ.</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поэтому Апостол говорит: “за то, что они не приняли любви Божией[11] для своего спасения, за сие и пошлет им Бог действие заблуждения, так что они будут верить лжи, да будут осуждены все неверующие истине, по возлюбившие неправду” (2 Фес.2:10-12). Ибо, когда он (антихрист) придет, то по своему желанию восстановит в себе самом богоотступничество, и по своему произволу будет делать дела, какие ему угодны, и воссядет в храме Божием, чтобы обольщенные им поклонялись ему как Христу, почему и справедливо “будет брошен в озеро огненное” (Отк.19:20). Бог же по Своему предвидению знает все это наперед и в надлежащее время пошлет такового человека, “так что они будут верить лжи, да будут осуждены все неверующие истине, но возлюбившие неправду”. Пришествие его Иоанн в Откровении так изобразил: “и зверь, которого я видел, был подобен барсу; ноги у него как у медведя, а пасть у него, как пасть у льва; и дал ему дракон силу свою и престол свой и великую власть. К видел я; что одна из голов его как бы смертельно была ранена; но сия смертельная рана исцелилась, и дивилась вся земля, следя за зверем, и поклонились дракону, который дал власть зверю, и поклонились зверю, говоря: кто подобен зверю сему? И кто может сражаться с ним? И даны были ему уста, говорящие гордо и богохульно, и дана ему власть действовать сорок два месяца. И отверз он уста свои для хулы на Бога, чтобы хулить имя Его, и жилище Его, и живущих на небе. И дана была ему власть над всяким коленом и народом, и языком, и племенем. И поклонились ему все живущие на земле, которых имя не написано в книге жизни у Агнца, закланного от создания мира. Кто имеет уши да слышит. Кто ведет в плен, тот сам пойдет в плен; кто мечом убивает, тому самому надлежит быть убиту мечом. Здесь терпение и вера святых” (Отк.13:2-10). Потом он говорит об оруженосце его, которого называет также лжепророком: “он говорил как дракон, и действовал пред ним со всею властью первого зверя; и заставлял всю землю и живущих на ней покланяться первому зверю, у которого смертельная рана исцелилась. И сделает великие знамения, так что и огонь низведет с неба на землю пред людьми, и он обольстил живущих на земле” (Отк.13:11-14). Это </w:t>
      </w:r>
      <w:r w:rsidRPr="00DF7676">
        <w:rPr>
          <w:rFonts w:ascii="Georgia" w:eastAsia="Times New Roman" w:hAnsi="Georgia" w:cs="Times New Roman"/>
          <w:sz w:val="21"/>
          <w:szCs w:val="21"/>
          <w:lang w:eastAsia="ru-RU"/>
        </w:rPr>
        <w:lastRenderedPageBreak/>
        <w:t>(сказано), чтобы не подумал кто, что он будет делать знамение божественною силою, а не волшебством. И не должно удивляться, что когда ему служат демоны и отступившее ангелы, он чрез них совершает знамения, которыми обольстил живущих на земле. Далее (Иоанн) говорит: “и повелит сделать образ зверя, и даст дух образу, чтобы образ (зверя) и говорил и действовал так, чтобы убиваемы были те; которые не будут поклоняться ему. Ибо будет положено начертание на челе и на правой руке, чтобы никому нельзя было купить или продать, кроме того, кто имеет начертание имени зверя или число имени его; и число его шесть сот шестьдесят шесть” (Отк.13:15-18), т. е. шесть раз сто, шесть раз десять и шесть единиц, чтобы восстановить все отступничество, какое было в течении шести тысяч лет.</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Ибо во сколько дней создан этот мир, столько тысяч лет он просуществует. И поэтому книга Бытия говорит: “и совершилось небо и земля все украшение их. И совершил Бог в шестой день все дела Свои, которые сделал, и в день седьмой почил от всех дел Своих, которые создал” (Быт.2:1-2). А это есть и сказание о преждебывшем, как оно совершилось, и пророчество о будущем. Ибо день Господний как тысяча лет, а как в шесть дней совершилось творение, то очевидно, что оно окончится в шеститысячный год.</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И посему во всякое время человек, вначале созданный руками Божиими, т. е. чрез Сына и Духа, делается по образу и подобию Божию, так как отбрасываются плевелы, которые суть отступничество, а пшеница, т. е. вирою плодоносящие в Бога, убирается в житницу. Поэтому, для спасаемых необходима скорбь, чтобы некоторым образом протертые, утонченные и чрез терпение проникнутые Словом Божиим и очищенные огнем годны были к Царскому пиру. Так некто из наших, за свидетельство о Боге осужденный на съедение зверей, сказал: “я пшеница Христова и буду измолот зубами зверей, чтобы мне оказаться чистым хлебом Божиим”[12].</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XXIX.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Все сотворено на пользу человека;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 коварстве и злобе антихриста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В предшествующих книгах я представил причины, по которым Бог допустил это, и показал, что все это создано для человека спасаемого, чтобы то, что имеет свободное произволение и самовластие, сделать зрелым для бессмертия и удобнее приготовить его для вечной покорности Богу. И поэтому творение приспособлено человеку, ибо не человек для творения, но творение создано для человека. Народы же, которые и очей не поднимали к небу, не возносили благодарения к своему Творцу и не хотели видеть свет истины, но подобно слепым мышам были погружены в глубину невежества, Слово (Божие) справедливо назвало “как бы каплею из кадки, как бы малым наклонением весов и как бы ничем” (Ис.40:15,17): они настолько полезны и пригодны для праведных, насколько доставляете пользы стебель для возрастания пшеницы и солома для сжигания и обработки золота. Посему, когда церковь в конце будет внезапно взята отсюда, то “будет, — сказано, — скорбь, какой не было от начала и не будет” (Мф.24:21). Ибо это последняя борьба праведных, в которой они, победивши, увенчиваются бессмертием.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 потому в грядущем звере будет восстановление всего нечестия и всякого коварства, чтобы вся богоотступническая сила, собравшись и заключившись в нем, ввержена была в печь огненную. И кстати его имя будет иметь число 666, потому что он восстановляет в себе самом все смешение зла, бывшее пред потопом и происшедшее от ангельского отступничества. Ибо Ной был 600 лет, когда потоп нашел на землю, чтобы истребить восстание земли за нечестивое поколение, бывшее во время Ноя. И он (антихрист) восстановит все бывшее после потопа заблуждение выдуманных идолов и убиение пророков и сожжение праведных. Ибо, воздвигнутое Навуходоносором изо6ражение имело в вышину 60 локтей, а в ширину шесть локтей, и из-за него Анания, Азария и Мисаил, не поклонявшиеся ему, были брошены в огненную печь, чрез свое приключение пророчески показывая имеющее быть в конце сожжение праведных. Ибо, все то изображение было предзнаменованием пришествия его и указывало, что ему одному должны поклоняться все люди. Итак, 600 лет Ноя, при котором </w:t>
      </w:r>
      <w:r w:rsidRPr="00DF7676">
        <w:rPr>
          <w:rFonts w:ascii="Georgia" w:eastAsia="Times New Roman" w:hAnsi="Georgia" w:cs="Times New Roman"/>
          <w:sz w:val="21"/>
          <w:szCs w:val="21"/>
          <w:lang w:eastAsia="ru-RU"/>
        </w:rPr>
        <w:lastRenderedPageBreak/>
        <w:t>был потоп по причине богоотступничества, и число локтей изображения, из-за которого праведные были брошены в горящую печь, означают число имени того, в ком восстановляется все шести тысячелетнее отступничество, неправда, нечестие, и лжепророчество и обман, почему и найдет (на землю) потоп огненный.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Хотя известно число имени антихриста, но мы не должны ничего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опрометчиво утверждать о самом имени,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потому что число приложимо ко многим именам;</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о царстве и о смерти антихриста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При таком положении дела, и когда это число стоит во всех лучших и древних списках (Откровения), и сами лично видевшие Иоанна о том свидетельствуют, и когда разум научает нас, что число имени зверя, сообразно с греческим счислением, по буквам, в нем содержащимся, заключает, шестьсот шестьдесят шесть, т. е. столько же десятков сколько сотен, и сотен столько же сколько единиц, — ибо одинаковое повторение числа “шесть” указывает на восстановление всего богоотступничества (антихриста), которое было в начале и в средине и будет в конце времен, — то я не знаю, каким образом некоторые по неведению своему впали в заблуждение, исказив среднее число имени, отнимая от него пять-десять и полагая вместо шести десятков один десяток. Я думаю, что это произошло от ошибки писцов, как обыкновенно бывает, так как числа изображаются посредством букв, и греческая буква, выражающая число шестьдесят, легко превратилась в греческую букву йоту. Другие потом приняли это без исследования, и притом они просто и слепо употребляли число десять, некоторые же по своему неразумию осмелились отыскивать имя, содержащее ошибочное и неверное число. Тем, которые в простоте и без злого умысла это сделали, я думаю, Бог дарует прощение. Что же касается тех, которые по своему тщеславию решаются определять имена ошибочного числа и какое-либо придуманное ими название назначают для имеющего придти (антихриста), то они не выйдут без вреда, потому что обманывали и себя самих и веривших им. И первый вред тот, что они уклонились от истины и несуществующее принимали за истинное, потом таковой непременно подвергнется не малому наказанию, какое будет тому, кто прибавляет или убавляет что-либо от Писания. Кроме того и другая не малая опасность угрожает тем, которые ложно присваивают себе знание имени антихриста. Ибо, если они полагают такое-то имя, а он придет с другим, они легко будут обмануты им, (думая) будто еще нет того, кого надлежит остерегаться.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Посему, такие люди должны узнать и возвратиться к истинному числу имени, чтобы не быть причисленными к лжепророкам. Но знающие верное число, возвещенное Писанием, т. е. число 666, пусть, во-первых, допускают разделение царства между десятью, потом, во-вторых, когда эти цари будут царствовать и начнут исправлять свои дела и умножат свое царство, и неожиданно придет, присваивая себе царство и приведет в страх помянутых (царей) кто-либо имевший в своем имени вышеозначенное число, — пусть признают, что этот, поистине, есть мерзость запустения. Это и Апостол говорить: “когда будут говорить: мир и безопасность, тогда внезапно постигнет их пагуба” (1 Фес.5:3). Иеремия же открыл не только его внезапное пришествие, но и колено, из которого придет, говоря: “от Дана мы услышим, ржание его быстрых коней, и от звука ржания скачущих коней его потрясется вся земля, и он придет и пожрет землю с тем, что наполняет ее, и город с его обитателями (Иер.8:16). И поэтому сие племя не считается в Откровении в числе спасаемых (Отк.7:5-7).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Посему, вернее и безопаснее ожидать исполнения пророчества, нежели предполагать и предрекать какие-либо имена, ибо может найтись много имен, заключающих в себе вышеозначенное число, и все-таки этот вопрос останется нерешенным. Ибо, если оказывается много имен, заключающих в себе это число, то, спрашивается, какое же из них будет носить имеющий придти (антихрист)? Это я говорю не по недостатку имен, содержащих число имени его, но по страху Божию и по ревности к истине, ибо имя Еванфас (ΕΥΑΝΘΑΣ) содержит искомое число, но я о нем ничего не утверждаю. И имя Латинянин (ΛΑΤΙΝΟΣ) имеет число 666, и весьма вероятно, что последнее царство носить это название: ибо ныне латиняне царствуют, но я не хочу этим хвалиться. Но из всех нами находимых имен Титан — если </w:t>
      </w:r>
      <w:r w:rsidRPr="00DF7676">
        <w:rPr>
          <w:rFonts w:ascii="Georgia" w:eastAsia="Times New Roman" w:hAnsi="Georgia" w:cs="Times New Roman"/>
          <w:sz w:val="21"/>
          <w:szCs w:val="21"/>
          <w:lang w:eastAsia="ru-RU"/>
        </w:rPr>
        <w:lastRenderedPageBreak/>
        <w:t>написать первый слог посредством двух греческих гласных Е и I (ΤΕΙΤΑΝ), — наиболее вероятно, ибо оно содержит вышеозначенное число и состоит из шести букв, в каждом слоге по три буквы; оно древне и неупотребительно, потому что никто из наших царей не назывался Титаном, и ни один из идолов, открыто почитаемых у греков и варваров, не имеет такого имени; но у многих оно почитается за божественное, так что и солнце называется у нынешних властителей Титаном и содержит некоторый намек на мщение и на мстителя, так как он (антихрист) представляет вид, будто бы мстит за угнетенных. Кроме того оно имя древнее, правдоподобное, царское, а более идущее к тирану. Посему, если имя “Титан” имеет в свою пользу так много оснований, то очень много вероятности заключать, что грядущий (антихрист), может быть, будет называться Титаном. Я однако не решусь утвердительно объявить это за имя антихриста, зная, что если бы, необходимо было в настоящее время открыто быть возвещено его имени, оно было бы объявлено тем самым, кто и видел откровение. Ибо откровение было не задолго до нашего времени, но почти в наш век, под конец царствования Домициана.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Он показывает число имени (антихриста), чтобы мы остерегались, когда он придет, зная, кто он; имя же его умолчал, потому что оно недостойно быть возвещенным от Духа Святого. Ибо; если бы оно было возвещено Им, то может быть он пребывал бы долгое время. А теперь, так как “он был и нет его, и выйдет из бездны и пойдет в погибель” (Отк.17:8), как будто бы не существовал, то и имя его не возвещено, ибо имя несуществующего не возвещается. Когда же антихрист опустошит все в этом мире, процарствует три года и шесть месяцев и воссядет в храме Иерусалимском, тогда придет Господь с неба на облаках в славе Отца, и его и повинующихся ему пошлет в озеро огненное, а праведным даст времена Царства, т. е. успокоение, освященный седьмой день, и восстановит Аврааму обещанное наследие, Царство, в котором, по словам Господа, “многие от востока и запада придут возлечь с Авраамом, Исааком и Иаковом” (Мф.8:11).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Сохранение наших тел</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подтверждается воскресением и вознесением Христа;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души святых находятся в ожидании времени,</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когда получат полную славу</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Но некоторые из почитаемых за правоверующих преступают установленный порядок возвышения праведных и не ведают способов приготовления к нетлению, содержа еретические мнения; ибо еретики, уничижая создание Божие и не признавая спасения своей плоти, презирая и обетование Божие и в своих мыслях возносясь превыше Бога, говорят, что тотчас после смерти своей они вознесутся выше небес и Демиурга и пойдут к Матери или к вымышленному ими Отцу, Те, которые отвергают всецелое воскресение и, сколько могут, совершенно устраняют его, что удивительно, если не знают и порядка воскресения? Они не хотят понять, что если бы тал было, то и Сам Господь, в Которого, по словам их, веруют они, не воскрес бы в третий день, но умерши на кресте тотчас вознесся бы, оставив тело земле. Но Он три дня находился в месте, где были умершие, как пророк говорит о Нем: “Господь вспомнил умерших Своих святых, которые прежде почили в земле погребения, и Он сошел к ним извлечь их и спасти”[13]. И Сам Господь говорит: “как иона пробыл во чреве кита три дня и три ночи, так будет и Сын Человеческий в сердце земли” (Мф.12:40). И Апостол говорит: “а взошел — что означает, как не то, что Он и нисходил в преисподние места земли” (Еф.4:9). То же и Давид, пророчествуя о Нем, говорит: “и Ты избавил Мою душу из ада преисподнего” (Пс.75:13; 29:4). Воскресши же в третий день, Он сказал Марии, которая первая увидела Его и поклонилась: “не прикасайся ко Мне, ибо Я еще не взошел к Отцу Моему, а поди к ученикам и скажи им: восхожу к Отцу Моему и Отцу вашему” (Гал.20:17).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Итак, если Госиодь соблюл закон мертвых, чтобы быть первородным из мертвых и пробыл до третьего дня в преисподних местах земли, а потом, восстав во плоти, так что даже показал ученикам следы гвоздей, так и взошел к Отцу: то как не постыдятся те, которые говорят, что “преисподние места земли” — это есть окружающий нас мир, и что внутренний человек их, оставляя здесь тело, восходит в пренебесное место? Ибо, когда Господь “ходил среди тьмы </w:t>
      </w:r>
      <w:r w:rsidRPr="00DF7676">
        <w:rPr>
          <w:rFonts w:ascii="Georgia" w:eastAsia="Times New Roman" w:hAnsi="Georgia" w:cs="Times New Roman"/>
          <w:sz w:val="21"/>
          <w:szCs w:val="21"/>
          <w:lang w:eastAsia="ru-RU"/>
        </w:rPr>
        <w:lastRenderedPageBreak/>
        <w:t>смертной” (Пс.22:4), где были души умерших, а потом телесно воскрес и после воскресения вознесся: то очевидно, что и души учеников Его, ради которых Господь и делал это, пойдут в невидимое место, назначенное им от Бога, и там пробудут до воскресения в ожидании Его, потом же восприняв тела и вполне воскресши, т. е. телесно, как и Господь воскрес, так и пойдут в присутствие Божие. “Ибо никакой ученик не выше учителя своего; но и усовершенствовавшись будет всякий как учитель его” (Лк.6:40). Посему как Учитель наш не тотчас излетел и отшел (на небо), но ожидая определенного Огцем времени Своего воскресения, которое было означено также чрез иону, после трех дней воскрес и вознесся, так и мы должны ожидать назначенного Богом времени нашего воскресения, предвозвещенного пророками, и, так воскресши, вознестись, сколько Господь найдет достойными сего[14].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Святые в той плоти, в которой много пострадали здесь,</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получат плоды своих подвигов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Поелику, мысли некоторых увлекаются еретическими речами и они не ведают распоряжений Божиих и таинства воскресения праведных и Царства, которое есть начало нетления и чрез которое достойные постепенно привыкают вмещать Бога; то необходимо сказать, что праведные должны сперва, воскресши для лицезрения Бога, в обновленном создании получить обещанное наследие, которое Бог обещал отцам, и царствовать в нем, а потом настанет суд. Ибо справедливо, чтобы в том же создании, в котором подвизались или подвергались скорбям, всячески испытанные в страдании, они и получили плоды страдания своего, и в создании, в котором умерщвлены по любви к Богу, в том же и оживились, и в и создании, в котором понесли рабство, в том же и царствовали. Ибо Бог всем богат, и все принадлежит Ему. Надлежит также, чтобы и самое творение, восстановленное в первобытное состояние, беспрепятственно послужило праведным; и это показал Апостол в послании к римлянам, так говоря: “ибо тварь с надеждою ожидает откровения сынов Божиих; потому что тварь покорилась суете не добровольно, но ради покорившаго ее, в надежде, что и сама тварь освобождена будет от рабства тления в свободу славы сынов Божиих” (Рим.8:19-21).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Так пребывает твердым и обетование Божие, данное Аврааму. Ибо Он сказал. “подними глаза твои и посмотри от этого места, на котором ты находишься, к северу и югу и востоку и западу, ибо всю землю, которую видишь, дам тебе и твоему семени на веки”. И еще говорит: “встань и пройди землю в длину ее и ширину, ибо дам тебе ее” (Быт.13:14-15,17); однако же (Авраам) не получил в ней наследия даже ни одного шага, но всегда был в ней странником и пришлецом. И по смерти жены своей Сарры, когда хеттеяне хотели даром дать ему место для ее погребения, он не хотел принять, но купил место для погребения, заплатив четыреста дидрахм серебра, у хеттеянина Ефрона Саарова, ожидая обетования Божия, и не желая, чтобы казалось, что он получает от людей то, что обещал дать ему Бог, еще говоря так: “твоему семени дам эту землю от реки Египетской до великой реки Евфрата” (Быт.15:18). Итак, если Бог обещал ему наследие земли, а он не получил его в течении всего своего обитания, то надлежит ему с семенем своим, т. е. ] боящимися Бога и верующими в Него, получить его в воскресение праведных. Ибо его семя есть церковь, которая получает усыновление Богу чрез Господа, как говорит Иоанн Креститель: “Бог может из камней сих воздвигнуть детей Авраама” (Лк.3:8) И Апостол говорит в послании к галатам: “вы, братия, дети обетования по Исааку” (Гал.4:28). И еще он ясно говорит в том же послании, что уверовавшие во Христа получают Христа, обетование Аврааму, в следующих словах: “Аврааму даны были обетования и семени его”. Не сказано: “и потомкам, как бы о многих, но как об одном, и семени таоо.му, которое есть Христос”. И, опять подтверждая сказанное, говорит: “так Авраам поверил Богу, и это вменилось ему в праведность. Познайте же, что верующие суть сыны Авраама. И Писание, провидя, что Бог верою оправдывает язычников, предвозвестило Аврааму: в тебе благословятся все народы. Итак, верующие благословятся с верным Авраамом” (Гал.3:16,6-9). Так верующие благословятся с верным Авраамом, и они суть сыны Авраама. Бог же обещал Аврааму и семени его наследие земли, однако ни Авраам, ни его семя, т. е. верою оправдываемые, не получают в настоящее время наследия на ней, но получать его в воскресение праведных. Ибо Бог истинен и верен; и потому Он называл блаженными “кротких, потому что они наследуют землю” (Мф.5:5).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XXXIII.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Подтверждение того же из обетований</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Христа Спасителя и из благословения Иакова,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согласно толкованию Папия и пресвитеров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Поэтому, идя на страдание, чтобы благовествовать Аврааму и сущим с ним открытие наследия, (Христос) благодарив держа чашу и выпив из нее и дав ученикам, говорил им: “пейте из нее все; ибо сие есть кровь Моя нового завета, которая за многих изливаемая во оставления грехов. Сказываю же вам, что отныне не буду пить от произрастания сего виноградного до того дня, когда буду пить с вами новое вино в Царстве Отца Моего” (Мф.26:27-29). Так Он Сам обновит наследие земли и восстановит таинство славы сынов своих, как Давид говорит: “Он обновил лице земли” (Пс.103:30). Он обещал пить от произрастания виноградного с Своими учениками, показывая и то и другое, — и наследование земли, на которой пьется новое произрастание виноградное, и плотское воскресение учеников Его. Ибо новая плоть воскресающая, она же получает и . новую чащу. И Он не может представляться пьющим от произрастания виноградного, когда Он вместе с Своими находится в пренебесном месте; имеющие Его опять не могут быть без плоти, ибо плоти, а не духу, свойственно питие, получаемое из винограда.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И посему Господь говорил: “когда делаешь обед или ужин, не зови богатых, ни друзей, ни соседей и родственников, чтобы и они в свою очередь тебя не позвали и не получил ты от них воздаяния, но зови хромых, слепых, нищих, и блажен будешь, что они не могут воздать тебе, ибо воздастся тебе в воскресение праведных” (Лк.14:12-14). И еще Он говорит: “И всякий, кто оставит земли свои или дом, или родителей, или братьев, или детей ради Меня, получит во сто крат в сем веке и наследует в будущем жизнь вечную” (Мф.19:20; Лк.18:29-30). Ибо, что такое столичное воздание в сем веке за сделанные бедным обеды и ужины? Это имеет место во времена Царства, т. е в седьмой день освященный, в который Бог почил от всех дел Своих, который есть истинная суббота праведных, когда они не будут делать ничего земного, но будут иметь трапезу, уготованную Богом, доставляющую им всякие яства.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3. То же значение содержит в себе и благословение Исаака, которым он благословил младшего сына, говоря: “вот запах моего сына, как бы запах полного поля, которое Господь благословил” поле же есть мир, — и потому прибавил: “даст тебе Бог от росы небесной и от тука земного множества пшеницы и вина. И послужат тебе народы и поклонятся тебе князи, и ты будешь господином брата твоего и поклонятся тебе сыновья отца твоего. Кто проклянет тебя, будет проклят, а кто благословит тебя, будет благословен” (Быт.27:27-29). Если кто не будет понимать это в отношении к предопределенному царству, то впадет в великое противоречие и не сообразность, как это случилось с иудеями, запутавшимися во всякой несообразности. Ибо не только в этой жизни народы не служили сему Иакову, но и после благословения он, отправившись (из своего дома), служил своему дяде сирийцу Лавану двадцать лет, и не только не сделался господином брата своего, но и поклонился Исаву, брату своему, когда возвратился из Месопотамии к отцу, и принес ему многие дары. Кроме того, каким образом наследовал множество пшеницы и вина он, который по причине голода в земле, в которой жил, переселился в Египет и покорился Фараону, царствовавшему тогда в Египте? Итак вышеприведенное благословение бесспорно относится к временам Царства, когда будут царствовать праведные, восстав из мертвых, когда и тварь обновленная и освобожденная будет плодоносить множество всяческой пищи от росы небесной и от тука земного. Так и пресвитеры, видевшие Иоанна ученика Господня, сказывали, что они слышали от него, как Господь учил о тех временах и говорил: “придут дни, когда будут расти виноградные деревья, и на каждом будет по десяти тысяч лоз, на каждой лозе по 10 тысяч веток, на каждой ветки по 10 тысяч прутьев, на каждом пруте по 10 тысяч кистей и на каждой кисти по 10 тысяч ягодин и каждая выжатая ягодина даст по двадцати пяти метрет вина. И когда кто либо из святых возьмется за кисть, то другая (кисть) возопиет: “я лучшая кисть, возьми меня; чрез меня благослови Господа. подобным образом и зерно пшеничное родит 10 тысяч колосьев и каждый колос будет иметь по 10 тысяч зерен и каждое зерно даст по 10 фунтов чистой муки; и прочие плодовые дерева, семена и травы будут производить в </w:t>
      </w:r>
      <w:r w:rsidRPr="00DF7676">
        <w:rPr>
          <w:rFonts w:ascii="Georgia" w:eastAsia="Times New Roman" w:hAnsi="Georgia" w:cs="Times New Roman"/>
          <w:sz w:val="21"/>
          <w:szCs w:val="21"/>
          <w:lang w:eastAsia="ru-RU"/>
        </w:rPr>
        <w:lastRenderedPageBreak/>
        <w:t>соответственной сему мере, и все животные, пользуясь пищею, получаемою от земли, будут мирны и согласны между собою и в совершенной покорности людям”[15].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Об этом и Папий, ученик Иоанна и товарищ Поликарпа, муж древний, письменно свидетельствует в своей четвертой книге, ибо им составлено пять книг[16]. Он прибавил следующее: “это для верующих достойно веры. Когда же Иуда предатель не поверил сему и спросил, каким образом сотворится Господом такое изобилие произрастаний, — то Господь сказал: это увидят те, которые достигнут тех (времен)”. Об этих временах и Исаия, пророчествуя, говорит: “и будет пастись волк вместе с агнцем и барс будет покоиться вместе с козлом, и теленок, и вол, и лев будут пастись вместе, и малый отрок будет водить их. И вол и медведь будут пастись вместе, и дети их будут вместе, и лев, тсак вол, будет есть плевы; и малый отрок возложит руку на пещеру аспидов и на ложе детей аспидовых, и они не сделают зла и не могут погубить кого либо на Святой горе Моей” (Ис.11:6-9). И, еще повторяя, говорит: “тогда волки и агнцы будут пастись вместе, и лев, как вол, будет питаться плевами, и змей будет есть землю как хлеб; и они не будут вредить и делать зла на Святой горе Моей, говорит Господь” (Ис.65:25). Знаю, что некоторые пытаются относить это к диким людям. принадлежащим к различным народам и разных занятий, которые уверуют и, уверовав, сойдутся с праведными. Но, хотя и ныне это (справедливо) в отношении к некоторым людям, из различных племен приходящим в единомыслие веры, тем не менее в воскресение праведных сбудется и относительно тех животных, как сказано: ибо Бог богат всем. И надлежит, чтобы с обновлением творения все животные покорились и повиновались человеку и возвратились к первоначальной, Богом данной, пище, — как они (первоначально) покорены были Адаму, — т. е. произрастаниям земли. На иное, а не настоящее время указывает то, что лев будет питаться плевами. Это означает обилие и питательность плодов; ибо, если животное лев питается плевами, то какова будет самая пшеница, от которой плева годна будет в пишу львов?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XXXIV.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Подтверждение мнения о земном царстве святых</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свидетельствами Исаия, Иезекииля, Иеремии и Даниила,</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а также и притчею о бодрствующих слугах</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Сам Исаия ясно возвестил, что будет такая радость в воскресение праведных, говоря так: “воскреснут мертвые и восстанут сущие во гробах и возрадуются находящиеся на земле” (Ис.26:19). То же говорит и Иезекииль: “вот Я отверзу гробы ваши и выведу вас из гробов ваших, когда изведу из гробов народ Мой, и дам вам дух и вы будете жить; и поставлю вас на земле вашей и познаете, что Я Господь” (Иез.37:12-14). И еще так говорит: “так говорит Господь: соберу Израильтян от всех народов, где они ни рассеяны, и освящусь в них в виду сынов народов; и будут жить на своей земле, которую Я дал рабу Моему Иакову, и будут жить на ней в надежде, и построят дома, и насадят винограды; и будут жить на ней в надежде, когда Я подвергну суду всех, поносивших их, которые живут кругом их; и познают, что Я Господь Бог их и Бог отцов их” (Иез.28:25-26). Немного выше я уже сказал, что церковь есть семя Авраама; и потому, чтобы мы знали, что Тоть, Кто по Ветхому Завету имеет собрать спасаемых от всех народов, в Новом Завете воздвигает из камней детей Авраама, Иеремия говорит: “вот придут дни, говорит Господ, и не будут более говорить: жив Господ, Который вывел сынов Израилевых (из земли Египетской; но жив Господь, Который привел их) от севера и от всякой страны; куда они были изгнаны, и возвратит их в их землю, которую Он дал отцам их”[17].</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Что все творение по воле (Божией) достигнет великого приращения, так что будут рождать и приносить такие плоды, об этом Исаия говорит: “и будет на всякой горе высокой и на всяком холме возвышенном вода, протекающая в тот день, когда многие погибнут, когда и стены падут. И будет свет луны как свет солнца, и (свет солнца будет) в семь раз в тот день, когда (Господь) исцелит сокрушение народа Своего и уврачует болезнь язвы Своей” (Ис.30:25-26). “Болезнь же язвы” означает ту, которою человек вначале был поражен за непослушание в Адаме, т. е. смерть: ее исцелит Бог, воскрешающий нас из мертвых и возвращающий в отцовское наследие, как еще говорит Исаия: “ты будешь уповать на Господа и введет тебя на всю землю и напитает тебя наследием Иакова, отца твоего” (Ис.58:14). Это самое сказано </w:t>
      </w:r>
      <w:r w:rsidRPr="00DF7676">
        <w:rPr>
          <w:rFonts w:ascii="Georgia" w:eastAsia="Times New Roman" w:hAnsi="Georgia" w:cs="Times New Roman"/>
          <w:sz w:val="21"/>
          <w:szCs w:val="21"/>
          <w:lang w:eastAsia="ru-RU"/>
        </w:rPr>
        <w:lastRenderedPageBreak/>
        <w:t>Господом: “блаженны те рабы, которых Господь пришедши найдет бодрствующими; истинно говорю вам, что он препояшется и посадить их и, переходя, станет служить им. И если придет в вечернюю стражу и найдет их так, блаженны они. потому что он посадит их и послужит им, и если во вторую, (придет), они блаженны” (Лк.12:37-38). И в Откровении: “блажен и свят тот, кто имеет участие в воскресении первом” (Отк.20:6). Исаия возвестил и время, когда это будет: “и я сказал, — говорит он, — доколе Господи? До тех пор, пока не опустеют города, так что не будут обитаемы, и дома не будут без людей и земля останется пустою: И после сего Бог продолжит нас, людей, и оставшиеся умножатся на земле” (Ис.6:11). И Даниил то же самое говорит: “и царство, и власть, и величество тех, которые под небом, даны святым Вышняго Бога, и Царство Его вечное и все власти будут служить Ему и повиноваться” (Дан.7:27). И чтобы не подумали, что обещание относится к настоящему времени, пророку сказано: “и ты приди и стань на твоем жребии в скончании дней” (Дан.12:13).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А что обещания возвещены не только пророкам и отцам, но и церквам, составившимся из народов, которые Дух называет также “островами” — потому что они поставлены среди волнения и претерпевают бурю богохульств и служат спасительною пристанью для находящихся в опасности и убежищем для любящих высоту (небесную) и стараются избежать глубины, т. е. заблуждения, — Иеремия так говорит: “слушайте, народы, слова Господни, возвестите островам данным, скажите, что Господь, рассеявший Израиля, соберет его и соблюдет его, как пастырь стадо овец своих; ибо Господь избавил Иакова и исхитил его из руки сильнейшего его. И придут и возвеселятся на горе Сион, и придут к благам (Господним) и в землю пшеницы, вина я плодов, животных и овец, и будет их душа, как плодоносное дерево, и уже не будет у них голода. И тогда девы будут веселиться в собрании юношей, и старцы возрадуются, и обращу их плач в радость и утешу их, и возвеличу и упою душу священников, сынов левиных, и народ Мой насытится благ Моих” (Иер.31:10-15). А я показал в предшествующей книге[18], что все ученики Господа суть левиты и священники: они субботы нарушали в храме, но не виновны. Такие обетования весьма ясно указывают на праздник той твари в Царстве праведных, которой Бог обещает сам послужить.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Еще об Иерусалиме и об Его царстве в нем Исаия говорит: “так Господь говорит: блажен, кто имеет семя в Сионе и слуг в Иерусалиме. Вот царь праведный воцарится и князи будут править с судом” (Ис.31:9; 32:1). И об основании, на котором оно будет воссоздано, говорит: “вот я приготовлю тебе камень карбункул и сапфир в твое основание, и сделаю ограды твои из иасписа я ворота твои из камня кристалла и ограждение твое из камней избранных, и все сыны твои (будут) научены Богом, и сыны твои (будут) в великом мире, и ты построишься на правде” (Ис.54:11-14). И еще Он говорит: “вот Я делаю веселие Иерусалиму и народу Моему; ни голос плача, ни голос вопля не услышится уже в нем, не будет там ни младенца, ни старца. который не исполнит времени своего; ибо юноша будет ста лет, и грешник будет умирать ста лет и проклят будет. И построят дома и сами будут жить, и насадят винограды, и сами будут есть плоды их и будут пить вино. Не сами будут строить, а другие жить, и не сами будут насаждать, а другие — есть. Ибо, как дни древа жизни будут дни народа Моего, ибо дела трудов их будут пребывать” (Ис.65:18-23).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XXXV.</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Продолжение о том же</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1. Если же кто попытается принять за аллегорию такого рода обетования, то они не окажутся во всем согласными сами с собою и будут обличены силою тех самых изречений; таковы слова: “когда опустеют города народов так, что не будут обитаемы, и дома будут без людей и земля останется пустою” (Ис.6:11); ибо вот — говорит Исаия — приходит день Господень неисцельный, полный гнева и ярости, чтобы опустошить город, землю и истребить с нее грешников” (Ис.13:9); и еще: “возьмется (нечестивый), чтобы не видеть славы Господа” (Ис.26:10), и когда это совершится, “Бог продолжит людей, но оставшиеся умножатся на земле; и построят дома и сами будут жить в них и насадят винограды и сами будут есть” (Ис.6:12; 65:21). Ибо все эти и другие (слова) бесспорно сказаны относительно воскресения праведных, имеющего быть после пришествия антихриста и истребления всех народов, состоящих под его властью: — в то время праведные будут царствовать на земле, возрастая от </w:t>
      </w:r>
      <w:r w:rsidRPr="00DF7676">
        <w:rPr>
          <w:rFonts w:ascii="Georgia" w:eastAsia="Times New Roman" w:hAnsi="Georgia" w:cs="Times New Roman"/>
          <w:sz w:val="21"/>
          <w:szCs w:val="21"/>
          <w:lang w:eastAsia="ru-RU"/>
        </w:rPr>
        <w:lastRenderedPageBreak/>
        <w:t>видения Господа и чрез Него навыкнут вмещать славу Божию и будут наслаждаться в царстве обращением и общением с святыми ангелами и единением с духовными существами, — и относительно тех, кого Господь найдет во плоти ожидающими Его с неба, которые претерпели гонение, но избегли руки нечестивого: о них то говорит пророк: “и оставшиеся умножатся на земле.” И что верующие, сколько их Бог приуготовил, чтобы оставшиеся умножилися на земле, будут в Царстве святых служить этому Иерусалимуи Царству (Христа) в нем, — об этом говорит Иеремия: “посмотри, Иерусалим, на восток и увидишь веселие идущее к тебе от Самого Бога. Бог придут сыны твои, которых ты выпустил, придут собранные от востока до запада словом того святого, радуясь о славе от Бога твоего. Скинь, Иерусалим, одежду плача и скорби твоей и облекись в красоту вечной славы от Бога твоего; надень на себя двойную одежду правды от Бога твоего, возложи на голову свою митру вечной славы.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Ибо Бог явит всей поднебесной твою светлость. Ибо твое имя будет во веки называться от Самаго Бога — мир правды и слава чтущему Бога. Восстань, Иерусалим, и стань на высоте, и посмотри на восток, и увидишь сынов твоих, собранных от восхода солнца до запада словом того Святого радующихся о памяти Божией. Ибо они отправились от тебя пешком, когда были ведены врагами, приведет же их Бог к тебе несомый со славою, как престол царства. Ибо Бог определял, чтобы смирилась всякая гора высокая и холмы вечные, и чтобы долины наполнились для уравнения поверхности земли, дабы Израил, слава Божия, ходил безопасно. Леса дадут тень и всякое дерево благовоние для самого Израиля повелением Божием. Ибо Бог будет предходить с веселием, светом славы своей, с милосердием и правдою от Него”[19].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xml:space="preserve">2. Все такие изречения не могут быть разумеемы в отношении к пренебесному миру; ибо говорится: “Бог явит всей поднебесной твою светлость, но он относятся к временам царства, когда земля будет воззвана Христом (к первобытному состоянию) и Иерусалим воссоздан по образу горнего Иерусалима, о котором говорит пророк Исаия: “вот Я написал на руках Моих стены твои и ты всегда в виду Моем” (Ис.49:16). Подобным образом и Апостол в послании к галатам говорит: “а вышний Иерусалим свободен; он матерь всем нам” (Гал.4:26): и это он говорить не с мыслью о блуждающем Эоне или о какой либо силе, вышедшей из Плеромы, и Пруиике, но о Иерусалиме, написанном на руках (Божиих). И этот самый (Иерусалим) Иоанн в Откровении видел сходящим на землю новую. Ибо после времен царства “я видел, — говорит, — великий белый престол и сидящего на нем, от лица Которого бежало небо и земля, и не нашлось им места”. И он излагает то, что относится к общему воскресению и суду, говоря, что “видел мертвых великих и малых. Море отдало мертвых, бывших в нем, и смерть и ад отдали мертвых, которые были в них; и книги были раскрыты. Но и книга жизни была раскрыта, и мертвые судимы были от написанного в книгах, по делам своим; и смерть и ад повержены в озеро огненное, во вторую смерть”. Эго же называется геенною, которую Господь назвал огнем вечным. “И кто, — говорится, — не был написан в книге жизни, тот был брошен в озеро огненное” (Отк.20:11-15). Затем он говорит: “и увидел я новое небо и новую землю; ибо прежнее небо и земля миновали, и моря уже нет. И я увидел святый город, Иерусалим новый, сходящий с неба, приготовленный как невеста, украшенная для своего мужа. И услышал я громкий голос с престола, говорящий: вот скиния Божия с человеками, и Он будет обитать с ними, они будут Его народом, и Сам Бог с ними будет и Богоит. И Он отрет всякую слезу с очей их, и смерти не будет более, ни плача, ни вопля, ни болезни уже не будет, ибо прежнее миновало” (Отк.21:14). И Исаия говорить то же самое: “будет небо новое и земля новая, и они не помянут прежних и это не взойдет им на сердце, но обретут на ней радость и веселие” (Ис.65:17-18). Это же сказано Апостолом в словах: “проходит образ мира сего” (1 Кор.7:31). Подобно и Господь говорит: “земля и небо пройдут” (Мф.5:18). С минованием сих, по словам ученика Господня Иоанна, сойдет на землю новый горний Иерусалим, как невеста, украшенная для своего мужа, и это есть скиния Божия, в которой Бог будет обитать с людьми. Сего Иерусалима образ — Иерусалима на прежней земле, в котором праведные предварительно готовятся к нетлению и приготовляются: к спасению. И сей скинии образ получил Моисей на горе, и ни что не может быть принято за аллегорию, все верно, истинно и существенно, быв создано Богом для наслаждения праведных людей. Ибо как истинно есть Бог, воскрешающий человека, так же истинно человек воскресает из мертвых, а не иносказательно, как я неоднократно показал. И как истинно он воскресает, так же истинно будет приготовляться к нетлению и будет возрастать и укрепляться во времена царства, чтобы был способным к принятию славы Отчей. Потом, когда все обновится, он истинно будет обитать в городе Божием. Ибо (Иоанн) говорит: “и сказал Сидящий на престоле: вот сделаю </w:t>
      </w:r>
      <w:r w:rsidRPr="00DF7676">
        <w:rPr>
          <w:rFonts w:ascii="Georgia" w:eastAsia="Times New Roman" w:hAnsi="Georgia" w:cs="Times New Roman"/>
          <w:sz w:val="21"/>
          <w:szCs w:val="21"/>
          <w:lang w:eastAsia="ru-RU"/>
        </w:rPr>
        <w:lastRenderedPageBreak/>
        <w:t>все новое. И говорить Господь: все напиши, ибо слова сии истинны и верны. И сказал мне: совершилось” (Отк.21:56). И это так должно быть.</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 </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Глава XXXVI.</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b/>
          <w:bCs/>
          <w:sz w:val="21"/>
          <w:lang w:eastAsia="ru-RU"/>
        </w:rPr>
        <w:t>Люди истинно воскреснут; мир не уничтожится,</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но будут различные обители для святых по достоинству каждого;</w:t>
      </w:r>
      <w:r w:rsidRPr="00DF7676">
        <w:rPr>
          <w:rFonts w:ascii="Georgia" w:eastAsia="Times New Roman" w:hAnsi="Georgia" w:cs="Times New Roman"/>
          <w:b/>
          <w:bCs/>
          <w:sz w:val="21"/>
          <w:szCs w:val="21"/>
          <w:lang w:eastAsia="ru-RU"/>
        </w:rPr>
        <w:br/>
      </w:r>
      <w:r w:rsidRPr="00DF7676">
        <w:rPr>
          <w:rFonts w:ascii="Georgia" w:eastAsia="Times New Roman" w:hAnsi="Georgia" w:cs="Times New Roman"/>
          <w:b/>
          <w:bCs/>
          <w:sz w:val="21"/>
          <w:lang w:eastAsia="ru-RU"/>
        </w:rPr>
        <w:t>все покорится Богу Отцу и Он будет все во всем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 Поелику люди суть истинные (люди), то необходимо должно быть истинно и местопребывание их и не обращаться в ничтожество, но преуспевать в своем бытии. Ибо ни субстанция, ни сущность творения не уничтожается, — ибо истинен и верен Устроивший его, — но “проходит образ мира сего”, т. е. то, в чем совершено преступление, потому что человек обветшал в этом. И поэтому образ сей создан временным, по Божию предвидению всего, как я показал это в предшествующей книге[20], а также показал, по возможности, и причину сотворения временных вещей мира. Когда же пройдет этот образ и человек возобновится и окрепнет для нетления так, чтобы он не мог уже обветшать, то будет небо новое и земля новая, в которых будет пребывать новый человек, всегда о новом собеседующий с Богом. А что это продолжится всегда без конца, Исаия так говорит: “ибо как новое небо и новая земля, которые Я творю, пребывают предо Мною, так станет семя ваше и имя ваше (Ис.66:22). И, как говорят пресвитеры, тогда удостоенные небесного пребывания перейдут туда, т. е. на небеса, другие будут наслаждаться утехами рая, иные будут владеть красотою города, но везде будет видим Бог, как будут достойны. видящие Его.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Кроме того, (они говорят), есть различие между обитанием тех, которые принесли плод во сто крат, и тех, которые в шестьдесят, и тех, которые в тридцать крат; одни из них будут взяты на небо, другие будут жить в раю, третьи — обитать в городе; и поэтому Господь сказал, что у Отца много обителей (Ин.14:2). Ибо все принадлежит Богу, который всем дает приличное обитание; как и Его Слово говорит, что все разделено Отцом сообразно с тем, как кто есть или будет достоин. И это есть стол, за которым возлягут обедать приглашенные на брачный пир. Таково, по словам пресвитеров, учеников апостольских, распределение и распорядок спасаемых, и чрез такую постепенность они совершенствуются, — чрез Духа они восходят к Сыну, а чрез Сына к Отцу, потому что Сын потом передаст Свое дело Отцу, как и Апостолам сказано: “Ибо Ему надлежит царствовать, доколе низложит всех врагов под ноги Свои. Последний же враг истребится смерть”. Ибо, во времена царства праведный человек, находясь на земле, уже забудет умирать: “Когда же сказано, что все покорено, то ясно, что кроме Того, который покорил (Ему) все. Когда же все покорится Ему, тогда и Сам Сын покорится. Покорившему все Ему, да будет Бог все во всем” (1 Кор.15).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Итак, Иоанн ясно предвидел первое воскресение праведных и наследие их в царстве земном; согласно с ним и пророки предсказывали о нем. О том же учил и Господь, обещая иметь с своими учениками новое растворение чаши в царстве (Мф.26:29). И Апостол исповедал, что тварь освободится от рабства тления в свободу сынов Божиих (Рим.8:21). И во всем этом и чрез все открывается тот же Бог Отец, создавший человека и обещавший отцам наследие земное, изводящий ее (из рабства) в воскресение праведных, и исполняющий обетования в царстве Своего Сына, и затем отечески дарующий то. чего глаз не видал, ни ухо не слышало, и что не всходило на сердце людей. Ибо один Сын, совершивший волю Отца, и один человеческий род, в котором совершаются таинства Божии, “которые желают видеть ангелы” (1 Петр.1:12), и не могут постигнуть премудрости Божией, посредством которой усовершается создание Его, ставшее сообразным и сотелесным с Сыном, так что порождение Его перворожденное Слово нисходит в тварь, т. е. создание (телесное) и объемлется им, и с другой стороны тварь принимает Слово и восходит к Нему, восходя выше ангелов, и делается по образу и подобию Божию[21].</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br/>
        <w:t>_____________________</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lastRenderedPageBreak/>
        <w:t>[1] Т. е. Сына Божия и Духа Святого, как Ириней говорит в IV.20 и в V.6.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 Т. е. из недра Отчего в мир.</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[3] Это место очень неисправно в латинском тексте, а потому переведено догадочно, сообразно с ходом мыслей Иринея.</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[4] В лат. тексте стоит patrum вместо “духовных”, как читается в греч. тексте в Паралеллях Иоанна Дамаскина.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[5] Мк.5:22, где говорится не о первосвященнике, но о начальнике синагоги.</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[6] См. Мк.5:41-43 и Лк.7:14-15. Ириней соединяет в своем тексте подробности двух событий, рассказанных у евангелистов.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[7] Флп.3:20-21. Последние слова сего места несогласны ни с греческим текстом Апостола, ни с Вульгатою.</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[8] Т. е. зрение у слепорожденного.</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[9] См. выше, I.14:6.</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[10] Греческий текст приведенных слов Юстина сохранился у Евсевия (Церк. ист. IV, 18); но сочинение Юстина, из которого они извлечены, не дошло до нас и остается неизвестным.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[11] В другом месте (25:3) Ириней читает: “любви истины”.</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[12] Игнатий Антиохийский. Послание к римлянам.</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[13] См. выше, III.20:4.</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[14] Следующие пять глав, опущенные в некоторых рукописных кодексах Иринея, Фейардевт первым издал по Воссиеву кодексу; их опущение он обясняет тем, что средневековые переписчики отвергали их по причине содержащегося в них учения о тысячелетнем царстве Христа, не признанного Церквью. Гарвей издал цитации из этих глав, сохранившиеся в сирийских и армянских рукописях. Из этих же глав сохранились отрывки у Евсевия и в Параллелях Дамаскина.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[15] Эти слова старцев существуют в армянском переводе, отрывок которого найден в армянской рукописи XII в. и издан Питрою (Specil Solesm, 1852); отсюда перепечатал его в своем издании и Гарвей.</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[16] Под названием: “Изложение изречений Господних”. Евс. Церк. ист. III, 39.</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[17] Иер.23:7-8. Слова, поставленные в скобках, опущены в списках сочинения Иринея, вероятно, по ошибке переписчиков.</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[18] См. выше, IV.8:3.</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[19] Эти слова находятся не у Иеремии, но в неканонической книге (IV, 36 и V до конца).</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[20] См. выше, IV.5:5.</w:t>
      </w:r>
    </w:p>
    <w:p w:rsidR="00DF7676" w:rsidRPr="00DF7676" w:rsidRDefault="00DF7676" w:rsidP="00DF7676">
      <w:pPr>
        <w:spacing w:before="100" w:beforeAutospacing="1" w:after="100" w:afterAutospacing="1"/>
        <w:rPr>
          <w:rFonts w:ascii="Georgia" w:eastAsia="Times New Roman" w:hAnsi="Georgia" w:cs="Times New Roman"/>
          <w:sz w:val="21"/>
          <w:szCs w:val="21"/>
          <w:lang w:eastAsia="ru-RU"/>
        </w:rPr>
      </w:pPr>
      <w:r w:rsidRPr="00DF7676">
        <w:rPr>
          <w:rFonts w:ascii="Georgia" w:eastAsia="Times New Roman" w:hAnsi="Georgia" w:cs="Times New Roman"/>
          <w:sz w:val="21"/>
          <w:szCs w:val="21"/>
          <w:lang w:eastAsia="ru-RU"/>
        </w:rPr>
        <w:t>[21] Грабе и другие догадываются, что недостает здесь заключения сочинения Иринея, которое, вероятно, утрачено.</w:t>
      </w:r>
    </w:p>
    <w:p w:rsidR="00142196" w:rsidRPr="00DF7676" w:rsidRDefault="00142196"/>
    <w:sectPr w:rsidR="00142196" w:rsidRPr="00DF7676"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676"/>
    <w:rsid w:val="000236CC"/>
    <w:rsid w:val="00142196"/>
    <w:rsid w:val="005924AE"/>
    <w:rsid w:val="005B257A"/>
    <w:rsid w:val="00C74537"/>
    <w:rsid w:val="00DF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76"/>
    <w:pPr>
      <w:ind w:left="0"/>
    </w:pPr>
  </w:style>
  <w:style w:type="paragraph" w:styleId="1">
    <w:name w:val="heading 1"/>
    <w:basedOn w:val="a"/>
    <w:link w:val="10"/>
    <w:uiPriority w:val="9"/>
    <w:qFormat/>
    <w:rsid w:val="00DF7676"/>
    <w:pPr>
      <w:spacing w:before="100" w:beforeAutospacing="1" w:after="100" w:afterAutospacing="1"/>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qFormat/>
    <w:rsid w:val="00DF7676"/>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7676"/>
    <w:pPr>
      <w:spacing w:before="100" w:beforeAutospacing="1" w:after="100" w:afterAutospacing="1"/>
      <w:ind w:left="2815" w:right="2815"/>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F7676"/>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F7676"/>
    <w:pPr>
      <w:spacing w:before="100" w:beforeAutospacing="1" w:after="100" w:afterAutospacing="1"/>
      <w:outlineLvl w:val="4"/>
    </w:pPr>
    <w:rPr>
      <w:rFonts w:ascii="Times New Roman" w:eastAsia="Times New Roman" w:hAnsi="Times New Roman" w:cs="Times New Roman"/>
      <w:b/>
      <w:bCs/>
      <w:sz w:val="23"/>
      <w:szCs w:val="23"/>
      <w:lang w:eastAsia="ru-RU"/>
    </w:rPr>
  </w:style>
  <w:style w:type="paragraph" w:styleId="6">
    <w:name w:val="heading 6"/>
    <w:basedOn w:val="a"/>
    <w:link w:val="60"/>
    <w:uiPriority w:val="9"/>
    <w:qFormat/>
    <w:rsid w:val="00DF7676"/>
    <w:pPr>
      <w:spacing w:before="100" w:beforeAutospacing="1" w:after="100" w:afterAutospacing="1"/>
      <w:outlineLvl w:val="5"/>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76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76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F767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F7676"/>
    <w:pPr>
      <w:spacing w:before="100" w:beforeAutospacing="1" w:after="100" w:afterAutospacing="1"/>
      <w:ind w:left="2203" w:right="2203" w:firstLine="700"/>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7676"/>
    <w:rPr>
      <w:color w:val="2A7C88"/>
      <w:u w:val="single"/>
    </w:rPr>
  </w:style>
  <w:style w:type="character" w:styleId="a5">
    <w:name w:val="Strong"/>
    <w:basedOn w:val="a0"/>
    <w:uiPriority w:val="22"/>
    <w:qFormat/>
    <w:rsid w:val="00DF7676"/>
    <w:rPr>
      <w:b/>
      <w:bCs/>
    </w:rPr>
  </w:style>
  <w:style w:type="character" w:styleId="a6">
    <w:name w:val="Emphasis"/>
    <w:basedOn w:val="a0"/>
    <w:uiPriority w:val="20"/>
    <w:qFormat/>
    <w:rsid w:val="00DF7676"/>
    <w:rPr>
      <w:i/>
      <w:iCs/>
    </w:rPr>
  </w:style>
  <w:style w:type="character" w:customStyle="1" w:styleId="10">
    <w:name w:val="Заголовок 1 Знак"/>
    <w:basedOn w:val="a0"/>
    <w:link w:val="1"/>
    <w:uiPriority w:val="9"/>
    <w:rsid w:val="00DF7676"/>
    <w:rPr>
      <w:rFonts w:ascii="Times New Roman" w:eastAsia="Times New Roman" w:hAnsi="Times New Roman" w:cs="Times New Roman"/>
      <w:kern w:val="36"/>
      <w:sz w:val="36"/>
      <w:szCs w:val="36"/>
      <w:lang w:eastAsia="ru-RU"/>
    </w:rPr>
  </w:style>
  <w:style w:type="character" w:customStyle="1" w:styleId="50">
    <w:name w:val="Заголовок 5 Знак"/>
    <w:basedOn w:val="a0"/>
    <w:link w:val="5"/>
    <w:uiPriority w:val="9"/>
    <w:rsid w:val="00DF7676"/>
    <w:rPr>
      <w:rFonts w:ascii="Times New Roman" w:eastAsia="Times New Roman" w:hAnsi="Times New Roman" w:cs="Times New Roman"/>
      <w:b/>
      <w:bCs/>
      <w:sz w:val="23"/>
      <w:szCs w:val="23"/>
      <w:lang w:eastAsia="ru-RU"/>
    </w:rPr>
  </w:style>
  <w:style w:type="character" w:customStyle="1" w:styleId="60">
    <w:name w:val="Заголовок 6 Знак"/>
    <w:basedOn w:val="a0"/>
    <w:link w:val="6"/>
    <w:uiPriority w:val="9"/>
    <w:rsid w:val="00DF7676"/>
    <w:rPr>
      <w:rFonts w:ascii="Times New Roman" w:eastAsia="Times New Roman" w:hAnsi="Times New Roman" w:cs="Times New Roman"/>
      <w:b/>
      <w:bCs/>
      <w:sz w:val="21"/>
      <w:szCs w:val="21"/>
      <w:lang w:eastAsia="ru-RU"/>
    </w:rPr>
  </w:style>
  <w:style w:type="character" w:styleId="a7">
    <w:name w:val="FollowedHyperlink"/>
    <w:basedOn w:val="a0"/>
    <w:uiPriority w:val="99"/>
    <w:semiHidden/>
    <w:unhideWhenUsed/>
    <w:rsid w:val="00DF7676"/>
    <w:rPr>
      <w:color w:val="2A7C88"/>
      <w:u w:val="single"/>
    </w:rPr>
  </w:style>
  <w:style w:type="paragraph" w:customStyle="1" w:styleId="highslide">
    <w:name w:val="highslide"/>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image">
    <w:name w:val="highslide-image"/>
    <w:basedOn w:val="a"/>
    <w:rsid w:val="00DF7676"/>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wrapper">
    <w:name w:val="highslide-wrapper"/>
    <w:basedOn w:val="a"/>
    <w:rsid w:val="00DF7676"/>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outline">
    <w:name w:val="highslide-outline"/>
    <w:basedOn w:val="a"/>
    <w:rsid w:val="00DF7676"/>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glossy-dark">
    <w:name w:val="glossy-dark"/>
    <w:basedOn w:val="a"/>
    <w:rsid w:val="00DF7676"/>
    <w:pPr>
      <w:shd w:val="clear" w:color="auto" w:fill="111111"/>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number">
    <w:name w:val="highslide-number"/>
    <w:basedOn w:val="a"/>
    <w:rsid w:val="00DF7676"/>
    <w:pPr>
      <w:spacing w:before="100" w:beforeAutospacing="1" w:after="100" w:afterAutospacing="1"/>
    </w:pPr>
    <w:rPr>
      <w:rFonts w:ascii="Times New Roman" w:eastAsia="Times New Roman" w:hAnsi="Times New Roman" w:cs="Times New Roman"/>
      <w:b/>
      <w:bCs/>
      <w:color w:val="808080"/>
      <w:lang w:eastAsia="ru-RU"/>
    </w:rPr>
  </w:style>
  <w:style w:type="paragraph" w:customStyle="1" w:styleId="highslide-caption">
    <w:name w:val="highslide-caption"/>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heading">
    <w:name w:val="highslide-heading"/>
    <w:basedOn w:val="a"/>
    <w:rsid w:val="00DF7676"/>
    <w:pPr>
      <w:spacing w:before="96" w:after="96"/>
      <w:ind w:left="96" w:right="96"/>
    </w:pPr>
    <w:rPr>
      <w:rFonts w:ascii="Times New Roman" w:eastAsia="Times New Roman" w:hAnsi="Times New Roman" w:cs="Times New Roman"/>
      <w:b/>
      <w:bCs/>
      <w:vanish/>
      <w:sz w:val="24"/>
      <w:szCs w:val="24"/>
      <w:lang w:eastAsia="ru-RU"/>
    </w:rPr>
  </w:style>
  <w:style w:type="paragraph" w:customStyle="1" w:styleId="highslide-dimming">
    <w:name w:val="highslide-dimming"/>
    <w:basedOn w:val="a"/>
    <w:rsid w:val="00DF7676"/>
    <w:pPr>
      <w:shd w:val="clear" w:color="auto" w:fill="00000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loading">
    <w:name w:val="highslide-loading"/>
    <w:basedOn w:val="a"/>
    <w:rsid w:val="00DF7676"/>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pPr>
    <w:rPr>
      <w:rFonts w:ascii="Times New Roman" w:eastAsia="Times New Roman" w:hAnsi="Times New Roman" w:cs="Times New Roman"/>
      <w:b/>
      <w:bCs/>
      <w:caps/>
      <w:color w:val="000000"/>
      <w:sz w:val="14"/>
      <w:szCs w:val="14"/>
      <w:lang w:eastAsia="ru-RU"/>
    </w:rPr>
  </w:style>
  <w:style w:type="paragraph" w:customStyle="1" w:styleId="highslide-viewport">
    <w:name w:val="highslide-viewport"/>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overlay">
    <w:name w:val="highslide-overlay"/>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dden-container">
    <w:name w:val="hidden-container"/>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losebutton">
    <w:name w:val="closebutton"/>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ontrols">
    <w:name w:val="highslide-controls"/>
    <w:basedOn w:val="a"/>
    <w:rsid w:val="00DF7676"/>
    <w:pPr>
      <w:spacing w:before="300" w:after="150"/>
      <w:ind w:right="225"/>
    </w:pPr>
    <w:rPr>
      <w:rFonts w:ascii="Times New Roman" w:eastAsia="Times New Roman" w:hAnsi="Times New Roman" w:cs="Times New Roman"/>
      <w:sz w:val="24"/>
      <w:szCs w:val="24"/>
      <w:lang w:eastAsia="ru-RU"/>
    </w:rPr>
  </w:style>
  <w:style w:type="paragraph" w:customStyle="1" w:styleId="highslide-maincontent">
    <w:name w:val="highslide-maincontent"/>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html">
    <w:name w:val="highslide-html"/>
    <w:basedOn w:val="a"/>
    <w:rsid w:val="00DF7676"/>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html-content">
    <w:name w:val="highslide-html-content"/>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header">
    <w:name w:val="highslide-header"/>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footer">
    <w:name w:val="highslide-footer"/>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ide-border">
    <w:name w:val="wide-border"/>
    <w:basedOn w:val="a"/>
    <w:rsid w:val="00DF7676"/>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outer-glow">
    <w:name w:val="outer-glow"/>
    <w:basedOn w:val="a"/>
    <w:rsid w:val="00DF7676"/>
    <w:pPr>
      <w:shd w:val="clear" w:color="auto" w:fill="444444"/>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ed-border">
    <w:name w:val="colored-border"/>
    <w:basedOn w:val="a"/>
    <w:rsid w:val="00DF7676"/>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dark">
    <w:name w:val="dark"/>
    <w:basedOn w:val="a"/>
    <w:rsid w:val="00DF7676"/>
    <w:pPr>
      <w:shd w:val="clear" w:color="auto" w:fill="111111"/>
      <w:spacing w:before="100" w:beforeAutospacing="1" w:after="100" w:afterAutospacing="1"/>
    </w:pPr>
    <w:rPr>
      <w:rFonts w:ascii="Times New Roman" w:eastAsia="Times New Roman" w:hAnsi="Times New Roman" w:cs="Times New Roman"/>
      <w:sz w:val="24"/>
      <w:szCs w:val="24"/>
      <w:lang w:eastAsia="ru-RU"/>
    </w:rPr>
  </w:style>
  <w:style w:type="paragraph" w:customStyle="1" w:styleId="clear">
    <w:name w:val="clear"/>
    <w:basedOn w:val="a"/>
    <w:rsid w:val="00DF7676"/>
    <w:pPr>
      <w:spacing w:before="100" w:beforeAutospacing="1" w:after="100" w:afterAutospacing="1" w:line="0" w:lineRule="atLeast"/>
    </w:pPr>
    <w:rPr>
      <w:rFonts w:ascii="Times New Roman" w:eastAsia="Times New Roman" w:hAnsi="Times New Roman" w:cs="Times New Roman"/>
      <w:sz w:val="2"/>
      <w:szCs w:val="2"/>
      <w:lang w:eastAsia="ru-RU"/>
    </w:rPr>
  </w:style>
  <w:style w:type="paragraph" w:customStyle="1" w:styleId="clearfix">
    <w:name w:val="clearfix"/>
    <w:basedOn w:val="a"/>
    <w:rsid w:val="00DF7676"/>
    <w:pPr>
      <w:spacing w:before="100" w:beforeAutospacing="1" w:after="100" w:afterAutospacing="1" w:line="0" w:lineRule="atLeast"/>
    </w:pPr>
    <w:rPr>
      <w:rFonts w:ascii="Times New Roman" w:eastAsia="Times New Roman" w:hAnsi="Times New Roman" w:cs="Times New Roman"/>
      <w:sz w:val="2"/>
      <w:szCs w:val="2"/>
      <w:lang w:eastAsia="ru-RU"/>
    </w:rPr>
  </w:style>
  <w:style w:type="paragraph" w:customStyle="1" w:styleId="t1">
    <w:name w:val="t1"/>
    <w:basedOn w:val="a"/>
    <w:rsid w:val="00DF7676"/>
    <w:pPr>
      <w:spacing w:before="100" w:beforeAutospacing="1" w:after="100" w:afterAutospacing="1" w:line="315" w:lineRule="atLeast"/>
    </w:pPr>
    <w:rPr>
      <w:rFonts w:ascii="Times New Roman" w:eastAsia="Times New Roman" w:hAnsi="Times New Roman" w:cs="Times New Roman"/>
      <w:sz w:val="27"/>
      <w:szCs w:val="27"/>
      <w:lang w:eastAsia="ru-RU"/>
    </w:rPr>
  </w:style>
  <w:style w:type="paragraph" w:customStyle="1" w:styleId="t2">
    <w:name w:val="t2"/>
    <w:basedOn w:val="a"/>
    <w:rsid w:val="00DF7676"/>
    <w:pPr>
      <w:spacing w:before="100" w:beforeAutospacing="1" w:after="100" w:afterAutospacing="1" w:line="315" w:lineRule="atLeast"/>
    </w:pPr>
    <w:rPr>
      <w:rFonts w:ascii="Times New Roman" w:eastAsia="Times New Roman" w:hAnsi="Times New Roman" w:cs="Times New Roman"/>
      <w:sz w:val="36"/>
      <w:szCs w:val="36"/>
      <w:u w:val="single"/>
      <w:lang w:eastAsia="ru-RU"/>
    </w:rPr>
  </w:style>
  <w:style w:type="paragraph" w:customStyle="1" w:styleId="t2n">
    <w:name w:val="t2n"/>
    <w:basedOn w:val="a"/>
    <w:rsid w:val="00DF7676"/>
    <w:pPr>
      <w:spacing w:before="100" w:beforeAutospacing="1" w:after="100" w:afterAutospacing="1" w:line="315" w:lineRule="atLeast"/>
    </w:pPr>
    <w:rPr>
      <w:rFonts w:ascii="Times New Roman" w:eastAsia="Times New Roman" w:hAnsi="Times New Roman" w:cs="Times New Roman"/>
      <w:sz w:val="36"/>
      <w:szCs w:val="36"/>
      <w:lang w:eastAsia="ru-RU"/>
    </w:rPr>
  </w:style>
  <w:style w:type="paragraph" w:customStyle="1" w:styleId="t3">
    <w:name w:val="t3"/>
    <w:basedOn w:val="a"/>
    <w:rsid w:val="00DF7676"/>
    <w:pPr>
      <w:spacing w:before="100" w:beforeAutospacing="1" w:after="100" w:afterAutospacing="1" w:line="285" w:lineRule="atLeast"/>
    </w:pPr>
    <w:rPr>
      <w:rFonts w:ascii="Times New Roman" w:eastAsia="Times New Roman" w:hAnsi="Times New Roman" w:cs="Times New Roman"/>
      <w:sz w:val="24"/>
      <w:szCs w:val="24"/>
      <w:lang w:eastAsia="ru-RU"/>
    </w:rPr>
  </w:style>
  <w:style w:type="paragraph" w:customStyle="1" w:styleId="t4">
    <w:name w:val="t4"/>
    <w:basedOn w:val="a"/>
    <w:rsid w:val="00DF7676"/>
    <w:pPr>
      <w:spacing w:before="100" w:beforeAutospacing="1" w:after="100" w:afterAutospacing="1" w:line="255" w:lineRule="atLeast"/>
    </w:pPr>
    <w:rPr>
      <w:rFonts w:ascii="Times New Roman" w:eastAsia="Times New Roman" w:hAnsi="Times New Roman" w:cs="Times New Roman"/>
      <w:sz w:val="21"/>
      <w:szCs w:val="21"/>
      <w:lang w:eastAsia="ru-RU"/>
    </w:rPr>
  </w:style>
  <w:style w:type="paragraph" w:customStyle="1" w:styleId="t5">
    <w:name w:val="t5"/>
    <w:basedOn w:val="a"/>
    <w:rsid w:val="00DF7676"/>
    <w:pPr>
      <w:spacing w:before="100" w:beforeAutospacing="1" w:after="100" w:afterAutospacing="1" w:line="210" w:lineRule="atLeast"/>
    </w:pPr>
    <w:rPr>
      <w:rFonts w:ascii="Times New Roman" w:eastAsia="Times New Roman" w:hAnsi="Times New Roman" w:cs="Times New Roman"/>
      <w:sz w:val="18"/>
      <w:szCs w:val="18"/>
      <w:lang w:eastAsia="ru-RU"/>
    </w:rPr>
  </w:style>
  <w:style w:type="paragraph" w:customStyle="1" w:styleId="t6">
    <w:name w:val="t6"/>
    <w:basedOn w:val="a"/>
    <w:rsid w:val="00DF7676"/>
    <w:pPr>
      <w:spacing w:before="100" w:beforeAutospacing="1" w:after="100" w:afterAutospacing="1" w:line="180" w:lineRule="atLeast"/>
    </w:pPr>
    <w:rPr>
      <w:rFonts w:ascii="Times New Roman" w:eastAsia="Times New Roman" w:hAnsi="Times New Roman" w:cs="Times New Roman"/>
      <w:sz w:val="17"/>
      <w:szCs w:val="17"/>
      <w:lang w:eastAsia="ru-RU"/>
    </w:rPr>
  </w:style>
  <w:style w:type="paragraph" w:customStyle="1" w:styleId="t7">
    <w:name w:val="t7"/>
    <w:basedOn w:val="a"/>
    <w:rsid w:val="00DF7676"/>
    <w:pPr>
      <w:spacing w:before="100" w:beforeAutospacing="1" w:after="100" w:afterAutospacing="1" w:line="165" w:lineRule="atLeast"/>
    </w:pPr>
    <w:rPr>
      <w:rFonts w:ascii="Times New Roman" w:eastAsia="Times New Roman" w:hAnsi="Times New Roman" w:cs="Times New Roman"/>
      <w:sz w:val="15"/>
      <w:szCs w:val="15"/>
      <w:lang w:eastAsia="ru-RU"/>
    </w:rPr>
  </w:style>
  <w:style w:type="paragraph" w:customStyle="1" w:styleId="vertaligntop">
    <w:name w:val="vert_align_top"/>
    <w:basedOn w:val="a"/>
    <w:rsid w:val="00DF767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vertalignbottom">
    <w:name w:val="vert_align_bottom"/>
    <w:basedOn w:val="a"/>
    <w:rsid w:val="00DF7676"/>
    <w:pPr>
      <w:spacing w:before="100" w:beforeAutospacing="1" w:after="100" w:afterAutospacing="1"/>
      <w:textAlignment w:val="bottom"/>
    </w:pPr>
    <w:rPr>
      <w:rFonts w:ascii="Times New Roman" w:eastAsia="Times New Roman" w:hAnsi="Times New Roman" w:cs="Times New Roman"/>
      <w:sz w:val="24"/>
      <w:szCs w:val="24"/>
      <w:lang w:eastAsia="ru-RU"/>
    </w:rPr>
  </w:style>
  <w:style w:type="paragraph" w:customStyle="1" w:styleId="aligncenter">
    <w:name w:val="align_center"/>
    <w:basedOn w:val="a"/>
    <w:rsid w:val="00DF767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banner">
    <w:name w:val="banner"/>
    <w:basedOn w:val="a"/>
    <w:rsid w:val="00DF7676"/>
    <w:pPr>
      <w:spacing w:after="300"/>
    </w:pPr>
    <w:rPr>
      <w:rFonts w:ascii="Times New Roman" w:eastAsia="Times New Roman" w:hAnsi="Times New Roman" w:cs="Times New Roman"/>
      <w:sz w:val="24"/>
      <w:szCs w:val="24"/>
      <w:lang w:eastAsia="ru-RU"/>
    </w:rPr>
  </w:style>
  <w:style w:type="paragraph" w:customStyle="1" w:styleId="seminarscontent">
    <w:name w:val="seminars_content"/>
    <w:basedOn w:val="a"/>
    <w:rsid w:val="00DF7676"/>
    <w:pPr>
      <w:spacing w:before="100" w:beforeAutospacing="1" w:after="150"/>
      <w:ind w:left="150"/>
    </w:pPr>
    <w:rPr>
      <w:rFonts w:ascii="Times New Roman" w:eastAsia="Times New Roman" w:hAnsi="Times New Roman" w:cs="Times New Roman"/>
      <w:sz w:val="24"/>
      <w:szCs w:val="24"/>
      <w:lang w:eastAsia="ru-RU"/>
    </w:rPr>
  </w:style>
  <w:style w:type="paragraph" w:customStyle="1" w:styleId="greentopborder">
    <w:name w:val="green_top_border"/>
    <w:basedOn w:val="a"/>
    <w:rsid w:val="00DF7676"/>
    <w:pPr>
      <w:pBdr>
        <w:top w:val="single" w:sz="36" w:space="0" w:color="BAC101"/>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rowntopborder">
    <w:name w:val="brown_top_border"/>
    <w:basedOn w:val="a"/>
    <w:rsid w:val="00DF7676"/>
    <w:pPr>
      <w:pBdr>
        <w:top w:val="single" w:sz="36" w:space="0" w:color="E39D21"/>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div">
    <w:name w:val="right_div"/>
    <w:basedOn w:val="a"/>
    <w:rsid w:val="00DF7676"/>
    <w:pPr>
      <w:spacing w:before="100" w:beforeAutospacing="1" w:after="100" w:afterAutospacing="1"/>
      <w:ind w:right="150"/>
    </w:pPr>
    <w:rPr>
      <w:rFonts w:ascii="Times New Roman" w:eastAsia="Times New Roman" w:hAnsi="Times New Roman" w:cs="Times New Roman"/>
      <w:sz w:val="24"/>
      <w:szCs w:val="24"/>
      <w:lang w:eastAsia="ru-RU"/>
    </w:rPr>
  </w:style>
  <w:style w:type="paragraph" w:customStyle="1" w:styleId="browntitle">
    <w:name w:val="brown_title"/>
    <w:basedOn w:val="a"/>
    <w:rsid w:val="00DF7676"/>
    <w:pPr>
      <w:spacing w:before="100" w:beforeAutospacing="1" w:after="100" w:afterAutospacing="1"/>
    </w:pPr>
    <w:rPr>
      <w:rFonts w:ascii="Times New Roman" w:eastAsia="Times New Roman" w:hAnsi="Times New Roman" w:cs="Times New Roman"/>
      <w:color w:val="E39D21"/>
      <w:sz w:val="24"/>
      <w:szCs w:val="24"/>
      <w:lang w:eastAsia="ru-RU"/>
    </w:rPr>
  </w:style>
  <w:style w:type="paragraph" w:customStyle="1" w:styleId="greentitle">
    <w:name w:val="green_title"/>
    <w:basedOn w:val="a"/>
    <w:rsid w:val="00DF7676"/>
    <w:pPr>
      <w:spacing w:before="100" w:beforeAutospacing="1" w:after="100" w:afterAutospacing="1"/>
    </w:pPr>
    <w:rPr>
      <w:rFonts w:ascii="Times New Roman" w:eastAsia="Times New Roman" w:hAnsi="Times New Roman" w:cs="Times New Roman"/>
      <w:color w:val="BAC101"/>
      <w:sz w:val="24"/>
      <w:szCs w:val="24"/>
      <w:lang w:eastAsia="ru-RU"/>
    </w:rPr>
  </w:style>
  <w:style w:type="paragraph" w:customStyle="1" w:styleId="bluetitle">
    <w:name w:val="blue_title"/>
    <w:basedOn w:val="a"/>
    <w:rsid w:val="00DF7676"/>
    <w:pPr>
      <w:spacing w:before="100" w:beforeAutospacing="1" w:after="100" w:afterAutospacing="1"/>
    </w:pPr>
    <w:rPr>
      <w:rFonts w:ascii="Times New Roman" w:eastAsia="Times New Roman" w:hAnsi="Times New Roman" w:cs="Times New Roman"/>
      <w:color w:val="2A7C88"/>
      <w:sz w:val="24"/>
      <w:szCs w:val="24"/>
      <w:lang w:eastAsia="ru-RU"/>
    </w:rPr>
  </w:style>
  <w:style w:type="paragraph" w:customStyle="1" w:styleId="title2">
    <w:name w:val="title_2"/>
    <w:basedOn w:val="a"/>
    <w:rsid w:val="00DF7676"/>
    <w:pPr>
      <w:spacing w:before="100" w:beforeAutospacing="1" w:after="100" w:afterAutospacing="1"/>
    </w:pPr>
    <w:rPr>
      <w:rFonts w:ascii="Times New Roman" w:eastAsia="Times New Roman" w:hAnsi="Times New Roman" w:cs="Times New Roman"/>
      <w:sz w:val="27"/>
      <w:szCs w:val="27"/>
      <w:lang w:eastAsia="ru-RU"/>
    </w:rPr>
  </w:style>
  <w:style w:type="paragraph" w:customStyle="1" w:styleId="title3">
    <w:name w:val="title_3"/>
    <w:basedOn w:val="a"/>
    <w:rsid w:val="00DF7676"/>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displayinline">
    <w:name w:val="display_inline"/>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size14">
    <w:name w:val="font_size_14"/>
    <w:basedOn w:val="a"/>
    <w:rsid w:val="00DF7676"/>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searchtext">
    <w:name w:val="search_text"/>
    <w:basedOn w:val="a"/>
    <w:rsid w:val="00DF7676"/>
    <w:pPr>
      <w:pBdr>
        <w:top w:val="single" w:sz="6" w:space="1" w:color="2A7B8C"/>
        <w:left w:val="single" w:sz="6" w:space="2" w:color="2A7B8C"/>
        <w:bottom w:val="single" w:sz="6" w:space="2" w:color="2A7B8C"/>
        <w:right w:val="single" w:sz="6" w:space="2" w:color="2A7B8C"/>
      </w:pBdr>
      <w:spacing w:before="100" w:beforeAutospacing="1" w:after="75"/>
    </w:pPr>
    <w:rPr>
      <w:rFonts w:ascii="Times New Roman" w:eastAsia="Times New Roman" w:hAnsi="Times New Roman" w:cs="Times New Roman"/>
      <w:color w:val="000000"/>
      <w:sz w:val="24"/>
      <w:szCs w:val="24"/>
      <w:lang w:eastAsia="ru-RU"/>
    </w:rPr>
  </w:style>
  <w:style w:type="paragraph" w:customStyle="1" w:styleId="searchbutton">
    <w:name w:val="search_button"/>
    <w:basedOn w:val="a"/>
    <w:rsid w:val="00DF7676"/>
    <w:pPr>
      <w:ind w:left="75"/>
    </w:pPr>
    <w:rPr>
      <w:rFonts w:ascii="Times New Roman" w:eastAsia="Times New Roman" w:hAnsi="Times New Roman" w:cs="Times New Roman"/>
      <w:sz w:val="24"/>
      <w:szCs w:val="24"/>
      <w:lang w:eastAsia="ru-RU"/>
    </w:rPr>
  </w:style>
  <w:style w:type="paragraph" w:customStyle="1" w:styleId="item">
    <w:name w:val="item"/>
    <w:basedOn w:val="a"/>
    <w:rsid w:val="00DF7676"/>
    <w:pPr>
      <w:spacing w:after="225"/>
      <w:textAlignment w:val="top"/>
    </w:pPr>
    <w:rPr>
      <w:rFonts w:ascii="Times New Roman" w:eastAsia="Times New Roman" w:hAnsi="Times New Roman" w:cs="Times New Roman"/>
      <w:sz w:val="24"/>
      <w:szCs w:val="24"/>
      <w:lang w:eastAsia="ru-RU"/>
    </w:rPr>
  </w:style>
  <w:style w:type="paragraph" w:customStyle="1" w:styleId="rubricheader">
    <w:name w:val="rubric_header"/>
    <w:basedOn w:val="a"/>
    <w:rsid w:val="00DF7676"/>
    <w:pPr>
      <w:spacing w:before="75" w:after="150"/>
    </w:pPr>
    <w:rPr>
      <w:rFonts w:ascii="Times New Roman" w:eastAsia="Times New Roman" w:hAnsi="Times New Roman" w:cs="Times New Roman"/>
      <w:sz w:val="24"/>
      <w:szCs w:val="24"/>
      <w:lang w:eastAsia="ru-RU"/>
    </w:rPr>
  </w:style>
  <w:style w:type="paragraph" w:customStyle="1" w:styleId="columndivelement">
    <w:name w:val="column_div_element"/>
    <w:basedOn w:val="a"/>
    <w:rsid w:val="00DF7676"/>
    <w:pPr>
      <w:spacing w:before="100" w:beforeAutospacing="1" w:after="150"/>
    </w:pPr>
    <w:rPr>
      <w:rFonts w:ascii="Times New Roman" w:eastAsia="Times New Roman" w:hAnsi="Times New Roman" w:cs="Times New Roman"/>
      <w:sz w:val="24"/>
      <w:szCs w:val="24"/>
      <w:lang w:eastAsia="ru-RU"/>
    </w:rPr>
  </w:style>
  <w:style w:type="paragraph" w:customStyle="1" w:styleId="bannerplayer">
    <w:name w:val="banner_player"/>
    <w:basedOn w:val="a"/>
    <w:rsid w:val="00DF7676"/>
    <w:pPr>
      <w:spacing w:before="100" w:beforeAutospacing="1" w:after="150"/>
    </w:pPr>
    <w:rPr>
      <w:rFonts w:ascii="Times New Roman" w:eastAsia="Times New Roman" w:hAnsi="Times New Roman" w:cs="Times New Roman"/>
      <w:sz w:val="24"/>
      <w:szCs w:val="24"/>
      <w:lang w:eastAsia="ru-RU"/>
    </w:rPr>
  </w:style>
  <w:style w:type="paragraph" w:customStyle="1" w:styleId="bannerhtml">
    <w:name w:val="banner_html"/>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nedisplay">
    <w:name w:val="none_display"/>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blockdisplay">
    <w:name w:val="block_display"/>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DF7676"/>
    <w:pPr>
      <w:spacing w:before="100" w:beforeAutospacing="1" w:after="100" w:afterAutospacing="1"/>
    </w:pPr>
    <w:rPr>
      <w:rFonts w:ascii="Times New Roman" w:eastAsia="Times New Roman" w:hAnsi="Times New Roman" w:cs="Times New Roman"/>
      <w:color w:val="E39D21"/>
      <w:sz w:val="24"/>
      <w:szCs w:val="24"/>
      <w:lang w:eastAsia="ru-RU"/>
    </w:rPr>
  </w:style>
  <w:style w:type="paragraph" w:customStyle="1" w:styleId="menu2">
    <w:name w:val="menu_2"/>
    <w:basedOn w:val="a"/>
    <w:rsid w:val="00DF7676"/>
    <w:pPr>
      <w:spacing w:before="100" w:beforeAutospacing="1" w:after="75" w:line="240" w:lineRule="atLeast"/>
      <w:ind w:left="450"/>
    </w:pPr>
    <w:rPr>
      <w:rFonts w:ascii="Times New Roman" w:eastAsia="Times New Roman" w:hAnsi="Times New Roman" w:cs="Times New Roman"/>
      <w:sz w:val="24"/>
      <w:szCs w:val="24"/>
      <w:lang w:eastAsia="ru-RU"/>
    </w:rPr>
  </w:style>
  <w:style w:type="paragraph" w:customStyle="1" w:styleId="parentlevel1">
    <w:name w:val="parent_level_1"/>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child">
    <w:name w:val="no_child"/>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vel1">
    <w:name w:val="level_1"/>
    <w:basedOn w:val="a"/>
    <w:rsid w:val="00DF7676"/>
    <w:pPr>
      <w:spacing w:before="100" w:beforeAutospacing="1" w:after="100" w:afterAutospacing="1" w:line="270" w:lineRule="atLeast"/>
    </w:pPr>
    <w:rPr>
      <w:rFonts w:ascii="Times New Roman" w:eastAsia="Times New Roman" w:hAnsi="Times New Roman" w:cs="Times New Roman"/>
      <w:sz w:val="24"/>
      <w:szCs w:val="24"/>
      <w:lang w:eastAsia="ru-RU"/>
    </w:rPr>
  </w:style>
  <w:style w:type="paragraph" w:customStyle="1" w:styleId="fontsize11">
    <w:name w:val="font_size_11"/>
    <w:basedOn w:val="a"/>
    <w:rsid w:val="00DF7676"/>
    <w:pPr>
      <w:spacing w:before="100" w:beforeAutospacing="1" w:after="100" w:afterAutospacing="1"/>
    </w:pPr>
    <w:rPr>
      <w:rFonts w:ascii="Times New Roman" w:eastAsia="Times New Roman" w:hAnsi="Times New Roman" w:cs="Times New Roman"/>
      <w:sz w:val="17"/>
      <w:szCs w:val="17"/>
      <w:lang w:eastAsia="ru-RU"/>
    </w:rPr>
  </w:style>
  <w:style w:type="paragraph" w:customStyle="1" w:styleId="menu">
    <w:name w:val="menu"/>
    <w:basedOn w:val="a"/>
    <w:rsid w:val="00DF7676"/>
    <w:pPr>
      <w:spacing w:before="100" w:beforeAutospacing="1" w:after="225"/>
    </w:pPr>
    <w:rPr>
      <w:rFonts w:ascii="Times New Roman" w:eastAsia="Times New Roman" w:hAnsi="Times New Roman" w:cs="Times New Roman"/>
      <w:sz w:val="24"/>
      <w:szCs w:val="24"/>
      <w:lang w:eastAsia="ru-RU"/>
    </w:rPr>
  </w:style>
  <w:style w:type="paragraph" w:customStyle="1" w:styleId="underlinemenudef">
    <w:name w:val="underline_menu_def"/>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emetitle">
    <w:name w:val="theme_title"/>
    <w:basedOn w:val="a"/>
    <w:rsid w:val="00DF7676"/>
    <w:pPr>
      <w:spacing w:before="75" w:after="300"/>
    </w:pPr>
    <w:rPr>
      <w:rFonts w:ascii="Times New Roman" w:eastAsia="Times New Roman" w:hAnsi="Times New Roman" w:cs="Times New Roman"/>
      <w:sz w:val="24"/>
      <w:szCs w:val="24"/>
      <w:lang w:eastAsia="ru-RU"/>
    </w:rPr>
  </w:style>
  <w:style w:type="paragraph" w:customStyle="1" w:styleId="linkeditem">
    <w:name w:val="linked_item"/>
    <w:basedOn w:val="a"/>
    <w:rsid w:val="00DF7676"/>
    <w:pPr>
      <w:spacing w:before="100" w:beforeAutospacing="1" w:after="75"/>
    </w:pPr>
    <w:rPr>
      <w:rFonts w:ascii="Times New Roman" w:eastAsia="Times New Roman" w:hAnsi="Times New Roman" w:cs="Times New Roman"/>
      <w:sz w:val="24"/>
      <w:szCs w:val="24"/>
      <w:lang w:eastAsia="ru-RU"/>
    </w:rPr>
  </w:style>
  <w:style w:type="paragraph" w:customStyle="1" w:styleId="querytext">
    <w:name w:val="query_text"/>
    <w:basedOn w:val="a"/>
    <w:rsid w:val="00DF7676"/>
    <w:pPr>
      <w:pBdr>
        <w:top w:val="single" w:sz="6" w:space="1" w:color="2A7B8C"/>
        <w:left w:val="single" w:sz="6" w:space="2" w:color="2A7B8C"/>
        <w:bottom w:val="single" w:sz="6" w:space="2" w:color="2A7B8C"/>
        <w:right w:val="single" w:sz="6" w:space="2" w:color="2A7B8C"/>
      </w:pBdr>
      <w:spacing w:before="100" w:beforeAutospacing="1" w:after="75"/>
    </w:pPr>
    <w:rPr>
      <w:rFonts w:ascii="Times New Roman" w:eastAsia="Times New Roman" w:hAnsi="Times New Roman" w:cs="Times New Roman"/>
      <w:color w:val="000000"/>
      <w:sz w:val="24"/>
      <w:szCs w:val="24"/>
      <w:lang w:eastAsia="ru-RU"/>
    </w:rPr>
  </w:style>
  <w:style w:type="paragraph" w:customStyle="1" w:styleId="materialtitle">
    <w:name w:val="material_title"/>
    <w:basedOn w:val="a"/>
    <w:rsid w:val="00DF7676"/>
    <w:pPr>
      <w:spacing w:after="150"/>
    </w:pPr>
    <w:rPr>
      <w:rFonts w:ascii="Times New Roman" w:eastAsia="Times New Roman" w:hAnsi="Times New Roman" w:cs="Times New Roman"/>
      <w:color w:val="2A7C88"/>
      <w:sz w:val="27"/>
      <w:szCs w:val="27"/>
      <w:u w:val="single"/>
      <w:lang w:eastAsia="ru-RU"/>
    </w:rPr>
  </w:style>
  <w:style w:type="paragraph" w:customStyle="1" w:styleId="materialaux">
    <w:name w:val="material_aux"/>
    <w:basedOn w:val="a"/>
    <w:rsid w:val="00DF7676"/>
    <w:pPr>
      <w:spacing w:after="300" w:line="180" w:lineRule="atLeast"/>
    </w:pPr>
    <w:rPr>
      <w:rFonts w:ascii="Times New Roman" w:eastAsia="Times New Roman" w:hAnsi="Times New Roman" w:cs="Times New Roman"/>
      <w:sz w:val="17"/>
      <w:szCs w:val="17"/>
      <w:lang w:eastAsia="ru-RU"/>
    </w:rPr>
  </w:style>
  <w:style w:type="paragraph" w:customStyle="1" w:styleId="materialimage">
    <w:name w:val="material_image"/>
    <w:basedOn w:val="a"/>
    <w:rsid w:val="00DF7676"/>
    <w:pPr>
      <w:spacing w:before="300" w:after="150"/>
    </w:pPr>
    <w:rPr>
      <w:rFonts w:ascii="Times New Roman" w:eastAsia="Times New Roman" w:hAnsi="Times New Roman" w:cs="Times New Roman"/>
      <w:sz w:val="24"/>
      <w:szCs w:val="24"/>
      <w:lang w:eastAsia="ru-RU"/>
    </w:rPr>
  </w:style>
  <w:style w:type="paragraph" w:customStyle="1" w:styleId="materialauthor">
    <w:name w:val="material_author"/>
    <w:basedOn w:val="a"/>
    <w:rsid w:val="00DF7676"/>
    <w:pPr>
      <w:spacing w:before="100" w:beforeAutospacing="1" w:after="100" w:afterAutospacing="1"/>
    </w:pPr>
    <w:rPr>
      <w:rFonts w:ascii="Times New Roman" w:eastAsia="Times New Roman" w:hAnsi="Times New Roman" w:cs="Times New Roman"/>
      <w:sz w:val="27"/>
      <w:szCs w:val="27"/>
      <w:lang w:eastAsia="ru-RU"/>
    </w:rPr>
  </w:style>
  <w:style w:type="paragraph" w:customStyle="1" w:styleId="sll">
    <w:name w:val="sll"/>
    <w:basedOn w:val="a"/>
    <w:rsid w:val="00DF7676"/>
    <w:pPr>
      <w:spacing w:before="100" w:beforeAutospacing="1" w:after="100" w:afterAutospacing="1"/>
      <w:jc w:val="right"/>
      <w:textAlignment w:val="top"/>
    </w:pPr>
    <w:rPr>
      <w:rFonts w:ascii="Times New Roman" w:eastAsia="Times New Roman" w:hAnsi="Times New Roman" w:cs="Times New Roman"/>
      <w:sz w:val="24"/>
      <w:szCs w:val="24"/>
      <w:lang w:eastAsia="ru-RU"/>
    </w:rPr>
  </w:style>
  <w:style w:type="paragraph" w:customStyle="1" w:styleId="slr">
    <w:name w:val="slr"/>
    <w:basedOn w:val="a"/>
    <w:rsid w:val="00DF767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highslide-viewport-size">
    <w:name w:val="highslide-viewport-size"/>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resize">
    <w:name w:val="highslide-resize"/>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move">
    <w:name w:val="highslide-move"/>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next">
    <w:name w:val="highslide-next"/>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marker">
    <w:name w:val="highslide-marker"/>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scroll-up">
    <w:name w:val="highslide-scroll-up"/>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scroll-down">
    <w:name w:val="highslide-scroll-down"/>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lose">
    <w:name w:val="highslide-close"/>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resize1">
    <w:name w:val="highslide-resize1"/>
    <w:basedOn w:val="a"/>
    <w:rsid w:val="00DF7676"/>
    <w:pPr>
      <w:spacing w:before="75" w:after="100" w:afterAutospacing="1"/>
    </w:pPr>
    <w:rPr>
      <w:rFonts w:ascii="Times New Roman" w:eastAsia="Times New Roman" w:hAnsi="Times New Roman" w:cs="Times New Roman"/>
      <w:sz w:val="24"/>
      <w:szCs w:val="24"/>
      <w:lang w:eastAsia="ru-RU"/>
    </w:rPr>
  </w:style>
  <w:style w:type="paragraph" w:customStyle="1" w:styleId="highslide-header1">
    <w:name w:val="highslide-header1"/>
    <w:basedOn w:val="a"/>
    <w:rsid w:val="00DF7676"/>
    <w:pPr>
      <w:pBdr>
        <w:bottom w:val="single" w:sz="6" w:space="0" w:color="DDDDDD"/>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heading1">
    <w:name w:val="highslide-heading1"/>
    <w:basedOn w:val="a"/>
    <w:rsid w:val="00DF7676"/>
    <w:pPr>
      <w:spacing w:before="30" w:after="30"/>
      <w:ind w:left="96" w:right="96"/>
    </w:pPr>
    <w:rPr>
      <w:rFonts w:ascii="Times New Roman" w:eastAsia="Times New Roman" w:hAnsi="Times New Roman" w:cs="Times New Roman"/>
      <w:b/>
      <w:bCs/>
      <w:vanish/>
      <w:sz w:val="24"/>
      <w:szCs w:val="24"/>
      <w:lang w:eastAsia="ru-RU"/>
    </w:rPr>
  </w:style>
  <w:style w:type="paragraph" w:customStyle="1" w:styleId="highslide-move1">
    <w:name w:val="highslide-move1"/>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lose1">
    <w:name w:val="highslide-close1"/>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maincontent1">
    <w:name w:val="highslide-maincontent1"/>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header2">
    <w:name w:val="highslide-header2"/>
    <w:basedOn w:val="a"/>
    <w:rsid w:val="00DF7676"/>
    <w:pPr>
      <w:pBdr>
        <w:bottom w:val="single" w:sz="6" w:space="0" w:color="DDDDDD"/>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heading2">
    <w:name w:val="highslide-heading2"/>
    <w:basedOn w:val="a"/>
    <w:rsid w:val="00DF7676"/>
    <w:pPr>
      <w:spacing w:before="15" w:after="15"/>
      <w:ind w:left="75"/>
    </w:pPr>
    <w:rPr>
      <w:rFonts w:ascii="Times New Roman" w:eastAsia="Times New Roman" w:hAnsi="Times New Roman" w:cs="Times New Roman"/>
      <w:b/>
      <w:bCs/>
      <w:vanish/>
      <w:color w:val="666666"/>
      <w:sz w:val="24"/>
      <w:szCs w:val="24"/>
      <w:lang w:eastAsia="ru-RU"/>
    </w:rPr>
  </w:style>
  <w:style w:type="paragraph" w:customStyle="1" w:styleId="highslide-move2">
    <w:name w:val="highslide-move2"/>
    <w:basedOn w:val="a"/>
    <w:rsid w:val="00DF767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maincontent2">
    <w:name w:val="highslide-maincontent2"/>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footer1">
    <w:name w:val="highslide-footer1"/>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image1">
    <w:name w:val="highslide-image1"/>
    <w:basedOn w:val="a"/>
    <w:rsid w:val="00DF7676"/>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aption1">
    <w:name w:val="highslide-caption1"/>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image2">
    <w:name w:val="highslide-image2"/>
    <w:basedOn w:val="a"/>
    <w:rsid w:val="00DF7676"/>
    <w:pPr>
      <w:shd w:val="clear" w:color="auto" w:fill="80808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aption2">
    <w:name w:val="highslide-caption2"/>
    <w:basedOn w:val="a"/>
    <w:rsid w:val="00DF7676"/>
    <w:pPr>
      <w:pBdr>
        <w:top w:val="single" w:sz="6" w:space="0" w:color="FFFFFF"/>
        <w:bottom w:val="single" w:sz="6" w:space="0" w:color="FFFFFF"/>
      </w:pBdr>
      <w:shd w:val="clear" w:color="auto" w:fill="C0C0C0"/>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image3">
    <w:name w:val="highslide-image3"/>
    <w:basedOn w:val="a"/>
    <w:rsid w:val="00DF7676"/>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aption3">
    <w:name w:val="highslide-caption3"/>
    <w:basedOn w:val="a"/>
    <w:rsid w:val="00DF7676"/>
    <w:pPr>
      <w:pBdr>
        <w:left w:val="single" w:sz="36" w:space="4" w:color="444444"/>
        <w:bottom w:val="single" w:sz="36" w:space="4" w:color="444444"/>
        <w:right w:val="single" w:sz="36" w:space="4" w:color="444444"/>
      </w:pBdr>
      <w:shd w:val="clear" w:color="auto" w:fill="808080"/>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image4">
    <w:name w:val="highslide-image4"/>
    <w:basedOn w:val="a"/>
    <w:rsid w:val="00DF7676"/>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aption4">
    <w:name w:val="highslide-caption4"/>
    <w:basedOn w:val="a"/>
    <w:rsid w:val="00DF7676"/>
    <w:pPr>
      <w:pBdr>
        <w:left w:val="single" w:sz="12" w:space="0" w:color="008000"/>
        <w:bottom w:val="single" w:sz="12" w:space="0" w:color="008000"/>
        <w:right w:val="single" w:sz="12" w:space="0" w:color="008000"/>
      </w:pBd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image5">
    <w:name w:val="highslide-image5"/>
    <w:basedOn w:val="a"/>
    <w:rsid w:val="00DF7676"/>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caption5">
    <w:name w:val="highslide-caption5"/>
    <w:basedOn w:val="a"/>
    <w:rsid w:val="00DF7676"/>
    <w:pPr>
      <w:shd w:val="clear" w:color="auto" w:fill="111111"/>
      <w:spacing w:before="100" w:beforeAutospacing="1" w:after="100" w:afterAutospacing="1"/>
    </w:pPr>
    <w:rPr>
      <w:rFonts w:ascii="Times New Roman" w:eastAsia="Times New Roman" w:hAnsi="Times New Roman" w:cs="Times New Roman"/>
      <w:vanish/>
      <w:color w:val="FFFFFF"/>
      <w:sz w:val="24"/>
      <w:szCs w:val="24"/>
      <w:lang w:eastAsia="ru-RU"/>
    </w:rPr>
  </w:style>
  <w:style w:type="paragraph" w:customStyle="1" w:styleId="highslide-controls1">
    <w:name w:val="highslide-controls1"/>
    <w:basedOn w:val="a"/>
    <w:rsid w:val="00DF7676"/>
    <w:pPr>
      <w:spacing w:before="300" w:after="150"/>
      <w:ind w:right="225"/>
    </w:pPr>
    <w:rPr>
      <w:rFonts w:ascii="Times New Roman" w:eastAsia="Times New Roman" w:hAnsi="Times New Roman" w:cs="Times New Roman"/>
      <w:sz w:val="24"/>
      <w:szCs w:val="24"/>
      <w:lang w:eastAsia="ru-RU"/>
    </w:rPr>
  </w:style>
  <w:style w:type="paragraph" w:customStyle="1" w:styleId="highslide-caption6">
    <w:name w:val="highslide-caption6"/>
    <w:basedOn w:val="a"/>
    <w:rsid w:val="00DF7676"/>
    <w:pPr>
      <w:spacing w:before="100" w:beforeAutospacing="1" w:after="100" w:afterAutospacing="1"/>
    </w:pPr>
    <w:rPr>
      <w:rFonts w:ascii="Times New Roman" w:eastAsia="Times New Roman" w:hAnsi="Times New Roman" w:cs="Times New Roman"/>
      <w:b/>
      <w:bCs/>
      <w:vanish/>
      <w:color w:val="FFFFFF"/>
      <w:sz w:val="24"/>
      <w:szCs w:val="24"/>
      <w:lang w:eastAsia="ru-RU"/>
    </w:rPr>
  </w:style>
  <w:style w:type="paragraph" w:customStyle="1" w:styleId="highslide-heading3">
    <w:name w:val="highslide-heading3"/>
    <w:basedOn w:val="a"/>
    <w:rsid w:val="00DF7676"/>
    <w:rPr>
      <w:rFonts w:ascii="Times New Roman" w:eastAsia="Times New Roman" w:hAnsi="Times New Roman" w:cs="Times New Roman"/>
      <w:b/>
      <w:bCs/>
      <w:vanish/>
      <w:color w:val="808080"/>
      <w:sz w:val="24"/>
      <w:szCs w:val="24"/>
      <w:lang w:eastAsia="ru-RU"/>
    </w:rPr>
  </w:style>
  <w:style w:type="paragraph" w:customStyle="1" w:styleId="highslide-controls2">
    <w:name w:val="highslide-controls2"/>
    <w:basedOn w:val="a"/>
    <w:rsid w:val="00DF7676"/>
    <w:rPr>
      <w:rFonts w:ascii="Times New Roman" w:eastAsia="Times New Roman" w:hAnsi="Times New Roman" w:cs="Times New Roman"/>
      <w:sz w:val="24"/>
      <w:szCs w:val="24"/>
      <w:lang w:eastAsia="ru-RU"/>
    </w:rPr>
  </w:style>
  <w:style w:type="paragraph" w:customStyle="1" w:styleId="highslide-move3">
    <w:name w:val="highslide-move3"/>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controls3">
    <w:name w:val="highslide-controls3"/>
    <w:basedOn w:val="a"/>
    <w:rsid w:val="00DF7676"/>
    <w:pPr>
      <w:jc w:val="center"/>
    </w:pPr>
    <w:rPr>
      <w:rFonts w:ascii="Times New Roman" w:eastAsia="Times New Roman" w:hAnsi="Times New Roman" w:cs="Times New Roman"/>
      <w:sz w:val="24"/>
      <w:szCs w:val="24"/>
      <w:lang w:eastAsia="ru-RU"/>
    </w:rPr>
  </w:style>
  <w:style w:type="paragraph" w:customStyle="1" w:styleId="highslide-move4">
    <w:name w:val="highslide-move4"/>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next1">
    <w:name w:val="highslide-next1"/>
    <w:basedOn w:val="a"/>
    <w:rsid w:val="00DF7676"/>
    <w:pPr>
      <w:spacing w:before="100" w:beforeAutospacing="1" w:after="100" w:afterAutospacing="1"/>
      <w:ind w:right="240"/>
    </w:pPr>
    <w:rPr>
      <w:rFonts w:ascii="Times New Roman" w:eastAsia="Times New Roman" w:hAnsi="Times New Roman" w:cs="Times New Roman"/>
      <w:sz w:val="24"/>
      <w:szCs w:val="24"/>
      <w:lang w:eastAsia="ru-RU"/>
    </w:rPr>
  </w:style>
  <w:style w:type="paragraph" w:customStyle="1" w:styleId="highslide-marker1">
    <w:name w:val="highslide-marker1"/>
    <w:basedOn w:val="a"/>
    <w:rsid w:val="00DF7676"/>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scroll-up1">
    <w:name w:val="highslide-scroll-up1"/>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scroll-down1">
    <w:name w:val="highslide-scroll-down1"/>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marker2">
    <w:name w:val="highslide-marker2"/>
    <w:basedOn w:val="a"/>
    <w:rsid w:val="00DF7676"/>
    <w:pPr>
      <w:pBdr>
        <w:bottom w:val="single" w:sz="36" w:space="0" w:color="808080"/>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marker3">
    <w:name w:val="highslide-marker3"/>
    <w:basedOn w:val="a"/>
    <w:rsid w:val="00DF7676"/>
    <w:pPr>
      <w:pBdr>
        <w:bottom w:val="single" w:sz="36" w:space="0" w:color="FFFFFF"/>
      </w:pBdr>
      <w:spacing w:before="100" w:beforeAutospacing="1" w:after="100" w:afterAutospacing="1"/>
      <w:ind w:left="150"/>
    </w:pPr>
    <w:rPr>
      <w:rFonts w:ascii="Times New Roman" w:eastAsia="Times New Roman" w:hAnsi="Times New Roman" w:cs="Times New Roman"/>
      <w:sz w:val="24"/>
      <w:szCs w:val="24"/>
      <w:lang w:eastAsia="ru-RU"/>
    </w:rPr>
  </w:style>
  <w:style w:type="paragraph" w:customStyle="1" w:styleId="highslide-marker4">
    <w:name w:val="highslide-marker4"/>
    <w:basedOn w:val="a"/>
    <w:rsid w:val="00DF7676"/>
    <w:pPr>
      <w:pBdr>
        <w:bottom w:val="single" w:sz="36" w:space="0" w:color="FFFFFF"/>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highslide-scroll-up2">
    <w:name w:val="highslide-scroll-up2"/>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scroll-down2">
    <w:name w:val="highslide-scroll-down2"/>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highslide-marker5">
    <w:name w:val="highslide-marker5"/>
    <w:basedOn w:val="a"/>
    <w:rsid w:val="00DF7676"/>
    <w:pPr>
      <w:pBdr>
        <w:left w:val="single" w:sz="36" w:space="0" w:color="808080"/>
      </w:pBdr>
      <w:spacing w:before="120" w:after="100" w:afterAutospacing="1"/>
    </w:pPr>
    <w:rPr>
      <w:rFonts w:ascii="Times New Roman" w:eastAsia="Times New Roman" w:hAnsi="Times New Roman" w:cs="Times New Roman"/>
      <w:sz w:val="24"/>
      <w:szCs w:val="24"/>
      <w:lang w:eastAsia="ru-RU"/>
    </w:rPr>
  </w:style>
  <w:style w:type="paragraph" w:customStyle="1" w:styleId="highslide-marker6">
    <w:name w:val="highslide-marker6"/>
    <w:basedOn w:val="a"/>
    <w:rsid w:val="00DF7676"/>
    <w:pPr>
      <w:pBdr>
        <w:left w:val="single" w:sz="36" w:space="0" w:color="FFFFFF"/>
      </w:pBdr>
      <w:spacing w:before="120" w:after="100" w:afterAutospacing="1"/>
    </w:pPr>
    <w:rPr>
      <w:rFonts w:ascii="Times New Roman" w:eastAsia="Times New Roman" w:hAnsi="Times New Roman" w:cs="Times New Roman"/>
      <w:sz w:val="24"/>
      <w:szCs w:val="24"/>
      <w:lang w:eastAsia="ru-RU"/>
    </w:rPr>
  </w:style>
  <w:style w:type="paragraph" w:customStyle="1" w:styleId="highslide-marker7">
    <w:name w:val="highslide-marker7"/>
    <w:basedOn w:val="a"/>
    <w:rsid w:val="00DF7676"/>
    <w:pPr>
      <w:pBdr>
        <w:left w:val="single" w:sz="36" w:space="0" w:color="FFFFFF"/>
      </w:pBdr>
      <w:spacing w:before="120" w:after="100" w:afterAutospacing="1"/>
    </w:pPr>
    <w:rPr>
      <w:rFonts w:ascii="Times New Roman" w:eastAsia="Times New Roman" w:hAnsi="Times New Roman" w:cs="Times New Roman"/>
      <w:sz w:val="24"/>
      <w:szCs w:val="24"/>
      <w:lang w:eastAsia="ru-RU"/>
    </w:rPr>
  </w:style>
  <w:style w:type="paragraph" w:customStyle="1" w:styleId="highslide-marker8">
    <w:name w:val="highslide-marker8"/>
    <w:basedOn w:val="a"/>
    <w:rsid w:val="00DF7676"/>
    <w:pPr>
      <w:spacing w:before="100" w:beforeAutospacing="1" w:after="100" w:afterAutospacing="1"/>
    </w:pPr>
    <w:rPr>
      <w:rFonts w:ascii="Times New Roman" w:eastAsia="Times New Roman" w:hAnsi="Times New Roman" w:cs="Times New Roman"/>
      <w:vanish/>
      <w:sz w:val="24"/>
      <w:szCs w:val="24"/>
      <w:lang w:eastAsia="ru-RU"/>
    </w:rPr>
  </w:style>
</w:styles>
</file>

<file path=word/webSettings.xml><?xml version="1.0" encoding="utf-8"?>
<w:webSettings xmlns:r="http://schemas.openxmlformats.org/officeDocument/2006/relationships" xmlns:w="http://schemas.openxmlformats.org/wordprocessingml/2006/main">
  <w:divs>
    <w:div w:id="358704769">
      <w:bodyDiv w:val="1"/>
      <w:marLeft w:val="0"/>
      <w:marRight w:val="0"/>
      <w:marTop w:val="0"/>
      <w:marBottom w:val="0"/>
      <w:divBdr>
        <w:top w:val="none" w:sz="0" w:space="0" w:color="auto"/>
        <w:left w:val="none" w:sz="0" w:space="0" w:color="auto"/>
        <w:bottom w:val="none" w:sz="0" w:space="0" w:color="auto"/>
        <w:right w:val="none" w:sz="0" w:space="0" w:color="auto"/>
      </w:divBdr>
      <w:divsChild>
        <w:div w:id="460732230">
          <w:marLeft w:val="0"/>
          <w:marRight w:val="0"/>
          <w:marTop w:val="0"/>
          <w:marBottom w:val="150"/>
          <w:divBdr>
            <w:top w:val="none" w:sz="0" w:space="0" w:color="auto"/>
            <w:left w:val="none" w:sz="0" w:space="0" w:color="auto"/>
            <w:bottom w:val="none" w:sz="0" w:space="0" w:color="auto"/>
            <w:right w:val="none" w:sz="0" w:space="0" w:color="auto"/>
          </w:divBdr>
        </w:div>
        <w:div w:id="477190059">
          <w:marLeft w:val="0"/>
          <w:marRight w:val="0"/>
          <w:marTop w:val="0"/>
          <w:marBottom w:val="300"/>
          <w:divBdr>
            <w:top w:val="none" w:sz="0" w:space="0" w:color="auto"/>
            <w:left w:val="none" w:sz="0" w:space="0" w:color="auto"/>
            <w:bottom w:val="none" w:sz="0" w:space="0" w:color="auto"/>
            <w:right w:val="none" w:sz="0" w:space="0" w:color="auto"/>
          </w:divBdr>
        </w:div>
        <w:div w:id="1554730060">
          <w:marLeft w:val="0"/>
          <w:marRight w:val="0"/>
          <w:marTop w:val="0"/>
          <w:marBottom w:val="0"/>
          <w:divBdr>
            <w:top w:val="none" w:sz="0" w:space="0" w:color="auto"/>
            <w:left w:val="none" w:sz="0" w:space="0" w:color="auto"/>
            <w:bottom w:val="none" w:sz="0" w:space="0" w:color="auto"/>
            <w:right w:val="none" w:sz="0" w:space="0" w:color="auto"/>
          </w:divBdr>
        </w:div>
      </w:divsChild>
    </w:div>
    <w:div w:id="790906547">
      <w:bodyDiv w:val="1"/>
      <w:marLeft w:val="0"/>
      <w:marRight w:val="0"/>
      <w:marTop w:val="0"/>
      <w:marBottom w:val="0"/>
      <w:divBdr>
        <w:top w:val="none" w:sz="0" w:space="0" w:color="auto"/>
        <w:left w:val="none" w:sz="0" w:space="0" w:color="auto"/>
        <w:bottom w:val="none" w:sz="0" w:space="0" w:color="auto"/>
        <w:right w:val="none" w:sz="0" w:space="0" w:color="auto"/>
      </w:divBdr>
      <w:divsChild>
        <w:div w:id="1844783645">
          <w:marLeft w:val="0"/>
          <w:marRight w:val="0"/>
          <w:marTop w:val="0"/>
          <w:marBottom w:val="150"/>
          <w:divBdr>
            <w:top w:val="none" w:sz="0" w:space="0" w:color="auto"/>
            <w:left w:val="none" w:sz="0" w:space="0" w:color="auto"/>
            <w:bottom w:val="none" w:sz="0" w:space="0" w:color="auto"/>
            <w:right w:val="none" w:sz="0" w:space="0" w:color="auto"/>
          </w:divBdr>
        </w:div>
        <w:div w:id="834801500">
          <w:marLeft w:val="0"/>
          <w:marRight w:val="0"/>
          <w:marTop w:val="0"/>
          <w:marBottom w:val="300"/>
          <w:divBdr>
            <w:top w:val="none" w:sz="0" w:space="0" w:color="auto"/>
            <w:left w:val="none" w:sz="0" w:space="0" w:color="auto"/>
            <w:bottom w:val="none" w:sz="0" w:space="0" w:color="auto"/>
            <w:right w:val="none" w:sz="0" w:space="0" w:color="auto"/>
          </w:divBdr>
        </w:div>
        <w:div w:id="921182859">
          <w:marLeft w:val="0"/>
          <w:marRight w:val="0"/>
          <w:marTop w:val="0"/>
          <w:marBottom w:val="0"/>
          <w:divBdr>
            <w:top w:val="none" w:sz="0" w:space="0" w:color="auto"/>
            <w:left w:val="none" w:sz="0" w:space="0" w:color="auto"/>
            <w:bottom w:val="none" w:sz="0" w:space="0" w:color="auto"/>
            <w:right w:val="none" w:sz="0" w:space="0" w:color="auto"/>
          </w:divBdr>
        </w:div>
      </w:divsChild>
    </w:div>
    <w:div w:id="1238052166">
      <w:bodyDiv w:val="1"/>
      <w:marLeft w:val="0"/>
      <w:marRight w:val="0"/>
      <w:marTop w:val="0"/>
      <w:marBottom w:val="0"/>
      <w:divBdr>
        <w:top w:val="none" w:sz="0" w:space="0" w:color="auto"/>
        <w:left w:val="none" w:sz="0" w:space="0" w:color="auto"/>
        <w:bottom w:val="none" w:sz="0" w:space="0" w:color="auto"/>
        <w:right w:val="none" w:sz="0" w:space="0" w:color="auto"/>
      </w:divBdr>
      <w:divsChild>
        <w:div w:id="629362749">
          <w:marLeft w:val="0"/>
          <w:marRight w:val="0"/>
          <w:marTop w:val="0"/>
          <w:marBottom w:val="150"/>
          <w:divBdr>
            <w:top w:val="none" w:sz="0" w:space="0" w:color="auto"/>
            <w:left w:val="none" w:sz="0" w:space="0" w:color="auto"/>
            <w:bottom w:val="none" w:sz="0" w:space="0" w:color="auto"/>
            <w:right w:val="none" w:sz="0" w:space="0" w:color="auto"/>
          </w:divBdr>
        </w:div>
        <w:div w:id="1524318973">
          <w:marLeft w:val="0"/>
          <w:marRight w:val="0"/>
          <w:marTop w:val="0"/>
          <w:marBottom w:val="300"/>
          <w:divBdr>
            <w:top w:val="none" w:sz="0" w:space="0" w:color="auto"/>
            <w:left w:val="none" w:sz="0" w:space="0" w:color="auto"/>
            <w:bottom w:val="none" w:sz="0" w:space="0" w:color="auto"/>
            <w:right w:val="none" w:sz="0" w:space="0" w:color="auto"/>
          </w:divBdr>
        </w:div>
        <w:div w:id="245844342">
          <w:marLeft w:val="0"/>
          <w:marRight w:val="0"/>
          <w:marTop w:val="0"/>
          <w:marBottom w:val="0"/>
          <w:divBdr>
            <w:top w:val="none" w:sz="0" w:space="0" w:color="auto"/>
            <w:left w:val="none" w:sz="0" w:space="0" w:color="auto"/>
            <w:bottom w:val="none" w:sz="0" w:space="0" w:color="auto"/>
            <w:right w:val="none" w:sz="0" w:space="0" w:color="auto"/>
          </w:divBdr>
        </w:div>
      </w:divsChild>
    </w:div>
    <w:div w:id="2067947104">
      <w:bodyDiv w:val="1"/>
      <w:marLeft w:val="0"/>
      <w:marRight w:val="0"/>
      <w:marTop w:val="0"/>
      <w:marBottom w:val="0"/>
      <w:divBdr>
        <w:top w:val="none" w:sz="0" w:space="0" w:color="auto"/>
        <w:left w:val="none" w:sz="0" w:space="0" w:color="auto"/>
        <w:bottom w:val="none" w:sz="0" w:space="0" w:color="auto"/>
        <w:right w:val="none" w:sz="0" w:space="0" w:color="auto"/>
      </w:divBdr>
      <w:divsChild>
        <w:div w:id="1337417947">
          <w:marLeft w:val="0"/>
          <w:marRight w:val="0"/>
          <w:marTop w:val="0"/>
          <w:marBottom w:val="150"/>
          <w:divBdr>
            <w:top w:val="none" w:sz="0" w:space="0" w:color="auto"/>
            <w:left w:val="none" w:sz="0" w:space="0" w:color="auto"/>
            <w:bottom w:val="none" w:sz="0" w:space="0" w:color="auto"/>
            <w:right w:val="none" w:sz="0" w:space="0" w:color="auto"/>
          </w:divBdr>
        </w:div>
        <w:div w:id="1598058533">
          <w:marLeft w:val="0"/>
          <w:marRight w:val="0"/>
          <w:marTop w:val="0"/>
          <w:marBottom w:val="300"/>
          <w:divBdr>
            <w:top w:val="none" w:sz="0" w:space="0" w:color="auto"/>
            <w:left w:val="none" w:sz="0" w:space="0" w:color="auto"/>
            <w:bottom w:val="none" w:sz="0" w:space="0" w:color="auto"/>
            <w:right w:val="none" w:sz="0" w:space="0" w:color="auto"/>
          </w:divBdr>
        </w:div>
        <w:div w:id="186339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234</Pages>
  <Words>142888</Words>
  <Characters>814467</Characters>
  <Application>Microsoft Office Word</Application>
  <DocSecurity>0</DocSecurity>
  <Lines>6787</Lines>
  <Paragraphs>1910</Paragraphs>
  <ScaleCrop>false</ScaleCrop>
  <Company/>
  <LinksUpToDate>false</LinksUpToDate>
  <CharactersWithSpaces>955445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2010-10-14T07:17:00Z</dcterms:created>
  <dcterms:modified xsi:type="dcterms:W3CDTF">2010-10-14T07:26:00Z</dcterms:modified>
</cp:coreProperties>
</file>